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AEF" w:rsidRDefault="00370AEF" w:rsidP="00370AEF">
      <w:pPr>
        <w:pStyle w:val="a3"/>
        <w:rPr>
          <w:sz w:val="28"/>
          <w:szCs w:val="28"/>
        </w:rPr>
      </w:pPr>
      <w:r>
        <w:rPr>
          <w:sz w:val="28"/>
          <w:szCs w:val="28"/>
        </w:rPr>
        <w:t>Госпожа широкая Масленица</w:t>
      </w:r>
    </w:p>
    <w:p w:rsidR="00370AEF" w:rsidRDefault="00370AEF" w:rsidP="00370AEF">
      <w:pPr>
        <w:pStyle w:val="1"/>
        <w:rPr>
          <w:b/>
          <w:bCs/>
          <w:szCs w:val="28"/>
          <w:u w:val="none"/>
        </w:rPr>
      </w:pPr>
      <w:r>
        <w:rPr>
          <w:b/>
          <w:bCs/>
          <w:szCs w:val="28"/>
          <w:u w:val="none"/>
        </w:rPr>
        <w:t>Массовое гуляние для гостей и жителей села</w:t>
      </w:r>
      <w:r w:rsidR="00BB5AFF">
        <w:rPr>
          <w:b/>
          <w:bCs/>
          <w:szCs w:val="28"/>
          <w:u w:val="none"/>
        </w:rPr>
        <w:t xml:space="preserve"> Ножкино</w:t>
      </w:r>
    </w:p>
    <w:p w:rsidR="00370AEF" w:rsidRDefault="00370AEF" w:rsidP="00BB5AFF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Учащиеся школы под руководством педагогов приготовили с</w:t>
      </w:r>
      <w:r w:rsidR="00B352A9">
        <w:rPr>
          <w:sz w:val="28"/>
          <w:szCs w:val="28"/>
        </w:rPr>
        <w:t>ценарий празднования Масленицы. Родители учащихся пекли блины</w:t>
      </w:r>
      <w:r>
        <w:rPr>
          <w:sz w:val="28"/>
          <w:szCs w:val="28"/>
        </w:rPr>
        <w:t xml:space="preserve">, и во время гуляния можно было  пить чай  с традиционными лакомствами. </w:t>
      </w:r>
    </w:p>
    <w:p w:rsidR="00370AEF" w:rsidRDefault="00370AEF" w:rsidP="00370AEF">
      <w:pPr>
        <w:rPr>
          <w:sz w:val="28"/>
          <w:szCs w:val="28"/>
        </w:rPr>
      </w:pPr>
    </w:p>
    <w:p w:rsidR="00370AEF" w:rsidRDefault="00BB5AFF" w:rsidP="00370AE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8038E9">
        <w:rPr>
          <w:noProof/>
          <w:sz w:val="28"/>
          <w:szCs w:val="28"/>
        </w:rPr>
        <w:drawing>
          <wp:inline distT="0" distB="0" distL="0" distR="0">
            <wp:extent cx="3009900" cy="3573780"/>
            <wp:effectExtent l="19050" t="0" r="0" b="0"/>
            <wp:docPr id="3" name="Рисунок 2" descr="P1000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006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AEF" w:rsidRDefault="00370AEF" w:rsidP="00370AEF">
      <w:pPr>
        <w:rPr>
          <w:sz w:val="28"/>
          <w:szCs w:val="28"/>
        </w:rPr>
      </w:pPr>
    </w:p>
    <w:p w:rsidR="00370AEF" w:rsidRDefault="00370AEF" w:rsidP="00370AEF">
      <w:pPr>
        <w:rPr>
          <w:sz w:val="28"/>
          <w:szCs w:val="28"/>
        </w:rPr>
      </w:pPr>
    </w:p>
    <w:p w:rsidR="00370AEF" w:rsidRDefault="00370AEF" w:rsidP="00370AEF">
      <w:pPr>
        <w:pStyle w:val="2"/>
        <w:rPr>
          <w:sz w:val="28"/>
          <w:szCs w:val="28"/>
        </w:rPr>
      </w:pPr>
      <w:r>
        <w:rPr>
          <w:sz w:val="28"/>
          <w:szCs w:val="28"/>
        </w:rPr>
        <w:t>Сценарий Масленичного гуляния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1-й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Внимание! Внимание!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2-й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Заходи сюда народ и слева, и справа,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Мы встречаем масленицу шуткой и забавой!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1-й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Шевелись, детвора, хлопайте в ладоши!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2-й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Ведь сейчас горевать не гоже!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1-й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Сколько шуму, сколько крику,</w:t>
      </w:r>
    </w:p>
    <w:p w:rsidR="00370AEF" w:rsidRPr="00BB5AF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Сколько радостных затей!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2-й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Шуткой, смехом и весельем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Мы приветствуем гостей.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1-й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Я в душе большой проказник,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Я люблю веселый смех.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И хочу, чтоб этот праздник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lastRenderedPageBreak/>
        <w:t>Хорошо прошел для всех.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2-й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Подходи сюда, народ,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И давай знакомиться,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Пусть на долгие года этот день запомниться!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1-й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Димы, Оли и Алеши,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Дружно хлопайте в ладоши!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2-й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Вызывает интерес: Владик, Юра, Коля здесь?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Если здесь, то  не тяните и ногами топочите!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1-й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Ну-ка вместе дружно Саши и Сережи, и Наташи,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Люды, Ирочки и Вити нам руками помашите.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2-й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Всех друзей нам не объять,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Всех имен нам не назвать.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 xml:space="preserve">Остальных мы просим вместе 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Прыгнуть высоко на месте.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1-й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Есть у нас игра для вас,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Я начну стихи сейчас.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Я начну, вы продолжайте,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Хором дружно отвечайте,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 xml:space="preserve">Что бывало здесь зимой, 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И что ждет теперь весной.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( Звучат загад</w:t>
      </w:r>
      <w:r w:rsidR="00BB5AFF">
        <w:rPr>
          <w:i/>
          <w:sz w:val="28"/>
          <w:szCs w:val="28"/>
        </w:rPr>
        <w:t>к</w:t>
      </w:r>
      <w:r w:rsidR="00B352A9">
        <w:rPr>
          <w:i/>
          <w:sz w:val="28"/>
          <w:szCs w:val="28"/>
        </w:rPr>
        <w:t>и</w:t>
      </w:r>
      <w:r>
        <w:rPr>
          <w:i/>
          <w:sz w:val="28"/>
          <w:szCs w:val="28"/>
        </w:rPr>
        <w:t>)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2-й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Масленица! Масленица!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Блинами попеканщица.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Пришла раненько,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Встретим хорошенько.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Сыром, маслом и блином,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И румяным пирогом!</w:t>
      </w:r>
    </w:p>
    <w:p w:rsidR="00370AEF" w:rsidRDefault="00370AEF" w:rsidP="00370AEF">
      <w:pPr>
        <w:rPr>
          <w:sz w:val="28"/>
          <w:szCs w:val="28"/>
        </w:rPr>
      </w:pPr>
      <w:r>
        <w:rPr>
          <w:i/>
          <w:sz w:val="28"/>
          <w:szCs w:val="28"/>
        </w:rPr>
        <w:t>( Начинается песня « Масленица»</w:t>
      </w:r>
      <w:r w:rsidR="00BB5AFF">
        <w:rPr>
          <w:i/>
          <w:sz w:val="28"/>
          <w:szCs w:val="28"/>
        </w:rPr>
        <w:t>)</w:t>
      </w:r>
    </w:p>
    <w:p w:rsidR="00370AEF" w:rsidRDefault="00370AEF" w:rsidP="00370AEF">
      <w:pPr>
        <w:rPr>
          <w:sz w:val="28"/>
          <w:szCs w:val="28"/>
        </w:rPr>
      </w:pPr>
      <w:r>
        <w:rPr>
          <w:i/>
          <w:sz w:val="28"/>
          <w:szCs w:val="28"/>
        </w:rPr>
        <w:t>1-й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Милости просим,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Будьте как дома.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Вся территория ва знакома.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Матушку Зиму отпраздновать нужно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И проводить, как положено, дружно.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2-й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Чу! Фанфары зазвенели!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И звучат сильней, сильней,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Это праздник в гости мчится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тройке вороных коней.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1-й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Вот и справа, вот и слева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Трубы звонкие звучат,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Ну-ка хлопайте дружней,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А в преданье говорят: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«Как сей день ты проведешь,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так и год весь проживешь.»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2-й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Тихо! Перестань кричать!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Надо праздник продолжать.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1-й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Так.. на берегу крутом,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Ели спят у большака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В инее седом.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Спят деревья, спит река,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Скованная льдом.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2-й скоморох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Мягко падает снежок,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Вьется голубой дымок.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Дым идет из труб столбом.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Поглядим, кто в доме том?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Скоморохи убегают. Входит Марфушенька, берет шкатулку, раскрывает, достает зеркальце, смотрится в него.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Марфушенька( любуется)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Я Марфушенька-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Красна душенька,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Маменькина дочь.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Поплакать не прочь.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Если что-то захочу,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Непременно получу.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( кричит, ногами топает)</w:t>
      </w:r>
    </w:p>
    <w:p w:rsidR="00370AEF" w:rsidRPr="009569E5" w:rsidRDefault="00370AEF" w:rsidP="009569E5">
      <w:pPr>
        <w:rPr>
          <w:sz w:val="28"/>
          <w:szCs w:val="28"/>
        </w:rPr>
      </w:pPr>
      <w:r>
        <w:rPr>
          <w:sz w:val="28"/>
          <w:szCs w:val="28"/>
        </w:rPr>
        <w:t>Маманя!!!</w:t>
      </w:r>
    </w:p>
    <w:p w:rsidR="009569E5" w:rsidRDefault="009569E5" w:rsidP="00370AE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8038E9">
        <w:rPr>
          <w:noProof/>
          <w:sz w:val="28"/>
          <w:szCs w:val="28"/>
        </w:rPr>
        <w:drawing>
          <wp:inline distT="0" distB="0" distL="0" distR="0">
            <wp:extent cx="3314700" cy="2400300"/>
            <wp:effectExtent l="19050" t="0" r="0" b="0"/>
            <wp:docPr id="2" name="Рисунок 7" descr="P1000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0067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69E5" w:rsidRDefault="009569E5" w:rsidP="00370AEF">
      <w:pPr>
        <w:rPr>
          <w:i/>
          <w:sz w:val="28"/>
          <w:szCs w:val="28"/>
        </w:rPr>
      </w:pP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Маманя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Бегу, бегу, Марфушенька,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Бегу, бегу, Душенька!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Марфушенька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Ты мне говорила, что праздник у нас?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Маманя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Ага!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Марфушенька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Что масленица прийдет годовая,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Наша гостьюшка дорогая,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Прийдет на конях вороных,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На санях расписных?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Маманя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Ага!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Марфушенька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А чего народ стоит,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Голову повесил?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Обращается к Мамане)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Собирайте добру рать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Дух веселия искать.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Нам везде надо успеть-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И сплясать, и песню спеть!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Съесть корзину пирогов!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 xml:space="preserve"> Да три короба блинов!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Маманя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Марфушенька, да песню спеть мы и вместе сможем.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Марфушенька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Ну ладно, Маманя,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Мы тебе поможем!</w:t>
      </w:r>
    </w:p>
    <w:p w:rsidR="00BB5AFF" w:rsidRPr="00BB5AFF" w:rsidRDefault="00370AEF" w:rsidP="00370AEF">
      <w:pPr>
        <w:rPr>
          <w:sz w:val="28"/>
          <w:szCs w:val="28"/>
        </w:rPr>
      </w:pPr>
      <w:r>
        <w:rPr>
          <w:i/>
          <w:sz w:val="28"/>
          <w:szCs w:val="28"/>
        </w:rPr>
        <w:t>( Звучит песня « Ой, встав</w:t>
      </w:r>
      <w:r w:rsidR="00BB5AFF">
        <w:rPr>
          <w:i/>
          <w:sz w:val="28"/>
          <w:szCs w:val="28"/>
        </w:rPr>
        <w:t>ала я ранешенько»</w:t>
      </w:r>
      <w:r>
        <w:rPr>
          <w:sz w:val="28"/>
          <w:szCs w:val="28"/>
        </w:rPr>
        <w:t>.)</w:t>
      </w:r>
    </w:p>
    <w:p w:rsidR="00EA3D3F" w:rsidRDefault="00BB5AF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B40CD1">
        <w:rPr>
          <w:i/>
          <w:sz w:val="28"/>
          <w:szCs w:val="28"/>
        </w:rPr>
        <w:t xml:space="preserve">             </w:t>
      </w:r>
      <w:r>
        <w:rPr>
          <w:i/>
          <w:sz w:val="28"/>
          <w:szCs w:val="28"/>
        </w:rPr>
        <w:t xml:space="preserve">  </w:t>
      </w:r>
      <w:r w:rsidR="008038E9">
        <w:rPr>
          <w:i/>
          <w:noProof/>
          <w:sz w:val="28"/>
          <w:szCs w:val="28"/>
        </w:rPr>
        <w:drawing>
          <wp:inline distT="0" distB="0" distL="0" distR="0">
            <wp:extent cx="3935730" cy="2551430"/>
            <wp:effectExtent l="19050" t="0" r="7620" b="0"/>
            <wp:docPr id="8" name="Рисунок 8" descr="P1000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006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55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       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Маманя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Мы избу беленую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Чисто подметем.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Ой, тоску зеленую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Мы не пустим в дом.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Холод да метелицу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Прочь прогоним мы.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 xml:space="preserve">Эй, гуляй да радуйся 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На проводы Зимы!</w:t>
      </w:r>
    </w:p>
    <w:p w:rsidR="00E42BFF" w:rsidRPr="00B352A9" w:rsidRDefault="00B352A9" w:rsidP="00370AEF">
      <w:pPr>
        <w:rPr>
          <w:b/>
          <w:sz w:val="28"/>
          <w:szCs w:val="28"/>
        </w:rPr>
      </w:pPr>
      <w:r w:rsidRPr="00B352A9">
        <w:rPr>
          <w:b/>
          <w:sz w:val="28"/>
          <w:szCs w:val="28"/>
        </w:rPr>
        <w:t>Игра</w:t>
      </w:r>
    </w:p>
    <w:p w:rsidR="00E42BFF" w:rsidRDefault="00B40CD1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</w:t>
      </w:r>
      <w:r w:rsidR="008038E9">
        <w:rPr>
          <w:i/>
          <w:noProof/>
          <w:sz w:val="28"/>
          <w:szCs w:val="28"/>
        </w:rPr>
        <w:drawing>
          <wp:inline distT="0" distB="0" distL="0" distR="0">
            <wp:extent cx="4044950" cy="2272665"/>
            <wp:effectExtent l="19050" t="0" r="0" b="0"/>
            <wp:docPr id="5" name="Рисунок 5" descr="P1000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0067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27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Марфушенька плачет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Маманя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Не плачь, Марфушенька!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Не плачь, Душенька!</w:t>
      </w:r>
    </w:p>
    <w:p w:rsidR="00370AEF" w:rsidRPr="00B352A9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А ну-ка,где у Марфушеньки-Душеньки носик?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Марфушенька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Вот!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Маманя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А ну-ка, где у Марфушеньки-Душеньки ушки?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Марфушенька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Вот!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Маманя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А смотри, что я могу.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Лишь команду назову,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Все должны вы закрывать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То, что буду называть.</w:t>
      </w:r>
    </w:p>
    <w:p w:rsidR="00370AEF" w:rsidRPr="00B352A9" w:rsidRDefault="00B352A9" w:rsidP="00370AEF">
      <w:pPr>
        <w:rPr>
          <w:b/>
          <w:sz w:val="28"/>
          <w:szCs w:val="28"/>
        </w:rPr>
      </w:pPr>
      <w:r w:rsidRPr="00B352A9">
        <w:rPr>
          <w:b/>
          <w:sz w:val="28"/>
          <w:szCs w:val="28"/>
        </w:rPr>
        <w:t>Игра</w:t>
      </w:r>
    </w:p>
    <w:p w:rsidR="00370AEF" w:rsidRDefault="00370AEF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Маманя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Ой! У Марфушеньки-Душеньки</w:t>
      </w:r>
    </w:p>
    <w:p w:rsidR="00370AEF" w:rsidRDefault="00370AEF" w:rsidP="00370AEF">
      <w:pPr>
        <w:rPr>
          <w:sz w:val="28"/>
          <w:szCs w:val="28"/>
        </w:rPr>
      </w:pPr>
      <w:r>
        <w:rPr>
          <w:sz w:val="28"/>
          <w:szCs w:val="28"/>
        </w:rPr>
        <w:t>Уши на носу!</w:t>
      </w:r>
    </w:p>
    <w:p w:rsidR="00370AEF" w:rsidRDefault="00B40CD1" w:rsidP="00370AE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</w:t>
      </w:r>
      <w:r w:rsidR="008038E9">
        <w:rPr>
          <w:noProof/>
          <w:sz w:val="28"/>
          <w:szCs w:val="28"/>
        </w:rPr>
        <w:drawing>
          <wp:inline distT="0" distB="0" distL="0" distR="0">
            <wp:extent cx="4019550" cy="2396490"/>
            <wp:effectExtent l="19050" t="0" r="0" b="0"/>
            <wp:docPr id="1" name="Рисунок 6" descr="P1000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0068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9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2BFF">
        <w:rPr>
          <w:sz w:val="28"/>
          <w:szCs w:val="28"/>
        </w:rPr>
        <w:t xml:space="preserve">                    </w:t>
      </w:r>
    </w:p>
    <w:p w:rsidR="00370AEF" w:rsidRPr="00B352A9" w:rsidRDefault="00EA3D3F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Мафушенька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А..а..а! Опять, маманя, со своими шуточками</w:t>
      </w:r>
    </w:p>
    <w:p w:rsidR="00B352A9" w:rsidRDefault="00EA3D3F" w:rsidP="00370AEF">
      <w:pPr>
        <w:rPr>
          <w:sz w:val="28"/>
          <w:szCs w:val="28"/>
        </w:rPr>
      </w:pPr>
      <w:r w:rsidRPr="00B352A9">
        <w:rPr>
          <w:i/>
          <w:sz w:val="28"/>
          <w:szCs w:val="28"/>
        </w:rPr>
        <w:t>Маманя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На, держи! (дает носовой платок, Марфушенька сморкается)</w:t>
      </w:r>
    </w:p>
    <w:p w:rsidR="00EA3D3F" w:rsidRPr="00B352A9" w:rsidRDefault="00B352A9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>Марфушенька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Ой, испачкала наряд! (плачет)</w:t>
      </w:r>
    </w:p>
    <w:p w:rsidR="00EA3D3F" w:rsidRPr="00B352A9" w:rsidRDefault="00EA3D3F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Маманя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Не плачь, мы быстро все исправим,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Сарафан мы быстро постираем в раз,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Не затратив на это и час</w:t>
      </w:r>
    </w:p>
    <w:p w:rsidR="00EA3D3F" w:rsidRPr="00B352A9" w:rsidRDefault="00B352A9" w:rsidP="00370AEF">
      <w:pPr>
        <w:rPr>
          <w:b/>
          <w:sz w:val="28"/>
          <w:szCs w:val="28"/>
        </w:rPr>
      </w:pPr>
      <w:r w:rsidRPr="00B352A9">
        <w:rPr>
          <w:b/>
          <w:sz w:val="28"/>
          <w:szCs w:val="28"/>
        </w:rPr>
        <w:t xml:space="preserve">Игра </w:t>
      </w:r>
    </w:p>
    <w:p w:rsidR="00EA3D3F" w:rsidRDefault="00EA3D3F" w:rsidP="00370AEF">
      <w:pPr>
        <w:rPr>
          <w:sz w:val="28"/>
          <w:szCs w:val="28"/>
        </w:rPr>
      </w:pPr>
      <w:r w:rsidRPr="00B352A9">
        <w:rPr>
          <w:i/>
          <w:sz w:val="28"/>
          <w:szCs w:val="28"/>
        </w:rPr>
        <w:t>Марфушенька</w:t>
      </w:r>
      <w:r>
        <w:rPr>
          <w:sz w:val="28"/>
          <w:szCs w:val="28"/>
        </w:rPr>
        <w:t xml:space="preserve"> (плачет)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Хочу новых приключений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Да волшебный превращений!</w:t>
      </w:r>
    </w:p>
    <w:p w:rsidR="00EA3D3F" w:rsidRPr="00B352A9" w:rsidRDefault="00EA3D3F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Маманя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Тьфу ты, господи прости,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Сохрани и защити!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Ладно, знаю, как тут быть!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Позову сейчас Емелю,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Чтоб помог развеселить.</w:t>
      </w:r>
    </w:p>
    <w:p w:rsidR="00EA3D3F" w:rsidRDefault="00EA3D3F" w:rsidP="00370AEF">
      <w:pPr>
        <w:rPr>
          <w:sz w:val="28"/>
          <w:szCs w:val="28"/>
        </w:rPr>
      </w:pPr>
      <w:r w:rsidRPr="00B352A9">
        <w:rPr>
          <w:i/>
          <w:sz w:val="28"/>
          <w:szCs w:val="28"/>
        </w:rPr>
        <w:t>Марфушенька</w:t>
      </w:r>
      <w:r>
        <w:rPr>
          <w:sz w:val="28"/>
          <w:szCs w:val="28"/>
        </w:rPr>
        <w:t xml:space="preserve"> (прислушивается)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Маманя!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К нам стучат, взгляни: кто там?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Кажется Емеля! (встречают Емелю)</w:t>
      </w:r>
    </w:p>
    <w:p w:rsidR="00EA3D3F" w:rsidRPr="00B352A9" w:rsidRDefault="00EA3D3F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Маманя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Милости просим!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Пожалуй к нам в гости,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Заходи к нам поскорей,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У нас много новостей</w:t>
      </w:r>
    </w:p>
    <w:p w:rsidR="00EA3D3F" w:rsidRPr="00B352A9" w:rsidRDefault="00EA3D3F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Емеля</w:t>
      </w:r>
    </w:p>
    <w:p w:rsidR="00EA3D3F" w:rsidRDefault="00EA3D3F" w:rsidP="00370AEF">
      <w:pPr>
        <w:rPr>
          <w:sz w:val="28"/>
          <w:szCs w:val="28"/>
        </w:rPr>
      </w:pPr>
      <w:r>
        <w:rPr>
          <w:sz w:val="28"/>
          <w:szCs w:val="28"/>
        </w:rPr>
        <w:t>Ну же, знаю наперед.</w:t>
      </w:r>
    </w:p>
    <w:p w:rsidR="00EA3D3F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Снова чьей-то дурью прет?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У тебя престранный вид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А Марфушка все кричит?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lastRenderedPageBreak/>
        <w:t>Чтож, Маманя, не волнуйся,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Еще это не беда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Развеселим твою Марфушку.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Это дело – ерунда</w:t>
      </w:r>
    </w:p>
    <w:p w:rsidR="001230D6" w:rsidRPr="00B352A9" w:rsidRDefault="001230D6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Марфуша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А проверить это можем?</w:t>
      </w:r>
    </w:p>
    <w:p w:rsidR="001230D6" w:rsidRPr="00B352A9" w:rsidRDefault="001230D6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Емеля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Конечно!</w:t>
      </w:r>
    </w:p>
    <w:p w:rsidR="001230D6" w:rsidRPr="00B352A9" w:rsidRDefault="001230D6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Маманя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Мы, Емеля, тебе поможем!</w:t>
      </w:r>
    </w:p>
    <w:p w:rsidR="001230D6" w:rsidRPr="00B352A9" w:rsidRDefault="00B352A9" w:rsidP="00370AEF">
      <w:pPr>
        <w:rPr>
          <w:b/>
          <w:sz w:val="28"/>
          <w:szCs w:val="28"/>
        </w:rPr>
      </w:pPr>
      <w:r w:rsidRPr="00B352A9">
        <w:rPr>
          <w:b/>
          <w:sz w:val="28"/>
          <w:szCs w:val="28"/>
        </w:rPr>
        <w:t xml:space="preserve">Игра </w:t>
      </w:r>
    </w:p>
    <w:p w:rsidR="00B40CD1" w:rsidRPr="00B40CD1" w:rsidRDefault="0028657C" w:rsidP="00370AE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</w:t>
      </w:r>
      <w:r w:rsidR="008038E9">
        <w:rPr>
          <w:i/>
          <w:noProof/>
          <w:sz w:val="28"/>
          <w:szCs w:val="28"/>
        </w:rPr>
        <w:drawing>
          <wp:inline distT="0" distB="0" distL="0" distR="0">
            <wp:extent cx="3905250" cy="2571750"/>
            <wp:effectExtent l="19050" t="0" r="0" b="0"/>
            <wp:docPr id="6" name="Рисунок 6" descr="P1000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0068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D6" w:rsidRPr="00B352A9" w:rsidRDefault="001230D6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Емеля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Ой, чуть не забыл,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Видел, направляется к вам купец Иван</w:t>
      </w:r>
    </w:p>
    <w:p w:rsidR="00370AEF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Входит купец Иван</w:t>
      </w:r>
    </w:p>
    <w:p w:rsidR="001230D6" w:rsidRPr="001230D6" w:rsidRDefault="001230D6" w:rsidP="00370AEF">
      <w:pPr>
        <w:rPr>
          <w:i/>
          <w:sz w:val="28"/>
          <w:szCs w:val="28"/>
        </w:rPr>
      </w:pPr>
      <w:r w:rsidRPr="001230D6">
        <w:rPr>
          <w:i/>
          <w:sz w:val="28"/>
          <w:szCs w:val="28"/>
        </w:rPr>
        <w:t>Купец Иван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Вижу здорово празднуете!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И мы Масленицу встречали,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Сыром торбу набивали,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Маслом гору поливали,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На широк двор зазывали,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Да блином заедали</w:t>
      </w:r>
    </w:p>
    <w:p w:rsidR="001230D6" w:rsidRPr="00B352A9" w:rsidRDefault="001230D6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Емеля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Как на масленой неделе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Со стола блины летели,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И сыр, и пирог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Все летело под порог</w:t>
      </w:r>
    </w:p>
    <w:p w:rsidR="001230D6" w:rsidRDefault="001230D6" w:rsidP="00370AEF">
      <w:pPr>
        <w:rPr>
          <w:sz w:val="28"/>
          <w:szCs w:val="28"/>
        </w:rPr>
      </w:pPr>
      <w:r w:rsidRPr="00B352A9">
        <w:rPr>
          <w:i/>
          <w:sz w:val="28"/>
          <w:szCs w:val="28"/>
        </w:rPr>
        <w:t>Марфушенька поет вместе с ним</w:t>
      </w:r>
      <w:r>
        <w:rPr>
          <w:sz w:val="28"/>
          <w:szCs w:val="28"/>
        </w:rPr>
        <w:t>!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Мы давно блинов не ели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Мы блиночков захотели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Ой, блины, блины, блины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Вы блиночки мои!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 xml:space="preserve">На поднос блины кладите 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 скорее приносите.</w:t>
      </w:r>
    </w:p>
    <w:p w:rsidR="001230D6" w:rsidRPr="00B352A9" w:rsidRDefault="001230D6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Купец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Выходи, кто смелый,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Кто больше блинов съест!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У кого громче свист,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Тот и получит приз!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Игра «Съесть блин и свистнуть»</w:t>
      </w:r>
    </w:p>
    <w:p w:rsidR="001230D6" w:rsidRPr="00B352A9" w:rsidRDefault="001230D6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Марфушенька</w:t>
      </w:r>
    </w:p>
    <w:p w:rsidR="001230D6" w:rsidRDefault="001230D6" w:rsidP="00370AEF">
      <w:pPr>
        <w:rPr>
          <w:sz w:val="28"/>
          <w:szCs w:val="28"/>
        </w:rPr>
      </w:pPr>
      <w:r>
        <w:rPr>
          <w:sz w:val="28"/>
          <w:szCs w:val="28"/>
        </w:rPr>
        <w:t>Маманя! Подойдите!</w:t>
      </w:r>
    </w:p>
    <w:p w:rsidR="001B3EA0" w:rsidRPr="00B352A9" w:rsidRDefault="001B3EA0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Маманя</w:t>
      </w:r>
    </w:p>
    <w:p w:rsidR="001B3EA0" w:rsidRDefault="001B3EA0" w:rsidP="00370AEF">
      <w:pPr>
        <w:rPr>
          <w:sz w:val="28"/>
          <w:szCs w:val="28"/>
        </w:rPr>
      </w:pPr>
      <w:r>
        <w:rPr>
          <w:sz w:val="28"/>
          <w:szCs w:val="28"/>
        </w:rPr>
        <w:t>Иду, Марфушенька, иду, душенька</w:t>
      </w:r>
    </w:p>
    <w:p w:rsidR="001B3EA0" w:rsidRPr="00B352A9" w:rsidRDefault="001B3EA0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Марфушенька (плачет)</w:t>
      </w:r>
    </w:p>
    <w:p w:rsidR="001B3EA0" w:rsidRDefault="001B3EA0" w:rsidP="00370AEF">
      <w:pPr>
        <w:rPr>
          <w:sz w:val="28"/>
          <w:szCs w:val="28"/>
        </w:rPr>
      </w:pPr>
      <w:r>
        <w:rPr>
          <w:sz w:val="28"/>
          <w:szCs w:val="28"/>
        </w:rPr>
        <w:t>Хочу новых приключений…..</w:t>
      </w:r>
    </w:p>
    <w:p w:rsidR="001B3EA0" w:rsidRPr="00B352A9" w:rsidRDefault="001B3EA0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Емеля</w:t>
      </w:r>
    </w:p>
    <w:p w:rsidR="001B3EA0" w:rsidRDefault="00B40CD1" w:rsidP="00370AEF">
      <w:pPr>
        <w:rPr>
          <w:sz w:val="28"/>
          <w:szCs w:val="28"/>
        </w:rPr>
      </w:pPr>
      <w:r>
        <w:rPr>
          <w:sz w:val="28"/>
          <w:szCs w:val="28"/>
        </w:rPr>
        <w:t>А сейчас</w:t>
      </w:r>
      <w:r w:rsidR="001B3EA0">
        <w:rPr>
          <w:sz w:val="28"/>
          <w:szCs w:val="28"/>
        </w:rPr>
        <w:t>, а сейчас</w:t>
      </w:r>
    </w:p>
    <w:p w:rsidR="001B3EA0" w:rsidRDefault="001B3EA0" w:rsidP="00370AEF">
      <w:pPr>
        <w:rPr>
          <w:sz w:val="28"/>
          <w:szCs w:val="28"/>
        </w:rPr>
      </w:pPr>
      <w:r>
        <w:rPr>
          <w:sz w:val="28"/>
          <w:szCs w:val="28"/>
        </w:rPr>
        <w:t>Начинаем перепляс!</w:t>
      </w:r>
    </w:p>
    <w:p w:rsidR="001B3EA0" w:rsidRPr="00B352A9" w:rsidRDefault="001B3EA0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Купец</w:t>
      </w:r>
    </w:p>
    <w:p w:rsidR="001B3EA0" w:rsidRDefault="001B3EA0" w:rsidP="00370AEF">
      <w:pPr>
        <w:rPr>
          <w:sz w:val="28"/>
          <w:szCs w:val="28"/>
        </w:rPr>
      </w:pPr>
      <w:r>
        <w:rPr>
          <w:sz w:val="28"/>
          <w:szCs w:val="28"/>
        </w:rPr>
        <w:t>Подходи сюда, народ</w:t>
      </w:r>
    </w:p>
    <w:p w:rsidR="001B3EA0" w:rsidRDefault="001B3EA0" w:rsidP="00370AEF">
      <w:pPr>
        <w:rPr>
          <w:sz w:val="28"/>
          <w:szCs w:val="28"/>
        </w:rPr>
      </w:pPr>
      <w:r>
        <w:rPr>
          <w:sz w:val="28"/>
          <w:szCs w:val="28"/>
        </w:rPr>
        <w:t>Тот кто пляшет, тот вперед! (пляшут под гормошку)</w:t>
      </w:r>
    </w:p>
    <w:p w:rsidR="001B3EA0" w:rsidRPr="00B352A9" w:rsidRDefault="001B3EA0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1-й скоморох</w:t>
      </w:r>
    </w:p>
    <w:p w:rsidR="001B3EA0" w:rsidRDefault="001B3EA0" w:rsidP="00370AEF">
      <w:pPr>
        <w:rPr>
          <w:sz w:val="28"/>
          <w:szCs w:val="28"/>
        </w:rPr>
      </w:pPr>
      <w:r>
        <w:rPr>
          <w:sz w:val="28"/>
          <w:szCs w:val="28"/>
        </w:rPr>
        <w:t>Вот и мы к вам прискакали</w:t>
      </w:r>
    </w:p>
    <w:p w:rsidR="001B3EA0" w:rsidRPr="00B352A9" w:rsidRDefault="001B3EA0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2-й скоморох</w:t>
      </w:r>
    </w:p>
    <w:p w:rsidR="001B3EA0" w:rsidRDefault="001B3EA0" w:rsidP="00370AEF">
      <w:pPr>
        <w:rPr>
          <w:sz w:val="28"/>
          <w:szCs w:val="28"/>
        </w:rPr>
      </w:pPr>
      <w:r>
        <w:rPr>
          <w:sz w:val="28"/>
          <w:szCs w:val="28"/>
        </w:rPr>
        <w:t>Нужно новость всем сказать!</w:t>
      </w:r>
    </w:p>
    <w:p w:rsidR="001B3EA0" w:rsidRDefault="001B3EA0" w:rsidP="00370AEF">
      <w:pPr>
        <w:rPr>
          <w:sz w:val="28"/>
          <w:szCs w:val="28"/>
        </w:rPr>
      </w:pPr>
      <w:r>
        <w:rPr>
          <w:sz w:val="28"/>
          <w:szCs w:val="28"/>
        </w:rPr>
        <w:t>Внимание! Внимание!</w:t>
      </w:r>
    </w:p>
    <w:p w:rsidR="001B3EA0" w:rsidRDefault="001B3EA0" w:rsidP="00370AEF">
      <w:pPr>
        <w:rPr>
          <w:sz w:val="28"/>
          <w:szCs w:val="28"/>
        </w:rPr>
      </w:pPr>
      <w:r>
        <w:rPr>
          <w:sz w:val="28"/>
          <w:szCs w:val="28"/>
        </w:rPr>
        <w:t xml:space="preserve">Предупредить заранее </w:t>
      </w:r>
    </w:p>
    <w:p w:rsidR="001B3EA0" w:rsidRDefault="001B3EA0" w:rsidP="00370AEF">
      <w:pPr>
        <w:rPr>
          <w:sz w:val="28"/>
          <w:szCs w:val="28"/>
        </w:rPr>
      </w:pPr>
      <w:r>
        <w:rPr>
          <w:sz w:val="28"/>
          <w:szCs w:val="28"/>
        </w:rPr>
        <w:t>Я должен вас, друзья!</w:t>
      </w:r>
    </w:p>
    <w:p w:rsidR="001B3EA0" w:rsidRPr="00B352A9" w:rsidRDefault="001B3EA0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1-й скоморох</w:t>
      </w:r>
    </w:p>
    <w:p w:rsidR="001B3EA0" w:rsidRDefault="001B3EA0" w:rsidP="00370AEF">
      <w:pPr>
        <w:rPr>
          <w:sz w:val="28"/>
          <w:szCs w:val="28"/>
        </w:rPr>
      </w:pPr>
      <w:r>
        <w:rPr>
          <w:sz w:val="28"/>
          <w:szCs w:val="28"/>
        </w:rPr>
        <w:t>Сюда, подобно чуду,</w:t>
      </w:r>
    </w:p>
    <w:p w:rsidR="001B3EA0" w:rsidRDefault="001B3EA0" w:rsidP="00370AEF">
      <w:pPr>
        <w:rPr>
          <w:sz w:val="28"/>
          <w:szCs w:val="28"/>
        </w:rPr>
      </w:pPr>
      <w:r>
        <w:rPr>
          <w:sz w:val="28"/>
          <w:szCs w:val="28"/>
        </w:rPr>
        <w:t>С минуты на минуту</w:t>
      </w:r>
    </w:p>
    <w:p w:rsidR="001B3EA0" w:rsidRPr="00B352A9" w:rsidRDefault="001B3EA0" w:rsidP="00370AEF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2-й скоморох</w:t>
      </w:r>
    </w:p>
    <w:p w:rsidR="001B3EA0" w:rsidRDefault="001B3EA0" w:rsidP="00370AEF">
      <w:pPr>
        <w:rPr>
          <w:sz w:val="28"/>
          <w:szCs w:val="28"/>
        </w:rPr>
      </w:pPr>
      <w:r>
        <w:rPr>
          <w:sz w:val="28"/>
          <w:szCs w:val="28"/>
        </w:rPr>
        <w:t>Должна прибыть Зима!</w:t>
      </w:r>
    </w:p>
    <w:p w:rsidR="00370AEF" w:rsidRPr="00B352A9" w:rsidRDefault="00B352A9" w:rsidP="00B352A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1-й </w:t>
      </w:r>
      <w:r w:rsidR="001B3EA0" w:rsidRPr="00B352A9">
        <w:rPr>
          <w:i/>
          <w:sz w:val="28"/>
          <w:szCs w:val="28"/>
        </w:rPr>
        <w:t>скоморох</w:t>
      </w:r>
    </w:p>
    <w:p w:rsidR="001B3EA0" w:rsidRDefault="001B3EA0" w:rsidP="001B3EA0">
      <w:pPr>
        <w:rPr>
          <w:sz w:val="28"/>
          <w:szCs w:val="28"/>
        </w:rPr>
      </w:pPr>
      <w:r>
        <w:rPr>
          <w:sz w:val="28"/>
          <w:szCs w:val="28"/>
        </w:rPr>
        <w:t>А после здесь появится волшебница красавица – Весна</w:t>
      </w:r>
    </w:p>
    <w:p w:rsidR="001B3EA0" w:rsidRDefault="001B3EA0" w:rsidP="001B3EA0">
      <w:pPr>
        <w:rPr>
          <w:sz w:val="28"/>
          <w:szCs w:val="28"/>
        </w:rPr>
      </w:pPr>
      <w:r>
        <w:rPr>
          <w:sz w:val="28"/>
          <w:szCs w:val="28"/>
        </w:rPr>
        <w:t>Зимний месяц в песнях славится,</w:t>
      </w:r>
    </w:p>
    <w:p w:rsidR="001B3EA0" w:rsidRDefault="001B3EA0" w:rsidP="001B3EA0">
      <w:pPr>
        <w:rPr>
          <w:sz w:val="28"/>
          <w:szCs w:val="28"/>
        </w:rPr>
      </w:pPr>
      <w:r>
        <w:rPr>
          <w:sz w:val="28"/>
          <w:szCs w:val="28"/>
        </w:rPr>
        <w:t>Он всегда народу люб</w:t>
      </w:r>
    </w:p>
    <w:p w:rsidR="001B3EA0" w:rsidRDefault="001B3EA0" w:rsidP="001B3EA0">
      <w:pPr>
        <w:rPr>
          <w:sz w:val="28"/>
          <w:szCs w:val="28"/>
        </w:rPr>
      </w:pPr>
      <w:r>
        <w:rPr>
          <w:sz w:val="28"/>
          <w:szCs w:val="28"/>
        </w:rPr>
        <w:t>Появись, Зима-красавица</w:t>
      </w:r>
    </w:p>
    <w:p w:rsidR="001B3EA0" w:rsidRDefault="001B3EA0" w:rsidP="001B3EA0">
      <w:pPr>
        <w:rPr>
          <w:sz w:val="28"/>
          <w:szCs w:val="28"/>
        </w:rPr>
      </w:pPr>
      <w:r>
        <w:rPr>
          <w:sz w:val="28"/>
          <w:szCs w:val="28"/>
        </w:rPr>
        <w:t>Под призыв звенящих труб!</w:t>
      </w:r>
    </w:p>
    <w:p w:rsidR="001B3EA0" w:rsidRPr="00B352A9" w:rsidRDefault="001B3EA0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Играет трубач.. Зима приезжает на тройке</w:t>
      </w:r>
    </w:p>
    <w:p w:rsidR="001B3EA0" w:rsidRDefault="001B3EA0" w:rsidP="001B3EA0">
      <w:pPr>
        <w:rPr>
          <w:sz w:val="28"/>
          <w:szCs w:val="28"/>
        </w:rPr>
      </w:pPr>
      <w:r w:rsidRPr="00B352A9">
        <w:rPr>
          <w:i/>
          <w:sz w:val="28"/>
          <w:szCs w:val="28"/>
        </w:rPr>
        <w:t>Зима</w:t>
      </w:r>
      <w:r>
        <w:rPr>
          <w:sz w:val="28"/>
          <w:szCs w:val="28"/>
        </w:rPr>
        <w:t xml:space="preserve"> (кланяясь в пояс)</w:t>
      </w:r>
    </w:p>
    <w:p w:rsidR="001B3EA0" w:rsidRDefault="001B3EA0" w:rsidP="001B3EA0">
      <w:pPr>
        <w:rPr>
          <w:sz w:val="28"/>
          <w:szCs w:val="28"/>
        </w:rPr>
      </w:pPr>
      <w:r>
        <w:rPr>
          <w:sz w:val="28"/>
          <w:szCs w:val="28"/>
        </w:rPr>
        <w:t>Друзья, я очень рада</w:t>
      </w:r>
    </w:p>
    <w:p w:rsidR="001B3EA0" w:rsidRDefault="001B3EA0" w:rsidP="001B3EA0">
      <w:pPr>
        <w:rPr>
          <w:sz w:val="28"/>
          <w:szCs w:val="28"/>
        </w:rPr>
      </w:pPr>
      <w:r>
        <w:rPr>
          <w:sz w:val="28"/>
          <w:szCs w:val="28"/>
        </w:rPr>
        <w:t>Душевной встрече этой,</w:t>
      </w:r>
    </w:p>
    <w:p w:rsidR="001B3EA0" w:rsidRDefault="001B3EA0" w:rsidP="001B3EA0">
      <w:pPr>
        <w:rPr>
          <w:sz w:val="28"/>
          <w:szCs w:val="28"/>
        </w:rPr>
      </w:pPr>
      <w:r>
        <w:rPr>
          <w:sz w:val="28"/>
          <w:szCs w:val="28"/>
        </w:rPr>
        <w:t>И за вниманье ваше</w:t>
      </w:r>
    </w:p>
    <w:p w:rsidR="001B3EA0" w:rsidRDefault="001B3EA0" w:rsidP="001B3EA0">
      <w:pPr>
        <w:rPr>
          <w:sz w:val="28"/>
          <w:szCs w:val="28"/>
        </w:rPr>
      </w:pPr>
      <w:r>
        <w:rPr>
          <w:sz w:val="28"/>
          <w:szCs w:val="28"/>
        </w:rPr>
        <w:t>Я вам добром отвечу</w:t>
      </w:r>
    </w:p>
    <w:p w:rsidR="001B3EA0" w:rsidRDefault="001B3EA0" w:rsidP="001B3EA0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Pr="00B352A9">
        <w:rPr>
          <w:i/>
          <w:sz w:val="28"/>
          <w:szCs w:val="28"/>
        </w:rPr>
        <w:t>Марфушенька трясется)</w:t>
      </w:r>
    </w:p>
    <w:p w:rsidR="001B3EA0" w:rsidRPr="00B352A9" w:rsidRDefault="001B3EA0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Зима</w:t>
      </w:r>
    </w:p>
    <w:p w:rsidR="001B3EA0" w:rsidRDefault="001B3EA0" w:rsidP="001B3EA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Тепло ль тебе, Марфушенька?</w:t>
      </w:r>
    </w:p>
    <w:p w:rsidR="001B3EA0" w:rsidRDefault="001B3EA0" w:rsidP="001B3EA0">
      <w:pPr>
        <w:rPr>
          <w:sz w:val="28"/>
          <w:szCs w:val="28"/>
        </w:rPr>
      </w:pPr>
      <w:r>
        <w:rPr>
          <w:sz w:val="28"/>
          <w:szCs w:val="28"/>
        </w:rPr>
        <w:t>Тепло ль тебе, моя душенька?</w:t>
      </w:r>
    </w:p>
    <w:p w:rsidR="001B3EA0" w:rsidRPr="00B352A9" w:rsidRDefault="001B3EA0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Марфушенька</w:t>
      </w:r>
    </w:p>
    <w:p w:rsidR="001B3EA0" w:rsidRDefault="001B3EA0" w:rsidP="001B3EA0">
      <w:pPr>
        <w:rPr>
          <w:sz w:val="28"/>
          <w:szCs w:val="28"/>
        </w:rPr>
      </w:pPr>
      <w:r>
        <w:rPr>
          <w:sz w:val="28"/>
          <w:szCs w:val="28"/>
        </w:rPr>
        <w:t>Сейчас бы только сидеть на печи,</w:t>
      </w:r>
    </w:p>
    <w:p w:rsidR="001B3EA0" w:rsidRDefault="00A73E2E" w:rsidP="001B3EA0">
      <w:pPr>
        <w:rPr>
          <w:sz w:val="28"/>
          <w:szCs w:val="28"/>
        </w:rPr>
      </w:pPr>
      <w:r>
        <w:rPr>
          <w:sz w:val="28"/>
          <w:szCs w:val="28"/>
        </w:rPr>
        <w:t>Сосать леденец, да есть калачи!</w:t>
      </w:r>
    </w:p>
    <w:p w:rsidR="00A73E2E" w:rsidRPr="00B352A9" w:rsidRDefault="00A73E2E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Зима</w:t>
      </w:r>
    </w:p>
    <w:p w:rsidR="00A73E2E" w:rsidRDefault="00A73E2E" w:rsidP="001B3EA0">
      <w:pPr>
        <w:rPr>
          <w:sz w:val="28"/>
          <w:szCs w:val="28"/>
        </w:rPr>
      </w:pPr>
      <w:r>
        <w:rPr>
          <w:sz w:val="28"/>
          <w:szCs w:val="28"/>
        </w:rPr>
        <w:t>Марфушенька, ну-ка прояви старание-</w:t>
      </w:r>
    </w:p>
    <w:p w:rsidR="00A73E2E" w:rsidRDefault="00A73E2E" w:rsidP="001B3EA0">
      <w:pPr>
        <w:rPr>
          <w:sz w:val="28"/>
          <w:szCs w:val="28"/>
        </w:rPr>
      </w:pPr>
      <w:r>
        <w:rPr>
          <w:sz w:val="28"/>
          <w:szCs w:val="28"/>
        </w:rPr>
        <w:t>Вот вопрос на согревание!</w:t>
      </w:r>
    </w:p>
    <w:p w:rsidR="00A73E2E" w:rsidRDefault="00A73E2E" w:rsidP="001B3EA0">
      <w:pPr>
        <w:rPr>
          <w:sz w:val="28"/>
          <w:szCs w:val="28"/>
        </w:rPr>
      </w:pPr>
      <w:r>
        <w:rPr>
          <w:sz w:val="28"/>
          <w:szCs w:val="28"/>
        </w:rPr>
        <w:t>Покажи-ка, какие я сугробы-то намела?</w:t>
      </w:r>
    </w:p>
    <w:p w:rsidR="00A73E2E" w:rsidRDefault="00A73E2E" w:rsidP="001B3EA0">
      <w:pPr>
        <w:rPr>
          <w:sz w:val="28"/>
          <w:szCs w:val="28"/>
        </w:rPr>
      </w:pPr>
      <w:r>
        <w:rPr>
          <w:sz w:val="28"/>
          <w:szCs w:val="28"/>
        </w:rPr>
        <w:t>Все гости показывают</w:t>
      </w:r>
    </w:p>
    <w:p w:rsidR="00A73E2E" w:rsidRPr="00B40CD1" w:rsidRDefault="00A73E2E" w:rsidP="001B3EA0">
      <w:pPr>
        <w:rPr>
          <w:sz w:val="28"/>
          <w:szCs w:val="28"/>
        </w:rPr>
      </w:pPr>
      <w:r>
        <w:rPr>
          <w:sz w:val="28"/>
          <w:szCs w:val="28"/>
        </w:rPr>
        <w:t>А как летят снежинки?</w:t>
      </w:r>
    </w:p>
    <w:p w:rsidR="00A73E2E" w:rsidRPr="00B352A9" w:rsidRDefault="00A73E2E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Марфушенька</w:t>
      </w:r>
    </w:p>
    <w:p w:rsidR="00A73E2E" w:rsidRDefault="00A73E2E" w:rsidP="001B3EA0">
      <w:pPr>
        <w:rPr>
          <w:sz w:val="28"/>
          <w:szCs w:val="28"/>
        </w:rPr>
      </w:pPr>
      <w:r>
        <w:rPr>
          <w:sz w:val="28"/>
          <w:szCs w:val="28"/>
        </w:rPr>
        <w:t>Я еще лучше предложу:</w:t>
      </w:r>
    </w:p>
    <w:p w:rsidR="00A73E2E" w:rsidRDefault="00A73E2E" w:rsidP="001B3EA0">
      <w:pPr>
        <w:rPr>
          <w:sz w:val="28"/>
          <w:szCs w:val="28"/>
        </w:rPr>
      </w:pPr>
      <w:r>
        <w:rPr>
          <w:sz w:val="28"/>
          <w:szCs w:val="28"/>
        </w:rPr>
        <w:t>Вы должны мне помочь</w:t>
      </w:r>
    </w:p>
    <w:p w:rsidR="00A73E2E" w:rsidRDefault="00A73E2E" w:rsidP="001B3EA0">
      <w:pPr>
        <w:rPr>
          <w:b/>
          <w:sz w:val="28"/>
          <w:szCs w:val="28"/>
        </w:rPr>
      </w:pPr>
      <w:r w:rsidRPr="00B352A9">
        <w:rPr>
          <w:b/>
          <w:sz w:val="28"/>
          <w:szCs w:val="28"/>
        </w:rPr>
        <w:t xml:space="preserve">Игра </w:t>
      </w:r>
    </w:p>
    <w:p w:rsidR="00B40CD1" w:rsidRPr="00B40CD1" w:rsidRDefault="0028657C" w:rsidP="001B3EA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8038E9">
        <w:rPr>
          <w:b/>
          <w:noProof/>
          <w:sz w:val="28"/>
          <w:szCs w:val="28"/>
        </w:rPr>
        <w:drawing>
          <wp:inline distT="0" distB="0" distL="0" distR="0">
            <wp:extent cx="3962400" cy="2562225"/>
            <wp:effectExtent l="19050" t="0" r="0" b="0"/>
            <wp:docPr id="7" name="Рисунок 7" descr="P1000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0069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62225"/>
                    </a:xfrm>
                    <a:prstGeom prst="rect">
                      <a:avLst/>
                    </a:prstGeom>
                    <a:solidFill>
                      <a:srgbClr val="00CC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95" w:rsidRPr="00B352A9" w:rsidRDefault="00836E95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1-й скоморох</w:t>
      </w:r>
    </w:p>
    <w:p w:rsidR="00836E95" w:rsidRDefault="00836E95" w:rsidP="001B3EA0">
      <w:pPr>
        <w:rPr>
          <w:sz w:val="28"/>
          <w:szCs w:val="28"/>
        </w:rPr>
      </w:pPr>
      <w:r>
        <w:rPr>
          <w:sz w:val="28"/>
          <w:szCs w:val="28"/>
        </w:rPr>
        <w:t>Хватит прибаутками сыпать!</w:t>
      </w:r>
    </w:p>
    <w:p w:rsidR="00836E95" w:rsidRDefault="00836E95" w:rsidP="001B3EA0">
      <w:pPr>
        <w:rPr>
          <w:sz w:val="28"/>
          <w:szCs w:val="28"/>
        </w:rPr>
      </w:pPr>
      <w:r>
        <w:rPr>
          <w:sz w:val="28"/>
          <w:szCs w:val="28"/>
        </w:rPr>
        <w:t>Давай Весну кликать</w:t>
      </w:r>
    </w:p>
    <w:p w:rsidR="00836E95" w:rsidRPr="00B352A9" w:rsidRDefault="00836E95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2-й скоморох</w:t>
      </w:r>
    </w:p>
    <w:p w:rsidR="00836E95" w:rsidRDefault="00836E95" w:rsidP="001B3EA0">
      <w:pPr>
        <w:rPr>
          <w:sz w:val="28"/>
          <w:szCs w:val="28"/>
        </w:rPr>
      </w:pPr>
      <w:r>
        <w:rPr>
          <w:sz w:val="28"/>
          <w:szCs w:val="28"/>
        </w:rPr>
        <w:t>Пора Зиму провожать!</w:t>
      </w:r>
    </w:p>
    <w:p w:rsidR="00836E95" w:rsidRDefault="00836E95" w:rsidP="001B3EA0">
      <w:pPr>
        <w:rPr>
          <w:sz w:val="28"/>
          <w:szCs w:val="28"/>
        </w:rPr>
      </w:pPr>
      <w:r>
        <w:rPr>
          <w:sz w:val="28"/>
          <w:szCs w:val="28"/>
        </w:rPr>
        <w:t>Песни все пропела</w:t>
      </w:r>
    </w:p>
    <w:p w:rsidR="00836E95" w:rsidRPr="00B352A9" w:rsidRDefault="00836E95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Вместе</w:t>
      </w:r>
    </w:p>
    <w:p w:rsidR="00836E95" w:rsidRDefault="00836E95" w:rsidP="001B3EA0">
      <w:pPr>
        <w:rPr>
          <w:sz w:val="28"/>
          <w:szCs w:val="28"/>
        </w:rPr>
      </w:pPr>
      <w:r>
        <w:rPr>
          <w:sz w:val="28"/>
          <w:szCs w:val="28"/>
        </w:rPr>
        <w:t>Весна! Весна! По горам, по полям!</w:t>
      </w:r>
    </w:p>
    <w:p w:rsidR="00836E95" w:rsidRDefault="00836E95" w:rsidP="001B3EA0">
      <w:pPr>
        <w:rPr>
          <w:sz w:val="28"/>
          <w:szCs w:val="28"/>
        </w:rPr>
      </w:pPr>
      <w:r>
        <w:rPr>
          <w:sz w:val="28"/>
          <w:szCs w:val="28"/>
        </w:rPr>
        <w:t>Приходи скорее к нам,</w:t>
      </w:r>
    </w:p>
    <w:p w:rsidR="00836E95" w:rsidRDefault="00836E95" w:rsidP="001B3EA0">
      <w:pPr>
        <w:rPr>
          <w:sz w:val="28"/>
          <w:szCs w:val="28"/>
        </w:rPr>
      </w:pPr>
      <w:r>
        <w:rPr>
          <w:sz w:val="28"/>
          <w:szCs w:val="28"/>
        </w:rPr>
        <w:t>К нашим масленым блинам!</w:t>
      </w:r>
    </w:p>
    <w:p w:rsidR="00836E95" w:rsidRPr="00B352A9" w:rsidRDefault="00836E95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Входит Весна</w:t>
      </w:r>
    </w:p>
    <w:p w:rsidR="00836E95" w:rsidRPr="00B352A9" w:rsidRDefault="00836E95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Емеля</w:t>
      </w:r>
    </w:p>
    <w:p w:rsidR="00836E95" w:rsidRDefault="00836E95" w:rsidP="001B3EA0">
      <w:pPr>
        <w:rPr>
          <w:sz w:val="28"/>
          <w:szCs w:val="28"/>
        </w:rPr>
      </w:pPr>
      <w:r>
        <w:rPr>
          <w:sz w:val="28"/>
          <w:szCs w:val="28"/>
        </w:rPr>
        <w:t>Весна-красна! Что ты нам принесла?</w:t>
      </w:r>
    </w:p>
    <w:p w:rsidR="00836E95" w:rsidRPr="00B352A9" w:rsidRDefault="00836E95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 xml:space="preserve">Весна </w:t>
      </w:r>
    </w:p>
    <w:p w:rsidR="00836E95" w:rsidRDefault="00836E95" w:rsidP="001B3EA0">
      <w:pPr>
        <w:rPr>
          <w:sz w:val="28"/>
          <w:szCs w:val="28"/>
        </w:rPr>
      </w:pPr>
      <w:r>
        <w:rPr>
          <w:sz w:val="28"/>
          <w:szCs w:val="28"/>
        </w:rPr>
        <w:t>Траву-мураву,</w:t>
      </w:r>
    </w:p>
    <w:p w:rsidR="00836E95" w:rsidRDefault="00836E95" w:rsidP="001B3EA0">
      <w:pPr>
        <w:rPr>
          <w:sz w:val="28"/>
          <w:szCs w:val="28"/>
        </w:rPr>
      </w:pPr>
      <w:r>
        <w:rPr>
          <w:sz w:val="28"/>
          <w:szCs w:val="28"/>
        </w:rPr>
        <w:t>Траву-шелкову,</w:t>
      </w:r>
    </w:p>
    <w:p w:rsidR="00836E95" w:rsidRDefault="00836E95" w:rsidP="001B3EA0">
      <w:pPr>
        <w:rPr>
          <w:sz w:val="28"/>
          <w:szCs w:val="28"/>
        </w:rPr>
      </w:pPr>
      <w:r>
        <w:rPr>
          <w:sz w:val="28"/>
          <w:szCs w:val="28"/>
        </w:rPr>
        <w:t>Вербу пушистую,</w:t>
      </w:r>
    </w:p>
    <w:p w:rsidR="00836E95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Цветы пушистые</w:t>
      </w:r>
    </w:p>
    <w:p w:rsidR="00D76DCC" w:rsidRPr="00B352A9" w:rsidRDefault="00D76DCC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lastRenderedPageBreak/>
        <w:t>Зима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Здравствуй, сестрица Весна!</w:t>
      </w:r>
    </w:p>
    <w:p w:rsidR="00D76DCC" w:rsidRPr="00B352A9" w:rsidRDefault="00D76DCC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Весна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Прощай, сестрица зима!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Здравствуйте, люди добрые!</w:t>
      </w:r>
    </w:p>
    <w:p w:rsidR="00D76DCC" w:rsidRPr="00B352A9" w:rsidRDefault="00D76DCC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Зима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Не рано ли пожаловала?</w:t>
      </w:r>
    </w:p>
    <w:p w:rsidR="00D76DCC" w:rsidRPr="00B352A9" w:rsidRDefault="00D76DCC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Весна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Темнеет снег, и тает лед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И все вокруг Весну зовет…</w:t>
      </w:r>
    </w:p>
    <w:p w:rsidR="00D76DCC" w:rsidRPr="00B352A9" w:rsidRDefault="00D76DCC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 xml:space="preserve">Зима 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Не я ли деток тешила, забавляла,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Санки. Лыжи и коньки в этом деле помогли</w:t>
      </w:r>
      <w:r w:rsidR="00B352A9">
        <w:rPr>
          <w:sz w:val="28"/>
          <w:szCs w:val="28"/>
        </w:rPr>
        <w:t>…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 xml:space="preserve">А впрочем… </w:t>
      </w:r>
      <w:r w:rsidRPr="00B352A9">
        <w:rPr>
          <w:i/>
          <w:sz w:val="28"/>
          <w:szCs w:val="28"/>
        </w:rPr>
        <w:t>(к Весне)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Растопи снега мои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И поля все напои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Всему свой срок, всему,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Так создана природа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Приветствую Весну,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Как Юность года!</w:t>
      </w:r>
    </w:p>
    <w:p w:rsidR="00D76DCC" w:rsidRPr="00B352A9" w:rsidRDefault="00D76DCC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Весна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Чтоб пыл веселья не угас,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Чтоб время шло быстрее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Предлагаем игру на общее веселье</w:t>
      </w:r>
    </w:p>
    <w:p w:rsidR="00D76DCC" w:rsidRPr="00B352A9" w:rsidRDefault="00B352A9" w:rsidP="001B3EA0">
      <w:pPr>
        <w:rPr>
          <w:b/>
          <w:sz w:val="28"/>
          <w:szCs w:val="28"/>
        </w:rPr>
      </w:pPr>
      <w:r w:rsidRPr="00B352A9">
        <w:rPr>
          <w:b/>
          <w:sz w:val="28"/>
          <w:szCs w:val="28"/>
        </w:rPr>
        <w:t xml:space="preserve">Игра </w:t>
      </w:r>
    </w:p>
    <w:p w:rsidR="00D76DCC" w:rsidRPr="00B352A9" w:rsidRDefault="00D76DCC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Весна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Торопись, подходи!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Будем праздник завершать, зиму в небо опускать</w:t>
      </w:r>
    </w:p>
    <w:p w:rsidR="00D76DCC" w:rsidRPr="00B352A9" w:rsidRDefault="00D76DCC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Марфушенька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Улыбнись нам, Весна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Ты румяна и бела</w:t>
      </w:r>
    </w:p>
    <w:p w:rsidR="00D76DCC" w:rsidRPr="00B352A9" w:rsidRDefault="00D76DCC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1-й скоморох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Играйте, пляшите,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Руками машите!</w:t>
      </w:r>
    </w:p>
    <w:p w:rsidR="00D76DCC" w:rsidRPr="00B352A9" w:rsidRDefault="00D76DCC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2-й скоморох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Ногами топайте!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Да ушами не хлопайте!</w:t>
      </w:r>
    </w:p>
    <w:p w:rsidR="00D76DCC" w:rsidRPr="00B352A9" w:rsidRDefault="00D76DCC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Емеля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Эй, скоморохи, идите сюда!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Зиму закликать,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Весну величать!</w:t>
      </w:r>
    </w:p>
    <w:p w:rsidR="00D76DCC" w:rsidRPr="00B352A9" w:rsidRDefault="00D76DCC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Маманя</w:t>
      </w:r>
    </w:p>
    <w:p w:rsidR="00D76DCC" w:rsidRDefault="00D76DCC" w:rsidP="001B3EA0">
      <w:pPr>
        <w:rPr>
          <w:sz w:val="28"/>
          <w:szCs w:val="28"/>
        </w:rPr>
      </w:pPr>
      <w:r>
        <w:rPr>
          <w:sz w:val="28"/>
          <w:szCs w:val="28"/>
        </w:rPr>
        <w:t>Ты Весна, расти, крепчай, да в права свои вступай!</w:t>
      </w:r>
    </w:p>
    <w:p w:rsidR="0096162F" w:rsidRPr="00B352A9" w:rsidRDefault="0096162F" w:rsidP="001B3EA0">
      <w:pPr>
        <w:rPr>
          <w:i/>
          <w:sz w:val="28"/>
          <w:szCs w:val="28"/>
        </w:rPr>
      </w:pPr>
      <w:r w:rsidRPr="00B352A9">
        <w:rPr>
          <w:i/>
          <w:sz w:val="28"/>
          <w:szCs w:val="28"/>
        </w:rPr>
        <w:t>Скоморохи</w:t>
      </w:r>
    </w:p>
    <w:p w:rsidR="00370AEF" w:rsidRDefault="0096162F" w:rsidP="00370AEF">
      <w:pPr>
        <w:rPr>
          <w:sz w:val="28"/>
          <w:szCs w:val="28"/>
        </w:rPr>
      </w:pPr>
      <w:r>
        <w:rPr>
          <w:sz w:val="28"/>
          <w:szCs w:val="28"/>
        </w:rPr>
        <w:t>А теперь есть основанья для народного гулянья!</w:t>
      </w:r>
    </w:p>
    <w:p w:rsidR="00E46083" w:rsidRDefault="00E46083"/>
    <w:sectPr w:rsidR="00E46083" w:rsidSect="00EA3D3F">
      <w:pgSz w:w="11906" w:h="16838" w:code="9"/>
      <w:pgMar w:top="902" w:right="851" w:bottom="1134" w:left="170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036381"/>
    <w:multiLevelType w:val="hybridMultilevel"/>
    <w:tmpl w:val="08AACD84"/>
    <w:lvl w:ilvl="0" w:tplc="646AB53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compat/>
  <w:rsids>
    <w:rsidRoot w:val="00370AEF"/>
    <w:rsid w:val="001230D6"/>
    <w:rsid w:val="001B3EA0"/>
    <w:rsid w:val="002843DB"/>
    <w:rsid w:val="0028657C"/>
    <w:rsid w:val="00370AEF"/>
    <w:rsid w:val="00661356"/>
    <w:rsid w:val="008038E9"/>
    <w:rsid w:val="00836AB6"/>
    <w:rsid w:val="00836E95"/>
    <w:rsid w:val="009569E5"/>
    <w:rsid w:val="0096162F"/>
    <w:rsid w:val="00A73E2E"/>
    <w:rsid w:val="00B352A9"/>
    <w:rsid w:val="00B40CD1"/>
    <w:rsid w:val="00BB5AFF"/>
    <w:rsid w:val="00D76DCC"/>
    <w:rsid w:val="00E42BFF"/>
    <w:rsid w:val="00E46083"/>
    <w:rsid w:val="00EA3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0AEF"/>
    <w:rPr>
      <w:sz w:val="24"/>
      <w:szCs w:val="24"/>
    </w:rPr>
  </w:style>
  <w:style w:type="paragraph" w:styleId="1">
    <w:name w:val="heading 1"/>
    <w:basedOn w:val="a"/>
    <w:next w:val="a"/>
    <w:qFormat/>
    <w:rsid w:val="00370AEF"/>
    <w:pPr>
      <w:keepNext/>
      <w:jc w:val="center"/>
      <w:outlineLvl w:val="0"/>
    </w:pPr>
    <w:rPr>
      <w:sz w:val="28"/>
      <w:u w:val="single"/>
    </w:rPr>
  </w:style>
  <w:style w:type="paragraph" w:styleId="2">
    <w:name w:val="heading 2"/>
    <w:basedOn w:val="a"/>
    <w:next w:val="a"/>
    <w:qFormat/>
    <w:rsid w:val="00370AEF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370AEF"/>
    <w:pPr>
      <w:jc w:val="center"/>
    </w:pPr>
    <w:rPr>
      <w:b/>
      <w:bCs/>
      <w:sz w:val="96"/>
    </w:rPr>
  </w:style>
  <w:style w:type="paragraph" w:styleId="20">
    <w:name w:val="Body Text 2"/>
    <w:basedOn w:val="a"/>
    <w:rsid w:val="00370AEF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A1F14DD8812FC45AF89793FF39DC407" ma:contentTypeVersion="1" ma:contentTypeDescription="Создание документа." ma:contentTypeScope="" ma:versionID="078a46ec53a4bfcb6e638e093e9ef85f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ffa5264f57cd45d0824f5e35b57f2a87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dlc_DocId xmlns="c71519f2-859d-46c1-a1b6-2941efed936d">T4CTUPCNHN5M-1763180907-1</_dlc_DocId>
    <_dlc_DocIdUrl xmlns="c71519f2-859d-46c1-a1b6-2941efed936d">
      <Url>http://edu-sps.koiro.local/chuhloma/jarov/_layouts/15/DocIdRedir.aspx?ID=T4CTUPCNHN5M-1763180907-1</Url>
      <Description>T4CTUPCNHN5M-1763180907-1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072CDF2-3B64-4EFB-ACC1-0CBBD923207A}"/>
</file>

<file path=customXml/itemProps2.xml><?xml version="1.0" encoding="utf-8"?>
<ds:datastoreItem xmlns:ds="http://schemas.openxmlformats.org/officeDocument/2006/customXml" ds:itemID="{11BFB3BF-9AA5-445E-BF19-D753568E5BDB}"/>
</file>

<file path=customXml/itemProps3.xml><?xml version="1.0" encoding="utf-8"?>
<ds:datastoreItem xmlns:ds="http://schemas.openxmlformats.org/officeDocument/2006/customXml" ds:itemID="{A5EA3247-7B8C-4E48-81AA-A52A3089AA69}"/>
</file>

<file path=customXml/itemProps4.xml><?xml version="1.0" encoding="utf-8"?>
<ds:datastoreItem xmlns:ds="http://schemas.openxmlformats.org/officeDocument/2006/customXml" ds:itemID="{437D9DEB-8EC9-4A61-A541-DCD272884D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1153</Words>
  <Characters>6576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Госпожа широкая Масленица</vt:lpstr>
    </vt:vector>
  </TitlesOfParts>
  <Company>MoBIL GROUP</Company>
  <LinksUpToDate>false</LinksUpToDate>
  <CharactersWithSpaces>7714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Госпожа широкая Масленица</dc:title>
  <dc:subject/>
  <dc:creator>Средняя общеобразовательная</dc:creator>
  <cp:keywords/>
  <dc:description/>
  <cp:lastModifiedBy>Средняя общеобразовательная</cp:lastModifiedBy>
  <cp:revision>1</cp:revision>
  <dcterms:created xsi:type="dcterms:W3CDTF">2013-01-10T09:51:00Z</dcterms:created>
  <dcterms:modified xsi:type="dcterms:W3CDTF">2013-01-10T09:51:00Z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0x010100FA1F14DD8812FC45AF89793FF39DC407</vt:lpwstr>
  </property>
  <property fmtid="{D5CDD505-2E9C-101B-9397-08002B2CF9AE}" pid="3" name="_dlc_DocIdItemGuid">
    <vt:lpwstr>08fd6ed3-fc99-4609-9642-13ac20f2ad0f</vt:lpwstr>
  </property>
</Properties>
</file>