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80" w:rsidRPr="00084F80" w:rsidRDefault="00084F80" w:rsidP="00084F80">
      <w:pPr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084F80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Стихи ко Дню Победы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Шинель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Почему ты шинель бережешь? –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 у папы спросила.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Почему не порвешь, не сожжешь? –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 у папы спросила.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Ведь она и грязна, и стара,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Приглядись-ка получше,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спине вон какая дыра,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Приглядись-ка получше!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Потому я ее берегу,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Отвечает мне папа,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Потому не порву, не сожгу,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Отвечает мне папа.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Потому мне она дорога,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вот в этой шинели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 ходили, дружок, на врага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его одолели!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Автор: Е. Благинина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***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Страна цвела. Но враг из-за угла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Свершил налет, пошел на нас войною.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тот грозный час,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Стальною став стеною,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Вся молодость оружие взяла,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 отстоять Отечество родное.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Автор: А. Безыменский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***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Война. Жестокая война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первый месяц длится...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Жизнь, как струна, напряжена,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опасности столица.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Автор: Н. Добронравов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Салют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Скорей, скорей одеться!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Скорей позвать ребят!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честь праздника большого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Орудия палят.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Вокруг все было тихо,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И вдруг — салют! Салют!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Ракеты в небе вспыхнули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там, и тут!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 площадью,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 крышами,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 праздничной Москвой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Взвивается все выше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Огней фонтан живой!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улицу, на улицу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радостно бегут,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Кричат: «Ур-</w:t>
      </w:r>
      <w:proofErr w:type="spellStart"/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</w:t>
      </w:r>
      <w:proofErr w:type="spellEnd"/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!»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Любуются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праздничный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Салют!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Автор: О. </w:t>
      </w:r>
      <w:proofErr w:type="spellStart"/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Высотская</w:t>
      </w:r>
      <w:proofErr w:type="spellEnd"/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Мирная считалка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Раз-два-три-четыре-пять!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Всех чудес не сосчитать.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Красный, белый, желтый, синий!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Медь, железо, алюминий!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Солнце, воздух и вода!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Горы, реки, города!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Труд, веселье, сладкий сон!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война пусть выйдет вон!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Автор: М. Карем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Пусть будет мир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Пусть небо будет голубым,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Пусть в небе не клубится дым,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Пусть пушки грозные молчат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пулеметы не строчат,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 жили люди, города...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Мир нужен на земле всегда!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Автор: Н. Найденова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Навек запомни! (отрывок)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Куда б ни шел, ни ехал ты,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 здесь остановись,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Могиле этой дорогой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Всем сердцем поклонись.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Кто б ни был ты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Рыбак, шахтер,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Ученый иль пастух,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Навек запомни: здесь лежит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Твой самый лучший друг.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для тебя, и для меня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 сделал все, что мог: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Себя в бою не пожалел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Родину сберег.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Автор: М. Исаковский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Памятник славы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поляне, от лагеря близко,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Где багульник все лето цветет,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дорогу глядят с обелиска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Пехотинец, матрос и пилот.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Отпечаток счастливого детства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Сохранился на лицах солдат,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 уже никуда им не деться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военной суровости дат.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«Вот в таком же зеленом июне,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Нам сказал пожилой старшина,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Забрала их, веселых и юных,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домой не вернула война.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рассвете, прижав автоматы,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Шли солдаты на штурм высоты...».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Нестареющим нашим вожатым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 к ногам положили цветы.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Автор: В. Фетисов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Мир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Нет, слово «мир» останется едва ли,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войны не будут люди знать.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Ведь то, что раньше миром называли,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станут просто жизнью называть.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только дети, знатоки былого,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Играющие весело в войну,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Набегавшись, припомнят это слово,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которым умирали в старину.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Автор: В. Берестов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День Победы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Майский праздник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День Победы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Отмечает вся страна.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Надевают наши деды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Боевые ордена.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Их с утра зовет дорога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торжественный парад,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задумчиво с порога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Вслед им Бабушки глядят.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Автор: Т. Белозеров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Неизвестный солдат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Ярко звезды горят,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в кремлевском саду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Неизвестный солдат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Спит у всех на виду.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 гранитной плитой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Вечный свет негасим.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Вся страна сиротой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Наклонилась над ним.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 не сдал автомат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пилотку свою.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Неизвестный солдат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Пал в жестоком бою.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Неизвестный солдат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Чей-то сын или брат,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 с войны никогда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вернется назад.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Ярко звезды горят,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в кремлевском саду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Неизвестный солдат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Спит у всех на виду.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 зажгли мы ему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 стеною Кремля,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могила ему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Вся земля, вся земля.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Автор: Ю. </w:t>
      </w:r>
      <w:proofErr w:type="spellStart"/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Коринец</w:t>
      </w:r>
      <w:proofErr w:type="spellEnd"/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***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 здесь не потому, что дата.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злой осколок, память жжет в груди.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 могиле неизвестного солдата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Ты в праздники и будни приходи.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 защитил тебя на поле боя,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Упал, ни шагу не ступив назад,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имя есть у этого героя —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Великой Армии простой солдат.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Автор: М. Исаковский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У дедушки</w:t>
      </w: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 xml:space="preserve">(Анатолий </w:t>
      </w:r>
      <w:proofErr w:type="spellStart"/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Мохорев</w:t>
      </w:r>
      <w:proofErr w:type="spellEnd"/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)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Сегодня дедушка со мной.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 у меня большой Герой.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 трогаю медали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ордена рукой -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Вон ту под Курском дали,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орден - под Москвой.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бой один рисковый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Отмечен дед под Псковом.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Читаю горделиво: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«За взятие Берлина!»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Сегодня День Победы -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 деда обниму,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Послушаю беседы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 страшную войну.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«День победы»</w:t>
      </w: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 xml:space="preserve">(А. </w:t>
      </w:r>
      <w:proofErr w:type="spellStart"/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Игебаев</w:t>
      </w:r>
      <w:proofErr w:type="spellEnd"/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)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 встречаем день Победы,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 идёт в цветах, знамёнах.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Всех героев мы сегодня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Называем поимённо.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Знаем мы: совсем не просто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 пришёл к нам - День Победы.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Этот день завоевали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Наши папы, наши деды.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поэтому сегодня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Ордена они надели.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Мы, идя на праздник с ними,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Песню звонкую запели.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Эту песню посвящаем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Нашим папам, нашим дедам.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Нашей Родине любимой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Слава, слава в День Победы!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«Приходят к дедушке друзья»</w:t>
      </w: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(Владимир Степанов)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Приходят к дедушке друзья,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Приходят в День Победы.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Люблю подолгу слушать я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Их песни и беседы.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 не прошу их повторять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Рассказов сокровенных: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Ведь повторять - опять терять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Товарищей военных,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Которых ищут до сих пор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Награды боевые,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Один - сержант, другой - майор.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больше рядовые.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 не прошу их каждый год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Рассказывать сначала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том, как армия вперёд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потерями шагала.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 том, какая там </w:t>
      </w:r>
      <w:proofErr w:type="spellStart"/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польба</w:t>
      </w:r>
      <w:proofErr w:type="spellEnd"/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в сердце метят пули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«Война, - вздохнут они, - война.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помнишь, как в июле?»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 просто рядышком сижу,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 кажется порою,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это я в прицел гляжу,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я готовлюсь к бою.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те. Кто письма пишут мне,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Уже не ждут ответа,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даже лето на войне -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Совсем другое лето.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Приходят к дедушке друзья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Отпраздновать Победу.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Всё меньше их, но верю я: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Они придут, приедут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***</w:t>
      </w: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(В. Берестов)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Нет, слово «мир» останется едва ли,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Когда войны не будут люди знать.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Ведь то, что раньше миром называли,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станут просто жизнью называть.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только дети, знатоки былого,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Играющие весело в войну,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Набегавшись, припомнят это слово,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которым умирали в старину.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«День Победы»</w:t>
      </w: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(А. Усачёв)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такое День Победы?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утренний парад: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Едут танки и ракеты,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Марширует строй солдат.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такое День Победы?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праздничный салют.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Фейерверк взлетает в небо,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Рассыпаясь там и тут.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такое День Победы?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песни за столом,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Это речи и беседы.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дедушкин альбом.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фрукты и конфеты,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запахи весны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такое День Победы -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значит нет войны.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«День победы»</w:t>
      </w: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(Т. Белозёрова)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Майский праздник - день Победы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Отмечает вся страна.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Надевают наши деды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Боевые ордена.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Их с утра зовёт дорога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торжественный парад,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задумчиво с порога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Вслед им бабушки глядят.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«Мальчик из села Поповки»</w:t>
      </w: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(С. Я. Маршак)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Среди сугробов и воронок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селе, разрушенном дотла,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Стоит, зажмурившись ребёнок -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Последний гражданин села.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Испуганный котёнок белый,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Обломок печки и трубы -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это всё, что уцелело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прежней жизни и избы.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Стоит белоголовый Петя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плачет, как старик без слёз,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Три года прожил он на свете,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что узнал и перенёс.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нём избу его спалили,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Угнали маму со двора,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в наспех вырытой могиле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Лежит убитая сестра.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выпускай, боец, винтовки,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Пока не отомстишь врагу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кровь, пролитую в Поповке,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за ребёнка на снегу.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***</w:t>
      </w: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(А. Сурков)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Красоту, что дарит нам природа,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Отстояли солдаты в огне,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Майский день сорок пятого года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Стал последнею точкой в войне.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всё, что есть сейчас у нас,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каждый наш счастливый час,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За то, что солнце светит нам,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Спасибо доблестным солдатам -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Нашим дедам и отцам.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Недаром сегодня салюты звучат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честь нашей Отчизны,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честь наших солдат!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«День Победы»</w:t>
      </w: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84F8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(П. Воронько)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Спать легли однажды деды -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Окна все затемнены,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проснулись на рассвете -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окнах свет, и нет войны!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Можно больше не прощаться,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на фронт не провожать,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налётов не бояться,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ночных тревог не ждать.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Люди празднуют Победу!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Весть летит во все концы: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фронта едут, едут, едут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Наши деды и отцы!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смешались на платформах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шумной радостной толпой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Сыновья в военных формах,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мужья в военных формах.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отцы в военных формах.</w:t>
      </w:r>
    </w:p>
    <w:p w:rsidR="00084F80" w:rsidRPr="00084F80" w:rsidRDefault="00084F80" w:rsidP="00084F80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 с войны пришли домой.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Здравствуй воин-победитель,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Мой товарищ, друг и брат,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Мой защитник.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Мой спаситель - Красной Армии солдат!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«День победы»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Много лет тому назад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Был великий День победы.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День победы помнят деды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Знает каж</w:t>
      </w:r>
      <w:bookmarkStart w:id="0" w:name="_GoBack"/>
      <w:bookmarkEnd w:id="0"/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дый из внучат.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Светлый праздник День победы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Отмечает вся страна.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Наши бабушки и деды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Надевают ордена.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 про первый День победы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Любим слушать их рассказ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сражались наши деды</w:t>
      </w:r>
    </w:p>
    <w:p w:rsidR="00084F80" w:rsidRPr="00084F80" w:rsidRDefault="00084F80" w:rsidP="00084F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4F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весь мир и за всех нас.</w:t>
      </w:r>
    </w:p>
    <w:p w:rsidR="00EB142C" w:rsidRDefault="00EB142C"/>
    <w:sectPr w:rsidR="00EB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ED"/>
    <w:rsid w:val="00084F80"/>
    <w:rsid w:val="004F75ED"/>
    <w:rsid w:val="00E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6425D-C969-4E7A-A16B-3BAC3E7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84F80"/>
  </w:style>
  <w:style w:type="paragraph" w:styleId="a3">
    <w:name w:val="Normal (Web)"/>
    <w:basedOn w:val="a"/>
    <w:uiPriority w:val="99"/>
    <w:semiHidden/>
    <w:unhideWhenUsed/>
    <w:rsid w:val="0008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F80"/>
    <w:rPr>
      <w:b/>
      <w:bCs/>
    </w:rPr>
  </w:style>
  <w:style w:type="character" w:styleId="a5">
    <w:name w:val="Emphasis"/>
    <w:basedOn w:val="a0"/>
    <w:uiPriority w:val="20"/>
    <w:qFormat/>
    <w:rsid w:val="00084F80"/>
    <w:rPr>
      <w:i/>
      <w:iCs/>
    </w:rPr>
  </w:style>
  <w:style w:type="paragraph" w:customStyle="1" w:styleId="stx">
    <w:name w:val="stx"/>
    <w:basedOn w:val="a"/>
    <w:rsid w:val="0008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12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2086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3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33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9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10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0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8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85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4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36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408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83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AWJJH2MPE6E2-1311918111-16</_dlc_DocId>
    <_dlc_DocIdUrl xmlns="4a252ca3-5a62-4c1c-90a6-29f4710e47f8">
      <Url>http://edu-sps.koiro.local/Kostroma_EDU/ds_28/_layouts/15/DocIdRedir.aspx?ID=AWJJH2MPE6E2-1311918111-16</Url>
      <Description>AWJJH2MPE6E2-1311918111-16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99A417A1A10743AA375370E7FC77FA" ma:contentTypeVersion="49" ma:contentTypeDescription="Создание документа." ma:contentTypeScope="" ma:versionID="ea7375f5f2a6d0391ca8e3762c163f4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56056-D8B1-4942-A8AB-AE362EC30ADC}"/>
</file>

<file path=customXml/itemProps2.xml><?xml version="1.0" encoding="utf-8"?>
<ds:datastoreItem xmlns:ds="http://schemas.openxmlformats.org/officeDocument/2006/customXml" ds:itemID="{43EB8D46-E33F-4A88-958E-3B52065D1057}"/>
</file>

<file path=customXml/itemProps3.xml><?xml version="1.0" encoding="utf-8"?>
<ds:datastoreItem xmlns:ds="http://schemas.openxmlformats.org/officeDocument/2006/customXml" ds:itemID="{DB0C79A9-D909-4C22-8CB8-1703F91A8754}"/>
</file>

<file path=customXml/itemProps4.xml><?xml version="1.0" encoding="utf-8"?>
<ds:datastoreItem xmlns:ds="http://schemas.openxmlformats.org/officeDocument/2006/customXml" ds:itemID="{EDE83E8E-EF34-457E-B25E-ACF5BB727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2015-04-23T12:16:00Z</dcterms:created>
  <dcterms:modified xsi:type="dcterms:W3CDTF">2015-04-23T12:16:00Z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0x010100A499A417A1A10743AA375370E7FC77FA</vt:lpwstr>
  </property>
  <property fmtid="{D5CDD505-2E9C-101B-9397-08002B2CF9AE}" pid="3" name="_dlc_DocIdItemGuid">
    <vt:lpwstr>f99ee4e4-de61-49af-860e-fea6ba7546ad</vt:lpwstr>
  </property>
</Properties>
</file>