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C14" w:rsidRDefault="0025267F">
      <w:r>
        <w:rPr>
          <w:noProof/>
          <w:lang w:eastAsia="ru-RU"/>
        </w:rPr>
        <w:drawing>
          <wp:inline distT="0" distB="0" distL="0" distR="0">
            <wp:extent cx="10658475" cy="7543800"/>
            <wp:effectExtent l="0" t="0" r="9525" b="0"/>
            <wp:docPr id="1" name="Рисунок 1" descr="C:\Users\OO\Desktop\Безопасность во время каникулpng_P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\Desktop\Безопасность во время каникулpng_P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639425" cy="7572375"/>
            <wp:effectExtent l="0" t="0" r="9525" b="9525"/>
            <wp:docPr id="2" name="Рисунок 2" descr="C:\Users\OO\Desktop\pogovorite_s_rebjonkom_o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\Desktop\pogovorite_s_rebjonkom_o_bezopasnost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1184" cy="757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1C14" w:rsidSect="0025267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E6"/>
    <w:rsid w:val="0025267F"/>
    <w:rsid w:val="00BA1C14"/>
    <w:rsid w:val="00BE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267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267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FF25B10D6F7A14F8AFC63C22208FD60" ma:contentTypeVersion="2" ma:contentTypeDescription="Создание документа." ma:contentTypeScope="" ma:versionID="debbd95d56ac8e5f6cf3b9038c12f7b2">
  <xsd:schema xmlns:xsd="http://www.w3.org/2001/XMLSchema" xmlns:xs="http://www.w3.org/2001/XMLSchema" xmlns:p="http://schemas.microsoft.com/office/2006/metadata/properties" xmlns:ns2="d32342ac-3956-43d4-8837-a8f9df1a246e" targetNamespace="http://schemas.microsoft.com/office/2006/metadata/properties" ma:root="true" ma:fieldsID="c622b981c13afbecf5b810ab7c1a8fb1" ns2:_="">
    <xsd:import namespace="d32342ac-3956-43d4-8837-a8f9df1a246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342ac-3956-43d4-8837-a8f9df1a246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32342ac-3956-43d4-8837-a8f9df1a246e">YP6M6QQTSDJS-1850790837-329</_dlc_DocId>
    <_dlc_DocIdUrl xmlns="d32342ac-3956-43d4-8837-a8f9df1a246e">
      <Url>http://www.eduportal44.ru/kady/Stolp/_layouts/15/DocIdRedir.aspx?ID=YP6M6QQTSDJS-1850790837-329</Url>
      <Description>YP6M6QQTSDJS-1850790837-329</Description>
    </_dlc_DocIdUrl>
  </documentManagement>
</p:properties>
</file>

<file path=customXml/itemProps1.xml><?xml version="1.0" encoding="utf-8"?>
<ds:datastoreItem xmlns:ds="http://schemas.openxmlformats.org/officeDocument/2006/customXml" ds:itemID="{FF89961C-F5C3-4E47-9192-D62ED8CF2F6D}"/>
</file>

<file path=customXml/itemProps2.xml><?xml version="1.0" encoding="utf-8"?>
<ds:datastoreItem xmlns:ds="http://schemas.openxmlformats.org/officeDocument/2006/customXml" ds:itemID="{B7128EC2-4B71-48E6-8A67-4962AAA9D57C}"/>
</file>

<file path=customXml/itemProps3.xml><?xml version="1.0" encoding="utf-8"?>
<ds:datastoreItem xmlns:ds="http://schemas.openxmlformats.org/officeDocument/2006/customXml" ds:itemID="{1584C37F-8A52-439A-9C25-5DC3FE26219B}"/>
</file>

<file path=customXml/itemProps4.xml><?xml version="1.0" encoding="utf-8"?>
<ds:datastoreItem xmlns:ds="http://schemas.openxmlformats.org/officeDocument/2006/customXml" ds:itemID="{E9978967-D504-4311-9F4C-05DF4DAACC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2022-06-16T07:45:00Z</dcterms:created>
  <dcterms:modified xsi:type="dcterms:W3CDTF">2022-06-16T07:51:00Z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0x0101000FF25B10D6F7A14F8AFC63C22208FD60</vt:lpwstr>
  </property>
  <property fmtid="{D5CDD505-2E9C-101B-9397-08002B2CF9AE}" pid="3" name="_dlc_DocIdItemGuid">
    <vt:lpwstr>ae8f4849-dd98-4ec1-90f4-1843ec3d9676</vt:lpwstr>
  </property>
</Properties>
</file>