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18" w:rsidRPr="00B505DF" w:rsidRDefault="00632918" w:rsidP="00632918">
      <w:pPr>
        <w:jc w:val="center"/>
        <w:rPr>
          <w:rFonts w:ascii="Times New Roman" w:hAnsi="Times New Roman" w:cs="Times New Roman"/>
          <w:sz w:val="32"/>
          <w:szCs w:val="32"/>
        </w:rPr>
      </w:pPr>
      <w:r w:rsidRPr="00B505DF">
        <w:rPr>
          <w:rFonts w:ascii="Times New Roman" w:hAnsi="Times New Roman" w:cs="Times New Roman"/>
          <w:sz w:val="32"/>
          <w:szCs w:val="32"/>
        </w:rPr>
        <w:t>Результаты педагогической деятельности за 2011-2012 год</w:t>
      </w:r>
    </w:p>
    <w:p w:rsidR="00632918" w:rsidRPr="00B505DF" w:rsidRDefault="00632918" w:rsidP="006329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05DF">
        <w:rPr>
          <w:rFonts w:ascii="Times New Roman" w:hAnsi="Times New Roman" w:cs="Times New Roman"/>
          <w:i/>
          <w:sz w:val="28"/>
          <w:szCs w:val="28"/>
        </w:rPr>
        <w:t xml:space="preserve">Кто постигает новое, лелея старое, тот может быть учителем.    </w:t>
      </w:r>
    </w:p>
    <w:p w:rsidR="00632918" w:rsidRDefault="00632918" w:rsidP="006329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05D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Конфуций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632918" w:rsidRDefault="00632918" w:rsidP="0063291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32918" w:rsidRDefault="00632918" w:rsidP="006329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2918" w:rsidRPr="00B505DF" w:rsidRDefault="00632918" w:rsidP="006329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5DF">
        <w:rPr>
          <w:rFonts w:ascii="Times New Roman" w:hAnsi="Times New Roman" w:cs="Times New Roman"/>
          <w:sz w:val="28"/>
          <w:szCs w:val="28"/>
        </w:rPr>
        <w:t>Результаты контрольных работ за 2011- 2012 год</w:t>
      </w:r>
    </w:p>
    <w:tbl>
      <w:tblPr>
        <w:tblStyle w:val="a4"/>
        <w:tblW w:w="0" w:type="auto"/>
        <w:tblLook w:val="04A0"/>
      </w:tblPr>
      <w:tblGrid>
        <w:gridCol w:w="1384"/>
        <w:gridCol w:w="2835"/>
        <w:gridCol w:w="2693"/>
        <w:gridCol w:w="2659"/>
      </w:tblGrid>
      <w:tr w:rsidR="00632918" w:rsidRPr="00B505DF" w:rsidTr="00E41570">
        <w:tc>
          <w:tcPr>
            <w:tcW w:w="1384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269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2659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632918" w:rsidRPr="00B505DF" w:rsidTr="00E41570">
        <w:tc>
          <w:tcPr>
            <w:tcW w:w="1384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835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100 %</w:t>
            </w:r>
          </w:p>
        </w:tc>
        <w:tc>
          <w:tcPr>
            <w:tcW w:w="269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66,7 %</w:t>
            </w:r>
          </w:p>
        </w:tc>
        <w:tc>
          <w:tcPr>
            <w:tcW w:w="2659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3,7</w:t>
            </w:r>
          </w:p>
        </w:tc>
      </w:tr>
      <w:tr w:rsidR="00632918" w:rsidRPr="00B505DF" w:rsidTr="00E41570">
        <w:tc>
          <w:tcPr>
            <w:tcW w:w="1384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835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100 %</w:t>
            </w:r>
          </w:p>
        </w:tc>
        <w:tc>
          <w:tcPr>
            <w:tcW w:w="269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66,7 %</w:t>
            </w:r>
          </w:p>
        </w:tc>
        <w:tc>
          <w:tcPr>
            <w:tcW w:w="2659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632918" w:rsidRPr="00B505DF" w:rsidTr="00E41570">
        <w:tc>
          <w:tcPr>
            <w:tcW w:w="1384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835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100 %</w:t>
            </w:r>
          </w:p>
        </w:tc>
        <w:tc>
          <w:tcPr>
            <w:tcW w:w="269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100 %</w:t>
            </w:r>
          </w:p>
        </w:tc>
        <w:tc>
          <w:tcPr>
            <w:tcW w:w="2659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632918" w:rsidRPr="00B505DF" w:rsidTr="00E41570">
        <w:tc>
          <w:tcPr>
            <w:tcW w:w="1384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835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100 %</w:t>
            </w:r>
          </w:p>
        </w:tc>
        <w:tc>
          <w:tcPr>
            <w:tcW w:w="269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50 %</w:t>
            </w:r>
          </w:p>
        </w:tc>
        <w:tc>
          <w:tcPr>
            <w:tcW w:w="2659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3,5</w:t>
            </w:r>
          </w:p>
        </w:tc>
      </w:tr>
    </w:tbl>
    <w:p w:rsidR="00632918" w:rsidRDefault="00632918" w:rsidP="00632918">
      <w:pPr>
        <w:rPr>
          <w:rFonts w:ascii="Times New Roman" w:hAnsi="Times New Roman" w:cs="Times New Roman"/>
          <w:sz w:val="28"/>
          <w:szCs w:val="28"/>
        </w:rPr>
      </w:pPr>
    </w:p>
    <w:p w:rsidR="00632918" w:rsidRPr="00465382" w:rsidRDefault="00632918" w:rsidP="00632918">
      <w:pPr>
        <w:rPr>
          <w:rFonts w:ascii="Times New Roman" w:hAnsi="Times New Roman" w:cs="Times New Roman"/>
          <w:sz w:val="28"/>
          <w:szCs w:val="28"/>
        </w:rPr>
      </w:pPr>
      <w:r w:rsidRPr="004653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632918" w:rsidRPr="00B505DF" w:rsidRDefault="00632918" w:rsidP="00632918">
      <w:pPr>
        <w:rPr>
          <w:rFonts w:ascii="Times New Roman" w:hAnsi="Times New Roman" w:cs="Times New Roman"/>
          <w:sz w:val="28"/>
          <w:szCs w:val="28"/>
        </w:rPr>
      </w:pPr>
      <w:r w:rsidRPr="00B505DF">
        <w:rPr>
          <w:rFonts w:ascii="Times New Roman" w:hAnsi="Times New Roman" w:cs="Times New Roman"/>
          <w:sz w:val="28"/>
          <w:szCs w:val="28"/>
        </w:rPr>
        <w:t>Результаты государственной итоговой аттестации за 3 года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32918" w:rsidRPr="00B505DF" w:rsidTr="00E41570">
        <w:tc>
          <w:tcPr>
            <w:tcW w:w="2392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2009-2010 </w:t>
            </w: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9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2010-2011</w:t>
            </w: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2011-2012</w:t>
            </w: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32918" w:rsidRPr="00B505DF" w:rsidTr="00E41570">
        <w:tc>
          <w:tcPr>
            <w:tcW w:w="2392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239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 100 %</w:t>
            </w:r>
          </w:p>
        </w:tc>
        <w:tc>
          <w:tcPr>
            <w:tcW w:w="239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 100 %</w:t>
            </w:r>
          </w:p>
        </w:tc>
        <w:tc>
          <w:tcPr>
            <w:tcW w:w="239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 100 %</w:t>
            </w:r>
          </w:p>
        </w:tc>
      </w:tr>
      <w:tr w:rsidR="00632918" w:rsidRPr="00B505DF" w:rsidTr="00E41570">
        <w:tc>
          <w:tcPr>
            <w:tcW w:w="2392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239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50</w:t>
            </w: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39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33,3</w:t>
            </w: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39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 33,3 %</w:t>
            </w:r>
          </w:p>
        </w:tc>
      </w:tr>
      <w:tr w:rsidR="00632918" w:rsidRPr="00B505DF" w:rsidTr="00E41570">
        <w:tc>
          <w:tcPr>
            <w:tcW w:w="2392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39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 3,5</w:t>
            </w:r>
          </w:p>
        </w:tc>
        <w:tc>
          <w:tcPr>
            <w:tcW w:w="239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3,3</w:t>
            </w:r>
          </w:p>
        </w:tc>
        <w:tc>
          <w:tcPr>
            <w:tcW w:w="239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 3,3</w:t>
            </w:r>
          </w:p>
        </w:tc>
      </w:tr>
    </w:tbl>
    <w:p w:rsidR="00632918" w:rsidRPr="00B505DF" w:rsidRDefault="00632918" w:rsidP="00632918">
      <w:pPr>
        <w:rPr>
          <w:rFonts w:ascii="Times New Roman" w:hAnsi="Times New Roman" w:cs="Times New Roman"/>
          <w:sz w:val="28"/>
          <w:szCs w:val="28"/>
        </w:rPr>
      </w:pPr>
      <w:r w:rsidRPr="00B505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632918" w:rsidRPr="00B505DF" w:rsidRDefault="00632918" w:rsidP="00632918">
      <w:pPr>
        <w:rPr>
          <w:rFonts w:ascii="Times New Roman" w:hAnsi="Times New Roman" w:cs="Times New Roman"/>
          <w:sz w:val="28"/>
          <w:szCs w:val="28"/>
        </w:rPr>
      </w:pPr>
      <w:r w:rsidRPr="00B505DF">
        <w:rPr>
          <w:rFonts w:ascii="Times New Roman" w:hAnsi="Times New Roman" w:cs="Times New Roman"/>
          <w:sz w:val="28"/>
          <w:szCs w:val="28"/>
        </w:rPr>
        <w:t>Учащиеся школы принимают активное участие в олимпиадах по предмету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918" w:rsidRPr="00B505DF" w:rsidRDefault="00632918" w:rsidP="00632918">
      <w:pPr>
        <w:rPr>
          <w:rFonts w:ascii="Times New Roman" w:hAnsi="Times New Roman" w:cs="Times New Roman"/>
          <w:sz w:val="28"/>
          <w:szCs w:val="28"/>
        </w:rPr>
      </w:pPr>
      <w:r w:rsidRPr="00B505DF">
        <w:rPr>
          <w:rFonts w:ascii="Times New Roman" w:hAnsi="Times New Roman" w:cs="Times New Roman"/>
          <w:sz w:val="28"/>
          <w:szCs w:val="28"/>
        </w:rPr>
        <w:t>Школьная олимпиада</w:t>
      </w:r>
    </w:p>
    <w:tbl>
      <w:tblPr>
        <w:tblStyle w:val="a4"/>
        <w:tblW w:w="0" w:type="auto"/>
        <w:tblLook w:val="04A0"/>
      </w:tblPr>
      <w:tblGrid>
        <w:gridCol w:w="3652"/>
        <w:gridCol w:w="3260"/>
        <w:gridCol w:w="2659"/>
      </w:tblGrid>
      <w:tr w:rsidR="00632918" w:rsidRPr="00B505DF" w:rsidTr="00E41570">
        <w:tc>
          <w:tcPr>
            <w:tcW w:w="3652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Ф И    класс</w:t>
            </w:r>
          </w:p>
        </w:tc>
        <w:tc>
          <w:tcPr>
            <w:tcW w:w="3260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баллов из15</w:t>
            </w:r>
          </w:p>
        </w:tc>
        <w:tc>
          <w:tcPr>
            <w:tcW w:w="2659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32918" w:rsidRPr="00B505DF" w:rsidTr="00E41570">
        <w:tc>
          <w:tcPr>
            <w:tcW w:w="3652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Глушкова Даша    3 класс</w:t>
            </w:r>
          </w:p>
        </w:tc>
        <w:tc>
          <w:tcPr>
            <w:tcW w:w="3260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918" w:rsidRPr="00B505DF" w:rsidTr="00E41570">
        <w:tc>
          <w:tcPr>
            <w:tcW w:w="3652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Чаловский</w:t>
            </w:r>
            <w:proofErr w:type="spellEnd"/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Дима   3 класс</w:t>
            </w:r>
          </w:p>
        </w:tc>
        <w:tc>
          <w:tcPr>
            <w:tcW w:w="3260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918" w:rsidRPr="00B505DF" w:rsidTr="00E41570">
        <w:tc>
          <w:tcPr>
            <w:tcW w:w="3652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Катя       4 класс</w:t>
            </w:r>
          </w:p>
        </w:tc>
        <w:tc>
          <w:tcPr>
            <w:tcW w:w="3260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3 место</w:t>
            </w:r>
          </w:p>
        </w:tc>
      </w:tr>
      <w:tr w:rsidR="00632918" w:rsidRPr="00B505DF" w:rsidTr="00E41570">
        <w:tc>
          <w:tcPr>
            <w:tcW w:w="3652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Кустов Денис       4 класс</w:t>
            </w:r>
          </w:p>
        </w:tc>
        <w:tc>
          <w:tcPr>
            <w:tcW w:w="3260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918" w:rsidRPr="00B505DF" w:rsidTr="00E41570">
        <w:tc>
          <w:tcPr>
            <w:tcW w:w="3652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Корешков Юра    4 класс</w:t>
            </w:r>
          </w:p>
        </w:tc>
        <w:tc>
          <w:tcPr>
            <w:tcW w:w="3260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918" w:rsidRPr="00B505DF" w:rsidTr="00E41570">
        <w:tc>
          <w:tcPr>
            <w:tcW w:w="3652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Смирнов Антон   6 класс</w:t>
            </w:r>
          </w:p>
        </w:tc>
        <w:tc>
          <w:tcPr>
            <w:tcW w:w="3260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918" w:rsidRPr="00B505DF" w:rsidTr="00E41570">
        <w:tc>
          <w:tcPr>
            <w:tcW w:w="3652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Смирнов Коля     6 класс</w:t>
            </w:r>
          </w:p>
        </w:tc>
        <w:tc>
          <w:tcPr>
            <w:tcW w:w="3260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59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1 место</w:t>
            </w:r>
          </w:p>
        </w:tc>
      </w:tr>
      <w:tr w:rsidR="00632918" w:rsidRPr="00B505DF" w:rsidTr="00E41570">
        <w:tc>
          <w:tcPr>
            <w:tcW w:w="3652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Глушков Максим 7 класс</w:t>
            </w:r>
          </w:p>
        </w:tc>
        <w:tc>
          <w:tcPr>
            <w:tcW w:w="3260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59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2 место</w:t>
            </w:r>
          </w:p>
        </w:tc>
      </w:tr>
      <w:tr w:rsidR="00632918" w:rsidRPr="00B505DF" w:rsidTr="00E41570">
        <w:tc>
          <w:tcPr>
            <w:tcW w:w="3652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Корешкова</w:t>
            </w:r>
            <w:proofErr w:type="spellEnd"/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Юлия 7 класс</w:t>
            </w:r>
          </w:p>
        </w:tc>
        <w:tc>
          <w:tcPr>
            <w:tcW w:w="3260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9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918" w:rsidRPr="00B505DF" w:rsidTr="00E41570">
        <w:tc>
          <w:tcPr>
            <w:tcW w:w="3652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Соколов Стас       7 класс</w:t>
            </w:r>
          </w:p>
        </w:tc>
        <w:tc>
          <w:tcPr>
            <w:tcW w:w="3260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59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2место</w:t>
            </w:r>
          </w:p>
        </w:tc>
      </w:tr>
      <w:tr w:rsidR="00632918" w:rsidRPr="00B505DF" w:rsidTr="00E41570">
        <w:tc>
          <w:tcPr>
            <w:tcW w:w="3652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Глушкова Нина   8 класс</w:t>
            </w:r>
          </w:p>
        </w:tc>
        <w:tc>
          <w:tcPr>
            <w:tcW w:w="3260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9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918" w:rsidRPr="00B505DF" w:rsidTr="00E41570">
        <w:tc>
          <w:tcPr>
            <w:tcW w:w="3652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Королёва Олеся   8 класс</w:t>
            </w:r>
          </w:p>
        </w:tc>
        <w:tc>
          <w:tcPr>
            <w:tcW w:w="3260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918" w:rsidRPr="00B505DF" w:rsidTr="00E41570">
        <w:tc>
          <w:tcPr>
            <w:tcW w:w="3652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Никулин Дима     9 класс</w:t>
            </w:r>
          </w:p>
        </w:tc>
        <w:tc>
          <w:tcPr>
            <w:tcW w:w="3260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918" w:rsidRPr="00B505DF" w:rsidTr="00E41570">
        <w:tc>
          <w:tcPr>
            <w:tcW w:w="3652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Смирнов Саша     9 класс</w:t>
            </w:r>
          </w:p>
        </w:tc>
        <w:tc>
          <w:tcPr>
            <w:tcW w:w="3260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918" w:rsidRPr="00B505DF" w:rsidTr="00E41570">
        <w:tc>
          <w:tcPr>
            <w:tcW w:w="3652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Шишкова Люба   9 класс</w:t>
            </w:r>
          </w:p>
        </w:tc>
        <w:tc>
          <w:tcPr>
            <w:tcW w:w="3260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918" w:rsidRPr="00B505DF" w:rsidTr="00E41570">
        <w:tc>
          <w:tcPr>
            <w:tcW w:w="3652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Шишков Дима     9 класс</w:t>
            </w:r>
          </w:p>
        </w:tc>
        <w:tc>
          <w:tcPr>
            <w:tcW w:w="3260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918" w:rsidRDefault="00632918" w:rsidP="00632918">
      <w:pPr>
        <w:rPr>
          <w:rFonts w:ascii="Times New Roman" w:hAnsi="Times New Roman" w:cs="Times New Roman"/>
          <w:sz w:val="24"/>
          <w:szCs w:val="24"/>
        </w:rPr>
      </w:pPr>
    </w:p>
    <w:p w:rsidR="00632918" w:rsidRDefault="00632918" w:rsidP="00632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сетевой олимпиады по алгебре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32918" w:rsidTr="00E41570">
        <w:tc>
          <w:tcPr>
            <w:tcW w:w="4785" w:type="dxa"/>
          </w:tcPr>
          <w:p w:rsidR="00632918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И</w:t>
            </w:r>
          </w:p>
        </w:tc>
        <w:tc>
          <w:tcPr>
            <w:tcW w:w="4786" w:type="dxa"/>
          </w:tcPr>
          <w:p w:rsidR="00632918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32918" w:rsidTr="00E41570">
        <w:tc>
          <w:tcPr>
            <w:tcW w:w="4785" w:type="dxa"/>
          </w:tcPr>
          <w:p w:rsidR="00632918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 Дима</w:t>
            </w:r>
          </w:p>
        </w:tc>
        <w:tc>
          <w:tcPr>
            <w:tcW w:w="4786" w:type="dxa"/>
          </w:tcPr>
          <w:p w:rsidR="00632918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32918" w:rsidTr="00E41570">
        <w:tc>
          <w:tcPr>
            <w:tcW w:w="4785" w:type="dxa"/>
          </w:tcPr>
          <w:p w:rsidR="00632918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Саша</w:t>
            </w:r>
          </w:p>
        </w:tc>
        <w:tc>
          <w:tcPr>
            <w:tcW w:w="4786" w:type="dxa"/>
          </w:tcPr>
          <w:p w:rsidR="00632918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32918" w:rsidTr="00E41570">
        <w:tc>
          <w:tcPr>
            <w:tcW w:w="4785" w:type="dxa"/>
          </w:tcPr>
          <w:p w:rsidR="00632918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Шишкова Люба</w:t>
            </w:r>
          </w:p>
        </w:tc>
        <w:tc>
          <w:tcPr>
            <w:tcW w:w="4786" w:type="dxa"/>
          </w:tcPr>
          <w:p w:rsidR="00632918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632918" w:rsidRDefault="00632918" w:rsidP="00632918">
      <w:pPr>
        <w:rPr>
          <w:rFonts w:ascii="Times New Roman" w:hAnsi="Times New Roman" w:cs="Times New Roman"/>
          <w:sz w:val="28"/>
          <w:szCs w:val="28"/>
        </w:rPr>
      </w:pPr>
    </w:p>
    <w:p w:rsidR="00632918" w:rsidRPr="00B505DF" w:rsidRDefault="00632918" w:rsidP="00632918">
      <w:pPr>
        <w:rPr>
          <w:rFonts w:ascii="Times New Roman" w:hAnsi="Times New Roman" w:cs="Times New Roman"/>
          <w:sz w:val="28"/>
          <w:szCs w:val="28"/>
        </w:rPr>
      </w:pPr>
      <w:r w:rsidRPr="00B505DF">
        <w:rPr>
          <w:rFonts w:ascii="Times New Roman" w:hAnsi="Times New Roman" w:cs="Times New Roman"/>
          <w:sz w:val="28"/>
          <w:szCs w:val="28"/>
        </w:rPr>
        <w:t xml:space="preserve">Результаты Общероссийской олимпиады « </w:t>
      </w:r>
      <w:proofErr w:type="spellStart"/>
      <w:r w:rsidRPr="00B505DF">
        <w:rPr>
          <w:rFonts w:ascii="Times New Roman" w:hAnsi="Times New Roman" w:cs="Times New Roman"/>
          <w:sz w:val="28"/>
          <w:szCs w:val="28"/>
        </w:rPr>
        <w:t>Олимпус</w:t>
      </w:r>
      <w:proofErr w:type="spellEnd"/>
      <w:r w:rsidRPr="00B505DF">
        <w:rPr>
          <w:rFonts w:ascii="Times New Roman" w:hAnsi="Times New Roman" w:cs="Times New Roman"/>
          <w:sz w:val="28"/>
          <w:szCs w:val="28"/>
        </w:rPr>
        <w:t xml:space="preserve"> » - осенняя сессия</w:t>
      </w:r>
    </w:p>
    <w:tbl>
      <w:tblPr>
        <w:tblStyle w:val="a4"/>
        <w:tblW w:w="0" w:type="auto"/>
        <w:tblLook w:val="04A0"/>
      </w:tblPr>
      <w:tblGrid>
        <w:gridCol w:w="2943"/>
        <w:gridCol w:w="2694"/>
        <w:gridCol w:w="3934"/>
      </w:tblGrid>
      <w:tr w:rsidR="00632918" w:rsidTr="00E41570">
        <w:tc>
          <w:tcPr>
            <w:tcW w:w="294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Ф И   Класс</w:t>
            </w:r>
          </w:p>
        </w:tc>
        <w:tc>
          <w:tcPr>
            <w:tcW w:w="2694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3934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32918" w:rsidTr="00E41570">
        <w:tc>
          <w:tcPr>
            <w:tcW w:w="294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Глушков Максим - 7</w:t>
            </w:r>
          </w:p>
        </w:tc>
        <w:tc>
          <w:tcPr>
            <w:tcW w:w="2694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</w:p>
        </w:tc>
        <w:tc>
          <w:tcPr>
            <w:tcW w:w="3934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32918" w:rsidTr="00E41570">
        <w:tc>
          <w:tcPr>
            <w:tcW w:w="294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Юля  </w:t>
            </w: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- 7</w:t>
            </w:r>
          </w:p>
        </w:tc>
        <w:tc>
          <w:tcPr>
            <w:tcW w:w="2694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158</w:t>
            </w:r>
          </w:p>
        </w:tc>
        <w:tc>
          <w:tcPr>
            <w:tcW w:w="3934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32918" w:rsidTr="00E41570">
        <w:tc>
          <w:tcPr>
            <w:tcW w:w="294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Соколов Стас        - 7</w:t>
            </w:r>
          </w:p>
        </w:tc>
        <w:tc>
          <w:tcPr>
            <w:tcW w:w="2694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162</w:t>
            </w:r>
          </w:p>
        </w:tc>
        <w:tc>
          <w:tcPr>
            <w:tcW w:w="3934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32918" w:rsidTr="00E41570">
        <w:tc>
          <w:tcPr>
            <w:tcW w:w="294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Глушкова Нина    - 8</w:t>
            </w:r>
          </w:p>
        </w:tc>
        <w:tc>
          <w:tcPr>
            <w:tcW w:w="2694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160</w:t>
            </w:r>
          </w:p>
        </w:tc>
        <w:tc>
          <w:tcPr>
            <w:tcW w:w="3934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32918" w:rsidTr="00E41570">
        <w:tc>
          <w:tcPr>
            <w:tcW w:w="294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Никулин Дима     - 9</w:t>
            </w:r>
          </w:p>
        </w:tc>
        <w:tc>
          <w:tcPr>
            <w:tcW w:w="2694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162</w:t>
            </w:r>
          </w:p>
        </w:tc>
        <w:tc>
          <w:tcPr>
            <w:tcW w:w="3934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32918" w:rsidTr="00E41570">
        <w:tc>
          <w:tcPr>
            <w:tcW w:w="294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Смирнов Саша     - 9</w:t>
            </w:r>
          </w:p>
        </w:tc>
        <w:tc>
          <w:tcPr>
            <w:tcW w:w="2694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3934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632918" w:rsidTr="00E41570">
        <w:tc>
          <w:tcPr>
            <w:tcW w:w="2943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Шишкова Люба   - 9</w:t>
            </w:r>
          </w:p>
        </w:tc>
        <w:tc>
          <w:tcPr>
            <w:tcW w:w="2694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148</w:t>
            </w:r>
          </w:p>
        </w:tc>
        <w:tc>
          <w:tcPr>
            <w:tcW w:w="3934" w:type="dxa"/>
          </w:tcPr>
          <w:p w:rsidR="00632918" w:rsidRPr="00B505DF" w:rsidRDefault="00632918" w:rsidP="00E4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47 </w:t>
            </w:r>
          </w:p>
        </w:tc>
      </w:tr>
    </w:tbl>
    <w:p w:rsidR="00632918" w:rsidRDefault="00632918" w:rsidP="00632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918" w:rsidRPr="00B505DF" w:rsidRDefault="00632918" w:rsidP="006329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05DF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B505DF">
        <w:rPr>
          <w:rFonts w:ascii="Times New Roman" w:hAnsi="Times New Roman" w:cs="Times New Roman"/>
          <w:sz w:val="28"/>
          <w:szCs w:val="28"/>
        </w:rPr>
        <w:t>еждународного математического конкурса – игры</w:t>
      </w:r>
    </w:p>
    <w:p w:rsidR="00632918" w:rsidRPr="00B505DF" w:rsidRDefault="00632918" w:rsidP="006329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05DF">
        <w:rPr>
          <w:rFonts w:ascii="Times New Roman" w:hAnsi="Times New Roman" w:cs="Times New Roman"/>
          <w:sz w:val="28"/>
          <w:szCs w:val="28"/>
        </w:rPr>
        <w:t>«Кенгуру – 2012»</w:t>
      </w:r>
    </w:p>
    <w:p w:rsidR="00632918" w:rsidRDefault="00632918" w:rsidP="00632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505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2376"/>
        <w:gridCol w:w="1276"/>
        <w:gridCol w:w="1559"/>
        <w:gridCol w:w="1701"/>
        <w:gridCol w:w="1414"/>
        <w:gridCol w:w="1245"/>
      </w:tblGrid>
      <w:tr w:rsidR="00632918" w:rsidTr="00E41570">
        <w:tc>
          <w:tcPr>
            <w:tcW w:w="2376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И</w:t>
            </w:r>
          </w:p>
        </w:tc>
        <w:tc>
          <w:tcPr>
            <w:tcW w:w="1276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школе</w:t>
            </w:r>
          </w:p>
        </w:tc>
        <w:tc>
          <w:tcPr>
            <w:tcW w:w="1701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районе</w:t>
            </w:r>
          </w:p>
        </w:tc>
        <w:tc>
          <w:tcPr>
            <w:tcW w:w="1414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регионе</w:t>
            </w:r>
          </w:p>
        </w:tc>
        <w:tc>
          <w:tcPr>
            <w:tcW w:w="1245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32918" w:rsidTr="00E41570">
        <w:tc>
          <w:tcPr>
            <w:tcW w:w="2376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Глушкова Даша</w:t>
            </w:r>
          </w:p>
        </w:tc>
        <w:tc>
          <w:tcPr>
            <w:tcW w:w="1276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4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1624</w:t>
            </w:r>
          </w:p>
        </w:tc>
        <w:tc>
          <w:tcPr>
            <w:tcW w:w="1245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632918" w:rsidTr="00E41570">
        <w:tc>
          <w:tcPr>
            <w:tcW w:w="2376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</w:t>
            </w:r>
          </w:p>
        </w:tc>
        <w:tc>
          <w:tcPr>
            <w:tcW w:w="1276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4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1624</w:t>
            </w:r>
          </w:p>
        </w:tc>
        <w:tc>
          <w:tcPr>
            <w:tcW w:w="1245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632918" w:rsidTr="00E41570">
        <w:tc>
          <w:tcPr>
            <w:tcW w:w="2376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Катя       </w:t>
            </w:r>
          </w:p>
        </w:tc>
        <w:tc>
          <w:tcPr>
            <w:tcW w:w="1276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245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</w:tr>
      <w:tr w:rsidR="00632918" w:rsidTr="00E41570">
        <w:tc>
          <w:tcPr>
            <w:tcW w:w="2376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Корешков Юра    </w:t>
            </w:r>
          </w:p>
        </w:tc>
        <w:tc>
          <w:tcPr>
            <w:tcW w:w="1276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4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</w:t>
            </w:r>
          </w:p>
        </w:tc>
        <w:tc>
          <w:tcPr>
            <w:tcW w:w="1245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632918" w:rsidTr="00E41570">
        <w:tc>
          <w:tcPr>
            <w:tcW w:w="2376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Смирнов Коля     </w:t>
            </w:r>
          </w:p>
        </w:tc>
        <w:tc>
          <w:tcPr>
            <w:tcW w:w="1276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245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</w:tr>
      <w:tr w:rsidR="00632918" w:rsidTr="00E41570">
        <w:tc>
          <w:tcPr>
            <w:tcW w:w="2376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Корешкова</w:t>
            </w:r>
            <w:proofErr w:type="spellEnd"/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 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276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245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  <w:tr w:rsidR="00632918" w:rsidTr="00E41570">
        <w:tc>
          <w:tcPr>
            <w:tcW w:w="2376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>Глушков Максим</w:t>
            </w:r>
          </w:p>
        </w:tc>
        <w:tc>
          <w:tcPr>
            <w:tcW w:w="1276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4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1245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632918" w:rsidTr="00E41570">
        <w:tc>
          <w:tcPr>
            <w:tcW w:w="2376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Соколов Стас        </w:t>
            </w:r>
          </w:p>
        </w:tc>
        <w:tc>
          <w:tcPr>
            <w:tcW w:w="1276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4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1245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632918" w:rsidTr="00E41570">
        <w:tc>
          <w:tcPr>
            <w:tcW w:w="2376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Глушкова Нина    </w:t>
            </w:r>
          </w:p>
        </w:tc>
        <w:tc>
          <w:tcPr>
            <w:tcW w:w="1276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4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1245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632918" w:rsidTr="00E41570">
        <w:tc>
          <w:tcPr>
            <w:tcW w:w="2376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5DF">
              <w:rPr>
                <w:rFonts w:ascii="Times New Roman" w:hAnsi="Times New Roman" w:cs="Times New Roman"/>
                <w:sz w:val="28"/>
                <w:szCs w:val="28"/>
              </w:rPr>
              <w:t xml:space="preserve">Королёва Олеся   </w:t>
            </w:r>
          </w:p>
        </w:tc>
        <w:tc>
          <w:tcPr>
            <w:tcW w:w="1276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4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1245" w:type="dxa"/>
          </w:tcPr>
          <w:p w:rsidR="00632918" w:rsidRDefault="00632918" w:rsidP="00E415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</w:tbl>
    <w:p w:rsidR="00170E7A" w:rsidRDefault="00170E7A"/>
    <w:sectPr w:rsidR="00170E7A" w:rsidSect="0017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918"/>
    <w:rsid w:val="00170E7A"/>
    <w:rsid w:val="0063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918"/>
    <w:pPr>
      <w:spacing w:after="0" w:line="240" w:lineRule="auto"/>
    </w:pPr>
  </w:style>
  <w:style w:type="table" w:styleId="a4">
    <w:name w:val="Table Grid"/>
    <w:basedOn w:val="a1"/>
    <w:uiPriority w:val="59"/>
    <w:rsid w:val="00632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T4CTUPCNHN5M-269004480-1</_dlc_DocId>
    <_dlc_DocIdUrl xmlns="c71519f2-859d-46c1-a1b6-2941efed936d">
      <Url>http://edu-sps.koiro.local/chuhloma/belovo2/_layouts/15/DocIdRedir.aspx?ID=T4CTUPCNHN5M-269004480-1</Url>
      <Description>T4CTUPCNHN5M-269004480-1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95523F0F152F4D9C14397D0F4A906D" ma:contentTypeVersion="1" ma:contentTypeDescription="Создание документа." ma:contentTypeScope="" ma:versionID="5b5af976bbadc1b68495e7a5a0f9fedf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218A7-188A-45DB-AF37-C759956360AD}"/>
</file>

<file path=customXml/itemProps2.xml><?xml version="1.0" encoding="utf-8"?>
<ds:datastoreItem xmlns:ds="http://schemas.openxmlformats.org/officeDocument/2006/customXml" ds:itemID="{93B423DD-7B91-4483-84CE-2CC4830BE433}"/>
</file>

<file path=customXml/itemProps3.xml><?xml version="1.0" encoding="utf-8"?>
<ds:datastoreItem xmlns:ds="http://schemas.openxmlformats.org/officeDocument/2006/customXml" ds:itemID="{3424BF1D-3551-4FE8-BDD6-3C84C9FF6AF5}"/>
</file>

<file path=customXml/itemProps4.xml><?xml version="1.0" encoding="utf-8"?>
<ds:datastoreItem xmlns:ds="http://schemas.openxmlformats.org/officeDocument/2006/customXml" ds:itemID="{551271DD-D8BE-4F07-8802-F495D0071D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2012-07-02T05:06:00Z</dcterms:created>
  <dcterms:modified xsi:type="dcterms:W3CDTF">2012-07-02T05:10:00Z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0x0101006E95523F0F152F4D9C14397D0F4A906D</vt:lpwstr>
  </property>
  <property fmtid="{D5CDD505-2E9C-101B-9397-08002B2CF9AE}" pid="3" name="_dlc_DocIdItemGuid">
    <vt:lpwstr>f2b8a483-c0d4-4eb8-91b3-c0f1197dc487</vt:lpwstr>
  </property>
</Properties>
</file>