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FD31" w14:textId="77777777" w:rsidR="00693577" w:rsidRDefault="007C740D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2788CBFC" wp14:editId="3802152B">
            <wp:simplePos x="0" y="0"/>
            <wp:positionH relativeFrom="page">
              <wp:posOffset>3854450</wp:posOffset>
            </wp:positionH>
            <wp:positionV relativeFrom="page">
              <wp:posOffset>469900</wp:posOffset>
            </wp:positionV>
            <wp:extent cx="573830" cy="699897"/>
            <wp:effectExtent l="0" t="0" r="0" b="5080"/>
            <wp:wrapNone/>
            <wp:docPr id="1" name="image1.png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30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E0C54" w14:textId="77777777" w:rsidR="00693577" w:rsidRDefault="00693577">
      <w:pPr>
        <w:pStyle w:val="a3"/>
        <w:rPr>
          <w:sz w:val="20"/>
        </w:rPr>
      </w:pPr>
    </w:p>
    <w:p w14:paraId="7D1BCFF3" w14:textId="77777777" w:rsidR="00693577" w:rsidRDefault="00693577">
      <w:pPr>
        <w:pStyle w:val="a3"/>
        <w:rPr>
          <w:sz w:val="20"/>
        </w:rPr>
      </w:pPr>
    </w:p>
    <w:p w14:paraId="2F058A86" w14:textId="77777777" w:rsidR="00693577" w:rsidRDefault="00693577">
      <w:pPr>
        <w:pStyle w:val="a3"/>
        <w:rPr>
          <w:sz w:val="20"/>
        </w:rPr>
      </w:pPr>
    </w:p>
    <w:p w14:paraId="02A00A3B" w14:textId="77777777" w:rsidR="00693577" w:rsidRDefault="00693577">
      <w:pPr>
        <w:pStyle w:val="a3"/>
        <w:spacing w:before="8"/>
        <w:rPr>
          <w:sz w:val="14"/>
        </w:rPr>
      </w:pPr>
    </w:p>
    <w:tbl>
      <w:tblPr>
        <w:tblStyle w:val="TableNormal"/>
        <w:tblW w:w="9516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2887"/>
        <w:gridCol w:w="4619"/>
        <w:gridCol w:w="2010"/>
      </w:tblGrid>
      <w:tr w:rsidR="00693577" w14:paraId="57681C0E" w14:textId="77777777" w:rsidTr="00530F46">
        <w:trPr>
          <w:trHeight w:val="2526"/>
        </w:trPr>
        <w:tc>
          <w:tcPr>
            <w:tcW w:w="9516" w:type="dxa"/>
            <w:gridSpan w:val="3"/>
          </w:tcPr>
          <w:p w14:paraId="50B51ADA" w14:textId="77777777" w:rsidR="00693577" w:rsidRDefault="007C740D">
            <w:pPr>
              <w:pStyle w:val="TableParagraph"/>
              <w:spacing w:line="311" w:lineRule="exact"/>
              <w:ind w:left="165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КОСТРОМЫ</w:t>
            </w:r>
          </w:p>
          <w:p w14:paraId="4ED3F77C" w14:textId="77777777" w:rsidR="00693577" w:rsidRDefault="00693577">
            <w:pPr>
              <w:pStyle w:val="TableParagraph"/>
              <w:jc w:val="left"/>
              <w:rPr>
                <w:sz w:val="31"/>
              </w:rPr>
            </w:pPr>
          </w:p>
          <w:p w14:paraId="34CA3C2B" w14:textId="77777777" w:rsidR="00693577" w:rsidRDefault="007C740D">
            <w:pPr>
              <w:pStyle w:val="TableParagraph"/>
              <w:ind w:left="172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14:paraId="4D731B95" w14:textId="77777777" w:rsidR="00693577" w:rsidRDefault="007C740D">
            <w:pPr>
              <w:pStyle w:val="TableParagraph"/>
              <w:spacing w:before="17" w:line="249" w:lineRule="auto"/>
              <w:ind w:left="166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КОМИТЕТА ОБРАЗОВАНИЯ, КУЛЬТУРЫ,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СПОРТА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И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РАБОТЫ С</w:t>
            </w:r>
            <w:r>
              <w:rPr>
                <w:b/>
                <w:spacing w:val="-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МОЛОДЕЖЬЮ</w:t>
            </w:r>
          </w:p>
          <w:p w14:paraId="53F5F46D" w14:textId="77777777" w:rsidR="00693577" w:rsidRDefault="00693577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14:paraId="1DAED683" w14:textId="77777777" w:rsidR="00693577" w:rsidRDefault="007C740D">
            <w:pPr>
              <w:pStyle w:val="TableParagraph"/>
              <w:ind w:left="166" w:right="17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РАСПОРЯЖЕНИЕ</w:t>
            </w:r>
          </w:p>
        </w:tc>
      </w:tr>
      <w:tr w:rsidR="00693577" w14:paraId="6A09C797" w14:textId="77777777" w:rsidTr="00530F46">
        <w:trPr>
          <w:trHeight w:val="577"/>
        </w:trPr>
        <w:tc>
          <w:tcPr>
            <w:tcW w:w="2887" w:type="dxa"/>
            <w:tcBorders>
              <w:bottom w:val="single" w:sz="4" w:space="0" w:color="000000"/>
            </w:tcBorders>
          </w:tcPr>
          <w:p w14:paraId="50093554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0C4FB51B" w14:textId="77777777" w:rsidR="00693577" w:rsidRDefault="007C740D">
            <w:pPr>
              <w:pStyle w:val="TableParagraph"/>
              <w:ind w:left="830"/>
              <w:jc w:val="left"/>
              <w:rPr>
                <w:sz w:val="26"/>
              </w:rPr>
            </w:pPr>
            <w:r>
              <w:rPr>
                <w:sz w:val="26"/>
              </w:rPr>
              <w:t>25.11.2022</w:t>
            </w:r>
          </w:p>
        </w:tc>
        <w:tc>
          <w:tcPr>
            <w:tcW w:w="4619" w:type="dxa"/>
          </w:tcPr>
          <w:p w14:paraId="68E37B43" w14:textId="77777777" w:rsidR="00693577" w:rsidRDefault="007C740D">
            <w:pPr>
              <w:pStyle w:val="TableParagraph"/>
              <w:spacing w:before="251"/>
              <w:ind w:right="14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79FCAADA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6D337483" w14:textId="77777777" w:rsidR="00693577" w:rsidRDefault="007C740D">
            <w:pPr>
              <w:pStyle w:val="TableParagraph"/>
              <w:ind w:left="120"/>
              <w:jc w:val="left"/>
              <w:rPr>
                <w:sz w:val="26"/>
              </w:rPr>
            </w:pPr>
            <w:r>
              <w:rPr>
                <w:sz w:val="26"/>
              </w:rPr>
              <w:t>1114-рз/IV</w:t>
            </w:r>
          </w:p>
        </w:tc>
      </w:tr>
      <w:tr w:rsidR="00693577" w14:paraId="6A23F77C" w14:textId="77777777" w:rsidTr="00530F46">
        <w:trPr>
          <w:trHeight w:val="1123"/>
        </w:trPr>
        <w:tc>
          <w:tcPr>
            <w:tcW w:w="9516" w:type="dxa"/>
            <w:gridSpan w:val="3"/>
          </w:tcPr>
          <w:p w14:paraId="143ACB64" w14:textId="77777777" w:rsidR="00693577" w:rsidRDefault="00693577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14:paraId="52A39F52" w14:textId="79A68DD4" w:rsidR="00693577" w:rsidRDefault="007C740D" w:rsidP="00530F46">
            <w:pPr>
              <w:pStyle w:val="TableParagraph"/>
              <w:spacing w:line="289" w:lineRule="exact"/>
              <w:ind w:left="418" w:right="17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утверждении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аналитического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отчета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независимой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оценки</w:t>
            </w:r>
            <w:r w:rsidR="00530F46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 условий осуществления образовательной деятельности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осуществляющих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образовательную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году</w:t>
            </w:r>
          </w:p>
        </w:tc>
      </w:tr>
    </w:tbl>
    <w:p w14:paraId="00DA4311" w14:textId="77777777" w:rsidR="00693577" w:rsidRDefault="00693577">
      <w:pPr>
        <w:pStyle w:val="a3"/>
        <w:spacing w:before="1"/>
        <w:rPr>
          <w:sz w:val="23"/>
        </w:rPr>
      </w:pPr>
    </w:p>
    <w:p w14:paraId="7DD4025D" w14:textId="056A6621" w:rsidR="00693577" w:rsidRDefault="007C740D" w:rsidP="00530F46">
      <w:pPr>
        <w:pStyle w:val="a3"/>
        <w:ind w:firstLine="709"/>
        <w:jc w:val="both"/>
      </w:pPr>
      <w:proofErr w:type="gramStart"/>
      <w:r>
        <w:t>На основании решения общественного совета по проведению 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-62"/>
        </w:rPr>
        <w:t xml:space="preserve"> </w:t>
      </w:r>
      <w:r>
        <w:t>Костромы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муниципальными</w:t>
      </w:r>
      <w:r>
        <w:rPr>
          <w:spacing w:val="23"/>
        </w:rPr>
        <w:t xml:space="preserve"> </w:t>
      </w:r>
      <w:r>
        <w:t>организациями</w:t>
      </w:r>
      <w:r>
        <w:rPr>
          <w:spacing w:val="19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Костромы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 w:rsidR="00530F46">
        <w:t xml:space="preserve"> </w:t>
      </w:r>
      <w:r>
        <w:t>«Об итогах независимой оценки качества условий осуществления образовательной</w:t>
      </w:r>
      <w:r>
        <w:rPr>
          <w:spacing w:val="1"/>
        </w:rPr>
        <w:t xml:space="preserve"> </w:t>
      </w:r>
      <w:r>
        <w:t>деятельности организаций, осуществляющих образовательную деятельность в 2022</w:t>
      </w:r>
      <w:r>
        <w:rPr>
          <w:spacing w:val="1"/>
        </w:rPr>
        <w:t xml:space="preserve"> </w:t>
      </w:r>
      <w:r>
        <w:rPr>
          <w:w w:val="95"/>
        </w:rPr>
        <w:t>году» от 24.11.2022 года № 2, в соответствии с Положением о Комитете образования,</w:t>
      </w:r>
      <w:r>
        <w:rPr>
          <w:spacing w:val="1"/>
          <w:w w:val="95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Костромы,</w:t>
      </w:r>
      <w:r>
        <w:rPr>
          <w:spacing w:val="1"/>
        </w:rPr>
        <w:t xml:space="preserve"> </w:t>
      </w:r>
      <w:r>
        <w:t>утвержденного постановлением Администрации города Костромы от 9 ноября 2012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2366,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улучшения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proofErr w:type="gramEnd"/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культуры,</w:t>
      </w:r>
    </w:p>
    <w:p w14:paraId="496BB4A1" w14:textId="77777777" w:rsidR="00693577" w:rsidRDefault="00693577">
      <w:pPr>
        <w:pStyle w:val="a3"/>
        <w:spacing w:before="2"/>
      </w:pPr>
    </w:p>
    <w:p w14:paraId="43FD4E4B" w14:textId="77777777" w:rsidR="00693577" w:rsidRDefault="007C740D">
      <w:pPr>
        <w:pStyle w:val="a3"/>
        <w:ind w:left="104"/>
      </w:pPr>
      <w:r>
        <w:t>ОБЯЗЫВАЮ:</w:t>
      </w:r>
    </w:p>
    <w:p w14:paraId="67B169DC" w14:textId="77777777" w:rsidR="00693577" w:rsidRDefault="00693577">
      <w:pPr>
        <w:pStyle w:val="a3"/>
        <w:spacing w:before="11"/>
        <w:rPr>
          <w:sz w:val="25"/>
        </w:rPr>
      </w:pPr>
    </w:p>
    <w:p w14:paraId="1C371C3A" w14:textId="13EFBBAF" w:rsidR="00693577" w:rsidRDefault="007C740D" w:rsidP="00530F46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образовательной деятельности организациями, 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(приложение).</w:t>
      </w:r>
    </w:p>
    <w:p w14:paraId="5D2E144F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 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культуры:</w:t>
      </w:r>
    </w:p>
    <w:p w14:paraId="7CBA48C0" w14:textId="547AB777" w:rsidR="00693577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</w:pPr>
      <w:r w:rsidRPr="00530F46">
        <w:rPr>
          <w:sz w:val="26"/>
        </w:rPr>
        <w:t>обеспечить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исправление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замечаний,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выявленных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ходе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выполнение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рекомендаций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общественного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совета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проведению</w:t>
      </w:r>
      <w:r w:rsidRPr="00530F46">
        <w:rPr>
          <w:spacing w:val="-62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качества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условий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осуществления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образовательной</w:t>
      </w:r>
      <w:r w:rsidRPr="00530F46">
        <w:rPr>
          <w:spacing w:val="1"/>
          <w:sz w:val="26"/>
        </w:rPr>
        <w:t xml:space="preserve"> </w:t>
      </w:r>
      <w:r w:rsidRPr="00530F46">
        <w:rPr>
          <w:spacing w:val="-1"/>
          <w:sz w:val="26"/>
        </w:rPr>
        <w:t>деятельности,</w:t>
      </w:r>
      <w:r w:rsidRPr="00530F46">
        <w:rPr>
          <w:spacing w:val="-16"/>
          <w:sz w:val="26"/>
        </w:rPr>
        <w:t xml:space="preserve"> </w:t>
      </w:r>
      <w:r w:rsidRPr="00530F46">
        <w:rPr>
          <w:spacing w:val="-1"/>
          <w:sz w:val="26"/>
        </w:rPr>
        <w:t>осуществляемой</w:t>
      </w:r>
      <w:r w:rsidRPr="00530F46">
        <w:rPr>
          <w:spacing w:val="-4"/>
          <w:sz w:val="26"/>
        </w:rPr>
        <w:t xml:space="preserve"> </w:t>
      </w:r>
      <w:r w:rsidRPr="00530F46">
        <w:rPr>
          <w:sz w:val="26"/>
        </w:rPr>
        <w:t>муниципальными</w:t>
      </w:r>
      <w:r w:rsidRPr="00530F46">
        <w:rPr>
          <w:spacing w:val="-10"/>
          <w:sz w:val="26"/>
        </w:rPr>
        <w:t xml:space="preserve"> </w:t>
      </w:r>
      <w:r w:rsidRPr="00530F46">
        <w:rPr>
          <w:sz w:val="26"/>
        </w:rPr>
        <w:t>образовательными</w:t>
      </w:r>
      <w:r w:rsidRPr="00530F46">
        <w:rPr>
          <w:spacing w:val="-11"/>
          <w:sz w:val="26"/>
        </w:rPr>
        <w:t xml:space="preserve"> </w:t>
      </w:r>
      <w:r w:rsidRPr="00530F46">
        <w:rPr>
          <w:sz w:val="26"/>
        </w:rPr>
        <w:t>организациями</w:t>
      </w:r>
      <w:r w:rsidR="00530F46" w:rsidRPr="00530F46">
        <w:rPr>
          <w:sz w:val="26"/>
        </w:rPr>
        <w:t xml:space="preserve"> </w:t>
      </w:r>
      <w:r>
        <w:t>города</w:t>
      </w:r>
      <w:r w:rsidRPr="00530F46">
        <w:rPr>
          <w:spacing w:val="1"/>
        </w:rPr>
        <w:t xml:space="preserve"> </w:t>
      </w:r>
      <w:r>
        <w:t>Костромы</w:t>
      </w:r>
      <w:r w:rsidRPr="00530F46">
        <w:rPr>
          <w:spacing w:val="1"/>
        </w:rPr>
        <w:t xml:space="preserve"> </w:t>
      </w:r>
      <w:r>
        <w:t>и</w:t>
      </w:r>
      <w:r w:rsidRPr="00530F46">
        <w:rPr>
          <w:spacing w:val="1"/>
        </w:rPr>
        <w:t xml:space="preserve"> </w:t>
      </w:r>
      <w:r>
        <w:t>муниципальными</w:t>
      </w:r>
      <w:r w:rsidRPr="00530F46">
        <w:rPr>
          <w:spacing w:val="1"/>
        </w:rPr>
        <w:t xml:space="preserve"> </w:t>
      </w:r>
      <w:r>
        <w:t>организациями</w:t>
      </w:r>
      <w:r w:rsidRPr="00530F46">
        <w:rPr>
          <w:spacing w:val="1"/>
        </w:rPr>
        <w:t xml:space="preserve"> </w:t>
      </w:r>
      <w:r>
        <w:t>города</w:t>
      </w:r>
      <w:r w:rsidRPr="00530F46">
        <w:rPr>
          <w:spacing w:val="1"/>
        </w:rPr>
        <w:t xml:space="preserve"> </w:t>
      </w:r>
      <w:r>
        <w:t>Костромы</w:t>
      </w:r>
      <w:r w:rsidRPr="00530F46">
        <w:rPr>
          <w:spacing w:val="1"/>
        </w:rPr>
        <w:t xml:space="preserve"> </w:t>
      </w:r>
      <w:r>
        <w:t>в</w:t>
      </w:r>
      <w:r w:rsidRPr="00530F46">
        <w:rPr>
          <w:spacing w:val="1"/>
        </w:rPr>
        <w:t xml:space="preserve"> </w:t>
      </w:r>
      <w:r>
        <w:t>сфере</w:t>
      </w:r>
      <w:r w:rsidRPr="00530F46">
        <w:rPr>
          <w:spacing w:val="-62"/>
        </w:rPr>
        <w:t xml:space="preserve"> </w:t>
      </w:r>
      <w:r>
        <w:t>культуры.</w:t>
      </w:r>
    </w:p>
    <w:p w14:paraId="1185DE85" w14:textId="77777777" w:rsidR="00693577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>
        <w:rPr>
          <w:sz w:val="26"/>
        </w:rPr>
        <w:t>учесть результаты независимой оценки при организации деятельности в</w:t>
      </w:r>
      <w:r w:rsidRPr="007C740D">
        <w:rPr>
          <w:sz w:val="26"/>
        </w:rPr>
        <w:t xml:space="preserve"> </w:t>
      </w:r>
      <w:r>
        <w:rPr>
          <w:sz w:val="26"/>
        </w:rPr>
        <w:t>следующем</w:t>
      </w:r>
      <w:r w:rsidRPr="007C740D">
        <w:rPr>
          <w:sz w:val="26"/>
        </w:rPr>
        <w:t xml:space="preserve"> </w:t>
      </w:r>
      <w:r>
        <w:rPr>
          <w:sz w:val="26"/>
        </w:rPr>
        <w:t>отчетном</w:t>
      </w:r>
      <w:r w:rsidRPr="007C740D">
        <w:rPr>
          <w:sz w:val="26"/>
        </w:rPr>
        <w:t xml:space="preserve"> </w:t>
      </w:r>
      <w:r>
        <w:rPr>
          <w:sz w:val="26"/>
        </w:rPr>
        <w:t>периоде;</w:t>
      </w:r>
    </w:p>
    <w:p w14:paraId="57B65607" w14:textId="2A20FE78" w:rsidR="00693577" w:rsidRPr="007C740D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 w:rsidRPr="007C740D">
        <w:rPr>
          <w:sz w:val="26"/>
        </w:rPr>
        <w:t xml:space="preserve">обеспечить разработку планов работы по улучшению качества оказания услуг, устранению недостатков, выявленных в ходе независимой оценки качества </w:t>
      </w:r>
      <w:r w:rsidRPr="007C740D">
        <w:rPr>
          <w:sz w:val="26"/>
        </w:rPr>
        <w:lastRenderedPageBreak/>
        <w:t>образовательной деятельности за 2022 год, и размещение их на официальных сайтах образовательных организаций до 11.01.2023 года.</w:t>
      </w:r>
    </w:p>
    <w:p w14:paraId="5B887FAC" w14:textId="77777777" w:rsidR="000D3275" w:rsidRDefault="000D3275" w:rsidP="000D3275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</w:t>
      </w:r>
      <w:r w:rsidRPr="000D3275">
        <w:rPr>
          <w:sz w:val="26"/>
        </w:rPr>
        <w:t xml:space="preserve"> </w:t>
      </w:r>
      <w:r>
        <w:rPr>
          <w:sz w:val="26"/>
        </w:rPr>
        <w:t>образования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Скачкова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Т.Н.),</w:t>
      </w:r>
      <w:r w:rsidRPr="000D3275">
        <w:rPr>
          <w:sz w:val="26"/>
        </w:rPr>
        <w:t xml:space="preserve"> </w:t>
      </w: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 спорта и работы с молодежью (Соболева Т.В.), начальника Управления</w:t>
      </w:r>
      <w:r w:rsidRPr="000D3275">
        <w:rPr>
          <w:sz w:val="26"/>
        </w:rPr>
        <w:t xml:space="preserve"> </w:t>
      </w:r>
      <w:r>
        <w:rPr>
          <w:sz w:val="26"/>
        </w:rPr>
        <w:t>культуры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Столярова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А.Б.)</w:t>
      </w:r>
      <w:r w:rsidRPr="000D3275">
        <w:rPr>
          <w:sz w:val="26"/>
        </w:rPr>
        <w:t xml:space="preserve"> </w:t>
      </w:r>
      <w:r>
        <w:rPr>
          <w:sz w:val="26"/>
        </w:rPr>
        <w:t>обеспечить</w:t>
      </w:r>
      <w:r w:rsidRPr="000D3275">
        <w:rPr>
          <w:sz w:val="26"/>
        </w:rPr>
        <w:t xml:space="preserve"> </w:t>
      </w:r>
      <w:proofErr w:type="gramStart"/>
      <w:r>
        <w:rPr>
          <w:sz w:val="26"/>
        </w:rPr>
        <w:t>контроль</w:t>
      </w:r>
      <w:r w:rsidRPr="000D3275">
        <w:rPr>
          <w:sz w:val="26"/>
        </w:rPr>
        <w:t xml:space="preserve"> </w:t>
      </w:r>
      <w:r>
        <w:rPr>
          <w:sz w:val="26"/>
        </w:rPr>
        <w:t>за</w:t>
      </w:r>
      <w:proofErr w:type="gramEnd"/>
      <w:r w:rsidRPr="000D3275">
        <w:rPr>
          <w:sz w:val="26"/>
        </w:rPr>
        <w:t xml:space="preserve"> </w:t>
      </w:r>
      <w:r>
        <w:rPr>
          <w:sz w:val="26"/>
        </w:rPr>
        <w:t>реализацией</w:t>
      </w:r>
      <w:r w:rsidRPr="000D3275">
        <w:rPr>
          <w:sz w:val="26"/>
        </w:rPr>
        <w:t xml:space="preserve"> </w:t>
      </w:r>
      <w:r>
        <w:rPr>
          <w:sz w:val="26"/>
        </w:rPr>
        <w:t>планов</w:t>
      </w:r>
      <w:r w:rsidRPr="000D3275">
        <w:rPr>
          <w:sz w:val="26"/>
        </w:rPr>
        <w:t xml:space="preserve"> </w:t>
      </w:r>
      <w:r>
        <w:rPr>
          <w:sz w:val="26"/>
        </w:rPr>
        <w:t>муниципальных</w:t>
      </w:r>
      <w:r w:rsidRPr="000D3275">
        <w:rPr>
          <w:sz w:val="26"/>
        </w:rPr>
        <w:t xml:space="preserve"> </w:t>
      </w:r>
      <w:r>
        <w:rPr>
          <w:sz w:val="26"/>
        </w:rPr>
        <w:t>организаций</w:t>
      </w:r>
      <w:r w:rsidRPr="000D3275">
        <w:rPr>
          <w:sz w:val="26"/>
        </w:rPr>
        <w:t xml:space="preserve"> </w:t>
      </w:r>
      <w:r>
        <w:rPr>
          <w:sz w:val="26"/>
        </w:rPr>
        <w:t>по</w:t>
      </w:r>
      <w:r w:rsidRPr="000D3275">
        <w:rPr>
          <w:sz w:val="26"/>
        </w:rPr>
        <w:t xml:space="preserve"> </w:t>
      </w:r>
      <w:r>
        <w:rPr>
          <w:sz w:val="26"/>
        </w:rPr>
        <w:t>улучшению</w:t>
      </w:r>
      <w:r w:rsidRPr="000D3275">
        <w:rPr>
          <w:sz w:val="26"/>
        </w:rPr>
        <w:t xml:space="preserve"> </w:t>
      </w:r>
      <w:r>
        <w:rPr>
          <w:sz w:val="26"/>
        </w:rPr>
        <w:t>качества</w:t>
      </w:r>
      <w:r w:rsidRPr="000D3275">
        <w:rPr>
          <w:sz w:val="26"/>
        </w:rPr>
        <w:t xml:space="preserve"> </w:t>
      </w:r>
      <w:r>
        <w:rPr>
          <w:sz w:val="26"/>
        </w:rPr>
        <w:t>образовательной</w:t>
      </w:r>
      <w:r w:rsidRPr="000D3275">
        <w:rPr>
          <w:sz w:val="26"/>
        </w:rPr>
        <w:t xml:space="preserve"> </w:t>
      </w:r>
      <w:r>
        <w:rPr>
          <w:sz w:val="26"/>
        </w:rPr>
        <w:t>деятельности</w:t>
      </w:r>
      <w:r w:rsidRPr="000D3275">
        <w:rPr>
          <w:sz w:val="26"/>
        </w:rPr>
        <w:t xml:space="preserve"> </w:t>
      </w:r>
      <w:r>
        <w:rPr>
          <w:sz w:val="26"/>
        </w:rPr>
        <w:t>с</w:t>
      </w:r>
      <w:r w:rsidRPr="000D3275">
        <w:rPr>
          <w:sz w:val="26"/>
        </w:rPr>
        <w:t xml:space="preserve"> </w:t>
      </w:r>
      <w:r>
        <w:rPr>
          <w:sz w:val="26"/>
        </w:rPr>
        <w:t>учетом</w:t>
      </w:r>
      <w:r w:rsidRPr="000D3275">
        <w:rPr>
          <w:sz w:val="26"/>
        </w:rPr>
        <w:t xml:space="preserve"> </w:t>
      </w:r>
      <w:r>
        <w:rPr>
          <w:sz w:val="26"/>
        </w:rPr>
        <w:t>результатов</w:t>
      </w:r>
      <w:r w:rsidRPr="000D3275">
        <w:rPr>
          <w:sz w:val="26"/>
        </w:rPr>
        <w:t xml:space="preserve"> </w:t>
      </w:r>
      <w:r>
        <w:rPr>
          <w:sz w:val="26"/>
        </w:rPr>
        <w:t>независимой</w:t>
      </w:r>
      <w:r w:rsidRPr="000D3275">
        <w:rPr>
          <w:sz w:val="26"/>
        </w:rPr>
        <w:t xml:space="preserve"> </w:t>
      </w:r>
      <w:r>
        <w:rPr>
          <w:sz w:val="26"/>
        </w:rPr>
        <w:t>оценки,</w:t>
      </w:r>
      <w:r w:rsidRPr="000D3275">
        <w:rPr>
          <w:sz w:val="26"/>
        </w:rPr>
        <w:t xml:space="preserve"> </w:t>
      </w:r>
      <w:r>
        <w:rPr>
          <w:sz w:val="26"/>
        </w:rPr>
        <w:t>проведенной</w:t>
      </w:r>
      <w:r w:rsidRPr="000D3275">
        <w:rPr>
          <w:sz w:val="26"/>
        </w:rPr>
        <w:t xml:space="preserve"> </w:t>
      </w:r>
      <w:r>
        <w:rPr>
          <w:sz w:val="26"/>
        </w:rPr>
        <w:t>в</w:t>
      </w:r>
      <w:r w:rsidRPr="000D3275">
        <w:rPr>
          <w:sz w:val="26"/>
        </w:rPr>
        <w:t xml:space="preserve"> </w:t>
      </w:r>
      <w:r>
        <w:rPr>
          <w:sz w:val="26"/>
        </w:rPr>
        <w:t>2022</w:t>
      </w:r>
      <w:r w:rsidRPr="000D3275">
        <w:rPr>
          <w:sz w:val="26"/>
        </w:rPr>
        <w:t xml:space="preserve"> </w:t>
      </w:r>
      <w:r>
        <w:rPr>
          <w:sz w:val="26"/>
        </w:rPr>
        <w:t>году.</w:t>
      </w:r>
    </w:p>
    <w:p w14:paraId="26AB617D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252"/>
        </w:tabs>
        <w:ind w:left="0" w:right="0" w:firstLine="709"/>
        <w:jc w:val="both"/>
        <w:rPr>
          <w:sz w:val="26"/>
        </w:rPr>
      </w:pPr>
      <w:r>
        <w:rPr>
          <w:sz w:val="26"/>
        </w:rPr>
        <w:t>МБУ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Костромы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(Исмагилова</w:t>
      </w:r>
      <w:r>
        <w:rPr>
          <w:spacing w:val="1"/>
          <w:sz w:val="26"/>
        </w:rPr>
        <w:t xml:space="preserve"> </w:t>
      </w:r>
      <w:r>
        <w:rPr>
          <w:sz w:val="26"/>
        </w:rPr>
        <w:t>С.Е.)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 выполнения учреждениями планов работы по улучшению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услуг и устранению недостатков, выявленных в ходе независимой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17C7C118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199"/>
        </w:tabs>
        <w:ind w:left="0" w:right="0" w:firstLine="709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собой.</w:t>
      </w:r>
    </w:p>
    <w:p w14:paraId="65477089" w14:textId="77777777" w:rsidR="00693577" w:rsidRDefault="00693577" w:rsidP="00530F46">
      <w:pPr>
        <w:pStyle w:val="a3"/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p w14:paraId="00B5282B" w14:textId="77777777" w:rsidR="00693577" w:rsidRDefault="00693577" w:rsidP="00530F46">
      <w:pPr>
        <w:pStyle w:val="a3"/>
        <w:tabs>
          <w:tab w:val="left" w:pos="993"/>
        </w:tabs>
        <w:ind w:right="109"/>
        <w:rPr>
          <w:sz w:val="28"/>
        </w:rPr>
      </w:pPr>
    </w:p>
    <w:p w14:paraId="40D2986B" w14:textId="77777777" w:rsidR="00693577" w:rsidRDefault="00693577" w:rsidP="00530F46">
      <w:pPr>
        <w:pStyle w:val="a3"/>
        <w:spacing w:before="6"/>
        <w:ind w:right="109"/>
        <w:rPr>
          <w:sz w:val="22"/>
        </w:rPr>
      </w:pPr>
    </w:p>
    <w:p w14:paraId="4A5360DC" w14:textId="77777777" w:rsidR="00D14ADF" w:rsidRDefault="007C740D" w:rsidP="00D14ADF">
      <w:pPr>
        <w:pStyle w:val="a3"/>
        <w:spacing w:before="1"/>
        <w:ind w:left="166" w:right="-33" w:hanging="32"/>
        <w:rPr>
          <w:spacing w:val="-62"/>
        </w:rPr>
      </w:pPr>
      <w:r>
        <w:t>Заместитель главы Администрации –</w:t>
      </w:r>
      <w:r>
        <w:rPr>
          <w:spacing w:val="-62"/>
        </w:rPr>
        <w:t xml:space="preserve"> </w:t>
      </w:r>
    </w:p>
    <w:p w14:paraId="6A2E0D72" w14:textId="1DA08C4E" w:rsidR="00693577" w:rsidRDefault="007C740D" w:rsidP="00D14ADF">
      <w:pPr>
        <w:pStyle w:val="a3"/>
        <w:spacing w:before="1"/>
        <w:ind w:left="166" w:right="-33" w:hanging="32"/>
      </w:pPr>
      <w:r>
        <w:t>председатель</w:t>
      </w:r>
      <w:r>
        <w:rPr>
          <w:spacing w:val="-6"/>
        </w:rPr>
        <w:t xml:space="preserve"> </w:t>
      </w:r>
      <w:r>
        <w:t>Комитета</w:t>
      </w:r>
      <w:r w:rsidR="00D14ADF">
        <w:t xml:space="preserve">                                                                 </w:t>
      </w:r>
      <w:r>
        <w:t xml:space="preserve">              </w:t>
      </w:r>
      <w:r w:rsidR="00D77F4C">
        <w:t xml:space="preserve">  </w:t>
      </w:r>
      <w:r w:rsidR="00D14ADF">
        <w:t xml:space="preserve">И.В. </w:t>
      </w:r>
      <w:proofErr w:type="spellStart"/>
      <w:r w:rsidR="00D14ADF">
        <w:t>Силакова</w:t>
      </w:r>
      <w:proofErr w:type="spellEnd"/>
    </w:p>
    <w:p w14:paraId="4539597C" w14:textId="77777777" w:rsidR="00CC7141" w:rsidRDefault="00D14ADF" w:rsidP="00B70955">
      <w:r>
        <w:t xml:space="preserve">                           </w:t>
      </w:r>
      <w:r w:rsidR="00CC7141">
        <w:br w:type="page"/>
      </w:r>
    </w:p>
    <w:p w14:paraId="1608511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lastRenderedPageBreak/>
        <w:t>Начальник Управления образования</w:t>
      </w:r>
    </w:p>
    <w:p w14:paraId="581BEAC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20B6F3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__________________________ Т.Н.</w:t>
      </w:r>
      <w:r>
        <w:rPr>
          <w:sz w:val="26"/>
          <w:szCs w:val="26"/>
        </w:rPr>
        <w:t xml:space="preserve"> </w:t>
      </w:r>
      <w:proofErr w:type="spellStart"/>
      <w:r w:rsidRPr="002155AB">
        <w:rPr>
          <w:sz w:val="26"/>
          <w:szCs w:val="26"/>
        </w:rPr>
        <w:t>Скачкова</w:t>
      </w:r>
      <w:proofErr w:type="spellEnd"/>
    </w:p>
    <w:p w14:paraId="4BB6B2C0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F44FCF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r w:rsidRPr="002155AB">
        <w:rPr>
          <w:sz w:val="26"/>
          <w:szCs w:val="26"/>
        </w:rPr>
        <w:t>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  <w:r w:rsidRPr="002155AB">
        <w:rPr>
          <w:sz w:val="26"/>
          <w:szCs w:val="26"/>
        </w:rPr>
        <w:tab/>
      </w:r>
    </w:p>
    <w:p w14:paraId="49A68CCB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1574245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23A3A46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 спорта</w:t>
      </w:r>
    </w:p>
    <w:p w14:paraId="57E5F79A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работы с молодежью</w:t>
      </w:r>
    </w:p>
    <w:p w14:paraId="2C58AB0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0A634CF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 Т.</w:t>
      </w:r>
      <w:r>
        <w:rPr>
          <w:sz w:val="26"/>
          <w:szCs w:val="26"/>
        </w:rPr>
        <w:t>В</w:t>
      </w:r>
      <w:r w:rsidRPr="002155AB">
        <w:rPr>
          <w:sz w:val="26"/>
          <w:szCs w:val="26"/>
        </w:rPr>
        <w:t>. </w:t>
      </w:r>
      <w:r>
        <w:rPr>
          <w:sz w:val="26"/>
          <w:szCs w:val="26"/>
        </w:rPr>
        <w:t>Соболева</w:t>
      </w:r>
    </w:p>
    <w:p w14:paraId="6344E06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461F59B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</w:p>
    <w:p w14:paraId="1D1836D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4FDAA48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527A588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A25096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Начальник Управления культуры</w:t>
      </w:r>
    </w:p>
    <w:p w14:paraId="7FFA70C4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C50D15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 xml:space="preserve">____________________ А.Б. </w:t>
      </w:r>
      <w:proofErr w:type="spellStart"/>
      <w:r w:rsidRPr="00F2162B">
        <w:rPr>
          <w:sz w:val="26"/>
          <w:szCs w:val="26"/>
        </w:rPr>
        <w:t>Столярова</w:t>
      </w:r>
      <w:proofErr w:type="spellEnd"/>
    </w:p>
    <w:p w14:paraId="3393BE77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FE9AEB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«___» _______________ 2022 года</w:t>
      </w:r>
    </w:p>
    <w:p w14:paraId="538A1258" w14:textId="77777777" w:rsidR="00CC7141" w:rsidRDefault="00CC7141" w:rsidP="00CC7141">
      <w:pPr>
        <w:jc w:val="both"/>
        <w:rPr>
          <w:sz w:val="26"/>
          <w:szCs w:val="26"/>
        </w:rPr>
      </w:pPr>
    </w:p>
    <w:p w14:paraId="72EEA62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8697E3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Заведующий МБУ города Костромы </w:t>
      </w:r>
    </w:p>
    <w:p w14:paraId="121AC4B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«Городской центр обеспечения </w:t>
      </w:r>
    </w:p>
    <w:p w14:paraId="27F8783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качества образования» </w:t>
      </w:r>
    </w:p>
    <w:p w14:paraId="0227CAF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BA327EC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_________________________С.Е. Исмагилова</w:t>
      </w:r>
    </w:p>
    <w:p w14:paraId="4D3F64AC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4060676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</w:p>
    <w:p w14:paraId="46328687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B5FC296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3B8AA4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E69C2C2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Мария Геннадьевна Голубева</w:t>
      </w:r>
    </w:p>
    <w:p w14:paraId="5A615934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45-67-21</w:t>
      </w:r>
    </w:p>
    <w:p w14:paraId="63A7F9B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3E244C9B" w14:textId="77777777" w:rsidR="00CC7141" w:rsidRDefault="00CC7141" w:rsidP="00CC7141">
      <w:pPr>
        <w:jc w:val="both"/>
        <w:rPr>
          <w:sz w:val="26"/>
          <w:szCs w:val="26"/>
        </w:rPr>
      </w:pPr>
    </w:p>
    <w:p w14:paraId="119BAFB4" w14:textId="77777777" w:rsidR="00CC7141" w:rsidRDefault="00CC7141" w:rsidP="00CC7141">
      <w:pPr>
        <w:jc w:val="both"/>
        <w:rPr>
          <w:sz w:val="26"/>
          <w:szCs w:val="26"/>
        </w:rPr>
      </w:pPr>
    </w:p>
    <w:p w14:paraId="1CB03441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2ED16D5E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РАССЫЛКА:</w:t>
      </w:r>
    </w:p>
    <w:p w14:paraId="335D7B2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дело: 1 экз.</w:t>
      </w:r>
    </w:p>
    <w:p w14:paraId="24495B82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МБУ</w:t>
      </w:r>
      <w:r>
        <w:rPr>
          <w:sz w:val="26"/>
          <w:szCs w:val="26"/>
        </w:rPr>
        <w:t xml:space="preserve"> </w:t>
      </w:r>
      <w:r w:rsidRPr="002155AB">
        <w:rPr>
          <w:sz w:val="26"/>
          <w:szCs w:val="26"/>
        </w:rPr>
        <w:t>ГЦОКО: 1 экз.</w:t>
      </w:r>
    </w:p>
    <w:p w14:paraId="2D485EBF" w14:textId="77777777" w:rsidR="00CC7141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образовательные учреждения - </w:t>
      </w:r>
      <w:r w:rsidRPr="002155AB">
        <w:rPr>
          <w:sz w:val="26"/>
          <w:szCs w:val="26"/>
        </w:rPr>
        <w:t>электронной почтой</w:t>
      </w:r>
    </w:p>
    <w:p w14:paraId="4C679B08" w14:textId="77777777" w:rsidR="00CC7141" w:rsidRDefault="00CC7141" w:rsidP="00CC7141"/>
    <w:p w14:paraId="3DB34CFC" w14:textId="77777777" w:rsidR="00CC7141" w:rsidRDefault="00CC7141" w:rsidP="00CC7141">
      <w:pPr>
        <w:rPr>
          <w:sz w:val="26"/>
          <w:szCs w:val="26"/>
        </w:rPr>
      </w:pPr>
    </w:p>
    <w:p w14:paraId="3DFA99FE" w14:textId="67B27B84" w:rsidR="00CC7141" w:rsidRDefault="00D14ADF" w:rsidP="00B70955">
      <w:pPr>
        <w:sectPr w:rsidR="00CC7141" w:rsidSect="00D77F4C">
          <w:pgSz w:w="11930" w:h="16860"/>
          <w:pgMar w:top="1134" w:right="567" w:bottom="1134" w:left="1701" w:header="720" w:footer="720" w:gutter="0"/>
          <w:cols w:space="720"/>
          <w:docGrid w:linePitch="299"/>
        </w:sectPr>
      </w:pPr>
      <w:r>
        <w:t xml:space="preserve">   </w:t>
      </w:r>
    </w:p>
    <w:p w14:paraId="373C6111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14:paraId="22648B1D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к распоряжению заместителя </w:t>
      </w:r>
    </w:p>
    <w:p w14:paraId="0639AB62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главы Администрации-председателя Комитета </w:t>
      </w:r>
    </w:p>
    <w:p w14:paraId="6D708BE4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>образования, культуры, спорта и работы с молодежью</w:t>
      </w:r>
    </w:p>
    <w:p w14:paraId="11B39A00" w14:textId="77777777" w:rsidR="00CC7141" w:rsidRDefault="00CC7141" w:rsidP="00CC714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CC1F8C">
        <w:rPr>
          <w:sz w:val="26"/>
          <w:szCs w:val="26"/>
        </w:rPr>
        <w:t>от «</w:t>
      </w:r>
      <w:r>
        <w:rPr>
          <w:sz w:val="26"/>
          <w:szCs w:val="26"/>
        </w:rPr>
        <w:t>25</w:t>
      </w:r>
      <w:r w:rsidRPr="00CC1F8C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</w:t>
      </w:r>
      <w:r w:rsidRPr="00CC1F8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CC1F8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1114</w:t>
      </w:r>
      <w:r>
        <w:rPr>
          <w:sz w:val="26"/>
          <w:szCs w:val="26"/>
          <w:lang w:eastAsia="en-US"/>
        </w:rPr>
        <w:t>-рз/</w:t>
      </w:r>
      <w:r>
        <w:rPr>
          <w:sz w:val="26"/>
          <w:szCs w:val="26"/>
          <w:lang w:val="en-US" w:eastAsia="en-US"/>
        </w:rPr>
        <w:t>IV</w:t>
      </w:r>
      <w:r w:rsidRPr="00CC1F8C">
        <w:rPr>
          <w:sz w:val="26"/>
          <w:szCs w:val="26"/>
        </w:rPr>
        <w:t xml:space="preserve">    </w:t>
      </w:r>
    </w:p>
    <w:p w14:paraId="3227A254" w14:textId="77777777" w:rsidR="00CC7141" w:rsidRDefault="00CC7141" w:rsidP="00CC71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58B506D" w14:textId="77777777" w:rsidR="00CC7141" w:rsidRDefault="00CC7141" w:rsidP="00CC714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p w14:paraId="741C72FD" w14:textId="77777777" w:rsidR="00F32551" w:rsidRDefault="00F32551" w:rsidP="00F32551">
      <w:pPr>
        <w:pStyle w:val="1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независимой</w:t>
      </w:r>
      <w:r>
        <w:rPr>
          <w:spacing w:val="-8"/>
        </w:rPr>
        <w:t xml:space="preserve"> </w:t>
      </w:r>
      <w:proofErr w:type="gramStart"/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муниципальными организациями, осуществляющими образовательную деятельность в сфере образования и культуры в 2022</w:t>
      </w:r>
      <w:r>
        <w:rPr>
          <w:spacing w:val="-62"/>
        </w:rPr>
        <w:t xml:space="preserve"> </w:t>
      </w:r>
      <w:r>
        <w:t>году.</w:t>
      </w:r>
    </w:p>
    <w:p w14:paraId="02744535" w14:textId="77777777" w:rsidR="00F32551" w:rsidRDefault="00F32551" w:rsidP="00F32551">
      <w:pPr>
        <w:pStyle w:val="1"/>
      </w:pPr>
    </w:p>
    <w:p w14:paraId="418FA7F1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proofErr w:type="gramStart"/>
      <w:r w:rsidRPr="00A15483">
        <w:rPr>
          <w:rStyle w:val="normaltextrun"/>
          <w:sz w:val="26"/>
          <w:szCs w:val="26"/>
        </w:rPr>
        <w:t>Организацией-оператором ГАУ КО "РЦ ОКО "ЭКСПЕРТ" (действующим в рамках муниципального контракта № 28-МК от 08 ноября 2022</w:t>
      </w:r>
      <w:r w:rsidRPr="00A15483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года</w:t>
      </w:r>
      <w:r w:rsidRPr="00A15483">
        <w:rPr>
          <w:rStyle w:val="normaltextrun"/>
          <w:sz w:val="26"/>
          <w:szCs w:val="26"/>
        </w:rPr>
        <w:t xml:space="preserve">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</w:t>
      </w:r>
      <w:proofErr w:type="gramEnd"/>
      <w:r w:rsidRPr="00A15483">
        <w:rPr>
          <w:rStyle w:val="normaltextrun"/>
          <w:sz w:val="26"/>
          <w:szCs w:val="26"/>
        </w:rPr>
        <w:t> </w:t>
      </w:r>
      <w:proofErr w:type="gramStart"/>
      <w:r w:rsidRPr="00A15483">
        <w:rPr>
          <w:rStyle w:val="normaltextrun"/>
          <w:sz w:val="26"/>
          <w:szCs w:val="26"/>
        </w:rPr>
        <w:t>В</w:t>
      </w:r>
      <w:r w:rsidRPr="00A15483">
        <w:rPr>
          <w:rStyle w:val="eop"/>
          <w:sz w:val="26"/>
          <w:szCs w:val="26"/>
        </w:rPr>
        <w:t> 2021 году в независимой оценке участвовало 123 образовательных организации, из них дошкольных - 66; общеобразовательных - 38; дополнительного образования – 19.</w:t>
      </w:r>
      <w:proofErr w:type="gramEnd"/>
    </w:p>
    <w:p w14:paraId="3F2AB067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6"/>
          <w:szCs w:val="26"/>
        </w:rPr>
      </w:pPr>
      <w:r w:rsidRPr="00A15483">
        <w:rPr>
          <w:rStyle w:val="normaltextrun"/>
          <w:sz w:val="26"/>
          <w:szCs w:val="26"/>
        </w:rPr>
        <w:t>Результаты представлены в сводных таблицах по критериям и показателям.</w:t>
      </w:r>
    </w:p>
    <w:p w14:paraId="63BE46D1" w14:textId="5B67276B" w:rsidR="00E56B26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  <w:r w:rsidRPr="00A15483">
        <w:rPr>
          <w:rStyle w:val="eop"/>
          <w:sz w:val="26"/>
          <w:szCs w:val="26"/>
        </w:rPr>
        <w:t> </w:t>
      </w:r>
      <w:r w:rsidR="00E56B26">
        <w:rPr>
          <w:rStyle w:val="eop"/>
          <w:sz w:val="26"/>
          <w:szCs w:val="26"/>
        </w:rPr>
        <w:br w:type="page"/>
      </w:r>
    </w:p>
    <w:p w14:paraId="15AFB33E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</w:p>
    <w:p w14:paraId="107C19E8" w14:textId="77777777" w:rsidR="00F32551" w:rsidRPr="00A15483" w:rsidRDefault="00F32551" w:rsidP="00F32551">
      <w:pPr>
        <w:pStyle w:val="a4"/>
        <w:widowControl/>
        <w:numPr>
          <w:ilvl w:val="0"/>
          <w:numId w:val="6"/>
        </w:numPr>
        <w:autoSpaceDE/>
        <w:autoSpaceDN/>
        <w:ind w:right="0"/>
        <w:contextualSpacing/>
        <w:jc w:val="left"/>
        <w:rPr>
          <w:b/>
          <w:sz w:val="26"/>
          <w:szCs w:val="26"/>
        </w:rPr>
      </w:pPr>
      <w:r w:rsidRPr="00A15483">
        <w:rPr>
          <w:b/>
          <w:sz w:val="26"/>
          <w:szCs w:val="26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03FA9E98" w14:textId="77777777" w:rsidR="00F32551" w:rsidRPr="00A15483" w:rsidRDefault="00F32551" w:rsidP="00F32551">
      <w:pPr>
        <w:ind w:firstLine="567"/>
        <w:rPr>
          <w:sz w:val="26"/>
          <w:szCs w:val="26"/>
          <w:lang w:eastAsia="ru-RU"/>
        </w:rPr>
      </w:pPr>
    </w:p>
    <w:p w14:paraId="40A2E15E" w14:textId="77777777" w:rsidR="00F32551" w:rsidRPr="00A15483" w:rsidRDefault="00F32551" w:rsidP="00F32551">
      <w:pPr>
        <w:ind w:firstLine="567"/>
        <w:rPr>
          <w:rFonts w:eastAsiaTheme="minorHAnsi"/>
          <w:b/>
          <w:sz w:val="26"/>
          <w:szCs w:val="26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дошкольными образовательными организациями приняли участие 66 ДОО (100%). Среднее значение показателя оценки качества составляет 84,2 </w:t>
      </w:r>
    </w:p>
    <w:p w14:paraId="54E21BA6" w14:textId="77777777" w:rsidR="00F32551" w:rsidRPr="008B5427" w:rsidRDefault="00F32551" w:rsidP="00F32551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r w:rsidRPr="008B5427">
        <w:rPr>
          <w:b/>
          <w:bCs/>
          <w:color w:val="000000"/>
        </w:rPr>
        <w:t>Таблица 1. 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Дошкольные образовательные организации: </w:t>
      </w:r>
      <w:r w:rsidRPr="008B5427">
        <w:rPr>
          <w:i/>
          <w:iCs/>
          <w:color w:val="000000"/>
        </w:rPr>
        <w:br/>
        <w:t xml:space="preserve">показатель оценки качества по критериям  </w:t>
      </w:r>
    </w:p>
    <w:tbl>
      <w:tblPr>
        <w:tblW w:w="145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4265"/>
        <w:gridCol w:w="1417"/>
        <w:gridCol w:w="1559"/>
        <w:gridCol w:w="1560"/>
        <w:gridCol w:w="1559"/>
        <w:gridCol w:w="1276"/>
        <w:gridCol w:w="1134"/>
        <w:gridCol w:w="1134"/>
      </w:tblGrid>
      <w:tr w:rsidR="00F32551" w:rsidRPr="006F74E1" w14:paraId="3F4FD91E" w14:textId="77777777" w:rsidTr="002E64E3">
        <w:trPr>
          <w:cantSplit/>
          <w:trHeight w:val="3580"/>
          <w:tblHeader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B80E8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CF05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47BD0BF4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A80667C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6AE86A8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14BA1D2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D8BDAF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95C224C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5E9CC574" w14:textId="77777777" w:rsidR="00F32551" w:rsidRPr="006F74E1" w:rsidRDefault="00F32551" w:rsidP="002E64E3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6F74E1" w14:paraId="4F869EC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935E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5CF3D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C15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ECE4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BCE1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FEE5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C9B7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124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F98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196</w:t>
            </w:r>
          </w:p>
        </w:tc>
      </w:tr>
      <w:tr w:rsidR="00F32551" w:rsidRPr="006F74E1" w14:paraId="34C69E4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61FB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ABC9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2C1D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3BAD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537A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8154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D20E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3AE2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E155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183</w:t>
            </w:r>
          </w:p>
        </w:tc>
      </w:tr>
      <w:tr w:rsidR="00F32551" w:rsidRPr="006F74E1" w14:paraId="096D73B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B1D4B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9632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E2C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B60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43D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E9C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EB4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14D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0B85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441154B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C381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0048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A57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8ED2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DE0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9B2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5BDA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A27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CA0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153</w:t>
            </w:r>
          </w:p>
        </w:tc>
      </w:tr>
      <w:tr w:rsidR="00F32551" w:rsidRPr="006F74E1" w14:paraId="2C3C3D2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EB17F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04314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27D7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49C9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937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0759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26,6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EBFAA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FB6F3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E6AB0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</w:tr>
      <w:tr w:rsidR="00F32551" w:rsidRPr="006F74E1" w14:paraId="01065CA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1F20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FEAF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6398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98A7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2E2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BF9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BB17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A454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8B8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138</w:t>
            </w:r>
          </w:p>
        </w:tc>
      </w:tr>
      <w:tr w:rsidR="00F32551" w:rsidRPr="006F74E1" w14:paraId="085F9E0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D05F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C029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C694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E047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25B5E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F41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3D870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2EE1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5BA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163</w:t>
            </w:r>
          </w:p>
        </w:tc>
      </w:tr>
      <w:tr w:rsidR="00F32551" w:rsidRPr="006F74E1" w14:paraId="1AE7401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3E3E72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E755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7F0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6503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F9E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7007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E81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B0BC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E87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160</w:t>
            </w:r>
          </w:p>
        </w:tc>
      </w:tr>
      <w:tr w:rsidR="00F32551" w:rsidRPr="006F74E1" w14:paraId="3B89D11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92F9E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96E8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11A1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1B16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085B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716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45,9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B03B4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E02E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347E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194</w:t>
            </w:r>
          </w:p>
        </w:tc>
      </w:tr>
      <w:tr w:rsidR="00F32551" w:rsidRPr="006F74E1" w14:paraId="12413B7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7425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8B50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6D5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4A2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3C1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482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0B0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D1F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BC06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101</w:t>
            </w:r>
          </w:p>
        </w:tc>
      </w:tr>
      <w:tr w:rsidR="00F32551" w:rsidRPr="006F74E1" w14:paraId="799D3BA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92E41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48E4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144B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665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0D1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823F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8F0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537C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959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</w:t>
            </w:r>
          </w:p>
        </w:tc>
      </w:tr>
      <w:tr w:rsidR="00F32551" w:rsidRPr="006F74E1" w14:paraId="7246DFB7" w14:textId="77777777" w:rsidTr="002E64E3">
        <w:trPr>
          <w:trHeight w:hRule="exact" w:val="55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6487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CC2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1F21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D14FF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F5C15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759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3EC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65BB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D9B0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115</w:t>
            </w:r>
          </w:p>
        </w:tc>
      </w:tr>
      <w:tr w:rsidR="00F32551" w:rsidRPr="006F74E1" w14:paraId="6341008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167B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5AC0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577B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5F566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308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0014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6ED2D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C7E1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9D2FD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205</w:t>
            </w:r>
          </w:p>
        </w:tc>
      </w:tr>
      <w:tr w:rsidR="00F32551" w:rsidRPr="006F74E1" w14:paraId="2209C30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E287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2490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583A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8F55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AA0AC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BBF1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ED6E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75E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93F2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58</w:t>
            </w:r>
          </w:p>
        </w:tc>
      </w:tr>
      <w:tr w:rsidR="00F32551" w:rsidRPr="006F74E1" w14:paraId="1A4ECC5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8C561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CF62B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0A95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77,9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8FB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EFAB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500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C10C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D95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DEF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129</w:t>
            </w:r>
          </w:p>
        </w:tc>
      </w:tr>
      <w:tr w:rsidR="00F32551" w:rsidRPr="006F74E1" w14:paraId="6C20B93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0282D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3673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CCB9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BCC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055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F937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F8294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51AE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5148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157</w:t>
            </w:r>
          </w:p>
        </w:tc>
      </w:tr>
      <w:tr w:rsidR="00F32551" w:rsidRPr="006F74E1" w14:paraId="79CE433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E1B5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CBB6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DC7C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66FC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A94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BA4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405B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C378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B7E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</w:tr>
      <w:tr w:rsidR="00F32551" w:rsidRPr="006F74E1" w14:paraId="7E0520C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6776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F175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E25C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B918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B43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AEC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6B38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1750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52FE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147</w:t>
            </w:r>
          </w:p>
        </w:tc>
      </w:tr>
      <w:tr w:rsidR="00F32551" w:rsidRPr="006F74E1" w14:paraId="4F03616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8A37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3758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094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BC33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6396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D4C5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C9E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DB8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908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332</w:t>
            </w:r>
          </w:p>
        </w:tc>
      </w:tr>
      <w:tr w:rsidR="00F32551" w:rsidRPr="006F74E1" w14:paraId="66E98DB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CA96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B86F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6AF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459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D08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14B3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FCD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D5B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5E3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117</w:t>
            </w:r>
          </w:p>
        </w:tc>
      </w:tr>
      <w:tr w:rsidR="00F32551" w:rsidRPr="006F74E1" w14:paraId="41EB50E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F7BA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88AE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52E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E2F31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5B1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448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A1F7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5F2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74E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182</w:t>
            </w:r>
          </w:p>
        </w:tc>
      </w:tr>
      <w:tr w:rsidR="00F32551" w:rsidRPr="006F74E1" w14:paraId="784E0BA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B562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504C4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48A9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50C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043C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617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203F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E033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E97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232</w:t>
            </w:r>
          </w:p>
        </w:tc>
      </w:tr>
      <w:tr w:rsidR="00F32551" w:rsidRPr="006F74E1" w14:paraId="56763FC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2F55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AF07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6A6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A42E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4E24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948C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AFB9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210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02C7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67</w:t>
            </w:r>
          </w:p>
        </w:tc>
      </w:tr>
      <w:tr w:rsidR="00F32551" w:rsidRPr="006F74E1" w14:paraId="2473FAA1" w14:textId="77777777" w:rsidTr="002E64E3">
        <w:trPr>
          <w:trHeight w:hRule="exact" w:val="65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95C6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AD49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A009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957DF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F4AA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AF7F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77A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2FC2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F2D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091DDA0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2BBF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2E06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F6D2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C8D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B84D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66,5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E3D5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59A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F9B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C75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160</w:t>
            </w:r>
          </w:p>
        </w:tc>
      </w:tr>
      <w:tr w:rsidR="00F32551" w:rsidRPr="006F74E1" w14:paraId="400C999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4309F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1985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9D9B5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5C534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4D2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3183F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14C1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FE2C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DB7B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132</w:t>
            </w:r>
          </w:p>
        </w:tc>
      </w:tr>
      <w:tr w:rsidR="00F32551" w:rsidRPr="006F74E1" w14:paraId="2FFA145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DC12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6BF1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DC6B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D7A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6E6C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1173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59E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B9EE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F74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114</w:t>
            </w:r>
          </w:p>
        </w:tc>
      </w:tr>
      <w:tr w:rsidR="00F32551" w:rsidRPr="006F74E1" w14:paraId="2536397A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BFF6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15D5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57C84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AF93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6F6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069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BBF8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F542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BC87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4908C1C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7B24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FD13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93E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CD53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E8CA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5ABF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40F4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9A249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B08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168</w:t>
            </w:r>
          </w:p>
        </w:tc>
      </w:tr>
      <w:tr w:rsidR="00F32551" w:rsidRPr="006F74E1" w14:paraId="11F0137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F66A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11F2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 xml:space="preserve">Детский сад № 42 города Костромы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608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A43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B93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67ED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C11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9E07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7ADB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</w:tr>
      <w:tr w:rsidR="00F32551" w:rsidRPr="006F74E1" w14:paraId="3CFC40D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832F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8336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8D2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F42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8B81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A61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513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77F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B3E2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</w:t>
            </w:r>
          </w:p>
        </w:tc>
      </w:tr>
      <w:tr w:rsidR="00F32551" w:rsidRPr="006F74E1" w14:paraId="2817A52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1494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537A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5F6F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012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8A8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57,5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E44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B66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157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3A04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4D6FCFEA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84E5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34DA1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D5FF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B37A5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A363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F0CE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E34A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7FDB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CE4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140</w:t>
            </w:r>
          </w:p>
        </w:tc>
      </w:tr>
      <w:tr w:rsidR="00F32551" w:rsidRPr="006F74E1" w14:paraId="01C33619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831C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A7D1A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E382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DAE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6C40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A78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AEB8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A44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CC681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101</w:t>
            </w:r>
          </w:p>
        </w:tc>
      </w:tr>
      <w:tr w:rsidR="00F32551" w:rsidRPr="006F74E1" w14:paraId="00ED958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EFF7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BAD1D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4CE8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0507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B88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9E4F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1F9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4E3F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99B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1222E56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8D211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B8E8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6C8A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D583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8DE5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6C6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CE4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AC47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8C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137</w:t>
            </w:r>
          </w:p>
        </w:tc>
      </w:tr>
      <w:tr w:rsidR="00F32551" w:rsidRPr="006F74E1" w14:paraId="031240B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C65C5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0F52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9D5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0A92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5547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749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D4B4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DF0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6EB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77</w:t>
            </w:r>
          </w:p>
        </w:tc>
      </w:tr>
      <w:tr w:rsidR="00F32551" w:rsidRPr="006F74E1" w14:paraId="4CB12DF3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A567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4223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0B8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0D6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19F4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68,5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76F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C623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1F5E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2C7A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109</w:t>
            </w:r>
          </w:p>
        </w:tc>
      </w:tr>
      <w:tr w:rsidR="00F32551" w:rsidRPr="006F74E1" w14:paraId="1798129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CA19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10D1C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DE0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8895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A20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720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9C97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1DA5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F1A01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189</w:t>
            </w:r>
          </w:p>
        </w:tc>
      </w:tr>
      <w:tr w:rsidR="00F32551" w:rsidRPr="006F74E1" w14:paraId="599D53F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ECC9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C194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33A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840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E4E8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650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BEB9B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E7ACD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ED4F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413</w:t>
            </w:r>
          </w:p>
        </w:tc>
      </w:tr>
      <w:tr w:rsidR="00F32551" w:rsidRPr="006F74E1" w14:paraId="2698589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ABCA3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A118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019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ED9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77F7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2454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782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95DE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E42CD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66</w:t>
            </w:r>
          </w:p>
        </w:tc>
      </w:tr>
      <w:tr w:rsidR="00F32551" w:rsidRPr="006F74E1" w14:paraId="0BAB26E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A5FA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5130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7C4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D08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95E09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4F3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A11E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1D174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2F0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138</w:t>
            </w:r>
          </w:p>
        </w:tc>
      </w:tr>
      <w:tr w:rsidR="00F32551" w:rsidRPr="006F74E1" w14:paraId="66B3A84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FF6ED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CE80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F3DC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1A2D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181C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D72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DB9D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5E6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22F7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282</w:t>
            </w:r>
          </w:p>
        </w:tc>
      </w:tr>
      <w:tr w:rsidR="00F32551" w:rsidRPr="006F74E1" w14:paraId="0945601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C2AB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0EEC9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9850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996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DEFD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766E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2495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437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A03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</w:tr>
      <w:tr w:rsidR="00F32551" w:rsidRPr="006F74E1" w14:paraId="04E0497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84D0D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B8FB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4EBE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6B76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CCF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5C8B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30C7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F243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E1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180</w:t>
            </w:r>
          </w:p>
        </w:tc>
      </w:tr>
      <w:tr w:rsidR="00F32551" w:rsidRPr="006F74E1" w14:paraId="54D19E2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E25BB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A3AD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F537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52F45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5B4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96B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390B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3DE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4FD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157</w:t>
            </w:r>
          </w:p>
        </w:tc>
      </w:tr>
      <w:tr w:rsidR="00F32551" w:rsidRPr="006F74E1" w14:paraId="51F23C4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E4E1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F57F4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F80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EAAA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66F3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8E21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2DF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3514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1554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222</w:t>
            </w:r>
          </w:p>
        </w:tc>
      </w:tr>
      <w:tr w:rsidR="00F32551" w:rsidRPr="006F74E1" w14:paraId="0A41A1A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EFFF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AEFCA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F5C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2E44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49E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72EF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101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C162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9AC9E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136</w:t>
            </w:r>
          </w:p>
        </w:tc>
      </w:tr>
      <w:tr w:rsidR="00F32551" w:rsidRPr="006F74E1" w14:paraId="1BC0B16B" w14:textId="77777777" w:rsidTr="002E64E3">
        <w:trPr>
          <w:trHeight w:hRule="exact" w:val="54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3569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EA1C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1E40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4CC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58DE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20F2F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5BBB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FD22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DAD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153</w:t>
            </w:r>
          </w:p>
        </w:tc>
      </w:tr>
      <w:tr w:rsidR="00F32551" w:rsidRPr="006F74E1" w14:paraId="5D547DC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630E9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3A3F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58D1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2E0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CA3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D43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3AC9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21B3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DAE37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376</w:t>
            </w:r>
          </w:p>
        </w:tc>
      </w:tr>
      <w:tr w:rsidR="00F32551" w:rsidRPr="006F74E1" w14:paraId="2E60BE4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A34C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6947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9CC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46AD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343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4C8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C599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46DE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7DDB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102</w:t>
            </w:r>
          </w:p>
        </w:tc>
      </w:tr>
      <w:tr w:rsidR="00F32551" w:rsidRPr="006F74E1" w14:paraId="639404D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0374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5AA4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37A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A1BA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B3BD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6936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A8F5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09F7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70CD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189</w:t>
            </w:r>
          </w:p>
        </w:tc>
      </w:tr>
      <w:tr w:rsidR="00F32551" w:rsidRPr="006F74E1" w14:paraId="4320E568" w14:textId="77777777" w:rsidTr="002E64E3">
        <w:trPr>
          <w:trHeight w:hRule="exact" w:val="64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89C40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2354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2E4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21C9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8ED6B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F335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198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6DA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07B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175</w:t>
            </w:r>
          </w:p>
        </w:tc>
      </w:tr>
      <w:tr w:rsidR="00F32551" w:rsidRPr="006F74E1" w14:paraId="28F3CEA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D9322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25CB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3B98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2323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CFB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9610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CCBF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9D55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B3CA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156</w:t>
            </w:r>
          </w:p>
        </w:tc>
      </w:tr>
      <w:tr w:rsidR="00F32551" w:rsidRPr="006F74E1" w14:paraId="45C089CF" w14:textId="77777777" w:rsidTr="002E64E3">
        <w:trPr>
          <w:trHeight w:hRule="exact" w:val="60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AD42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9919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33B4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4E79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5171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3D70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BE8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CA3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471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165</w:t>
            </w:r>
          </w:p>
        </w:tc>
      </w:tr>
      <w:tr w:rsidR="00F32551" w:rsidRPr="006F74E1" w14:paraId="6E604273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39E7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42EE1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D71E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610C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EFF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1ED32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8A1C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3BB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CF1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204</w:t>
            </w:r>
          </w:p>
        </w:tc>
      </w:tr>
      <w:tr w:rsidR="00F32551" w:rsidRPr="006F74E1" w14:paraId="17E5A9D2" w14:textId="77777777" w:rsidTr="002E64E3">
        <w:trPr>
          <w:trHeight w:hRule="exact" w:val="67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2365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C0F3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F04F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5D26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4FC5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1F81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A84E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CCAF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6EA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136</w:t>
            </w:r>
          </w:p>
        </w:tc>
      </w:tr>
      <w:tr w:rsidR="00F32551" w:rsidRPr="006F74E1" w14:paraId="29414C5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08EE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6A41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2938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D15A5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84527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D61C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DA78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0A66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CBED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221</w:t>
            </w:r>
          </w:p>
        </w:tc>
      </w:tr>
      <w:tr w:rsidR="00F32551" w:rsidRPr="006F74E1" w14:paraId="2F322D69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1B6FF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32AF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B38C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E73B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9BF3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A9B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618A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FF1A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B88E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180</w:t>
            </w:r>
          </w:p>
        </w:tc>
      </w:tr>
      <w:tr w:rsidR="00F32551" w:rsidRPr="006F74E1" w14:paraId="33E1963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4D44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1B94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CFBA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8F3E5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74F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81399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8BE7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B13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900D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143</w:t>
            </w:r>
          </w:p>
        </w:tc>
      </w:tr>
      <w:tr w:rsidR="00F32551" w:rsidRPr="006F74E1" w14:paraId="10EE57F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D781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5646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9668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05D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ECB8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229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D1C3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0396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712F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137</w:t>
            </w:r>
          </w:p>
        </w:tc>
      </w:tr>
      <w:tr w:rsidR="00F32551" w:rsidRPr="006F74E1" w14:paraId="4FD4A47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1128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03AD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EA2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9F25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387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63F7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6C5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EF5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C729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165</w:t>
            </w:r>
          </w:p>
        </w:tc>
      </w:tr>
      <w:tr w:rsidR="00F32551" w:rsidRPr="006F74E1" w14:paraId="7CD51794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B6E12B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90A5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E454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5A6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C6AF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0B9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FFAE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97F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22C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103</w:t>
            </w:r>
          </w:p>
        </w:tc>
      </w:tr>
      <w:tr w:rsidR="00F32551" w:rsidRPr="006F74E1" w14:paraId="015FA84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67E2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5381D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96B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FD48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8B3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9F7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9CE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3847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D3E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5BA15A4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66E4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24BA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D162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7401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18F9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F3F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F2C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5CC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369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112</w:t>
            </w:r>
          </w:p>
        </w:tc>
      </w:tr>
      <w:tr w:rsidR="00F32551" w:rsidRPr="006F74E1" w14:paraId="0210613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127A5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D30A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156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E98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7CEB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1A3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778D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3A6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EA0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102</w:t>
            </w:r>
          </w:p>
        </w:tc>
      </w:tr>
      <w:tr w:rsidR="00F32551" w:rsidRPr="006F74E1" w14:paraId="3C4DD833" w14:textId="77777777" w:rsidTr="002E64E3">
        <w:trPr>
          <w:trHeight w:hRule="exact" w:val="397"/>
        </w:trPr>
        <w:tc>
          <w:tcPr>
            <w:tcW w:w="4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F436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793230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0874AA1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95,9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146F19B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89,5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AFAF75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40,2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EB07C6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A9622D4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val="en-US" w:eastAsia="ru-RU"/>
              </w:rPr>
            </w:pPr>
            <w:r w:rsidRPr="006F74E1">
              <w:rPr>
                <w:b/>
                <w:bCs/>
                <w:color w:val="000000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C2E812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9868</w:t>
            </w:r>
          </w:p>
        </w:tc>
      </w:tr>
    </w:tbl>
    <w:p w14:paraId="116BF851" w14:textId="77777777" w:rsidR="00F32551" w:rsidRPr="008B5427" w:rsidRDefault="00F32551" w:rsidP="00F32551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  <w:lang w:val="en-US"/>
        </w:rPr>
      </w:pPr>
    </w:p>
    <w:p w14:paraId="76220274" w14:textId="77777777" w:rsidR="00F32551" w:rsidRDefault="00F32551" w:rsidP="00F32551">
      <w:pPr>
        <w:ind w:firstLine="567"/>
        <w:jc w:val="both"/>
        <w:textAlignment w:val="baseline"/>
        <w:rPr>
          <w:rStyle w:val="normaltextrun"/>
          <w:sz w:val="26"/>
          <w:szCs w:val="26"/>
        </w:rPr>
      </w:pPr>
    </w:p>
    <w:p w14:paraId="40B102E8" w14:textId="77777777" w:rsidR="00F32551" w:rsidRPr="00A15483" w:rsidRDefault="00F32551" w:rsidP="00F32551">
      <w:pPr>
        <w:ind w:firstLine="567"/>
        <w:jc w:val="both"/>
        <w:textAlignment w:val="baseline"/>
        <w:rPr>
          <w:rStyle w:val="normaltextrun"/>
          <w:sz w:val="26"/>
          <w:szCs w:val="26"/>
          <w:lang w:eastAsia="ru-RU"/>
        </w:rPr>
      </w:pPr>
      <w:r w:rsidRPr="00A15483">
        <w:rPr>
          <w:rStyle w:val="normaltextrun"/>
          <w:sz w:val="26"/>
          <w:szCs w:val="26"/>
        </w:rPr>
        <w:t xml:space="preserve">Среднее значение по критерию 1 (Открытость и доступность информации об организации) составляет 97,6. У всех дошкольных организаций наполняемость официальных сайтов достаточна. Показатель от 92,1 до 100. </w:t>
      </w:r>
    </w:p>
    <w:p w14:paraId="61C9477C" w14:textId="77777777" w:rsidR="00F32551" w:rsidRPr="00A15483" w:rsidRDefault="00F32551" w:rsidP="00F32551">
      <w:pPr>
        <w:pStyle w:val="paragraph"/>
        <w:spacing w:before="0" w:beforeAutospacing="0" w:after="0" w:afterAutospacing="0"/>
        <w:ind w:right="-426" w:firstLine="555"/>
        <w:jc w:val="both"/>
        <w:textAlignment w:val="baseline"/>
        <w:rPr>
          <w:sz w:val="26"/>
          <w:szCs w:val="26"/>
        </w:rPr>
      </w:pPr>
      <w:r w:rsidRPr="00A15483">
        <w:rPr>
          <w:rStyle w:val="normaltextrun"/>
          <w:sz w:val="26"/>
          <w:szCs w:val="26"/>
        </w:rPr>
        <w:t xml:space="preserve">Информация, размещённая на стендах в большинстве ДОО </w:t>
      </w:r>
      <w:proofErr w:type="gramStart"/>
      <w:r w:rsidRPr="00A15483">
        <w:rPr>
          <w:rStyle w:val="normaltextrun"/>
          <w:sz w:val="26"/>
          <w:szCs w:val="26"/>
        </w:rPr>
        <w:t>достаточной</w:t>
      </w:r>
      <w:proofErr w:type="gramEnd"/>
      <w:r w:rsidRPr="00A15483">
        <w:rPr>
          <w:rStyle w:val="normaltextrun"/>
          <w:sz w:val="26"/>
          <w:szCs w:val="26"/>
        </w:rPr>
        <w:t xml:space="preserve">. Удовлетворённость открытостью, полнотой и доступностью информации о деятельности организации составляет 97,9 % </w:t>
      </w:r>
    </w:p>
    <w:p w14:paraId="01C84BA6" w14:textId="77777777" w:rsidR="00F32551" w:rsidRDefault="00F32551" w:rsidP="00F32551">
      <w:pPr>
        <w:ind w:firstLine="555"/>
        <w:jc w:val="both"/>
        <w:textAlignment w:val="baseline"/>
        <w:rPr>
          <w:b/>
          <w:bCs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1.2. </w:t>
      </w:r>
    </w:p>
    <w:p w14:paraId="3E305E5E" w14:textId="77777777" w:rsidR="00E56B26" w:rsidRDefault="00E56B26" w:rsidP="00F32551">
      <w:pPr>
        <w:jc w:val="right"/>
        <w:rPr>
          <w:b/>
          <w:bCs/>
        </w:rPr>
      </w:pPr>
      <w:r>
        <w:rPr>
          <w:b/>
          <w:bCs/>
        </w:rPr>
        <w:br w:type="page"/>
      </w:r>
    </w:p>
    <w:p w14:paraId="7C0ACC7C" w14:textId="5A24507B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lastRenderedPageBreak/>
        <w:t>Таблица 1.2</w:t>
      </w:r>
    </w:p>
    <w:p w14:paraId="45539F32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"/>
        <w:gridCol w:w="5260"/>
        <w:gridCol w:w="2512"/>
        <w:gridCol w:w="2512"/>
        <w:gridCol w:w="2512"/>
        <w:gridCol w:w="1097"/>
      </w:tblGrid>
      <w:tr w:rsidR="00F32551" w:rsidRPr="008B5427" w14:paraId="328C5C74" w14:textId="77777777" w:rsidTr="002E64E3">
        <w:trPr>
          <w:cantSplit/>
          <w:trHeight w:val="3860"/>
        </w:trPr>
        <w:tc>
          <w:tcPr>
            <w:tcW w:w="611" w:type="dxa"/>
            <w:noWrap/>
            <w:vAlign w:val="center"/>
            <w:hideMark/>
          </w:tcPr>
          <w:p w14:paraId="340F0C05" w14:textId="77777777" w:rsidR="00F32551" w:rsidRPr="008B5427" w:rsidRDefault="00F32551" w:rsidP="002E6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282" w:type="dxa"/>
            <w:noWrap/>
            <w:vAlign w:val="center"/>
            <w:hideMark/>
          </w:tcPr>
          <w:p w14:paraId="404CE0E7" w14:textId="77777777" w:rsidR="00F32551" w:rsidRPr="008B5427" w:rsidRDefault="00F32551" w:rsidP="002E64E3">
            <w:pPr>
              <w:jc w:val="center"/>
              <w:rPr>
                <w:b/>
                <w:bCs/>
              </w:rPr>
            </w:pPr>
            <w:r w:rsidRPr="008B5427">
              <w:rPr>
                <w:b/>
                <w:bCs/>
              </w:rPr>
              <w:t>Наименование ОО</w:t>
            </w:r>
          </w:p>
        </w:tc>
        <w:tc>
          <w:tcPr>
            <w:tcW w:w="2522" w:type="dxa"/>
            <w:textDirection w:val="btLr"/>
            <w:hideMark/>
          </w:tcPr>
          <w:p w14:paraId="605CC386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proofErr w:type="gramStart"/>
            <w:r w:rsidRPr="008B5427">
              <w:rPr>
                <w:b/>
                <w:bCs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522" w:type="dxa"/>
            <w:textDirection w:val="btLr"/>
            <w:hideMark/>
          </w:tcPr>
          <w:p w14:paraId="61C5E211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522" w:type="dxa"/>
            <w:textDirection w:val="btLr"/>
            <w:hideMark/>
          </w:tcPr>
          <w:p w14:paraId="7F7E7FB6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101" w:type="dxa"/>
            <w:textDirection w:val="btLr"/>
            <w:hideMark/>
          </w:tcPr>
          <w:p w14:paraId="32F66BA5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Итого по Критерию 1</w:t>
            </w:r>
          </w:p>
        </w:tc>
      </w:tr>
      <w:tr w:rsidR="00F32551" w:rsidRPr="008B5427" w14:paraId="62A204B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DC39AD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282" w:type="dxa"/>
            <w:noWrap/>
            <w:vAlign w:val="bottom"/>
            <w:hideMark/>
          </w:tcPr>
          <w:p w14:paraId="6419107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522" w:type="dxa"/>
            <w:noWrap/>
            <w:hideMark/>
          </w:tcPr>
          <w:p w14:paraId="309A5D15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2CF1C80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29336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748D0FBF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3124560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C9C347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282" w:type="dxa"/>
            <w:noWrap/>
            <w:vAlign w:val="bottom"/>
            <w:hideMark/>
          </w:tcPr>
          <w:p w14:paraId="0F951AA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522" w:type="dxa"/>
            <w:noWrap/>
            <w:hideMark/>
          </w:tcPr>
          <w:p w14:paraId="662C9B0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84499B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C9B51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735AC6C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190BC14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A04CCC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282" w:type="dxa"/>
            <w:noWrap/>
            <w:vAlign w:val="bottom"/>
            <w:hideMark/>
          </w:tcPr>
          <w:p w14:paraId="05314C7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522" w:type="dxa"/>
            <w:noWrap/>
            <w:hideMark/>
          </w:tcPr>
          <w:p w14:paraId="4F4EEDA2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3</w:t>
            </w:r>
          </w:p>
        </w:tc>
        <w:tc>
          <w:tcPr>
            <w:tcW w:w="2522" w:type="dxa"/>
            <w:noWrap/>
            <w:hideMark/>
          </w:tcPr>
          <w:p w14:paraId="21FF447B" w14:textId="77777777" w:rsidR="00F32551" w:rsidRPr="00EA12E3" w:rsidRDefault="00F32551" w:rsidP="002E64E3">
            <w:pPr>
              <w:jc w:val="right"/>
            </w:pPr>
            <w:r>
              <w:t>100</w:t>
            </w:r>
            <w:r w:rsidRPr="00EA12E3">
              <w:t> </w:t>
            </w:r>
          </w:p>
        </w:tc>
        <w:tc>
          <w:tcPr>
            <w:tcW w:w="2522" w:type="dxa"/>
            <w:noWrap/>
            <w:hideMark/>
          </w:tcPr>
          <w:p w14:paraId="58F2FA59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</w:t>
            </w:r>
          </w:p>
        </w:tc>
        <w:tc>
          <w:tcPr>
            <w:tcW w:w="1101" w:type="dxa"/>
            <w:noWrap/>
            <w:hideMark/>
          </w:tcPr>
          <w:p w14:paraId="7C7B1619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6,3</w:t>
            </w:r>
          </w:p>
        </w:tc>
      </w:tr>
      <w:tr w:rsidR="00F32551" w:rsidRPr="008B5427" w14:paraId="670F085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301C45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5282" w:type="dxa"/>
            <w:noWrap/>
            <w:vAlign w:val="bottom"/>
            <w:hideMark/>
          </w:tcPr>
          <w:p w14:paraId="25D5FC6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522" w:type="dxa"/>
            <w:noWrap/>
            <w:hideMark/>
          </w:tcPr>
          <w:p w14:paraId="1D4090C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0FECCD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05A7A0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4</w:t>
            </w:r>
          </w:p>
        </w:tc>
        <w:tc>
          <w:tcPr>
            <w:tcW w:w="1101" w:type="dxa"/>
            <w:noWrap/>
            <w:hideMark/>
          </w:tcPr>
          <w:p w14:paraId="25FC9C90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7,6</w:t>
            </w:r>
          </w:p>
        </w:tc>
      </w:tr>
      <w:tr w:rsidR="00F32551" w:rsidRPr="008B5427" w14:paraId="6F7301C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6BEFA9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282" w:type="dxa"/>
            <w:noWrap/>
            <w:vAlign w:val="bottom"/>
            <w:hideMark/>
          </w:tcPr>
          <w:p w14:paraId="27A16E8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522" w:type="dxa"/>
            <w:noWrap/>
            <w:hideMark/>
          </w:tcPr>
          <w:p w14:paraId="7719A61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E061FB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BFB9B74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3E87812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8,8</w:t>
            </w:r>
          </w:p>
        </w:tc>
      </w:tr>
      <w:tr w:rsidR="00F32551" w:rsidRPr="008B5427" w14:paraId="5D465CC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A18CB4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282" w:type="dxa"/>
            <w:noWrap/>
            <w:vAlign w:val="bottom"/>
            <w:hideMark/>
          </w:tcPr>
          <w:p w14:paraId="143AFFF1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522" w:type="dxa"/>
            <w:noWrap/>
            <w:hideMark/>
          </w:tcPr>
          <w:p w14:paraId="36798D47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702DB6A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4C4368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166C8C12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4</w:t>
            </w:r>
          </w:p>
        </w:tc>
      </w:tr>
      <w:tr w:rsidR="00F32551" w:rsidRPr="008B5427" w14:paraId="01F1D928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F6196F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282" w:type="dxa"/>
            <w:noWrap/>
            <w:vAlign w:val="bottom"/>
            <w:hideMark/>
          </w:tcPr>
          <w:p w14:paraId="0DE900F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522" w:type="dxa"/>
            <w:noWrap/>
            <w:hideMark/>
          </w:tcPr>
          <w:p w14:paraId="3ED77E1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C0C26B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935504F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7D56B1D9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5CAA11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62488A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282" w:type="dxa"/>
            <w:noWrap/>
            <w:vAlign w:val="bottom"/>
            <w:hideMark/>
          </w:tcPr>
          <w:p w14:paraId="329B668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522" w:type="dxa"/>
            <w:noWrap/>
            <w:hideMark/>
          </w:tcPr>
          <w:p w14:paraId="0EBA380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904CB6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FBD3E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2FC580C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E471C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993F72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282" w:type="dxa"/>
            <w:noWrap/>
            <w:vAlign w:val="bottom"/>
            <w:hideMark/>
          </w:tcPr>
          <w:p w14:paraId="2C7D8BA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522" w:type="dxa"/>
            <w:noWrap/>
            <w:hideMark/>
          </w:tcPr>
          <w:p w14:paraId="67636281" w14:textId="77777777" w:rsidR="00F32551" w:rsidRPr="00EA12E3" w:rsidRDefault="00F32551" w:rsidP="002E64E3">
            <w:pPr>
              <w:jc w:val="right"/>
            </w:pPr>
            <w:r w:rsidRPr="00EA12E3">
              <w:t>82</w:t>
            </w:r>
          </w:p>
        </w:tc>
        <w:tc>
          <w:tcPr>
            <w:tcW w:w="2522" w:type="dxa"/>
            <w:noWrap/>
            <w:hideMark/>
          </w:tcPr>
          <w:p w14:paraId="6AC6CAB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5C0F9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1CE3153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6</w:t>
            </w:r>
          </w:p>
        </w:tc>
      </w:tr>
      <w:tr w:rsidR="00F32551" w:rsidRPr="008B5427" w14:paraId="32BC049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91BB68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5282" w:type="dxa"/>
            <w:noWrap/>
            <w:vAlign w:val="bottom"/>
            <w:hideMark/>
          </w:tcPr>
          <w:p w14:paraId="7735526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522" w:type="dxa"/>
            <w:noWrap/>
            <w:hideMark/>
          </w:tcPr>
          <w:p w14:paraId="53A6DD3C" w14:textId="77777777" w:rsidR="00F32551" w:rsidRPr="00EA12E3" w:rsidRDefault="00F32551" w:rsidP="002E64E3">
            <w:pPr>
              <w:jc w:val="right"/>
            </w:pPr>
            <w:r w:rsidRPr="00EA12E3">
              <w:t>87</w:t>
            </w:r>
          </w:p>
        </w:tc>
        <w:tc>
          <w:tcPr>
            <w:tcW w:w="2522" w:type="dxa"/>
            <w:noWrap/>
            <w:hideMark/>
          </w:tcPr>
          <w:p w14:paraId="438219E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1282A8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CF449B2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6,1</w:t>
            </w:r>
          </w:p>
        </w:tc>
      </w:tr>
      <w:tr w:rsidR="00F32551" w:rsidRPr="008B5427" w14:paraId="04B4F0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209B16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282" w:type="dxa"/>
            <w:noWrap/>
            <w:vAlign w:val="bottom"/>
            <w:hideMark/>
          </w:tcPr>
          <w:p w14:paraId="78E8C43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522" w:type="dxa"/>
            <w:noWrap/>
            <w:hideMark/>
          </w:tcPr>
          <w:p w14:paraId="14BC6A8B" w14:textId="77777777" w:rsidR="00F32551" w:rsidRPr="00EA12E3" w:rsidRDefault="00F32551" w:rsidP="002E64E3">
            <w:pPr>
              <w:jc w:val="right"/>
            </w:pPr>
            <w:r w:rsidRPr="00EA12E3">
              <w:t>86</w:t>
            </w:r>
          </w:p>
        </w:tc>
        <w:tc>
          <w:tcPr>
            <w:tcW w:w="2522" w:type="dxa"/>
            <w:noWrap/>
            <w:hideMark/>
          </w:tcPr>
          <w:p w14:paraId="1B50140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A1C95CC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5ABA3BA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2</w:t>
            </w:r>
          </w:p>
        </w:tc>
      </w:tr>
      <w:tr w:rsidR="00F32551" w:rsidRPr="008B5427" w14:paraId="79AA33A9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C805D6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282" w:type="dxa"/>
            <w:noWrap/>
            <w:vAlign w:val="bottom"/>
            <w:hideMark/>
          </w:tcPr>
          <w:p w14:paraId="538D11FD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522" w:type="dxa"/>
            <w:noWrap/>
            <w:hideMark/>
          </w:tcPr>
          <w:p w14:paraId="65F7E642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7249598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2FC6AEF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289F130A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4</w:t>
            </w:r>
          </w:p>
        </w:tc>
      </w:tr>
      <w:tr w:rsidR="00F32551" w:rsidRPr="008B5427" w14:paraId="72B6BBE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18CC0C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282" w:type="dxa"/>
            <w:noWrap/>
            <w:vAlign w:val="bottom"/>
            <w:hideMark/>
          </w:tcPr>
          <w:p w14:paraId="5FCB3DD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522" w:type="dxa"/>
            <w:noWrap/>
            <w:hideMark/>
          </w:tcPr>
          <w:p w14:paraId="13116FBA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1EF7F2A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924164E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687885ED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7,9</w:t>
            </w:r>
          </w:p>
        </w:tc>
      </w:tr>
      <w:tr w:rsidR="00F32551" w:rsidRPr="008B5427" w14:paraId="74FBFEF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753487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282" w:type="dxa"/>
            <w:noWrap/>
            <w:vAlign w:val="bottom"/>
            <w:hideMark/>
          </w:tcPr>
          <w:p w14:paraId="0110A67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522" w:type="dxa"/>
            <w:noWrap/>
            <w:hideMark/>
          </w:tcPr>
          <w:p w14:paraId="76CF393C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6D3A55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07BBBA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5DB9BFD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59E52AD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2714F1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5282" w:type="dxa"/>
            <w:noWrap/>
            <w:vAlign w:val="bottom"/>
            <w:hideMark/>
          </w:tcPr>
          <w:p w14:paraId="4FF30E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522" w:type="dxa"/>
            <w:noWrap/>
            <w:hideMark/>
          </w:tcPr>
          <w:p w14:paraId="3A86D1FA" w14:textId="77777777" w:rsidR="00F32551" w:rsidRPr="00EA12E3" w:rsidRDefault="00F32551" w:rsidP="002E64E3">
            <w:pPr>
              <w:jc w:val="right"/>
            </w:pPr>
            <w:r w:rsidRPr="00EA12E3">
              <w:t>81</w:t>
            </w:r>
          </w:p>
        </w:tc>
        <w:tc>
          <w:tcPr>
            <w:tcW w:w="2522" w:type="dxa"/>
            <w:noWrap/>
            <w:hideMark/>
          </w:tcPr>
          <w:p w14:paraId="6132271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C1314FE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1101" w:type="dxa"/>
            <w:noWrap/>
            <w:hideMark/>
          </w:tcPr>
          <w:p w14:paraId="63193A79" w14:textId="77777777" w:rsidR="00F32551" w:rsidRPr="00EA12E3" w:rsidRDefault="00F32551" w:rsidP="002E64E3">
            <w:pPr>
              <w:jc w:val="right"/>
            </w:pPr>
            <w:r w:rsidRPr="00EA12E3">
              <w:t>92,</w:t>
            </w:r>
            <w:r>
              <w:t>3</w:t>
            </w:r>
          </w:p>
        </w:tc>
      </w:tr>
      <w:tr w:rsidR="00F32551" w:rsidRPr="008B5427" w14:paraId="2D07A31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7AA6A9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282" w:type="dxa"/>
            <w:noWrap/>
            <w:vAlign w:val="bottom"/>
            <w:hideMark/>
          </w:tcPr>
          <w:p w14:paraId="6FC87B9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522" w:type="dxa"/>
            <w:noWrap/>
            <w:hideMark/>
          </w:tcPr>
          <w:p w14:paraId="793B6F4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28116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430F2A4" w14:textId="77777777" w:rsidR="00F32551" w:rsidRPr="00EA12E3" w:rsidRDefault="00F32551" w:rsidP="002E64E3">
            <w:pPr>
              <w:jc w:val="right"/>
            </w:pPr>
            <w:r w:rsidRPr="00EA12E3">
              <w:t>90</w:t>
            </w:r>
          </w:p>
        </w:tc>
        <w:tc>
          <w:tcPr>
            <w:tcW w:w="1101" w:type="dxa"/>
            <w:noWrap/>
            <w:hideMark/>
          </w:tcPr>
          <w:p w14:paraId="54D93D0B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0</w:t>
            </w:r>
          </w:p>
        </w:tc>
      </w:tr>
      <w:tr w:rsidR="00F32551" w:rsidRPr="008B5427" w14:paraId="05F40DE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907956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282" w:type="dxa"/>
            <w:noWrap/>
            <w:vAlign w:val="bottom"/>
            <w:hideMark/>
          </w:tcPr>
          <w:p w14:paraId="52FA4151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522" w:type="dxa"/>
            <w:noWrap/>
            <w:hideMark/>
          </w:tcPr>
          <w:p w14:paraId="65A8982A" w14:textId="77777777" w:rsidR="00F32551" w:rsidRPr="00EA12E3" w:rsidRDefault="00F32551" w:rsidP="002E64E3">
            <w:pPr>
              <w:jc w:val="right"/>
            </w:pPr>
            <w:r w:rsidRPr="00EA12E3">
              <w:t>78</w:t>
            </w:r>
          </w:p>
        </w:tc>
        <w:tc>
          <w:tcPr>
            <w:tcW w:w="2522" w:type="dxa"/>
            <w:noWrap/>
            <w:hideMark/>
          </w:tcPr>
          <w:p w14:paraId="0FE2780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224B5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4B09941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3,4</w:t>
            </w:r>
          </w:p>
        </w:tc>
      </w:tr>
      <w:tr w:rsidR="00F32551" w:rsidRPr="008B5427" w14:paraId="67A12DD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EC5649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282" w:type="dxa"/>
            <w:noWrap/>
            <w:vAlign w:val="bottom"/>
            <w:hideMark/>
          </w:tcPr>
          <w:p w14:paraId="75B0548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522" w:type="dxa"/>
            <w:noWrap/>
            <w:hideMark/>
          </w:tcPr>
          <w:p w14:paraId="08A8E737" w14:textId="77777777" w:rsidR="00F32551" w:rsidRPr="00EA12E3" w:rsidRDefault="00F32551" w:rsidP="002E64E3">
            <w:pPr>
              <w:jc w:val="right"/>
            </w:pPr>
            <w:r w:rsidRPr="00EA12E3">
              <w:t>91</w:t>
            </w:r>
          </w:p>
        </w:tc>
        <w:tc>
          <w:tcPr>
            <w:tcW w:w="2522" w:type="dxa"/>
            <w:noWrap/>
            <w:hideMark/>
          </w:tcPr>
          <w:p w14:paraId="52BAE6C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34F45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758E1AA5" w14:textId="77777777" w:rsidR="00F32551" w:rsidRPr="00EA12E3" w:rsidRDefault="00F32551" w:rsidP="002E64E3">
            <w:pPr>
              <w:jc w:val="right"/>
            </w:pPr>
            <w:r w:rsidRPr="00EA12E3">
              <w:t>95,7</w:t>
            </w:r>
          </w:p>
        </w:tc>
      </w:tr>
      <w:tr w:rsidR="00F32551" w:rsidRPr="008B5427" w14:paraId="54B0C0A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D69762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282" w:type="dxa"/>
            <w:noWrap/>
            <w:vAlign w:val="bottom"/>
            <w:hideMark/>
          </w:tcPr>
          <w:p w14:paraId="41E60A69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522" w:type="dxa"/>
            <w:noWrap/>
            <w:hideMark/>
          </w:tcPr>
          <w:p w14:paraId="312A34F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3B3F956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153021C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3884AB6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6,9</w:t>
            </w:r>
          </w:p>
        </w:tc>
      </w:tr>
      <w:tr w:rsidR="00F32551" w:rsidRPr="008B5427" w14:paraId="6BD62A1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BDC650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5282" w:type="dxa"/>
            <w:noWrap/>
            <w:vAlign w:val="bottom"/>
            <w:hideMark/>
          </w:tcPr>
          <w:p w14:paraId="711D39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522" w:type="dxa"/>
            <w:noWrap/>
            <w:hideMark/>
          </w:tcPr>
          <w:p w14:paraId="093A8428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24ECB1F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77557B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BB28CF3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6AF52B8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2193F6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5282" w:type="dxa"/>
            <w:noWrap/>
            <w:vAlign w:val="bottom"/>
            <w:hideMark/>
          </w:tcPr>
          <w:p w14:paraId="6DA0EDF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522" w:type="dxa"/>
            <w:noWrap/>
            <w:hideMark/>
          </w:tcPr>
          <w:p w14:paraId="51D5D706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13A6E72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4FECB8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3DD33716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6</w:t>
            </w:r>
          </w:p>
        </w:tc>
      </w:tr>
      <w:tr w:rsidR="00F32551" w:rsidRPr="008B5427" w14:paraId="02D574C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A946A8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5282" w:type="dxa"/>
            <w:noWrap/>
            <w:vAlign w:val="bottom"/>
            <w:hideMark/>
          </w:tcPr>
          <w:p w14:paraId="0AC8BB8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522" w:type="dxa"/>
            <w:noWrap/>
            <w:hideMark/>
          </w:tcPr>
          <w:p w14:paraId="51CFF4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1E8874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099760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A517A80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7A5127A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1EE3FA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5282" w:type="dxa"/>
            <w:noWrap/>
            <w:vAlign w:val="bottom"/>
            <w:hideMark/>
          </w:tcPr>
          <w:p w14:paraId="3C0BB99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522" w:type="dxa"/>
            <w:noWrap/>
            <w:hideMark/>
          </w:tcPr>
          <w:p w14:paraId="28DBA5E1" w14:textId="77777777" w:rsidR="00F32551" w:rsidRPr="00EA12E3" w:rsidRDefault="00F32551" w:rsidP="002E64E3">
            <w:pPr>
              <w:jc w:val="right"/>
            </w:pPr>
            <w:r w:rsidRPr="00EA12E3">
              <w:t>83</w:t>
            </w:r>
          </w:p>
        </w:tc>
        <w:tc>
          <w:tcPr>
            <w:tcW w:w="2522" w:type="dxa"/>
            <w:noWrap/>
            <w:hideMark/>
          </w:tcPr>
          <w:p w14:paraId="0D77824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CCDB9F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3B63AF84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9</w:t>
            </w:r>
          </w:p>
        </w:tc>
      </w:tr>
      <w:tr w:rsidR="00F32551" w:rsidRPr="008B5427" w14:paraId="41599E5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66C180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5282" w:type="dxa"/>
            <w:noWrap/>
            <w:vAlign w:val="bottom"/>
            <w:hideMark/>
          </w:tcPr>
          <w:p w14:paraId="4BE37C78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522" w:type="dxa"/>
            <w:noWrap/>
            <w:hideMark/>
          </w:tcPr>
          <w:p w14:paraId="712AE7F3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2522" w:type="dxa"/>
            <w:noWrap/>
            <w:hideMark/>
          </w:tcPr>
          <w:p w14:paraId="161145B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FAD7C9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2D917C48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4</w:t>
            </w:r>
          </w:p>
        </w:tc>
      </w:tr>
      <w:tr w:rsidR="00F32551" w:rsidRPr="008B5427" w14:paraId="07A7E47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61B39D5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5282" w:type="dxa"/>
            <w:noWrap/>
            <w:vAlign w:val="bottom"/>
            <w:hideMark/>
          </w:tcPr>
          <w:p w14:paraId="7D8660E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522" w:type="dxa"/>
            <w:noWrap/>
            <w:hideMark/>
          </w:tcPr>
          <w:p w14:paraId="273FF3BB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5B760BC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AF7A28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18EE43B3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7,9</w:t>
            </w:r>
          </w:p>
        </w:tc>
      </w:tr>
      <w:tr w:rsidR="00F32551" w:rsidRPr="008B5427" w14:paraId="7641F9D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EF4C38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5282" w:type="dxa"/>
            <w:noWrap/>
            <w:vAlign w:val="bottom"/>
            <w:hideMark/>
          </w:tcPr>
          <w:p w14:paraId="1EFD2BFE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522" w:type="dxa"/>
            <w:noWrap/>
            <w:hideMark/>
          </w:tcPr>
          <w:p w14:paraId="718D79F9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2522" w:type="dxa"/>
            <w:noWrap/>
            <w:hideMark/>
          </w:tcPr>
          <w:p w14:paraId="5B8D495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6430FB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65BF4835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5</w:t>
            </w:r>
          </w:p>
        </w:tc>
      </w:tr>
      <w:tr w:rsidR="00F32551" w:rsidRPr="008B5427" w14:paraId="2EE051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C1A65C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5282" w:type="dxa"/>
            <w:noWrap/>
            <w:vAlign w:val="bottom"/>
            <w:hideMark/>
          </w:tcPr>
          <w:p w14:paraId="7BBE5CE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522" w:type="dxa"/>
            <w:noWrap/>
            <w:hideMark/>
          </w:tcPr>
          <w:p w14:paraId="50FDED5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886248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D3327CE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7E8AD37D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3F4107E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EA1B05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5282" w:type="dxa"/>
            <w:noWrap/>
            <w:vAlign w:val="bottom"/>
            <w:hideMark/>
          </w:tcPr>
          <w:p w14:paraId="4BF62A2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522" w:type="dxa"/>
            <w:noWrap/>
            <w:hideMark/>
          </w:tcPr>
          <w:p w14:paraId="3DBD123C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1971546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BBEB2C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4DDD5635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6,0</w:t>
            </w:r>
          </w:p>
        </w:tc>
      </w:tr>
      <w:tr w:rsidR="00F32551" w:rsidRPr="008B5427" w14:paraId="4F1985A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CD8B17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5282" w:type="dxa"/>
            <w:noWrap/>
            <w:vAlign w:val="bottom"/>
            <w:hideMark/>
          </w:tcPr>
          <w:p w14:paraId="601CCA7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522" w:type="dxa"/>
            <w:noWrap/>
            <w:hideMark/>
          </w:tcPr>
          <w:p w14:paraId="4B9025D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407ED6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F2AD1B8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58BC691E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CD281C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12A3FA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5282" w:type="dxa"/>
            <w:noWrap/>
            <w:vAlign w:val="bottom"/>
            <w:hideMark/>
          </w:tcPr>
          <w:p w14:paraId="6CD7A7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522" w:type="dxa"/>
            <w:noWrap/>
            <w:hideMark/>
          </w:tcPr>
          <w:p w14:paraId="28488DC9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2742E1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19DD0F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01427015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5FCF38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2C8EF27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5282" w:type="dxa"/>
            <w:noWrap/>
            <w:vAlign w:val="bottom"/>
            <w:hideMark/>
          </w:tcPr>
          <w:p w14:paraId="518BA45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522" w:type="dxa"/>
            <w:noWrap/>
            <w:hideMark/>
          </w:tcPr>
          <w:p w14:paraId="752BF956" w14:textId="77777777" w:rsidR="00F32551" w:rsidRPr="00EA12E3" w:rsidRDefault="00F32551" w:rsidP="002E64E3">
            <w:pPr>
              <w:jc w:val="right"/>
            </w:pPr>
            <w:r w:rsidRPr="00EA12E3">
              <w:t>83</w:t>
            </w:r>
          </w:p>
        </w:tc>
        <w:tc>
          <w:tcPr>
            <w:tcW w:w="2522" w:type="dxa"/>
            <w:noWrap/>
            <w:hideMark/>
          </w:tcPr>
          <w:p w14:paraId="33095BB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9115979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79A23B70" w14:textId="77777777" w:rsidR="00F32551" w:rsidRPr="00EA12E3" w:rsidRDefault="00F32551" w:rsidP="002E64E3">
            <w:pPr>
              <w:jc w:val="right"/>
            </w:pPr>
            <w:r w:rsidRPr="00EA12E3">
              <w:t>93,</w:t>
            </w:r>
            <w:r>
              <w:t>7</w:t>
            </w:r>
          </w:p>
        </w:tc>
      </w:tr>
      <w:tr w:rsidR="00F32551" w:rsidRPr="008B5427" w14:paraId="6FF5E9D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BBCB64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5282" w:type="dxa"/>
            <w:noWrap/>
            <w:vAlign w:val="bottom"/>
            <w:hideMark/>
          </w:tcPr>
          <w:p w14:paraId="01A9C5A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522" w:type="dxa"/>
            <w:noWrap/>
            <w:hideMark/>
          </w:tcPr>
          <w:p w14:paraId="6910FEF8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4C1265B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D5A2FA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1101" w:type="dxa"/>
            <w:noWrap/>
            <w:hideMark/>
          </w:tcPr>
          <w:p w14:paraId="36DA4E2D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4</w:t>
            </w:r>
          </w:p>
        </w:tc>
      </w:tr>
      <w:tr w:rsidR="00F32551" w:rsidRPr="008B5427" w14:paraId="2256C3B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818C09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5282" w:type="dxa"/>
            <w:noWrap/>
            <w:vAlign w:val="bottom"/>
            <w:hideMark/>
          </w:tcPr>
          <w:p w14:paraId="78A202E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522" w:type="dxa"/>
            <w:noWrap/>
            <w:hideMark/>
          </w:tcPr>
          <w:p w14:paraId="7A5636C6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5880487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C698EF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89DA1D9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0DE2F67F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59E508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5282" w:type="dxa"/>
            <w:noWrap/>
            <w:vAlign w:val="bottom"/>
            <w:hideMark/>
          </w:tcPr>
          <w:p w14:paraId="5584A5E8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522" w:type="dxa"/>
            <w:noWrap/>
            <w:hideMark/>
          </w:tcPr>
          <w:p w14:paraId="5CDDA52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3E1583E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726B1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72825AD1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0550ABB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7170F45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5282" w:type="dxa"/>
            <w:noWrap/>
            <w:vAlign w:val="bottom"/>
            <w:hideMark/>
          </w:tcPr>
          <w:p w14:paraId="2AB1BF8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522" w:type="dxa"/>
            <w:noWrap/>
            <w:hideMark/>
          </w:tcPr>
          <w:p w14:paraId="000E7D3C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46E727A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CEA49F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3323F3E7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22644D1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2D8CB0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5282" w:type="dxa"/>
            <w:noWrap/>
            <w:vAlign w:val="bottom"/>
            <w:hideMark/>
          </w:tcPr>
          <w:p w14:paraId="51F07CF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522" w:type="dxa"/>
            <w:noWrap/>
            <w:hideMark/>
          </w:tcPr>
          <w:p w14:paraId="11F6F1E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9AA805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D0B1CA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579E65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0FE323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CEEB21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5282" w:type="dxa"/>
            <w:noWrap/>
            <w:vAlign w:val="bottom"/>
            <w:hideMark/>
          </w:tcPr>
          <w:p w14:paraId="6C3204E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522" w:type="dxa"/>
            <w:noWrap/>
            <w:hideMark/>
          </w:tcPr>
          <w:p w14:paraId="55F3CE57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53FBC2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921976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18BB3573" w14:textId="77777777" w:rsidR="00F32551" w:rsidRPr="00EA12E3" w:rsidRDefault="00F32551" w:rsidP="002E64E3">
            <w:pPr>
              <w:jc w:val="right"/>
            </w:pPr>
            <w:r w:rsidRPr="00EA12E3">
              <w:t>99,0</w:t>
            </w:r>
          </w:p>
        </w:tc>
      </w:tr>
      <w:tr w:rsidR="00F32551" w:rsidRPr="008B5427" w14:paraId="570C428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2D8BBE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5282" w:type="dxa"/>
            <w:noWrap/>
            <w:vAlign w:val="bottom"/>
            <w:hideMark/>
          </w:tcPr>
          <w:p w14:paraId="1FAE2E1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522" w:type="dxa"/>
            <w:noWrap/>
            <w:hideMark/>
          </w:tcPr>
          <w:p w14:paraId="782A1A23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2522" w:type="dxa"/>
            <w:noWrap/>
            <w:hideMark/>
          </w:tcPr>
          <w:p w14:paraId="0239BA5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BAF28D2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09BDF27C" w14:textId="77777777" w:rsidR="00F32551" w:rsidRPr="00EA12E3" w:rsidRDefault="00F32551" w:rsidP="002E64E3">
            <w:pPr>
              <w:jc w:val="right"/>
            </w:pPr>
            <w:r w:rsidRPr="00EA12E3">
              <w:t>97,3</w:t>
            </w:r>
          </w:p>
        </w:tc>
      </w:tr>
      <w:tr w:rsidR="00F32551" w:rsidRPr="008B5427" w14:paraId="39A239F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C6234A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5282" w:type="dxa"/>
            <w:noWrap/>
            <w:vAlign w:val="bottom"/>
            <w:hideMark/>
          </w:tcPr>
          <w:p w14:paraId="2E8BAAB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522" w:type="dxa"/>
            <w:noWrap/>
            <w:hideMark/>
          </w:tcPr>
          <w:p w14:paraId="3F1FF39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7D1811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B5111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007786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47C83D8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F95B37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5282" w:type="dxa"/>
            <w:noWrap/>
            <w:vAlign w:val="bottom"/>
            <w:hideMark/>
          </w:tcPr>
          <w:p w14:paraId="4D118B7B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522" w:type="dxa"/>
            <w:noWrap/>
            <w:hideMark/>
          </w:tcPr>
          <w:p w14:paraId="3520C593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454874B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7B261EE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163ABF2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6</w:t>
            </w:r>
          </w:p>
        </w:tc>
      </w:tr>
      <w:tr w:rsidR="00F32551" w:rsidRPr="008B5427" w14:paraId="2E7FE35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7EC487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5282" w:type="dxa"/>
            <w:noWrap/>
            <w:vAlign w:val="bottom"/>
            <w:hideMark/>
          </w:tcPr>
          <w:p w14:paraId="6EA5E05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522" w:type="dxa"/>
            <w:noWrap/>
            <w:hideMark/>
          </w:tcPr>
          <w:p w14:paraId="6C9B5565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1E27F8F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868CD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AD52883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08EE039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B421BFB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5282" w:type="dxa"/>
            <w:noWrap/>
            <w:vAlign w:val="bottom"/>
            <w:hideMark/>
          </w:tcPr>
          <w:p w14:paraId="32386B0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522" w:type="dxa"/>
            <w:noWrap/>
            <w:hideMark/>
          </w:tcPr>
          <w:p w14:paraId="396F26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132B7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27677C7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65DDCC28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FCCA99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E0C37E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lastRenderedPageBreak/>
              <w:t>43</w:t>
            </w:r>
          </w:p>
        </w:tc>
        <w:tc>
          <w:tcPr>
            <w:tcW w:w="5282" w:type="dxa"/>
            <w:noWrap/>
            <w:vAlign w:val="bottom"/>
            <w:hideMark/>
          </w:tcPr>
          <w:p w14:paraId="25CA864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522" w:type="dxa"/>
            <w:noWrap/>
            <w:hideMark/>
          </w:tcPr>
          <w:p w14:paraId="658DD29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CD5D12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1C602F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46C74E1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28405D2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992EC2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5282" w:type="dxa"/>
            <w:noWrap/>
            <w:vAlign w:val="bottom"/>
            <w:hideMark/>
          </w:tcPr>
          <w:p w14:paraId="3479ABF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522" w:type="dxa"/>
            <w:noWrap/>
            <w:hideMark/>
          </w:tcPr>
          <w:p w14:paraId="3AC6235A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5E4715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15847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C87FEA2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2</w:t>
            </w:r>
          </w:p>
        </w:tc>
      </w:tr>
      <w:tr w:rsidR="00F32551" w:rsidRPr="008B5427" w14:paraId="7BA26FB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843566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5282" w:type="dxa"/>
            <w:noWrap/>
            <w:vAlign w:val="bottom"/>
            <w:hideMark/>
          </w:tcPr>
          <w:p w14:paraId="5A5652BB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522" w:type="dxa"/>
            <w:noWrap/>
            <w:hideMark/>
          </w:tcPr>
          <w:p w14:paraId="3CB0BB4E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630E845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F7D1C0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44368BEA" w14:textId="77777777" w:rsidR="00F32551" w:rsidRPr="00EA12E3" w:rsidRDefault="00F32551" w:rsidP="002E64E3">
            <w:pPr>
              <w:jc w:val="right"/>
            </w:pPr>
            <w:r w:rsidRPr="00EA12E3">
              <w:t>93,</w:t>
            </w:r>
            <w:r>
              <w:t>6</w:t>
            </w:r>
          </w:p>
        </w:tc>
      </w:tr>
      <w:tr w:rsidR="00F32551" w:rsidRPr="008B5427" w14:paraId="2933833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1A3B16B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5282" w:type="dxa"/>
            <w:noWrap/>
            <w:vAlign w:val="bottom"/>
            <w:hideMark/>
          </w:tcPr>
          <w:p w14:paraId="1FDA20B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522" w:type="dxa"/>
            <w:noWrap/>
            <w:hideMark/>
          </w:tcPr>
          <w:p w14:paraId="0E2644A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D24A6A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219B19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BF3A7D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0355BDA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83D722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5282" w:type="dxa"/>
            <w:noWrap/>
            <w:vAlign w:val="bottom"/>
            <w:hideMark/>
          </w:tcPr>
          <w:p w14:paraId="285028B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522" w:type="dxa"/>
            <w:noWrap/>
            <w:hideMark/>
          </w:tcPr>
          <w:p w14:paraId="2636CE5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F95F17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65D154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C05533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4AD59B3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B592EE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5282" w:type="dxa"/>
            <w:noWrap/>
            <w:vAlign w:val="bottom"/>
            <w:hideMark/>
          </w:tcPr>
          <w:p w14:paraId="7769CE4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522" w:type="dxa"/>
            <w:noWrap/>
            <w:hideMark/>
          </w:tcPr>
          <w:p w14:paraId="311A6822" w14:textId="77777777" w:rsidR="00F32551" w:rsidRPr="00EA12E3" w:rsidRDefault="00F32551" w:rsidP="002E64E3">
            <w:pPr>
              <w:jc w:val="right"/>
            </w:pPr>
            <w:r w:rsidRPr="00EA12E3">
              <w:t>89</w:t>
            </w:r>
          </w:p>
        </w:tc>
        <w:tc>
          <w:tcPr>
            <w:tcW w:w="2522" w:type="dxa"/>
            <w:noWrap/>
            <w:hideMark/>
          </w:tcPr>
          <w:p w14:paraId="5D19B5F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67C2B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DA5C079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7</w:t>
            </w:r>
          </w:p>
        </w:tc>
      </w:tr>
      <w:tr w:rsidR="00F32551" w:rsidRPr="008B5427" w14:paraId="78CC93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FAFEB09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5282" w:type="dxa"/>
            <w:noWrap/>
            <w:vAlign w:val="bottom"/>
            <w:hideMark/>
          </w:tcPr>
          <w:p w14:paraId="1AD8AD9C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522" w:type="dxa"/>
            <w:noWrap/>
            <w:hideMark/>
          </w:tcPr>
          <w:p w14:paraId="0588FE63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7393BEB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608F09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0019C0E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3F4C438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B41EF8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5282" w:type="dxa"/>
            <w:noWrap/>
            <w:vAlign w:val="bottom"/>
            <w:hideMark/>
          </w:tcPr>
          <w:p w14:paraId="0B9004C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522" w:type="dxa"/>
            <w:noWrap/>
            <w:hideMark/>
          </w:tcPr>
          <w:p w14:paraId="2F136F14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7991B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C575E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D4A1D21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3C3E656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BC7188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5282" w:type="dxa"/>
            <w:noWrap/>
            <w:vAlign w:val="bottom"/>
            <w:hideMark/>
          </w:tcPr>
          <w:p w14:paraId="50061E9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522" w:type="dxa"/>
            <w:noWrap/>
            <w:hideMark/>
          </w:tcPr>
          <w:p w14:paraId="15D024E8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2522" w:type="dxa"/>
            <w:noWrap/>
            <w:hideMark/>
          </w:tcPr>
          <w:p w14:paraId="6D24858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D23CDE2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519E2D58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5D33AD9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0C60C5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5282" w:type="dxa"/>
            <w:noWrap/>
            <w:vAlign w:val="bottom"/>
            <w:hideMark/>
          </w:tcPr>
          <w:p w14:paraId="08D46E9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522" w:type="dxa"/>
            <w:noWrap/>
            <w:hideMark/>
          </w:tcPr>
          <w:p w14:paraId="58A2D8BD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7A61B49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15A985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B9423F1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719E39A8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296656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5282" w:type="dxa"/>
            <w:noWrap/>
            <w:vAlign w:val="bottom"/>
            <w:hideMark/>
          </w:tcPr>
          <w:p w14:paraId="7EBDC097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522" w:type="dxa"/>
            <w:noWrap/>
            <w:hideMark/>
          </w:tcPr>
          <w:p w14:paraId="50925152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846A95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9DBD77B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1101" w:type="dxa"/>
            <w:noWrap/>
            <w:hideMark/>
          </w:tcPr>
          <w:p w14:paraId="31E67834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0</w:t>
            </w:r>
          </w:p>
        </w:tc>
      </w:tr>
      <w:tr w:rsidR="00F32551" w:rsidRPr="008B5427" w14:paraId="0252D8B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E16C8E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5282" w:type="dxa"/>
            <w:noWrap/>
            <w:vAlign w:val="bottom"/>
            <w:hideMark/>
          </w:tcPr>
          <w:p w14:paraId="2B26554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522" w:type="dxa"/>
            <w:noWrap/>
            <w:hideMark/>
          </w:tcPr>
          <w:p w14:paraId="78A18ACE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2522" w:type="dxa"/>
            <w:noWrap/>
            <w:hideMark/>
          </w:tcPr>
          <w:p w14:paraId="68570C2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E791B3D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3716D76A" w14:textId="77777777" w:rsidR="00F32551" w:rsidRPr="00EA12E3" w:rsidRDefault="00F32551" w:rsidP="002E64E3">
            <w:pPr>
              <w:jc w:val="right"/>
            </w:pPr>
            <w:r w:rsidRPr="00EA12E3">
              <w:t>96,3</w:t>
            </w:r>
          </w:p>
        </w:tc>
      </w:tr>
      <w:tr w:rsidR="00F32551" w:rsidRPr="008B5427" w14:paraId="343F77B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F5000A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5282" w:type="dxa"/>
            <w:noWrap/>
            <w:vAlign w:val="bottom"/>
            <w:hideMark/>
          </w:tcPr>
          <w:p w14:paraId="7B36C8C9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522" w:type="dxa"/>
            <w:noWrap/>
            <w:hideMark/>
          </w:tcPr>
          <w:p w14:paraId="7FC1B2FD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44FC8A5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7553F1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C625ABB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487660C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1DFD79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5282" w:type="dxa"/>
            <w:noWrap/>
            <w:vAlign w:val="bottom"/>
            <w:hideMark/>
          </w:tcPr>
          <w:p w14:paraId="035F3D6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522" w:type="dxa"/>
            <w:noWrap/>
            <w:hideMark/>
          </w:tcPr>
          <w:p w14:paraId="77C2BDE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04FC4DF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E46A828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57ADFAAB" w14:textId="77777777" w:rsidR="00F32551" w:rsidRPr="00EA12E3" w:rsidRDefault="00F32551" w:rsidP="002E64E3">
            <w:pPr>
              <w:jc w:val="right"/>
            </w:pPr>
            <w:r w:rsidRPr="00EA12E3">
              <w:t>99,3</w:t>
            </w:r>
          </w:p>
        </w:tc>
      </w:tr>
      <w:tr w:rsidR="00F32551" w:rsidRPr="008B5427" w14:paraId="29B70A3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06C0A17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5282" w:type="dxa"/>
            <w:noWrap/>
            <w:vAlign w:val="bottom"/>
            <w:hideMark/>
          </w:tcPr>
          <w:p w14:paraId="4BCBCCA0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522" w:type="dxa"/>
            <w:noWrap/>
            <w:hideMark/>
          </w:tcPr>
          <w:p w14:paraId="6475FFC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DE2389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AA163F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C84477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1D781F1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E105D7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5282" w:type="dxa"/>
            <w:noWrap/>
            <w:vAlign w:val="bottom"/>
            <w:hideMark/>
          </w:tcPr>
          <w:p w14:paraId="04DE648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522" w:type="dxa"/>
            <w:noWrap/>
            <w:hideMark/>
          </w:tcPr>
          <w:p w14:paraId="62C2DDF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CA278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E5BDF08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15880017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7C7537C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44D79B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5282" w:type="dxa"/>
            <w:noWrap/>
            <w:vAlign w:val="bottom"/>
            <w:hideMark/>
          </w:tcPr>
          <w:p w14:paraId="4B4247F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522" w:type="dxa"/>
            <w:noWrap/>
            <w:hideMark/>
          </w:tcPr>
          <w:p w14:paraId="48CF2E8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F382D6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931E19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9A93C25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1EC2E16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7EA7D9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5282" w:type="dxa"/>
            <w:noWrap/>
            <w:vAlign w:val="bottom"/>
            <w:hideMark/>
          </w:tcPr>
          <w:p w14:paraId="39E062F8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522" w:type="dxa"/>
            <w:noWrap/>
            <w:hideMark/>
          </w:tcPr>
          <w:p w14:paraId="7041938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EC51D7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B0881CD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60685CF4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3F8C594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54EAB7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5282" w:type="dxa"/>
            <w:noWrap/>
            <w:vAlign w:val="bottom"/>
            <w:hideMark/>
          </w:tcPr>
          <w:p w14:paraId="2615267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522" w:type="dxa"/>
            <w:noWrap/>
            <w:hideMark/>
          </w:tcPr>
          <w:p w14:paraId="1472419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4BB9F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A2B013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DA80CF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D110C2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6497E4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5282" w:type="dxa"/>
            <w:noWrap/>
            <w:vAlign w:val="bottom"/>
            <w:hideMark/>
          </w:tcPr>
          <w:p w14:paraId="4C7DB42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522" w:type="dxa"/>
            <w:noWrap/>
            <w:hideMark/>
          </w:tcPr>
          <w:p w14:paraId="0D74C730" w14:textId="77777777" w:rsidR="00F32551" w:rsidRPr="00EA12E3" w:rsidRDefault="00F32551" w:rsidP="002E64E3">
            <w:pPr>
              <w:jc w:val="right"/>
            </w:pPr>
            <w:r w:rsidRPr="00EA12E3">
              <w:t>87</w:t>
            </w:r>
          </w:p>
        </w:tc>
        <w:tc>
          <w:tcPr>
            <w:tcW w:w="2522" w:type="dxa"/>
            <w:noWrap/>
            <w:hideMark/>
          </w:tcPr>
          <w:p w14:paraId="540A247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4252978" w14:textId="77777777" w:rsidR="00F32551" w:rsidRPr="00EA12E3" w:rsidRDefault="00F32551" w:rsidP="002E64E3">
            <w:pPr>
              <w:jc w:val="right"/>
            </w:pPr>
            <w:r w:rsidRPr="00EA12E3">
              <w:t>90</w:t>
            </w:r>
          </w:p>
        </w:tc>
        <w:tc>
          <w:tcPr>
            <w:tcW w:w="1101" w:type="dxa"/>
            <w:noWrap/>
            <w:hideMark/>
          </w:tcPr>
          <w:p w14:paraId="40B4A454" w14:textId="77777777" w:rsidR="00F32551" w:rsidRPr="00EA12E3" w:rsidRDefault="00F32551" w:rsidP="002E64E3">
            <w:pPr>
              <w:jc w:val="right"/>
            </w:pPr>
            <w:r w:rsidRPr="00EA12E3">
              <w:t>92,</w:t>
            </w:r>
            <w:r>
              <w:t>1</w:t>
            </w:r>
          </w:p>
        </w:tc>
      </w:tr>
      <w:tr w:rsidR="00F32551" w:rsidRPr="008B5427" w14:paraId="39D527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20BDB4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5282" w:type="dxa"/>
            <w:noWrap/>
            <w:vAlign w:val="bottom"/>
            <w:hideMark/>
          </w:tcPr>
          <w:p w14:paraId="5BE82BF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522" w:type="dxa"/>
            <w:noWrap/>
            <w:hideMark/>
          </w:tcPr>
          <w:p w14:paraId="74EAFE7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630F85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FB4FF9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6DBE552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2913E3C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15E5EB9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5282" w:type="dxa"/>
            <w:noWrap/>
            <w:vAlign w:val="bottom"/>
            <w:hideMark/>
          </w:tcPr>
          <w:p w14:paraId="5C64B61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522" w:type="dxa"/>
            <w:noWrap/>
            <w:hideMark/>
          </w:tcPr>
          <w:p w14:paraId="1EABB814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3CC1918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FA00E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5A02661A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276907B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B15946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5282" w:type="dxa"/>
            <w:noWrap/>
            <w:vAlign w:val="bottom"/>
            <w:hideMark/>
          </w:tcPr>
          <w:p w14:paraId="05EAB76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522" w:type="dxa"/>
            <w:noWrap/>
            <w:hideMark/>
          </w:tcPr>
          <w:p w14:paraId="188A42EF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0B3688D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62D6F6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817E2EA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1</w:t>
            </w:r>
          </w:p>
        </w:tc>
      </w:tr>
      <w:tr w:rsidR="00F32551" w:rsidRPr="008B5427" w14:paraId="4FE03549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359059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5282" w:type="dxa"/>
            <w:noWrap/>
            <w:vAlign w:val="bottom"/>
            <w:hideMark/>
          </w:tcPr>
          <w:p w14:paraId="0938481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522" w:type="dxa"/>
            <w:noWrap/>
            <w:hideMark/>
          </w:tcPr>
          <w:p w14:paraId="4F32C38B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69848AE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CD0BC59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0ED6574F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68765790" w14:textId="77777777" w:rsidTr="002E64E3">
        <w:trPr>
          <w:trHeight w:val="310"/>
        </w:trPr>
        <w:tc>
          <w:tcPr>
            <w:tcW w:w="611" w:type="dxa"/>
            <w:noWrap/>
            <w:vAlign w:val="bottom"/>
            <w:hideMark/>
          </w:tcPr>
          <w:p w14:paraId="67690536" w14:textId="77777777" w:rsidR="00F32551" w:rsidRPr="008B5427" w:rsidRDefault="00F32551" w:rsidP="002E64E3">
            <w:pPr>
              <w:jc w:val="right"/>
              <w:rPr>
                <w:b/>
                <w:bCs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5282" w:type="dxa"/>
            <w:noWrap/>
            <w:vAlign w:val="center"/>
            <w:hideMark/>
          </w:tcPr>
          <w:p w14:paraId="42F9E4B3" w14:textId="77777777" w:rsidR="00F32551" w:rsidRPr="00EA12E3" w:rsidRDefault="00F32551" w:rsidP="002E64E3">
            <w:pPr>
              <w:jc w:val="center"/>
              <w:rPr>
                <w:b/>
                <w:bCs/>
              </w:rPr>
            </w:pPr>
            <w:r w:rsidRPr="00EA12E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522" w:type="dxa"/>
            <w:noWrap/>
            <w:hideMark/>
          </w:tcPr>
          <w:p w14:paraId="07C77914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94,</w:t>
            </w:r>
            <w:r>
              <w:rPr>
                <w:b/>
                <w:bCs/>
              </w:rPr>
              <w:t>9</w:t>
            </w:r>
          </w:p>
        </w:tc>
        <w:tc>
          <w:tcPr>
            <w:tcW w:w="2522" w:type="dxa"/>
            <w:noWrap/>
            <w:hideMark/>
          </w:tcPr>
          <w:p w14:paraId="0A7CA3C6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100,0</w:t>
            </w:r>
          </w:p>
        </w:tc>
        <w:tc>
          <w:tcPr>
            <w:tcW w:w="2522" w:type="dxa"/>
            <w:noWrap/>
            <w:hideMark/>
          </w:tcPr>
          <w:p w14:paraId="6AA39C8C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</w:t>
            </w:r>
            <w:r>
              <w:rPr>
                <w:b/>
                <w:bCs/>
              </w:rPr>
              <w:t>7,9</w:t>
            </w:r>
          </w:p>
        </w:tc>
        <w:tc>
          <w:tcPr>
            <w:tcW w:w="1101" w:type="dxa"/>
            <w:noWrap/>
            <w:hideMark/>
          </w:tcPr>
          <w:p w14:paraId="21B99ADA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97,6</w:t>
            </w:r>
          </w:p>
        </w:tc>
      </w:tr>
    </w:tbl>
    <w:p w14:paraId="1F0A1C43" w14:textId="77777777" w:rsidR="00F32551" w:rsidRPr="008B5427" w:rsidRDefault="00F32551" w:rsidP="00F32551">
      <w:pPr>
        <w:jc w:val="right"/>
        <w:rPr>
          <w:b/>
          <w:bCs/>
        </w:rPr>
      </w:pPr>
    </w:p>
    <w:p w14:paraId="0CB4019E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2 (Комфортность условий предоставления услуги) составляет 91,0. </w:t>
      </w:r>
    </w:p>
    <w:p w14:paraId="70AEC51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highlight w:val="yellow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lastRenderedPageBreak/>
        <w:t xml:space="preserve">В дошкольных ОО города Костромы высокий показатель удовлетворенности комфортностью условий предоставления образовательных услуг 90,3. 100% создание комфортных условий отмечено в 12 детских садах из 66 (2, 8, 28, 30, 48, 49, 52, 55, 57, 59, 69, 79). В ДОУ №№ 26, 36, 44, 54 не полностью обеспечена комфортность </w:t>
      </w:r>
      <w:r w:rsidRPr="00A15483">
        <w:rPr>
          <w:sz w:val="26"/>
          <w:szCs w:val="26"/>
          <w:lang w:eastAsia="ru-RU"/>
        </w:rPr>
        <w:t>предоставления услуг (менее 75 баллов).</w:t>
      </w:r>
      <w:r w:rsidRPr="00A15483">
        <w:rPr>
          <w:color w:val="000000" w:themeColor="text1"/>
          <w:sz w:val="26"/>
          <w:szCs w:val="26"/>
          <w:lang w:eastAsia="ru-RU"/>
        </w:rPr>
        <w:t xml:space="preserve"> </w:t>
      </w:r>
    </w:p>
    <w:p w14:paraId="7BCAFFA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</w:p>
    <w:p w14:paraId="35BDB74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Результаты по показателям критерия 2 представлены в таблице 1.3. </w:t>
      </w:r>
    </w:p>
    <w:p w14:paraId="4A2C0484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1.3</w:t>
      </w:r>
    </w:p>
    <w:p w14:paraId="15B615DF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0571BE4B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997"/>
        <w:gridCol w:w="2977"/>
        <w:gridCol w:w="1843"/>
      </w:tblGrid>
      <w:tr w:rsidR="00F32551" w:rsidRPr="008B5427" w14:paraId="0B2D6567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779DF22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vAlign w:val="center"/>
            <w:hideMark/>
          </w:tcPr>
          <w:p w14:paraId="015F90C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  <w:hideMark/>
          </w:tcPr>
          <w:p w14:paraId="4A419DD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14:paraId="525258B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3C224E9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45442C7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797C78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4CE7F3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0F2BCB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3E959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E9FC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81</w:t>
            </w:r>
          </w:p>
        </w:tc>
      </w:tr>
      <w:tr w:rsidR="00F32551" w:rsidRPr="008B5427" w14:paraId="2F0025E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369F03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30A5BF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538CB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4949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8EEB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1E39F37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3BAABF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B64F50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B1911D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CF42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481AD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98</w:t>
            </w:r>
          </w:p>
        </w:tc>
      </w:tr>
      <w:tr w:rsidR="00F32551" w:rsidRPr="008B5427" w14:paraId="1B31611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03EA5E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E7052A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620D86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1A65D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1F06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</w:tr>
      <w:tr w:rsidR="00F32551" w:rsidRPr="008B5427" w14:paraId="5D9B55E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0665A8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1AB456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2927D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DBCB4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166A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</w:tr>
      <w:tr w:rsidR="00F32551" w:rsidRPr="008B5427" w14:paraId="158D421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B3A6A5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B0E37A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B7A471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06A24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8BBAE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6</w:t>
            </w:r>
          </w:p>
        </w:tc>
      </w:tr>
      <w:tr w:rsidR="00F32551" w:rsidRPr="008B5427" w14:paraId="0D65409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72CA1C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648199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70A100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8154DB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2F3F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</w:tr>
      <w:tr w:rsidR="00F32551" w:rsidRPr="008B5427" w14:paraId="67EDA2A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06AB0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F85C3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DF6A9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ACEEB8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2EF80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7673C2C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286659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8F357A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764B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34AF0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C88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92,5</w:t>
            </w:r>
          </w:p>
        </w:tc>
      </w:tr>
      <w:tr w:rsidR="00F32551" w:rsidRPr="008B5427" w14:paraId="035857B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2037FA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44977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735E6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F8D19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8E18C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64DD029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F2AE44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B84198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5D3866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D76EF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C8BBE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</w:t>
            </w:r>
          </w:p>
        </w:tc>
      </w:tr>
      <w:tr w:rsidR="00F32551" w:rsidRPr="008B5427" w14:paraId="145A22A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DB8BF0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866D6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13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71EEE4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A874B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320B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6</w:t>
            </w:r>
            <w:r w:rsidRPr="00846518">
              <w:t>,5</w:t>
            </w:r>
          </w:p>
        </w:tc>
      </w:tr>
      <w:tr w:rsidR="00F32551" w:rsidRPr="008B5427" w14:paraId="2FCC52F8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0F15B2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641ECBD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23C9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00BD3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7023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94,5</w:t>
            </w:r>
          </w:p>
        </w:tc>
      </w:tr>
      <w:tr w:rsidR="00F32551" w:rsidRPr="008B5427" w14:paraId="1173CA2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C97B1E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910BDC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80FD6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86CD8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86D3B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81,5</w:t>
            </w:r>
          </w:p>
        </w:tc>
      </w:tr>
      <w:tr w:rsidR="00F32551" w:rsidRPr="008B5427" w14:paraId="2FADFD0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21EEB0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2B092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90A7A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00D0B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443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</w:t>
            </w:r>
          </w:p>
        </w:tc>
      </w:tr>
      <w:tr w:rsidR="00F32551" w:rsidRPr="008B5427" w14:paraId="132B3D1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0D107F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E2AF2A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0AB064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1C619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D9374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72FAD54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CD39D6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D4B6B6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639A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2AB25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8498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90,5</w:t>
            </w:r>
          </w:p>
        </w:tc>
      </w:tr>
      <w:tr w:rsidR="00F32551" w:rsidRPr="008B5427" w14:paraId="6470D0C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BD4047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FBB373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C4152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00403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ABBCA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82,5</w:t>
            </w:r>
          </w:p>
        </w:tc>
      </w:tr>
      <w:tr w:rsidR="00F32551" w:rsidRPr="008B5427" w14:paraId="73C386D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706E74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EE30EA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B59BD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D2887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E93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70</w:t>
            </w:r>
          </w:p>
        </w:tc>
      </w:tr>
      <w:tr w:rsidR="00F32551" w:rsidRPr="008B5427" w14:paraId="059B2B1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F19C83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B22D07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1A3D0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79067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FA97B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86,5</w:t>
            </w:r>
          </w:p>
        </w:tc>
      </w:tr>
      <w:tr w:rsidR="00F32551" w:rsidRPr="008B5427" w14:paraId="7509671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CCFC7A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A2B1D0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305F6D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DBEA7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BE35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D92DA7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4C5B6D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00491A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A547F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BD3D4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5C3B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2B1B0B1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5D2DE0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9D204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EC9DF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75A3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20F9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92,5</w:t>
            </w:r>
          </w:p>
        </w:tc>
      </w:tr>
      <w:tr w:rsidR="00F32551" w:rsidRPr="008B5427" w14:paraId="613D170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785CD0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180EB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35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CF955A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57B2F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79C3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3</w:t>
            </w:r>
          </w:p>
        </w:tc>
      </w:tr>
      <w:tr w:rsidR="00F32551" w:rsidRPr="008B5427" w14:paraId="0D5CAF5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FA935B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97DB27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633B5E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D532E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DE0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66,5</w:t>
            </w:r>
          </w:p>
        </w:tc>
      </w:tr>
      <w:tr w:rsidR="00F32551" w:rsidRPr="008B5427" w14:paraId="59D4DF05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BEF2B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72687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38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71D8A9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5AD75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4E51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</w:tr>
      <w:tr w:rsidR="00F32551" w:rsidRPr="008B5427" w14:paraId="5A425C1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67CA9D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78C93F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714618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3EEAE9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ABDCC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</w:tr>
      <w:tr w:rsidR="00F32551" w:rsidRPr="008B5427" w14:paraId="2A77577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ED2EFD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D47C1A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4DD06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4F26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8034D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</w:tr>
      <w:tr w:rsidR="00F32551" w:rsidRPr="008B5427" w14:paraId="0BA92635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F63881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8697B2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A57C7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A525D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99AE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</w:tr>
      <w:tr w:rsidR="00F32551" w:rsidRPr="008B5427" w14:paraId="5BD8C0A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32B63E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2A41B3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42 города Костромы 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CB4CA5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C3891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FA34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82,5</w:t>
            </w:r>
          </w:p>
        </w:tc>
      </w:tr>
      <w:tr w:rsidR="00F32551" w:rsidRPr="008B5427" w14:paraId="0A089E7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5638DE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7488CF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554F8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7BD3BE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0E33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95,5</w:t>
            </w:r>
          </w:p>
        </w:tc>
      </w:tr>
      <w:tr w:rsidR="00F32551" w:rsidRPr="008B5427" w14:paraId="19DEAB4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7B37ED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C15C88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ABA0B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4D8E6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5CF98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57,5</w:t>
            </w:r>
          </w:p>
        </w:tc>
      </w:tr>
      <w:tr w:rsidR="00F32551" w:rsidRPr="008B5427" w14:paraId="37F1F3D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E5CC15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711F1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9C16C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C5CD9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7EBE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572EBCF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823EFF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B9E2C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73D8C0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331C4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FA66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0089EBC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15296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1E11E3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51 города Кострома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45021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17AFB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C22A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85,5</w:t>
            </w:r>
          </w:p>
        </w:tc>
      </w:tr>
      <w:tr w:rsidR="00F32551" w:rsidRPr="008B5427" w14:paraId="30D16BA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62646D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77BBDC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D6EB68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5BFC3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E831F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7F31EF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D1AE15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B43CF5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376763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2A17FC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B0F6A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</w:t>
            </w:r>
          </w:p>
        </w:tc>
      </w:tr>
      <w:tr w:rsidR="00F32551" w:rsidRPr="008B5427" w14:paraId="1DC7C1E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4F7A95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C2876F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7691E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CE767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443B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68,5</w:t>
            </w:r>
          </w:p>
        </w:tc>
      </w:tr>
      <w:tr w:rsidR="00F32551" w:rsidRPr="008B5427" w14:paraId="6D728A4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3670B7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2EDB4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79FC60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7BF4A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547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F43859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E30740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E10CE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BB825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74189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0DB2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80,5</w:t>
            </w:r>
          </w:p>
        </w:tc>
      </w:tr>
      <w:tr w:rsidR="00F32551" w:rsidRPr="008B5427" w14:paraId="7140968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C699ED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AFF90F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69656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638B5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E6470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78F4618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5DB02C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E07127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05C4E9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3F341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BE5CA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</w:tr>
      <w:tr w:rsidR="00F32551" w:rsidRPr="008B5427" w14:paraId="63493C9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24E7E7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8566FD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70CCE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51CDA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4BA6C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21DF0EC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BA5433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E108C3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DF0D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0CBEE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04453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87,5</w:t>
            </w:r>
          </w:p>
        </w:tc>
      </w:tr>
      <w:tr w:rsidR="00F32551" w:rsidRPr="008B5427" w14:paraId="7BE25F6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54738B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858B74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E7CDC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2387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083B9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91,5</w:t>
            </w:r>
          </w:p>
        </w:tc>
      </w:tr>
      <w:tr w:rsidR="00F32551" w:rsidRPr="008B5427" w14:paraId="5CB4DD8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671D21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794E17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59A85C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0AB3D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291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4A74C088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1A256F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EEDE9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5DDAAF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F549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1D06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87,5</w:t>
            </w:r>
          </w:p>
        </w:tc>
      </w:tr>
      <w:tr w:rsidR="00F32551" w:rsidRPr="008B5427" w14:paraId="33987CE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C0AF55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B725BC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D37A70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107BA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65B9E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554CD4DE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BFD4C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F6F208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67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540C52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D8FDC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8D92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99,5</w:t>
            </w:r>
          </w:p>
        </w:tc>
      </w:tr>
      <w:tr w:rsidR="00F32551" w:rsidRPr="008B5427" w14:paraId="78F26EAA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F8F242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16A243D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FD039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8074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0243D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7279AC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78C79D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2B710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49C8C7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C560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030D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80,5</w:t>
            </w:r>
          </w:p>
        </w:tc>
      </w:tr>
      <w:tr w:rsidR="00F32551" w:rsidRPr="008B5427" w14:paraId="25E17AF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5692E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F2C309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50E8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F2443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2FD3E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335EA75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6384AF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8A01C9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73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760EF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2A185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3A0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82,5</w:t>
            </w:r>
          </w:p>
        </w:tc>
      </w:tr>
      <w:tr w:rsidR="00F32551" w:rsidRPr="008B5427" w14:paraId="4BD83F5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14615A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8B9CD9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B0FC6A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440CF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250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466DB46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203986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EFA2AB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75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E45880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C8003F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2577B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99,5</w:t>
            </w:r>
          </w:p>
        </w:tc>
      </w:tr>
      <w:tr w:rsidR="00F32551" w:rsidRPr="008B5427" w14:paraId="6A9962D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9AE3A2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BFA554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A6F7A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76F67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918C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343DBC9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970A67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1AE37F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77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3A4A17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D343A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D7F77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</w:tr>
      <w:tr w:rsidR="00F32551" w:rsidRPr="008B5427" w14:paraId="65DFD7F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F77D7D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9F88A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494D3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2366B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8FF8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98,5</w:t>
            </w:r>
          </w:p>
        </w:tc>
      </w:tr>
      <w:tr w:rsidR="00F32551" w:rsidRPr="008B5427" w14:paraId="4B2EDF6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76C736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694D08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61079C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1D6E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17053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11C8BE5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03E27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B7E173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F4E72C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F95FA2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ABB84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</w:tr>
      <w:tr w:rsidR="00F32551" w:rsidRPr="008B5427" w14:paraId="5E928D3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D3B5EA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9AA41D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3ABEE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E4D7F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D87E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93,5</w:t>
            </w:r>
          </w:p>
        </w:tc>
      </w:tr>
      <w:tr w:rsidR="00F32551" w:rsidRPr="008B5427" w14:paraId="40A2B30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4065F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93F57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33DB0E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B938E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8063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</w:t>
            </w:r>
          </w:p>
        </w:tc>
      </w:tr>
      <w:tr w:rsidR="00F32551" w:rsidRPr="008B5427" w14:paraId="5515751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CBB385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6C18F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05EB7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27B95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EB29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93,5</w:t>
            </w:r>
          </w:p>
        </w:tc>
      </w:tr>
      <w:tr w:rsidR="00F32551" w:rsidRPr="008B5427" w14:paraId="6B47D39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338C17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6336E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03EA7C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EB7E91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609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95,5</w:t>
            </w:r>
          </w:p>
        </w:tc>
      </w:tr>
      <w:tr w:rsidR="00F32551" w:rsidRPr="008B5427" w14:paraId="0C93DEF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D8CCA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D37F24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92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655B5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1657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25A76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100336C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FDDFE6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27495BF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100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DA1974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3659C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F54C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97,5</w:t>
            </w:r>
          </w:p>
        </w:tc>
      </w:tr>
      <w:tr w:rsidR="00F32551" w:rsidRPr="008B5427" w14:paraId="30F725D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659086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0A4DD72" w14:textId="77777777" w:rsidR="00F32551" w:rsidRPr="00846518" w:rsidRDefault="00F32551" w:rsidP="002E64E3">
            <w:pPr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Среднее значение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D01975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87,9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D6D7C70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94,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BBF4F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9</w:t>
            </w:r>
            <w:r>
              <w:rPr>
                <w:b/>
                <w:bCs/>
              </w:rPr>
              <w:t>1</w:t>
            </w:r>
          </w:p>
        </w:tc>
      </w:tr>
    </w:tbl>
    <w:p w14:paraId="1472C754" w14:textId="77777777" w:rsidR="00F32551" w:rsidRDefault="00F32551" w:rsidP="00F32551">
      <w:pPr>
        <w:ind w:firstLine="555"/>
        <w:jc w:val="both"/>
        <w:textAlignment w:val="baseline"/>
        <w:rPr>
          <w:color w:val="000000" w:themeColor="text1"/>
          <w:lang w:eastAsia="ru-RU"/>
        </w:rPr>
      </w:pPr>
    </w:p>
    <w:p w14:paraId="1255936C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Среднее значение по критерию 3 (Доступность услуг для инвалидов) составляет 45,1 %. </w:t>
      </w:r>
    </w:p>
    <w:p w14:paraId="780548A8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Показатель обеспеченности оборудования для помещений и прилегающей к ней территории с учетом доступности для инвалидов составляет 17,6 %.  Практически решена проблема в ДОУ №№ 6, 27 и 69 (свыше 80), где обучаются дети с НОДА. Частично данная проблема решена в детских садах №№ 2, 3, 9, 43</w:t>
      </w:r>
    </w:p>
    <w:p w14:paraId="7DC15E99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Результаты по показателям критерия 3 представлены в таблице 1.4. </w:t>
      </w:r>
    </w:p>
    <w:p w14:paraId="11FA1609" w14:textId="77777777" w:rsidR="00E56B26" w:rsidRDefault="00E56B26" w:rsidP="00F32551">
      <w:pPr>
        <w:jc w:val="right"/>
        <w:rPr>
          <w:b/>
          <w:bCs/>
        </w:rPr>
      </w:pPr>
      <w:r>
        <w:rPr>
          <w:b/>
          <w:bCs/>
        </w:rPr>
        <w:br w:type="page"/>
      </w:r>
    </w:p>
    <w:p w14:paraId="7E57004D" w14:textId="1E933F8F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lastRenderedPageBreak/>
        <w:t>Таблица 1.4</w:t>
      </w:r>
    </w:p>
    <w:p w14:paraId="6AB37964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0244CF11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005"/>
        <w:gridCol w:w="2126"/>
        <w:gridCol w:w="2140"/>
        <w:gridCol w:w="1614"/>
      </w:tblGrid>
      <w:tr w:rsidR="00F32551" w:rsidRPr="008B5427" w14:paraId="6ED88337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24C87B92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vAlign w:val="center"/>
            <w:hideMark/>
          </w:tcPr>
          <w:p w14:paraId="3A3952F4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14:paraId="44302CF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073AB14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hideMark/>
          </w:tcPr>
          <w:p w14:paraId="71B0336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614" w:type="dxa"/>
            <w:shd w:val="clear" w:color="auto" w:fill="D9D9D9" w:themeFill="background1" w:themeFillShade="D9"/>
            <w:noWrap/>
            <w:hideMark/>
          </w:tcPr>
          <w:p w14:paraId="0FB005B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188D44A7" w14:textId="77777777" w:rsidTr="002E64E3">
        <w:trPr>
          <w:trHeight w:hRule="exact" w:val="3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BC3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08D0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 города Костромы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42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10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57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CA1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42,5</w:t>
            </w:r>
          </w:p>
        </w:tc>
      </w:tr>
      <w:tr w:rsidR="00F32551" w:rsidRPr="008B5427" w14:paraId="2F4392C4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822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09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9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05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7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87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74,8</w:t>
            </w:r>
          </w:p>
        </w:tc>
      </w:tr>
      <w:tr w:rsidR="00F32551" w:rsidRPr="008B5427" w14:paraId="422D744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3B4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C1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4AE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DB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5</w:t>
            </w:r>
            <w:r w:rsidRPr="00AF29C5"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94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BE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60,8</w:t>
            </w:r>
          </w:p>
        </w:tc>
      </w:tr>
      <w:tr w:rsidR="00F32551" w:rsidRPr="008B5427" w14:paraId="639985A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D24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B5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79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2B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BF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5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</w:t>
            </w:r>
            <w:r>
              <w:t>6,5</w:t>
            </w:r>
          </w:p>
        </w:tc>
      </w:tr>
      <w:tr w:rsidR="00F32551" w:rsidRPr="008B5427" w14:paraId="70C56C6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5F7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0B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9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544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68E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35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26,6</w:t>
            </w:r>
          </w:p>
        </w:tc>
      </w:tr>
      <w:tr w:rsidR="00F32551" w:rsidRPr="008B5427" w14:paraId="0A9C41B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B2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1C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50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5E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DC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0A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  <w:r>
              <w:t>,7</w:t>
            </w:r>
          </w:p>
        </w:tc>
      </w:tr>
      <w:tr w:rsidR="00F32551" w:rsidRPr="008B5427" w14:paraId="41533EB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70B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E6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9F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AD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3F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C6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</w:t>
            </w:r>
            <w:r>
              <w:t>3,8</w:t>
            </w:r>
          </w:p>
        </w:tc>
      </w:tr>
      <w:tr w:rsidR="00F32551" w:rsidRPr="008B5427" w14:paraId="4BFA433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C3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77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8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02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9D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364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5750171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33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F5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0D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3E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09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C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45,9</w:t>
            </w:r>
          </w:p>
        </w:tc>
      </w:tr>
      <w:tr w:rsidR="00F32551" w:rsidRPr="008B5427" w14:paraId="4B3A450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CA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DC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98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6F4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2B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22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17,</w:t>
            </w:r>
          </w:p>
        </w:tc>
      </w:tr>
      <w:tr w:rsidR="00F32551" w:rsidRPr="008B5427" w14:paraId="0903F16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263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B73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87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F3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15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4B4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26,3</w:t>
            </w:r>
          </w:p>
        </w:tc>
      </w:tr>
      <w:tr w:rsidR="00F32551" w:rsidRPr="008B5427" w14:paraId="291A949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C3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A9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13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4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CC1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E9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16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53,</w:t>
            </w:r>
            <w:r>
              <w:t>3</w:t>
            </w:r>
          </w:p>
        </w:tc>
      </w:tr>
      <w:tr w:rsidR="00F32551" w:rsidRPr="008B5427" w14:paraId="020AC75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ED8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69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3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4E0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DC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4B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32</w:t>
            </w:r>
          </w:p>
        </w:tc>
      </w:tr>
      <w:tr w:rsidR="00F32551" w:rsidRPr="008B5427" w14:paraId="5DD4182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689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8B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07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99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80A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9F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35,6</w:t>
            </w:r>
          </w:p>
        </w:tc>
      </w:tr>
      <w:tr w:rsidR="00F32551" w:rsidRPr="008B5427" w14:paraId="477C0DC5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507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C7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5B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87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78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1C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26,3</w:t>
            </w:r>
          </w:p>
        </w:tc>
      </w:tr>
      <w:tr w:rsidR="00F32551" w:rsidRPr="008B5427" w14:paraId="2643080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26C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6A0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9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C9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A7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B5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28,7</w:t>
            </w:r>
          </w:p>
        </w:tc>
      </w:tr>
      <w:tr w:rsidR="00F32551" w:rsidRPr="008B5427" w14:paraId="21F4AAD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F72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370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A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68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93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66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</w:t>
            </w:r>
          </w:p>
        </w:tc>
      </w:tr>
      <w:tr w:rsidR="00F32551" w:rsidRPr="008B5427" w14:paraId="7106F47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AA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59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5E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91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B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F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</w:t>
            </w:r>
          </w:p>
        </w:tc>
      </w:tr>
      <w:tr w:rsidR="00F32551" w:rsidRPr="008B5427" w14:paraId="04A346D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9E5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F77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EA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B6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0B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60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28,4</w:t>
            </w:r>
          </w:p>
        </w:tc>
      </w:tr>
      <w:tr w:rsidR="00F32551" w:rsidRPr="008B5427" w14:paraId="35EB965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13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F61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48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1A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6D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5B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</w:t>
            </w:r>
            <w:r>
              <w:t>6,9</w:t>
            </w:r>
          </w:p>
        </w:tc>
      </w:tr>
      <w:tr w:rsidR="00F32551" w:rsidRPr="008B5427" w14:paraId="7F592DB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D85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6D9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9D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49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95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38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7E5A73F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A01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D3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10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41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8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75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39</w:t>
            </w:r>
          </w:p>
        </w:tc>
      </w:tr>
      <w:tr w:rsidR="00F32551" w:rsidRPr="008B5427" w14:paraId="32CDB4A4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0AF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C2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8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C2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FB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5E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29,6</w:t>
            </w:r>
          </w:p>
        </w:tc>
      </w:tr>
      <w:tr w:rsidR="00F32551" w:rsidRPr="008B5427" w14:paraId="66BF95B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D1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76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35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2C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AE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B7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BD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55,4</w:t>
            </w:r>
          </w:p>
        </w:tc>
      </w:tr>
      <w:tr w:rsidR="00F32551" w:rsidRPr="008B5427" w14:paraId="644CFA5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5D4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DE2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D4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9E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70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9C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42,6</w:t>
            </w:r>
          </w:p>
        </w:tc>
      </w:tr>
      <w:tr w:rsidR="00F32551" w:rsidRPr="008B5427" w14:paraId="06FD128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8FA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94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38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4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0A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CC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EEB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1C1D4A6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CC8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70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DB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18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A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E4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24,2</w:t>
            </w:r>
          </w:p>
        </w:tc>
      </w:tr>
      <w:tr w:rsidR="00F32551" w:rsidRPr="008B5427" w14:paraId="7F07F24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521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B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68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85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21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C2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24,5</w:t>
            </w:r>
          </w:p>
        </w:tc>
      </w:tr>
      <w:tr w:rsidR="00F32551" w:rsidRPr="008B5427" w14:paraId="5ED3D9E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64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9C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A43" w14:textId="77777777" w:rsidR="00F32551" w:rsidRPr="00AF29C5" w:rsidRDefault="00F32551" w:rsidP="002E64E3">
            <w:pPr>
              <w:jc w:val="right"/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1C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05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A0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F32551" w:rsidRPr="008B5427" w14:paraId="53EA889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427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81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42 города Костромы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5AAF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2A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13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1D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29,9</w:t>
            </w:r>
          </w:p>
        </w:tc>
      </w:tr>
      <w:tr w:rsidR="00F32551" w:rsidRPr="008B5427" w14:paraId="1A908E7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C50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B8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7E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8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9E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C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48,6</w:t>
            </w:r>
          </w:p>
        </w:tc>
      </w:tr>
      <w:tr w:rsidR="00F32551" w:rsidRPr="008B5427" w14:paraId="154A08F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367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E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95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D6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37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7E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35,6</w:t>
            </w:r>
          </w:p>
        </w:tc>
      </w:tr>
      <w:tr w:rsidR="00F32551" w:rsidRPr="008B5427" w14:paraId="34B9C06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8DB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40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DF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C06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6F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FE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</w:t>
            </w:r>
            <w:r>
              <w:t>3,5</w:t>
            </w:r>
          </w:p>
        </w:tc>
      </w:tr>
      <w:tr w:rsidR="00F32551" w:rsidRPr="008B5427" w14:paraId="51C9F8E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34A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5D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E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42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21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D3F" w14:textId="77777777" w:rsidR="00F32551" w:rsidRPr="00D31369" w:rsidRDefault="00F32551" w:rsidP="002E64E3">
            <w:pPr>
              <w:jc w:val="right"/>
            </w:pPr>
            <w:r>
              <w:t>35,9</w:t>
            </w:r>
          </w:p>
        </w:tc>
      </w:tr>
      <w:tr w:rsidR="00F32551" w:rsidRPr="008B5427" w14:paraId="1AAE5F3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868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70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51 города Кострома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5A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117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FB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E1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23,9</w:t>
            </w:r>
          </w:p>
        </w:tc>
      </w:tr>
      <w:tr w:rsidR="00F32551" w:rsidRPr="008B5427" w14:paraId="548681B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C0C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44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7E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3A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55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FF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41,4</w:t>
            </w:r>
          </w:p>
        </w:tc>
      </w:tr>
      <w:tr w:rsidR="00F32551" w:rsidRPr="008B5427" w14:paraId="683FC31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6A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11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A0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08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F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D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</w:t>
            </w:r>
          </w:p>
        </w:tc>
      </w:tr>
      <w:tr w:rsidR="00F32551" w:rsidRPr="008B5427" w14:paraId="5D3D3FC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A74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2D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67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0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C1F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68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</w:t>
            </w:r>
            <w:r>
              <w:t>0</w:t>
            </w:r>
          </w:p>
        </w:tc>
      </w:tr>
      <w:tr w:rsidR="00F32551" w:rsidRPr="008B5427" w14:paraId="4E5B00B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A0D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49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B2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BF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E7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89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33,8</w:t>
            </w:r>
          </w:p>
        </w:tc>
      </w:tr>
      <w:tr w:rsidR="00F32551" w:rsidRPr="008B5427" w14:paraId="71069AB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41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6BA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F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95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3DA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BD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39</w:t>
            </w:r>
          </w:p>
        </w:tc>
      </w:tr>
      <w:tr w:rsidR="00F32551" w:rsidRPr="008B5427" w14:paraId="43036FA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32E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313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18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52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9C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F6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36,8</w:t>
            </w:r>
          </w:p>
        </w:tc>
      </w:tr>
      <w:tr w:rsidR="00F32551" w:rsidRPr="008B5427" w14:paraId="3845227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A92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8D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04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B7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B2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F7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42,6</w:t>
            </w:r>
          </w:p>
        </w:tc>
      </w:tr>
      <w:tr w:rsidR="00F32551" w:rsidRPr="008B5427" w14:paraId="5711DD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066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7A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76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FD1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6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B8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56</w:t>
            </w:r>
          </w:p>
        </w:tc>
      </w:tr>
      <w:tr w:rsidR="00F32551" w:rsidRPr="008B5427" w14:paraId="6741B5A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06F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39F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7C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B3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7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C2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25,4</w:t>
            </w:r>
          </w:p>
        </w:tc>
      </w:tr>
      <w:tr w:rsidR="00F32551" w:rsidRPr="008B5427" w14:paraId="1FE2341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18D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5C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D5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14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6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D1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34,2</w:t>
            </w:r>
          </w:p>
        </w:tc>
      </w:tr>
      <w:tr w:rsidR="00F32551" w:rsidRPr="008B5427" w14:paraId="28783A55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E13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82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56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6D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E9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3E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41,7</w:t>
            </w:r>
          </w:p>
        </w:tc>
      </w:tr>
      <w:tr w:rsidR="00F32551" w:rsidRPr="008B5427" w14:paraId="16D125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9A8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4F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00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0D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42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20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62,</w:t>
            </w:r>
            <w:r>
              <w:t>8</w:t>
            </w:r>
          </w:p>
        </w:tc>
      </w:tr>
      <w:tr w:rsidR="00F32551" w:rsidRPr="008B5427" w14:paraId="7C27A2B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22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85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0A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02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4F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D6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42,5</w:t>
            </w:r>
          </w:p>
        </w:tc>
      </w:tr>
      <w:tr w:rsidR="00F32551" w:rsidRPr="008B5427" w14:paraId="0A7E6FA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0F1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949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67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44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87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0F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3C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355F4A3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85F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F6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D2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7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F3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D10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</w:t>
            </w:r>
            <w:r>
              <w:t>1</w:t>
            </w:r>
          </w:p>
        </w:tc>
      </w:tr>
      <w:tr w:rsidR="00F32551" w:rsidRPr="008B5427" w14:paraId="6810127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1B2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56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E1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6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05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1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28,7</w:t>
            </w:r>
          </w:p>
        </w:tc>
      </w:tr>
      <w:tr w:rsidR="00F32551" w:rsidRPr="008B5427" w14:paraId="61A64E9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1BE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51B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90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EB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B65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07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45</w:t>
            </w:r>
          </w:p>
        </w:tc>
      </w:tr>
      <w:tr w:rsidR="00F32551" w:rsidRPr="008B5427" w14:paraId="579D2A5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F7F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0A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73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5B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E2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F3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01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47,</w:t>
            </w:r>
            <w:r>
              <w:t>9</w:t>
            </w:r>
          </w:p>
        </w:tc>
      </w:tr>
      <w:tr w:rsidR="00F32551" w:rsidRPr="008B5427" w14:paraId="2F316FF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4BF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59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92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F2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A4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75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38,</w:t>
            </w:r>
            <w:r>
              <w:t>1</w:t>
            </w:r>
          </w:p>
        </w:tc>
      </w:tr>
      <w:tr w:rsidR="00F32551" w:rsidRPr="008B5427" w14:paraId="35B8F8E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79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281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75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9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EA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DB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77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5825879B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927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89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EA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68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F3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78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39,8</w:t>
            </w:r>
          </w:p>
        </w:tc>
      </w:tr>
      <w:tr w:rsidR="00F32551" w:rsidRPr="008B5427" w14:paraId="04A167C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25B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B1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77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61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94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F1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CD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42,9</w:t>
            </w:r>
          </w:p>
        </w:tc>
      </w:tr>
      <w:tr w:rsidR="00F32551" w:rsidRPr="008B5427" w14:paraId="42B9453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366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8D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27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AF2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BE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A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44,7</w:t>
            </w:r>
          </w:p>
        </w:tc>
      </w:tr>
      <w:tr w:rsidR="00F32551" w:rsidRPr="008B5427" w14:paraId="2E167C3B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1D1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C5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7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CB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71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A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40,8</w:t>
            </w:r>
          </w:p>
        </w:tc>
      </w:tr>
      <w:tr w:rsidR="00F32551" w:rsidRPr="008B5427" w14:paraId="730EF20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AFB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F82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80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8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94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92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89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38,6</w:t>
            </w:r>
          </w:p>
        </w:tc>
      </w:tr>
      <w:tr w:rsidR="00F32551" w:rsidRPr="008B5427" w14:paraId="797ED07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5B45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3B69" w14:textId="77777777" w:rsidR="00F32551" w:rsidRPr="00497547" w:rsidRDefault="00F32551" w:rsidP="002E64E3">
            <w:r w:rsidRPr="00497547">
              <w:t>Детский сад № 82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00B7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3097" w14:textId="77777777" w:rsidR="00F32551" w:rsidRPr="00AF29C5" w:rsidRDefault="00F32551" w:rsidP="002E64E3">
            <w:pPr>
              <w:jc w:val="right"/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EF6" w14:textId="77777777" w:rsidR="00F32551" w:rsidRPr="00AF29C5" w:rsidRDefault="00F32551" w:rsidP="002E64E3">
            <w:pPr>
              <w:jc w:val="right"/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58F7" w14:textId="77777777" w:rsidR="00F32551" w:rsidRPr="00AF29C5" w:rsidRDefault="00F32551" w:rsidP="002E64E3">
            <w:pPr>
              <w:jc w:val="right"/>
            </w:pPr>
            <w:r>
              <w:t>48,9</w:t>
            </w:r>
          </w:p>
        </w:tc>
      </w:tr>
      <w:tr w:rsidR="00F32551" w:rsidRPr="008B5427" w14:paraId="3015D1B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C82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E5F1" w14:textId="77777777" w:rsidR="00F32551" w:rsidRPr="00497547" w:rsidRDefault="00F32551" w:rsidP="002E64E3">
            <w:r w:rsidRPr="00497547">
              <w:t>Детский сад № 84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29AA" w14:textId="77777777" w:rsidR="00F32551" w:rsidRPr="00AF29C5" w:rsidRDefault="00F32551" w:rsidP="002E64E3">
            <w:pPr>
              <w:jc w:val="right"/>
            </w:pP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33CD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1F87" w14:textId="77777777" w:rsidR="00F32551" w:rsidRPr="00AF29C5" w:rsidRDefault="00F32551" w:rsidP="002E64E3">
            <w:pPr>
              <w:jc w:val="right"/>
            </w:pPr>
            <w:r w:rsidRPr="00AF29C5">
              <w:t>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7900" w14:textId="77777777" w:rsidR="00F32551" w:rsidRPr="00AF29C5" w:rsidRDefault="00F32551" w:rsidP="002E64E3">
            <w:pPr>
              <w:jc w:val="right"/>
            </w:pPr>
            <w:r>
              <w:t>23,3</w:t>
            </w:r>
          </w:p>
        </w:tc>
      </w:tr>
      <w:tr w:rsidR="00F32551" w:rsidRPr="008B5427" w14:paraId="0562292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1ADD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6688" w14:textId="77777777" w:rsidR="00F32551" w:rsidRPr="00497547" w:rsidRDefault="00F32551" w:rsidP="002E64E3">
            <w:r w:rsidRPr="00497547">
              <w:t>Детский сад № 86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2581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A540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447E" w14:textId="77777777" w:rsidR="00F32551" w:rsidRPr="00AF29C5" w:rsidRDefault="00F32551" w:rsidP="002E64E3">
            <w:pPr>
              <w:jc w:val="right"/>
            </w:pPr>
            <w:r w:rsidRPr="00AF29C5">
              <w:t>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711D" w14:textId="77777777" w:rsidR="00F32551" w:rsidRPr="00AF29C5" w:rsidRDefault="00F32551" w:rsidP="002E64E3">
            <w:pPr>
              <w:jc w:val="right"/>
            </w:pPr>
            <w:r>
              <w:t>41,9</w:t>
            </w:r>
          </w:p>
        </w:tc>
      </w:tr>
      <w:tr w:rsidR="00F32551" w:rsidRPr="008B5427" w14:paraId="17614211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5DF5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55B9" w14:textId="77777777" w:rsidR="00F32551" w:rsidRPr="00497547" w:rsidRDefault="00F32551" w:rsidP="002E64E3">
            <w:r w:rsidRPr="00497547">
              <w:t>Детский сад № 88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6C42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CF7A" w14:textId="77777777" w:rsidR="00F32551" w:rsidRPr="00AF29C5" w:rsidRDefault="00F32551" w:rsidP="002E64E3">
            <w:pPr>
              <w:jc w:val="right"/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81AA" w14:textId="77777777" w:rsidR="00F32551" w:rsidRPr="00AF29C5" w:rsidRDefault="00F32551" w:rsidP="002E64E3">
            <w:pPr>
              <w:jc w:val="right"/>
            </w:pPr>
            <w:r w:rsidRPr="00AF29C5"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AD3" w14:textId="77777777" w:rsidR="00F32551" w:rsidRPr="00AF29C5" w:rsidRDefault="00F32551" w:rsidP="002E64E3">
            <w:pPr>
              <w:jc w:val="right"/>
            </w:pPr>
            <w:r w:rsidRPr="00AF29C5">
              <w:t>4</w:t>
            </w:r>
            <w:r>
              <w:t>0,8</w:t>
            </w:r>
          </w:p>
        </w:tc>
      </w:tr>
      <w:tr w:rsidR="00F32551" w:rsidRPr="008B5427" w14:paraId="26E346D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4F9C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C773" w14:textId="77777777" w:rsidR="00F32551" w:rsidRPr="00497547" w:rsidRDefault="00F32551" w:rsidP="002E64E3">
            <w:r w:rsidRPr="00497547">
              <w:t>Детский сад № 92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4DF6" w14:textId="77777777" w:rsidR="00F32551" w:rsidRPr="00AF29C5" w:rsidRDefault="00F32551" w:rsidP="002E64E3">
            <w:pPr>
              <w:jc w:val="right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9F46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1027" w14:textId="77777777" w:rsidR="00F32551" w:rsidRPr="00AF29C5" w:rsidRDefault="00F32551" w:rsidP="002E64E3">
            <w:pPr>
              <w:jc w:val="right"/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8C33" w14:textId="77777777" w:rsidR="00F32551" w:rsidRPr="00AF29C5" w:rsidRDefault="00F32551" w:rsidP="002E64E3">
            <w:pPr>
              <w:jc w:val="right"/>
            </w:pPr>
            <w:r>
              <w:t>36,8</w:t>
            </w:r>
          </w:p>
        </w:tc>
      </w:tr>
      <w:tr w:rsidR="00F32551" w:rsidRPr="008B5427" w14:paraId="697E4C2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5B92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F138" w14:textId="77777777" w:rsidR="00F32551" w:rsidRPr="00497547" w:rsidRDefault="00F32551" w:rsidP="002E64E3">
            <w:r w:rsidRPr="00497547">
              <w:t>Детский сад № 100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AA84" w14:textId="77777777" w:rsidR="00F32551" w:rsidRPr="00AF29C5" w:rsidRDefault="00F32551" w:rsidP="002E64E3">
            <w:pPr>
              <w:jc w:val="right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5421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6F72" w14:textId="77777777" w:rsidR="00F32551" w:rsidRPr="00AF29C5" w:rsidRDefault="00F32551" w:rsidP="002E64E3">
            <w:pPr>
              <w:jc w:val="right"/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531D" w14:textId="77777777" w:rsidR="00F32551" w:rsidRPr="00AF29C5" w:rsidRDefault="00F32551" w:rsidP="002E64E3">
            <w:pPr>
              <w:jc w:val="right"/>
            </w:pPr>
            <w:r>
              <w:t>27,8</w:t>
            </w:r>
          </w:p>
        </w:tc>
      </w:tr>
      <w:tr w:rsidR="00F32551" w:rsidRPr="008B5427" w14:paraId="75D30C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04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C7E" w14:textId="77777777" w:rsidR="00F32551" w:rsidRPr="00497547" w:rsidRDefault="00F32551" w:rsidP="002E64E3">
            <w:pPr>
              <w:rPr>
                <w:b/>
                <w:bCs/>
                <w:lang w:eastAsia="ru-RU"/>
              </w:rPr>
            </w:pPr>
            <w:r w:rsidRPr="00497547">
              <w:rPr>
                <w:b/>
                <w:bCs/>
              </w:rPr>
              <w:t>Среднее значение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6CB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17,6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521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359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AF29C5">
              <w:rPr>
                <w:b/>
                <w:bCs/>
              </w:rPr>
              <w:t>80,</w:t>
            </w:r>
            <w:r>
              <w:rPr>
                <w:b/>
                <w:bCs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B2E6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AF29C5">
              <w:rPr>
                <w:b/>
                <w:bCs/>
              </w:rPr>
              <w:t>4</w:t>
            </w:r>
            <w:r>
              <w:rPr>
                <w:b/>
                <w:bCs/>
              </w:rPr>
              <w:t>1,5</w:t>
            </w:r>
          </w:p>
        </w:tc>
      </w:tr>
    </w:tbl>
    <w:p w14:paraId="3C8146BA" w14:textId="77777777" w:rsidR="00F32551" w:rsidRPr="008B5427" w:rsidRDefault="00F32551" w:rsidP="00F32551">
      <w:pPr>
        <w:jc w:val="right"/>
        <w:rPr>
          <w:b/>
          <w:bCs/>
        </w:rPr>
      </w:pPr>
    </w:p>
    <w:p w14:paraId="468333D9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По результатам опроса, в котором приняли участие 9868 респондентов, доброжелательностью и вежливостью работников организаций удовлетворены 98,3%, а условиями оказания услуг- 97,1% опрошенных (см. таблицы 1.5. и 1.6.). </w:t>
      </w:r>
    </w:p>
    <w:p w14:paraId="3268E359" w14:textId="77777777" w:rsidR="00F32551" w:rsidRDefault="00F32551" w:rsidP="00F32551">
      <w:pPr>
        <w:jc w:val="right"/>
        <w:rPr>
          <w:b/>
          <w:bCs/>
        </w:rPr>
      </w:pPr>
    </w:p>
    <w:p w14:paraId="7CE6AD29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1.5</w:t>
      </w:r>
    </w:p>
    <w:p w14:paraId="388E0A50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633"/>
        <w:gridCol w:w="2498"/>
        <w:gridCol w:w="2498"/>
        <w:gridCol w:w="2498"/>
        <w:gridCol w:w="1270"/>
      </w:tblGrid>
      <w:tr w:rsidR="00F32551" w:rsidRPr="001260E0" w14:paraId="277AD6ED" w14:textId="77777777" w:rsidTr="002E64E3">
        <w:trPr>
          <w:cantSplit/>
          <w:trHeight w:val="3959"/>
          <w:tblHeader/>
        </w:trPr>
        <w:tc>
          <w:tcPr>
            <w:tcW w:w="438" w:type="dxa"/>
            <w:shd w:val="clear" w:color="auto" w:fill="D9D9D9" w:themeFill="background1" w:themeFillShade="D9"/>
            <w:noWrap/>
            <w:vAlign w:val="center"/>
            <w:hideMark/>
          </w:tcPr>
          <w:p w14:paraId="3C2E61AD" w14:textId="77777777" w:rsidR="00F32551" w:rsidRPr="001260E0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33" w:type="dxa"/>
            <w:shd w:val="clear" w:color="auto" w:fill="D9D9D9" w:themeFill="background1" w:themeFillShade="D9"/>
            <w:noWrap/>
            <w:vAlign w:val="center"/>
            <w:hideMark/>
          </w:tcPr>
          <w:p w14:paraId="5A65EFAE" w14:textId="77777777" w:rsidR="00F32551" w:rsidRPr="001260E0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13A8CB24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4D85F141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268527E7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270" w:type="dxa"/>
            <w:shd w:val="clear" w:color="auto" w:fill="D9D9D9" w:themeFill="background1" w:themeFillShade="D9"/>
            <w:noWrap/>
            <w:hideMark/>
          </w:tcPr>
          <w:p w14:paraId="5D5881DD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Итого по Критерию 4</w:t>
            </w:r>
          </w:p>
        </w:tc>
      </w:tr>
      <w:tr w:rsidR="00F32551" w:rsidRPr="001260E0" w14:paraId="3840BF3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93FB3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E18705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A9BEA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A705EA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3ED096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78DDC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2ABD50B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F358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09E90B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E226D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9C0A0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DDD9D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9EBEBA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F3B4E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CD98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95B814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7C4C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98CC9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90F1D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3E18F1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1260E0" w14:paraId="00AD01C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4A17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2851E6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7EBB1D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811E12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F6F4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17448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19286EA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2915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B2F135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058D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0F02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DCC2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A1D829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43EF792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2A615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7E57B4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9B66A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1A83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241A3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B2D4C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50E1451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078E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DF5B39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F64F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44EC8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033330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739D65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2D8BB12F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2449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429DA9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B3AD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1D38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80E59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97D0DE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C5AD18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19367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94C07C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D3BA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9B721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18E86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3C0F3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1BC9F79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24AFE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17D5A4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0FC5C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8617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F3473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A528B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62DA985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2D08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09C543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8569C9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C3117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F81172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66244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4D2BB7D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1343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90151A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2A713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A86F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EDC08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4CBE4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1260E0" w14:paraId="27A8A8D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380F4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EAF6A7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A9436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F1A8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D1E8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ECFDE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1260E0" w14:paraId="35B54BD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62A33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F1C3DA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765D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F0C0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2117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F867E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B219F3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2B77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98FC33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41F6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A598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D256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B4FB00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6B8522B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E4E4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F25C4C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6FB9B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76477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A13C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A985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93,4</w:t>
            </w:r>
          </w:p>
        </w:tc>
      </w:tr>
      <w:tr w:rsidR="00F32551" w:rsidRPr="001260E0" w14:paraId="66AB2DF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923D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E436C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BAEFE4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35CBF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82D90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70A06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7,6</w:t>
            </w:r>
          </w:p>
        </w:tc>
      </w:tr>
      <w:tr w:rsidR="00F32551" w:rsidRPr="001260E0" w14:paraId="53C781F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0F1A2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E6BE1B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BBF6A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769F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6D5C10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15BA4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B2051F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D1B3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19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2E110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F50F1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F587D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CF49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B3854F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69893B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F60A9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701E94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F5E095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9998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698E8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C8D5F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D31C9B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68DE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021463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79041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28774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F73FD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FC1143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82671D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153B3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B8E7C5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445B0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083ED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3996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C42C2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5F4D13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E98CF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BD2778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3FBF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B09B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E46FD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4719F3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1260E0" w14:paraId="77DCAA6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0A666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6080F5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41F2E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310172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5421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5A78D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473FCBF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8340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1509E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EB7A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BCB2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2431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17B6E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1260E0" w14:paraId="46A25E39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8054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73BDAD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482E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22B97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D6B3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62939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99,3</w:t>
            </w:r>
          </w:p>
        </w:tc>
      </w:tr>
      <w:tr w:rsidR="00F32551" w:rsidRPr="001260E0" w14:paraId="1CDA366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059D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86CAE5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C68AF9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2452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78A39E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CDB1C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7,6</w:t>
            </w:r>
          </w:p>
        </w:tc>
      </w:tr>
      <w:tr w:rsidR="00F32551" w:rsidRPr="001260E0" w14:paraId="6048C18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64F0B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D748A2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AE3FD6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77D94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C1D5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22BA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A45FD4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352E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D51B91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33614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ADE92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6D5A65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5AAA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</w:tr>
      <w:tr w:rsidR="00F32551" w:rsidRPr="001260E0" w14:paraId="198D57C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11C0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616451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F661E5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A78B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59CFD4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2ACC84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13E458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6DB9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262D05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3DEA4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F50B3A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609A7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B734C2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2,4</w:t>
            </w:r>
          </w:p>
        </w:tc>
      </w:tr>
      <w:tr w:rsidR="00F32551" w:rsidRPr="001260E0" w14:paraId="1F6B060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FCE9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D8C834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2962A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5F65C5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412E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A9273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1260E0" w14:paraId="5C815F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D36E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546A9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E3EC2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E865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A9048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C4C77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4A13650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445ED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BF80AA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BD24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3E48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6D5D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2A90A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CD7E5C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17B1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35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8F14FE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93A3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ED36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3FE3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EFEB7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5,6</w:t>
            </w:r>
          </w:p>
        </w:tc>
      </w:tr>
      <w:tr w:rsidR="00F32551" w:rsidRPr="001260E0" w14:paraId="2DBA9EE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9787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D258DB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BA66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FEA9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DAB8E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98065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18B09D8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6DCC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E56644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35204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86A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C0E4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40E6E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312F0CA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9722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30AAB0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B50E0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C0582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0199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65BF76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4,4</w:t>
            </w:r>
          </w:p>
        </w:tc>
      </w:tr>
      <w:tr w:rsidR="00F32551" w:rsidRPr="001260E0" w14:paraId="759B437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051B2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FEFF27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334F7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0E6FC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E30D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78A74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2039C4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7758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D7B1E9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75104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A305D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6D5AC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40C6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130EA91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8E83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95B1C1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75250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BE1D2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15E2C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4E57D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7E6470E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78F4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F43E2B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A5E3AA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FD42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DF10C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37F1C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6,6</w:t>
            </w:r>
          </w:p>
        </w:tc>
      </w:tr>
      <w:tr w:rsidR="00F32551" w:rsidRPr="001260E0" w14:paraId="581BFB5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4BEE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201525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7C0BC2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FE26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C23D7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61B80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618682F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87307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15A637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3A60B0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027D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EA06B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B3E566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D8BBB7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5A2E3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EACE06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2AC8F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96D38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1A6F0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7218F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D66936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A33E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5A8AED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34864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B388F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3F2A4A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EA3CF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37E9A9E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30CF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29FA91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276A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D249D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0BA25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02AE0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791E268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A27D4A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5165E1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6256F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520457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216BB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D1992B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30B270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B833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9A1584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DC40C0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50F6FB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C3EB32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C6AAA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16AC9A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E594C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B8A8B7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14110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DEA6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9998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2736EB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6EA9F1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C7ED5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51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8E8968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E422F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1E61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7F26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4E41F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46D887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AD7D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2AD696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1B1CAF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C36B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069A7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85FF6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E98AC7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18F9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E3011E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2BCE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ABEF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0E99B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2D15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2B04EDB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1CD6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74B95F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9C62E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2E38C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9DDA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8D769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B95DCB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1F982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21D363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B57C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E846D4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95FFBD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24DBE9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5A1C279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40DF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6CBF45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96A88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F3172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6CBC2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200F74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1EAEC7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2734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C06B36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81CFD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B3194A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21CF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426DC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8</w:t>
            </w:r>
          </w:p>
        </w:tc>
      </w:tr>
      <w:tr w:rsidR="00F32551" w:rsidRPr="001260E0" w14:paraId="469648EC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7EAB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58</w:t>
            </w:r>
          </w:p>
        </w:tc>
        <w:tc>
          <w:tcPr>
            <w:tcW w:w="5633" w:type="dxa"/>
            <w:shd w:val="clear" w:color="auto" w:fill="auto"/>
            <w:noWrap/>
            <w:hideMark/>
          </w:tcPr>
          <w:p w14:paraId="028953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630B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CB21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6D266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0A3CB6A" w14:textId="77777777" w:rsidR="00F32551" w:rsidRDefault="00F32551" w:rsidP="002E64E3">
            <w:pPr>
              <w:jc w:val="right"/>
              <w:rPr>
                <w:color w:val="000000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6,6</w:t>
            </w:r>
          </w:p>
          <w:p w14:paraId="16BF5E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F32551" w:rsidRPr="001260E0" w14:paraId="3968F17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7870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D923E1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6414E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083A0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4B1A8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E9306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307EB29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0317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3AE28F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B6695C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8BB08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F010E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68AB9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490464B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D542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D5236D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0DE5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3B1C4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CB7AAF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D2615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531F74D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983A9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30B72B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3DA0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55EC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74E20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B3108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</w:tr>
      <w:tr w:rsidR="00F32551" w:rsidRPr="001260E0" w14:paraId="67654C6C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D2E0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CFAB03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48010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5C66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E17B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13C75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7C9B1C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31AD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0CFED7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3D645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E4373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A26B8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E0318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1AC906DF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B5CF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65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CEAE6A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AA01B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B3E18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4F4F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597C7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BAE12E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194D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EC6270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2D382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3965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FEF81A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24DBF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347408B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18D5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 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3C393AC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61051735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98,0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1B583169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98,2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216C44DD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99,2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19AA335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3</w:t>
            </w:r>
          </w:p>
        </w:tc>
      </w:tr>
    </w:tbl>
    <w:p w14:paraId="627E1902" w14:textId="77777777" w:rsidR="00F32551" w:rsidRPr="008B5427" w:rsidRDefault="00F32551" w:rsidP="00F32551">
      <w:pPr>
        <w:jc w:val="right"/>
        <w:rPr>
          <w:b/>
          <w:bCs/>
        </w:rPr>
      </w:pPr>
    </w:p>
    <w:p w14:paraId="1A925019" w14:textId="77777777" w:rsidR="00F32551" w:rsidRDefault="00F32551" w:rsidP="00F32551">
      <w:pPr>
        <w:jc w:val="right"/>
        <w:rPr>
          <w:b/>
          <w:bCs/>
        </w:rPr>
      </w:pPr>
    </w:p>
    <w:p w14:paraId="7A1797E9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1.6</w:t>
      </w:r>
    </w:p>
    <w:p w14:paraId="762BB4C3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05C28512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604"/>
        <w:gridCol w:w="2625"/>
        <w:gridCol w:w="2354"/>
        <w:gridCol w:w="2534"/>
        <w:gridCol w:w="1275"/>
      </w:tblGrid>
      <w:tr w:rsidR="00F32551" w:rsidRPr="008B5427" w14:paraId="515A0D12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1277AA21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04" w:type="dxa"/>
            <w:shd w:val="clear" w:color="auto" w:fill="D9D9D9" w:themeFill="background1" w:themeFillShade="D9"/>
            <w:noWrap/>
            <w:vAlign w:val="center"/>
            <w:hideMark/>
          </w:tcPr>
          <w:p w14:paraId="13C67C5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625" w:type="dxa"/>
            <w:shd w:val="clear" w:color="auto" w:fill="D9D9D9" w:themeFill="background1" w:themeFillShade="D9"/>
            <w:noWrap/>
            <w:hideMark/>
          </w:tcPr>
          <w:p w14:paraId="409E0DD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354" w:type="dxa"/>
            <w:shd w:val="clear" w:color="auto" w:fill="D9D9D9" w:themeFill="background1" w:themeFillShade="D9"/>
            <w:noWrap/>
            <w:hideMark/>
          </w:tcPr>
          <w:p w14:paraId="0A850BCE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534" w:type="dxa"/>
            <w:shd w:val="clear" w:color="auto" w:fill="D9D9D9" w:themeFill="background1" w:themeFillShade="D9"/>
            <w:noWrap/>
            <w:hideMark/>
          </w:tcPr>
          <w:p w14:paraId="2D22A17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14:paraId="249A5FC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0A2B4F6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6B43DF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BB9D8B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3BBAFD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2565A6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D7B0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958C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AD1BCF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A92EDF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1C0607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C40B9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A2B67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E1BCAF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4616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72AB54A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B4B56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44BE9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F5266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73605B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E86486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9441C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7EAF4E4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1DAF5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7F6616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203D3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7D5FE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78A25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DF82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</w:tr>
      <w:tr w:rsidR="00F32551" w:rsidRPr="008B5427" w14:paraId="322FD30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65C29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8A0D23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AC40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73F99C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DFB00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4DD6A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3B75D87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FBE92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CF98BE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78FD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8A1F6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87D9F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52398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2,9</w:t>
            </w:r>
          </w:p>
        </w:tc>
      </w:tr>
      <w:tr w:rsidR="00F32551" w:rsidRPr="008B5427" w14:paraId="63DA12D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2FF3B8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49C920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99D4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97C1B2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92AC9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93BD8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5,8</w:t>
            </w:r>
          </w:p>
        </w:tc>
      </w:tr>
      <w:tr w:rsidR="00F32551" w:rsidRPr="008B5427" w14:paraId="49AF5F8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010E0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26F28E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D8242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92E9AC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BF50B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D392B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A63134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7EF8B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BB8BAA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8DDF1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586FB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6728B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630F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493D0EE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5E76D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6B1CC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A3AA0B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634FB8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9A147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52F99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344A53B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671D5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81141A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91019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9B9C20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5585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EE414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1CBEF3D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279C1E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40FDC5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F85866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0829E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DFEB06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C167F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5,9</w:t>
            </w:r>
          </w:p>
        </w:tc>
      </w:tr>
      <w:tr w:rsidR="00F32551" w:rsidRPr="008B5427" w14:paraId="5EEB5598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49DF31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82E3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A60E5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26379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35D04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849F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221AF5A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53F9E1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4A05AC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6C670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5E0A9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DF09D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8889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156E02B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4FF23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90D332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A7037F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1F95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CABFE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6185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63C4DBA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CE28B2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01B74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EE10F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B0D89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16975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C4A399" w14:textId="77777777" w:rsidR="00F32551" w:rsidRPr="007032A7" w:rsidRDefault="00F32551" w:rsidP="002E64E3">
            <w:pPr>
              <w:jc w:val="right"/>
              <w:rPr>
                <w:color w:val="000000"/>
              </w:rPr>
            </w:pPr>
            <w:r w:rsidRPr="001260E0">
              <w:rPr>
                <w:color w:val="000000"/>
              </w:rPr>
              <w:t>90,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377C3DB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22B82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A4A1E6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87D35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67F1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A18A7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4A39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8B5427" w14:paraId="1ACE602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4581E4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38D3A6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C05F0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AEA7C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0C2E9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80732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4,8</w:t>
            </w:r>
          </w:p>
        </w:tc>
      </w:tr>
      <w:tr w:rsidR="00F32551" w:rsidRPr="008B5427" w14:paraId="45844D78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A4ABE5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074B5B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86D25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4078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A6318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BB96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354BF4E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9CCCB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D662CF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3D811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28A6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99A90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AEE3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302294C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DFF173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E295B0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39656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98F3A0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B1B49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692E4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5168E06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9B21E0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13627C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5A0596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3929E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AC5878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ED87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C0E5CC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F76D68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D1172A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167660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C2D9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C13DA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AB05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7,9</w:t>
            </w:r>
          </w:p>
        </w:tc>
      </w:tr>
      <w:tr w:rsidR="00F32551" w:rsidRPr="008B5427" w14:paraId="31075A7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E09899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EF1637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D81A9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259AB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5237F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E4E3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779B08D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26BA1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2BDA79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0D2741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4BD78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3D1B70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6883F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2B9C73F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1AE50A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75A0E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4F40E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1EB73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0B244B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02AC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603BD4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C1972F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75C5C5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D4EB9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303E1C3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9CD79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BF84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6,9</w:t>
            </w:r>
          </w:p>
        </w:tc>
      </w:tr>
      <w:tr w:rsidR="00F32551" w:rsidRPr="008B5427" w14:paraId="0A3B854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24A90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18E361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7BD9D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4916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EF1F4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366E8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5232D11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875868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FB5F12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F173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F2A65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E4B2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9F95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3747DBE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8CBFF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CAE3C2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347806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9171D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6CB2F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F73F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8,1</w:t>
            </w:r>
          </w:p>
        </w:tc>
      </w:tr>
      <w:tr w:rsidR="00F32551" w:rsidRPr="008B5427" w14:paraId="09E00F4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ACD3C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E8E9BE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FFFCF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C923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6513A6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3A55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</w:tr>
      <w:tr w:rsidR="00F32551" w:rsidRPr="008B5427" w14:paraId="3EEE3D8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3B602A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890E34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96B61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7817A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D5005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DDA42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2705170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4BA94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4EFDC6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0E73D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23D87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8EA9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FADD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53DE3A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950C95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B492D7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6197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8102D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FB8407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D2E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24BC07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25360D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3B837B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D3EF04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3294AA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5D36F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121BA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3,9</w:t>
            </w:r>
          </w:p>
        </w:tc>
      </w:tr>
      <w:tr w:rsidR="00F32551" w:rsidRPr="008B5427" w14:paraId="3432AE0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C6EE87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5D8B1E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2E16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4250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C20F3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35C0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46A67D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74AFA7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27687D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846CF5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F8D6DA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FB4CE8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64CF1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33BEFC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11EC1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E9ABA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66A8D2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0B680C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4762AF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5A31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</w:t>
            </w:r>
            <w:r>
              <w:rPr>
                <w:color w:val="000000"/>
              </w:rPr>
              <w:t>3,2</w:t>
            </w:r>
          </w:p>
        </w:tc>
      </w:tr>
      <w:tr w:rsidR="00F32551" w:rsidRPr="008B5427" w14:paraId="11EEB01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D6B7D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FAF767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96132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E71F2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DA2902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810D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157467F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CE5AF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29B0DE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17266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CDEFCF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19CAEC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E9267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94,</w:t>
            </w:r>
            <w:r>
              <w:rPr>
                <w:color w:val="000000"/>
              </w:rPr>
              <w:t>3</w:t>
            </w:r>
          </w:p>
        </w:tc>
      </w:tr>
      <w:tr w:rsidR="00F32551" w:rsidRPr="008B5427" w14:paraId="00BC10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DC60B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1B26A5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4A62F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66A95D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2037A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8523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A9FFF5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9C81C6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CF5606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7FFF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58BC1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D9AC1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0EFA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348C770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7137D8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1C3847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4BE0D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A14A3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4D8D2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1E0A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675182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BBE00E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35B02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DB49DC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51545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C260B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39E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62CE8DA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52C8E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963816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968B33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0AF706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5775D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38D84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1DFDEA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91D73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9D6473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C77432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58FD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F079D2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249E7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2AFEE71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46E431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47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511156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B6E41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FDFDA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9C95A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A117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78163A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FF3C66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6102D7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AD47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A3DE6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0985A2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C870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BE8225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9D9893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972B52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09BE09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70422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49D15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3EDE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BA54AB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37936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C3335A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39D56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618C7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FB2F3B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3BFEA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6F495C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2F7C6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5BC58C2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49DDE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75D640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D44F2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EDF5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89,7</w:t>
            </w:r>
          </w:p>
        </w:tc>
      </w:tr>
      <w:tr w:rsidR="00F32551" w:rsidRPr="008B5427" w14:paraId="279F707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023A66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2B46BF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E9F417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A059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88E2F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C2C2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98,3</w:t>
            </w:r>
          </w:p>
        </w:tc>
      </w:tr>
      <w:tr w:rsidR="00F32551" w:rsidRPr="008B5427" w14:paraId="5C2D079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AAB64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C2FBB8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E3979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DEDF6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D0439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2247E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</w:tr>
      <w:tr w:rsidR="00F32551" w:rsidRPr="008B5427" w14:paraId="20274DF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688045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B1A6B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F9D993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C0B3F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692C2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40130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6,9</w:t>
            </w:r>
          </w:p>
        </w:tc>
      </w:tr>
      <w:tr w:rsidR="00F32551" w:rsidRPr="008B5427" w14:paraId="7E93647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EE69C5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008F53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2B36A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8080EE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8308C2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7EBF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5E2060E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782FC2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70F6D6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5E50C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F1E06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F716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3653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08BE288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B3222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D6A5AB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426D3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90B2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A2C40B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BB0B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B0A481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24A45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52C1A8B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A738C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DF4C2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1D43E8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703E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41D6F03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47CE83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6E42BA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A6B00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60D8A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08598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40D2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6FD64C5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DCAC87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77996E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E9F31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C2B7E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BA9559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45B8F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13B331AB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B3AEF8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F03228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6502F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D37F3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7E1CE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289A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1C4047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C85367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D87B97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AE3E2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364E1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03A023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7439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4043C82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7ED344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1FAA3B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7667D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1E43E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3481C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62898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8A73C4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36269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176D5A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6EE51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FC5679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324BD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91BA5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74F1A62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C150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D4A971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927A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B803B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16F58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B279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5D97BF0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57FFFA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A7EBF0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B73F7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ADA1A7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37536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8670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15E61F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188ADD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82B8DA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8FA3433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96,2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1B15A6C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BE6CF88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B45646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97,1</w:t>
            </w:r>
          </w:p>
        </w:tc>
      </w:tr>
    </w:tbl>
    <w:p w14:paraId="3CE04254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p w14:paraId="025D6573" w14:textId="77777777" w:rsidR="00F32551" w:rsidRDefault="00F32551" w:rsidP="00F32551">
      <w:pPr>
        <w:ind w:firstLine="555"/>
        <w:jc w:val="both"/>
        <w:textAlignment w:val="baseline"/>
        <w:rPr>
          <w:color w:val="000000" w:themeColor="text1"/>
          <w:lang w:eastAsia="ru-RU"/>
        </w:rPr>
      </w:pPr>
    </w:p>
    <w:p w14:paraId="5409AF3D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14:paraId="1294956D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 xml:space="preserve">На основании </w:t>
      </w:r>
      <w:proofErr w:type="gramStart"/>
      <w:r w:rsidRPr="00A15483">
        <w:rPr>
          <w:color w:val="000000" w:themeColor="text1"/>
          <w:sz w:val="26"/>
          <w:szCs w:val="26"/>
          <w:lang w:eastAsia="ru-RU"/>
        </w:rPr>
        <w:t>изложенного</w:t>
      </w:r>
      <w:proofErr w:type="gramEnd"/>
      <w:r w:rsidRPr="00A15483">
        <w:rPr>
          <w:color w:val="000000" w:themeColor="text1"/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Особое внимание уделить созданием условий для инвалидов. </w:t>
      </w:r>
    </w:p>
    <w:p w14:paraId="69352E0B" w14:textId="77777777" w:rsidR="00F32551" w:rsidRPr="00A15483" w:rsidRDefault="00F32551" w:rsidP="00F32551">
      <w:pPr>
        <w:jc w:val="right"/>
        <w:rPr>
          <w:b/>
          <w:bCs/>
          <w:sz w:val="26"/>
          <w:szCs w:val="26"/>
        </w:rPr>
      </w:pPr>
    </w:p>
    <w:p w14:paraId="383445B9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486388FF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D8B80B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5BD5E3C4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378FB6A3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1F5E5C4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02074AE5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6CD0D5A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2A17D2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84B19F6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642FAF35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146170F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937EFCC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1F76229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3A7DC53E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0604A93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BDCD768" w14:textId="77777777" w:rsidR="00F32551" w:rsidRPr="00A15483" w:rsidRDefault="00F32551" w:rsidP="00F32551">
      <w:pPr>
        <w:pStyle w:val="a4"/>
        <w:widowControl/>
        <w:numPr>
          <w:ilvl w:val="0"/>
          <w:numId w:val="6"/>
        </w:numPr>
        <w:autoSpaceDE/>
        <w:autoSpaceDN/>
        <w:ind w:left="993" w:right="0" w:hanging="567"/>
        <w:contextualSpacing/>
        <w:rPr>
          <w:b/>
          <w:sz w:val="26"/>
          <w:szCs w:val="26"/>
        </w:rPr>
      </w:pPr>
      <w:r w:rsidRPr="00A15483">
        <w:rPr>
          <w:b/>
          <w:sz w:val="26"/>
          <w:szCs w:val="26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14:paraId="6240999B" w14:textId="77777777" w:rsidR="00F32551" w:rsidRPr="00A15483" w:rsidRDefault="00F32551" w:rsidP="00F32551">
      <w:pPr>
        <w:ind w:left="993"/>
        <w:jc w:val="both"/>
        <w:textAlignment w:val="baseline"/>
        <w:rPr>
          <w:sz w:val="26"/>
          <w:szCs w:val="26"/>
          <w:lang w:eastAsia="ru-RU"/>
        </w:rPr>
      </w:pPr>
    </w:p>
    <w:p w14:paraId="6351ADA4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образовательными общеобразовательными организациями приняли участие 38 (100%) школ. Среднее значение показателя оценки качества составляет 88,5 (в 2021 году – 85,5)</w:t>
      </w:r>
    </w:p>
    <w:p w14:paraId="4F7F60B7" w14:textId="77777777" w:rsidR="00F32551" w:rsidRPr="008B5427" w:rsidRDefault="00F32551" w:rsidP="00F32551">
      <w:pPr>
        <w:pStyle w:val="paragraph"/>
        <w:spacing w:before="0" w:beforeAutospacing="0" w:after="0" w:afterAutospacing="0"/>
        <w:ind w:left="993"/>
        <w:jc w:val="right"/>
        <w:textAlignment w:val="baseline"/>
        <w:rPr>
          <w:i/>
          <w:iCs/>
          <w:color w:val="000000"/>
        </w:rPr>
      </w:pPr>
      <w:r w:rsidRPr="008B5427">
        <w:rPr>
          <w:b/>
          <w:bCs/>
          <w:color w:val="000000"/>
        </w:rPr>
        <w:t>Таблица 2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Образовательные организации: </w:t>
      </w:r>
      <w:r w:rsidRPr="008B5427">
        <w:rPr>
          <w:i/>
          <w:iCs/>
          <w:color w:val="000000"/>
        </w:rPr>
        <w:br/>
        <w:t xml:space="preserve">показатель оценки качества по критериям  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1276"/>
        <w:gridCol w:w="1134"/>
        <w:gridCol w:w="1417"/>
        <w:gridCol w:w="1418"/>
        <w:gridCol w:w="1134"/>
        <w:gridCol w:w="1276"/>
      </w:tblGrid>
      <w:tr w:rsidR="00F32551" w:rsidRPr="008B5427" w14:paraId="41E430C5" w14:textId="77777777" w:rsidTr="002E64E3">
        <w:trPr>
          <w:cantSplit/>
          <w:trHeight w:val="364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E3B2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00583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6802ADC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5DF92392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39D6763A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73824EE8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91A1131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281268D5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54C79A9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8B5427" w14:paraId="5C3DBCA3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D06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bookmarkStart w:id="0" w:name="_Hlk120697055"/>
            <w:r w:rsidRPr="00EE2CDD">
              <w:rPr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8C6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8E1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90,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9B4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6A6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BE1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8B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0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A03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543</w:t>
            </w:r>
          </w:p>
        </w:tc>
      </w:tr>
      <w:tr w:rsidR="00F32551" w:rsidRPr="008B5427" w14:paraId="709193B7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A99A6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66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BF3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9CB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9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60C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B2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6AA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5E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213</w:t>
            </w:r>
          </w:p>
        </w:tc>
      </w:tr>
      <w:tr w:rsidR="00F32551" w:rsidRPr="008B5427" w14:paraId="7AF3B51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C10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95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8D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A61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ECB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CD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F75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E90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26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425</w:t>
            </w:r>
          </w:p>
        </w:tc>
      </w:tr>
      <w:tr w:rsidR="00F32551" w:rsidRPr="008B5427" w14:paraId="793A4A1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6E8ED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78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7F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353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BE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8D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A18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2EA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880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655</w:t>
            </w:r>
          </w:p>
        </w:tc>
      </w:tr>
      <w:tr w:rsidR="00F32551" w:rsidRPr="008B5427" w14:paraId="4B25E29A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D88D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9A8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F31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1A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8CD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971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A47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A29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D65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615</w:t>
            </w:r>
          </w:p>
        </w:tc>
      </w:tr>
      <w:tr w:rsidR="00F32551" w:rsidRPr="008B5427" w14:paraId="308C2DF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0D7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1D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7E6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39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78D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A2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269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E0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7A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407</w:t>
            </w:r>
          </w:p>
        </w:tc>
      </w:tr>
      <w:tr w:rsidR="00F32551" w:rsidRPr="008B5427" w14:paraId="5FFDD40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B3C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28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FA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5A7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977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C9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BF0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29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3E2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571</w:t>
            </w:r>
          </w:p>
        </w:tc>
      </w:tr>
      <w:tr w:rsidR="00F32551" w:rsidRPr="008B5427" w14:paraId="74B05B76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E2E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364D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F52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901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A1A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D26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4C2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376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5B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252</w:t>
            </w:r>
          </w:p>
        </w:tc>
      </w:tr>
      <w:tr w:rsidR="00F32551" w:rsidRPr="008B5427" w14:paraId="6E7F7C6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B47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AD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00E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51E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5A5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870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67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9CE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44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493</w:t>
            </w:r>
          </w:p>
        </w:tc>
      </w:tr>
      <w:tr w:rsidR="00F32551" w:rsidRPr="008B5427" w14:paraId="4017403F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A1E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325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5DD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F5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1A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B86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D9B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8E2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5E1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316</w:t>
            </w:r>
          </w:p>
        </w:tc>
      </w:tr>
      <w:tr w:rsidR="00F32551" w:rsidRPr="008B5427" w14:paraId="1986961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963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F7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14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304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1E0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F7E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8C0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CA459B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4DE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A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337</w:t>
            </w:r>
          </w:p>
        </w:tc>
      </w:tr>
      <w:tr w:rsidR="00F32551" w:rsidRPr="008B5427" w14:paraId="0757E5A9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5AF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7F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5CE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86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DC6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CC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918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38F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5F4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627</w:t>
            </w:r>
          </w:p>
        </w:tc>
      </w:tr>
      <w:tr w:rsidR="00F32551" w:rsidRPr="008B5427" w14:paraId="1D9E6DD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472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D4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17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6F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74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440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</w:t>
            </w:r>
            <w:r w:rsidRPr="00CA459B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C35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CC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60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45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680</w:t>
            </w:r>
          </w:p>
        </w:tc>
      </w:tr>
      <w:tr w:rsidR="00F32551" w:rsidRPr="008B5427" w14:paraId="57C59A5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CBF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E8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D8A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CBB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3DF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30C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5D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7C45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53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518</w:t>
            </w:r>
          </w:p>
        </w:tc>
      </w:tr>
      <w:tr w:rsidR="00F32551" w:rsidRPr="008B5427" w14:paraId="36C4372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FDBB1" w14:textId="77777777" w:rsidR="00F32551" w:rsidRPr="00EE2CDD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0373" w14:textId="77777777" w:rsidR="00F32551" w:rsidRPr="00EE2CDD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EE2CDD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EE2CDD">
              <w:rPr>
                <w:color w:val="000000"/>
              </w:rPr>
              <w:t xml:space="preserve"> Ю.С. </w:t>
            </w:r>
            <w:proofErr w:type="spellStart"/>
            <w:r w:rsidRPr="00EE2CDD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06B4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FC82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EE41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0415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CFA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0CB2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D565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F32551" w:rsidRPr="008B5427" w14:paraId="1203BC7A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3E4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CA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20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E77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A5C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9B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5B7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F8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BE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CCA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404</w:t>
            </w:r>
          </w:p>
        </w:tc>
      </w:tr>
      <w:tr w:rsidR="00F32551" w:rsidRPr="008B5427" w14:paraId="43E9541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4D9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4D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61A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223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C7A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5CA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84,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97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E81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940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872</w:t>
            </w:r>
          </w:p>
        </w:tc>
      </w:tr>
      <w:tr w:rsidR="00F32551" w:rsidRPr="008B5427" w14:paraId="05CD42C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FE5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02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BAC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597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A0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69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</w:t>
            </w:r>
            <w:r>
              <w:rPr>
                <w:color w:val="000000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6A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AF6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223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467</w:t>
            </w:r>
          </w:p>
        </w:tc>
      </w:tr>
      <w:tr w:rsidR="00F32551" w:rsidRPr="008B5427" w14:paraId="49AAF81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282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16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C55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56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6B2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64C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1D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D07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FD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286</w:t>
            </w:r>
          </w:p>
        </w:tc>
      </w:tr>
      <w:tr w:rsidR="00F32551" w:rsidRPr="008B5427" w14:paraId="02E898F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4175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5F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994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675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8A2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360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F93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85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B8D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623</w:t>
            </w:r>
          </w:p>
        </w:tc>
      </w:tr>
      <w:tr w:rsidR="00F32551" w:rsidRPr="008B5427" w14:paraId="4EDB82D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8C7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679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CD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61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C3E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17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3EE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39A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85D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1017</w:t>
            </w:r>
          </w:p>
        </w:tc>
      </w:tr>
      <w:tr w:rsidR="00F32551" w:rsidRPr="008B5427" w14:paraId="3071B1B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1266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360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F8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74E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80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DB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64,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02D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87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6A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570</w:t>
            </w:r>
          </w:p>
        </w:tc>
      </w:tr>
      <w:tr w:rsidR="00F32551" w:rsidRPr="008B5427" w14:paraId="1CED57C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B3E3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55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DE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5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BF5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141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AB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0FD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85,</w:t>
            </w: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239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562</w:t>
            </w:r>
          </w:p>
        </w:tc>
      </w:tr>
      <w:tr w:rsidR="00F32551" w:rsidRPr="008B5427" w14:paraId="47ED74D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436A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195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36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09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AA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C17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E29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D94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922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246</w:t>
            </w:r>
          </w:p>
        </w:tc>
      </w:tr>
      <w:tr w:rsidR="00F32551" w:rsidRPr="008B5427" w14:paraId="663507C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CB5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4B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5B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0D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3D0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C17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</w:t>
            </w:r>
            <w:r>
              <w:rPr>
                <w:color w:val="00000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A0D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30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CA7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562</w:t>
            </w:r>
          </w:p>
        </w:tc>
      </w:tr>
      <w:tr w:rsidR="00F32551" w:rsidRPr="008B5427" w14:paraId="74624A7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675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7F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4C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85,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D67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9D9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0FA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7D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A4F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88,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93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678</w:t>
            </w:r>
          </w:p>
        </w:tc>
      </w:tr>
      <w:tr w:rsidR="00F32551" w:rsidRPr="008B5427" w14:paraId="010621C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C2B7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57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77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9C4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D04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DDE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C3E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5EC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5E7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439</w:t>
            </w:r>
          </w:p>
        </w:tc>
      </w:tr>
      <w:tr w:rsidR="00F32551" w:rsidRPr="008B5427" w14:paraId="47FC3420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60D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1EB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32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B9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16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2F9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26F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C8A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1F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77,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8A1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578</w:t>
            </w:r>
          </w:p>
        </w:tc>
      </w:tr>
      <w:tr w:rsidR="00F32551" w:rsidRPr="008B5427" w14:paraId="05A456F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8A1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AD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A56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64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24C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B38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05F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FE7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1ED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11</w:t>
            </w:r>
            <w:r>
              <w:rPr>
                <w:color w:val="000000"/>
              </w:rPr>
              <w:t>10</w:t>
            </w:r>
          </w:p>
        </w:tc>
      </w:tr>
      <w:tr w:rsidR="00F32551" w:rsidRPr="008B5427" w14:paraId="31466EC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AC9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13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34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47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D92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9D6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A2B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B4C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1B4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E0B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587</w:t>
            </w:r>
          </w:p>
        </w:tc>
      </w:tr>
      <w:tr w:rsidR="00F32551" w:rsidRPr="008B5427" w14:paraId="52B34C12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BAFA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2F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E2F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83,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54A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46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913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80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332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88,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5E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583</w:t>
            </w:r>
          </w:p>
        </w:tc>
      </w:tr>
      <w:tr w:rsidR="00F32551" w:rsidRPr="008B5427" w14:paraId="073AC3F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27B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041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250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FBA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BA9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38A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086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37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572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272</w:t>
            </w:r>
          </w:p>
        </w:tc>
      </w:tr>
      <w:tr w:rsidR="00F32551" w:rsidRPr="008B5427" w14:paraId="2E789E9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A3EF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36B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EE2CDD">
              <w:rPr>
                <w:color w:val="000000"/>
              </w:rPr>
              <w:t>Тартышева</w:t>
            </w:r>
            <w:proofErr w:type="spellEnd"/>
            <w:r w:rsidRPr="00EE2CDD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49C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84,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458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93D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BCD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67,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86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EDD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800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53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E39548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6E47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3D2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EE2CDD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C39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49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B9A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7B8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D7A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64A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66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390</w:t>
            </w:r>
          </w:p>
        </w:tc>
      </w:tr>
      <w:tr w:rsidR="00F32551" w:rsidRPr="008B5427" w14:paraId="12F2538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419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488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41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F21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50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A0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07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F22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A4D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FB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688</w:t>
            </w:r>
          </w:p>
        </w:tc>
      </w:tr>
      <w:tr w:rsidR="00F32551" w:rsidRPr="008B5427" w14:paraId="6565BBF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CF90" w14:textId="77777777" w:rsidR="00F32551" w:rsidRPr="00EE2CDD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BFE0" w14:textId="77777777" w:rsidR="00F32551" w:rsidRPr="00EE2CDD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B1E4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568A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B663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CE08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C91F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7749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213C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 w:rsidRPr="00CA459B">
              <w:rPr>
                <w:color w:val="000000"/>
              </w:rPr>
              <w:t>509</w:t>
            </w:r>
          </w:p>
        </w:tc>
      </w:tr>
      <w:tr w:rsidR="00F32551" w:rsidRPr="008B5427" w14:paraId="6F4F418F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8D7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1D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A8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B46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87B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495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B0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B38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07B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237</w:t>
            </w:r>
          </w:p>
        </w:tc>
      </w:tr>
      <w:tr w:rsidR="00F32551" w:rsidRPr="008B5427" w14:paraId="5A0780F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06C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06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FBB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297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9F5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9AE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890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B33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4C9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66</w:t>
            </w:r>
          </w:p>
        </w:tc>
      </w:tr>
      <w:tr w:rsidR="00F32551" w:rsidRPr="008B5427" w14:paraId="6CBC4289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4F3" w14:textId="77777777" w:rsidR="00F32551" w:rsidRPr="00EE2CDD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EE2CDD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197" w14:textId="77777777" w:rsidR="00F32551" w:rsidRPr="00EE2CDD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EE2CDD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FCAC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4534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2F6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49E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E6F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22B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8E26" w14:textId="77777777" w:rsidR="00F32551" w:rsidRPr="00CA459B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A459B">
              <w:rPr>
                <w:b/>
                <w:bCs/>
                <w:color w:val="000000"/>
              </w:rPr>
              <w:t>1915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bookmarkEnd w:id="0"/>
    </w:tbl>
    <w:p w14:paraId="0F0234B6" w14:textId="77777777" w:rsidR="00F32551" w:rsidRDefault="00F32551" w:rsidP="00F32551">
      <w:pPr>
        <w:ind w:firstLine="993"/>
        <w:jc w:val="both"/>
        <w:textAlignment w:val="baseline"/>
        <w:rPr>
          <w:sz w:val="26"/>
          <w:szCs w:val="26"/>
          <w:lang w:eastAsia="ru-RU"/>
        </w:rPr>
      </w:pPr>
    </w:p>
    <w:p w14:paraId="62ACE648" w14:textId="77777777" w:rsidR="00F32551" w:rsidRPr="00A15483" w:rsidRDefault="00F32551" w:rsidP="00F32551">
      <w:pPr>
        <w:ind w:firstLine="993"/>
        <w:jc w:val="both"/>
        <w:textAlignment w:val="baseline"/>
        <w:rPr>
          <w:sz w:val="26"/>
          <w:szCs w:val="26"/>
          <w:highlight w:val="yellow"/>
          <w:lang w:eastAsia="ru-RU"/>
        </w:rPr>
      </w:pPr>
      <w:r w:rsidRPr="00A15483">
        <w:rPr>
          <w:sz w:val="26"/>
          <w:szCs w:val="26"/>
          <w:lang w:eastAsia="ru-RU"/>
        </w:rPr>
        <w:t xml:space="preserve">Среднее значение по критерию 1 </w:t>
      </w:r>
      <w:r w:rsidRPr="00A15483">
        <w:rPr>
          <w:b/>
          <w:bCs/>
          <w:color w:val="000000"/>
          <w:sz w:val="26"/>
          <w:szCs w:val="26"/>
          <w:lang w:eastAsia="ru-RU"/>
        </w:rPr>
        <w:t>«</w:t>
      </w:r>
      <w:r w:rsidRPr="00A15483">
        <w:rPr>
          <w:sz w:val="26"/>
          <w:szCs w:val="26"/>
          <w:lang w:eastAsia="ru-RU"/>
        </w:rPr>
        <w:t>Открытость и доступность информации об организации» составило 96,5  </w:t>
      </w:r>
    </w:p>
    <w:p w14:paraId="1E0B52E4" w14:textId="77777777" w:rsidR="00F32551" w:rsidRPr="00A15483" w:rsidRDefault="00F32551" w:rsidP="00F32551">
      <w:pPr>
        <w:ind w:firstLine="993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Все общеобразовательные организаций имеют почти полное наполнение сайта и информационных стендов, </w:t>
      </w:r>
      <w:r w:rsidRPr="00A15483">
        <w:rPr>
          <w:sz w:val="26"/>
          <w:szCs w:val="26"/>
          <w:lang w:eastAsia="ru-RU"/>
        </w:rPr>
        <w:lastRenderedPageBreak/>
        <w:t>отвечающее всем требованиям. Доля получателей услуг, удовлетворенных открытостью, полнотой и доступностью информации о деятельности организации составила в среднем 96,7%. </w:t>
      </w:r>
    </w:p>
    <w:p w14:paraId="3377BC89" w14:textId="77777777" w:rsidR="00F32551" w:rsidRPr="00A15483" w:rsidRDefault="00F32551" w:rsidP="00F32551">
      <w:pPr>
        <w:ind w:firstLine="993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2.2</w:t>
      </w:r>
    </w:p>
    <w:p w14:paraId="1388A718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2.2</w:t>
      </w:r>
    </w:p>
    <w:p w14:paraId="7C7EF697" w14:textId="77777777" w:rsidR="00F32551" w:rsidRPr="008B5427" w:rsidRDefault="00F32551" w:rsidP="00F32551">
      <w:pPr>
        <w:shd w:val="clear" w:color="auto" w:fill="FFFFFF"/>
        <w:ind w:left="993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p w14:paraId="2DC70BDF" w14:textId="77777777" w:rsidR="00F32551" w:rsidRPr="008B5427" w:rsidRDefault="00F32551" w:rsidP="00F32551">
      <w:pPr>
        <w:ind w:left="993"/>
        <w:jc w:val="right"/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1129"/>
        <w:gridCol w:w="4678"/>
        <w:gridCol w:w="2410"/>
        <w:gridCol w:w="2338"/>
        <w:gridCol w:w="2140"/>
        <w:gridCol w:w="2127"/>
      </w:tblGrid>
      <w:tr w:rsidR="00F32551" w:rsidRPr="008B5427" w14:paraId="193D8CB1" w14:textId="77777777" w:rsidTr="002E64E3">
        <w:trPr>
          <w:trHeight w:val="32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1F3E02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A9DF4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AA819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proofErr w:type="gramStart"/>
            <w:r w:rsidRPr="008B5427">
              <w:rPr>
                <w:b/>
                <w:bCs/>
                <w:color w:val="00000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396F1E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968AAC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BE50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1</w:t>
            </w:r>
          </w:p>
        </w:tc>
      </w:tr>
      <w:tr w:rsidR="00F32551" w:rsidRPr="008B5427" w14:paraId="3DE805C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2BA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F3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93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BB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EE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2E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9</w:t>
            </w:r>
          </w:p>
        </w:tc>
      </w:tr>
      <w:tr w:rsidR="00F32551" w:rsidRPr="008B5427" w14:paraId="73DCE2E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D4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B8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9A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A44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EC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45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9</w:t>
            </w:r>
          </w:p>
        </w:tc>
      </w:tr>
      <w:tr w:rsidR="00F32551" w:rsidRPr="008B5427" w14:paraId="4C47099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972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7E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E04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CC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8B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67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2</w:t>
            </w:r>
          </w:p>
        </w:tc>
      </w:tr>
      <w:tr w:rsidR="00F32551" w:rsidRPr="008B5427" w14:paraId="0B186B5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A5D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DF4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55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4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E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A1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0</w:t>
            </w:r>
          </w:p>
        </w:tc>
      </w:tr>
      <w:tr w:rsidR="00F32551" w:rsidRPr="008B5427" w14:paraId="3B27B60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CA8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31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0E9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DB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79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A7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756B3CD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27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04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9C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E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FBF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DC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6</w:t>
            </w:r>
          </w:p>
        </w:tc>
      </w:tr>
      <w:tr w:rsidR="00F32551" w:rsidRPr="008B5427" w14:paraId="1E2CCC1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74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9F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39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9E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FC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C68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98,3</w:t>
            </w:r>
          </w:p>
        </w:tc>
      </w:tr>
      <w:tr w:rsidR="00F32551" w:rsidRPr="008B5427" w14:paraId="080EB170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28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C3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10 города Костромы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5C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C8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B7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A94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4</w:t>
            </w:r>
          </w:p>
        </w:tc>
      </w:tr>
      <w:tr w:rsidR="00F32551" w:rsidRPr="008B5427" w14:paraId="5004167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CD9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A4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86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56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2C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45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5CF62E9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7E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DE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E3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E6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22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10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08E2DF05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6DD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AE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DE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95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0B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AD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1</w:t>
            </w:r>
          </w:p>
        </w:tc>
      </w:tr>
      <w:tr w:rsidR="00F32551" w:rsidRPr="008B5427" w14:paraId="244FCFA0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83C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5A4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15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11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E9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F5A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940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067C1C3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E3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17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17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44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51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E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589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34BEB27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BD9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5C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96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4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72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3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4</w:t>
            </w:r>
          </w:p>
        </w:tc>
      </w:tr>
      <w:tr w:rsidR="00F32551" w:rsidRPr="008B5427" w14:paraId="15EDA4F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2A8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98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Основная общеобразовательная школа № 19 города </w:t>
            </w:r>
            <w:proofErr w:type="gramStart"/>
            <w:r w:rsidRPr="00E8280E">
              <w:t>Костромы имени выдающегося земляка Героя Советского Союза</w:t>
            </w:r>
            <w:proofErr w:type="gramEnd"/>
            <w:r w:rsidRPr="00E8280E">
              <w:t xml:space="preserve"> Ю.С. </w:t>
            </w:r>
            <w:proofErr w:type="spellStart"/>
            <w:r w:rsidRPr="00E8280E">
              <w:t>Беленогова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7E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B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45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5A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4</w:t>
            </w:r>
          </w:p>
        </w:tc>
      </w:tr>
      <w:tr w:rsidR="00F32551" w:rsidRPr="008B5427" w14:paraId="3BF9F15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E0D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6A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20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A7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D1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1F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D6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6</w:t>
            </w:r>
          </w:p>
        </w:tc>
      </w:tr>
      <w:tr w:rsidR="00F32551" w:rsidRPr="008B5427" w14:paraId="3EBCFDC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E9F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552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B0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6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A4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B0D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6</w:t>
            </w:r>
          </w:p>
        </w:tc>
      </w:tr>
      <w:tr w:rsidR="00F32551" w:rsidRPr="008B5427" w14:paraId="37C34EC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9F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866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ED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27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29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00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5,9</w:t>
            </w:r>
          </w:p>
        </w:tc>
      </w:tr>
      <w:tr w:rsidR="00F32551" w:rsidRPr="008B5427" w14:paraId="71F803D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2C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1B2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AB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CA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4F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D6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7539DA0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3B6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DD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DD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941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AB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39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78D0CB62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11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B4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25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24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7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A9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FA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6,4</w:t>
            </w:r>
          </w:p>
        </w:tc>
      </w:tr>
      <w:tr w:rsidR="00F32551" w:rsidRPr="008B5427" w14:paraId="0854BFF2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64C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7E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53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43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58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3D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0</w:t>
            </w:r>
          </w:p>
        </w:tc>
      </w:tr>
      <w:tr w:rsidR="00F32551" w:rsidRPr="008B5427" w14:paraId="5F59D24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55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82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A4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2C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61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C7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92,</w:t>
            </w:r>
            <w:r>
              <w:t>2</w:t>
            </w:r>
          </w:p>
        </w:tc>
      </w:tr>
      <w:tr w:rsidR="00F32551" w:rsidRPr="008B5427" w14:paraId="28CAE48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E57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00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28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58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27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CD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2B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6</w:t>
            </w:r>
          </w:p>
        </w:tc>
      </w:tr>
      <w:tr w:rsidR="00F32551" w:rsidRPr="008B5427" w14:paraId="42A4A23C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63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4D7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29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3F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2B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0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AA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2</w:t>
            </w:r>
          </w:p>
        </w:tc>
      </w:tr>
      <w:tr w:rsidR="00F32551" w:rsidRPr="008B5427" w14:paraId="3B5735C1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BB8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AD0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66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69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65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67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95,</w:t>
            </w:r>
            <w:r>
              <w:t>2</w:t>
            </w:r>
          </w:p>
        </w:tc>
      </w:tr>
      <w:tr w:rsidR="00F32551" w:rsidRPr="008B5427" w14:paraId="04A5647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0E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428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8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16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C9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6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4</w:t>
            </w:r>
          </w:p>
        </w:tc>
      </w:tr>
      <w:tr w:rsidR="00F32551" w:rsidRPr="008B5427" w14:paraId="4FA1D61C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F4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513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32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5E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26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CC9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F6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2,3</w:t>
            </w:r>
          </w:p>
        </w:tc>
      </w:tr>
      <w:tr w:rsidR="00F32551" w:rsidRPr="008B5427" w14:paraId="4B70269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E3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B2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33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56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9F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38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14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7,7</w:t>
            </w:r>
          </w:p>
        </w:tc>
      </w:tr>
      <w:tr w:rsidR="00F32551" w:rsidRPr="008B5427" w14:paraId="3A00502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4FB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DA2F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34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C5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A2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AB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AF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1</w:t>
            </w:r>
          </w:p>
        </w:tc>
      </w:tr>
      <w:tr w:rsidR="00F32551" w:rsidRPr="008B5427" w14:paraId="09DC351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90D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D3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22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0A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E4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6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3,6</w:t>
            </w:r>
          </w:p>
        </w:tc>
      </w:tr>
      <w:tr w:rsidR="00F32551" w:rsidRPr="008B5427" w14:paraId="6D3FC791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AF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49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43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DE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9C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E6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52856E5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F31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AD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E8280E">
              <w:t>Тартышева</w:t>
            </w:r>
            <w:proofErr w:type="spellEnd"/>
            <w:r w:rsidRPr="00E8280E">
              <w:t xml:space="preserve"> Андрея Михайловича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4F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E1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8D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8A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3</w:t>
            </w:r>
          </w:p>
        </w:tc>
      </w:tr>
      <w:tr w:rsidR="00F32551" w:rsidRPr="008B5427" w14:paraId="7CB4944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DC5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70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Средняя общеобразовательная школа № 38 </w:t>
            </w:r>
            <w:r w:rsidRPr="00E8280E">
              <w:lastRenderedPageBreak/>
              <w:t xml:space="preserve">города Костромы имени дважды Героя Советского Союза А.П. </w:t>
            </w:r>
            <w:proofErr w:type="spellStart"/>
            <w:r w:rsidRPr="00E8280E">
              <w:t>Шилина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31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lastRenderedPageBreak/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2B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2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CC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28A20B14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D9F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8E9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41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AC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FF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7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4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99,0</w:t>
            </w:r>
          </w:p>
        </w:tc>
      </w:tr>
      <w:tr w:rsidR="00F32551" w:rsidRPr="008B5427" w14:paraId="55F27EC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CE5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64C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44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34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1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B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02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4</w:t>
            </w:r>
          </w:p>
        </w:tc>
      </w:tr>
      <w:tr w:rsidR="00F32551" w:rsidRPr="008B5427" w14:paraId="2A4311E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6C9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3AF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C0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C1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50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4A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5</w:t>
            </w:r>
          </w:p>
        </w:tc>
      </w:tr>
      <w:tr w:rsidR="00F32551" w:rsidRPr="008B5427" w14:paraId="2DE1226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2A21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11F2" w14:textId="77777777" w:rsidR="00F32551" w:rsidRPr="00E8280E" w:rsidRDefault="00F32551" w:rsidP="002E64E3"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16893" w14:textId="77777777" w:rsidR="00F32551" w:rsidRPr="00E8280E" w:rsidRDefault="00F32551" w:rsidP="002E64E3">
            <w:pPr>
              <w:jc w:val="right"/>
            </w:pPr>
            <w:r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AC63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33BC3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93F6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99,7</w:t>
            </w:r>
          </w:p>
        </w:tc>
      </w:tr>
      <w:tr w:rsidR="00F32551" w:rsidRPr="008B5427" w14:paraId="696D1412" w14:textId="77777777" w:rsidTr="002E64E3">
        <w:trPr>
          <w:trHeight w:val="320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1A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F5D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96,5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5FE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7A1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AD4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6</w:t>
            </w:r>
          </w:p>
        </w:tc>
      </w:tr>
    </w:tbl>
    <w:p w14:paraId="18A7D686" w14:textId="77777777" w:rsidR="00F32551" w:rsidRPr="008B5427" w:rsidRDefault="00F32551" w:rsidP="00F32551">
      <w:pPr>
        <w:ind w:left="993"/>
        <w:jc w:val="right"/>
      </w:pPr>
    </w:p>
    <w:p w14:paraId="79DDA04D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2 составило 95,2 (2021 год - 89,6). </w:t>
      </w:r>
    </w:p>
    <w:p w14:paraId="465BB111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Комфортные условия предоставления услуг в полной мере обеспечены во всех образовательных организациях.</w:t>
      </w:r>
    </w:p>
    <w:p w14:paraId="46A4C632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Доля получателей услуг, удовлетворенных комфортностью предоставления услуг организацией, составила 89,6, что больше по сравнению с 2021 годом (88,9). Самый низкий показатель в лицее № 32 удовлетворенность родителей комфортностью составила только 59%.</w:t>
      </w:r>
    </w:p>
    <w:p w14:paraId="3A545105" w14:textId="77777777" w:rsidR="00F32551" w:rsidRDefault="00F32551" w:rsidP="00F32551">
      <w:pPr>
        <w:ind w:firstLine="567"/>
        <w:jc w:val="both"/>
        <w:textAlignment w:val="baseline"/>
        <w:rPr>
          <w:b/>
          <w:bCs/>
          <w:color w:val="000000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2 представлены в таблице 2.3. </w:t>
      </w:r>
    </w:p>
    <w:p w14:paraId="4C691961" w14:textId="77777777" w:rsidR="00E56B26" w:rsidRDefault="00E56B26" w:rsidP="00F32551">
      <w:pPr>
        <w:ind w:left="993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FB4F306" w14:textId="315CB3C3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lastRenderedPageBreak/>
        <w:t>Таблица 2.3</w:t>
      </w:r>
    </w:p>
    <w:p w14:paraId="6BDC0E96" w14:textId="77777777" w:rsidR="00F32551" w:rsidRPr="008B5427" w:rsidRDefault="00F32551" w:rsidP="00F32551">
      <w:pPr>
        <w:ind w:left="993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74286F6C" w14:textId="77777777" w:rsidR="00F32551" w:rsidRPr="008B5427" w:rsidRDefault="00F32551" w:rsidP="00F32551">
      <w:pPr>
        <w:ind w:left="993"/>
        <w:jc w:val="right"/>
        <w:rPr>
          <w:i/>
          <w:iCs/>
          <w:color w:val="000000"/>
          <w:lang w:eastAsia="ru-RU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879"/>
        <w:gridCol w:w="8297"/>
        <w:gridCol w:w="1938"/>
        <w:gridCol w:w="2117"/>
        <w:gridCol w:w="1329"/>
      </w:tblGrid>
      <w:tr w:rsidR="00F32551" w:rsidRPr="008B5427" w14:paraId="54DD9F53" w14:textId="77777777" w:rsidTr="002E64E3">
        <w:trPr>
          <w:trHeight w:val="320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4787D5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32CB20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A74ED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87404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B9BEE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3DBC3563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13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33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B3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ED6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F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98,0</w:t>
            </w:r>
          </w:p>
        </w:tc>
      </w:tr>
      <w:tr w:rsidR="00F32551" w:rsidRPr="008B5427" w14:paraId="4E301B99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F9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0DD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17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A8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FE6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95,5</w:t>
            </w:r>
          </w:p>
        </w:tc>
      </w:tr>
      <w:tr w:rsidR="00F32551" w:rsidRPr="008B5427" w14:paraId="7AF986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966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EE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3A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BB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0E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100,0</w:t>
            </w:r>
          </w:p>
        </w:tc>
      </w:tr>
      <w:tr w:rsidR="00F32551" w:rsidRPr="008B5427" w14:paraId="08878C6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78C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3B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A8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0A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02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97,5</w:t>
            </w:r>
          </w:p>
        </w:tc>
      </w:tr>
      <w:tr w:rsidR="00F32551" w:rsidRPr="008B5427" w14:paraId="239AF1B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AF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88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086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B2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5F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3E2FB1F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1F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97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C1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00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D5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10F60B5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B41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76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8D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048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0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97,0</w:t>
            </w:r>
          </w:p>
        </w:tc>
      </w:tr>
      <w:tr w:rsidR="00F32551" w:rsidRPr="008B5427" w14:paraId="551C159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95D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B7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0A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D3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52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98,0</w:t>
            </w:r>
          </w:p>
        </w:tc>
      </w:tr>
      <w:tr w:rsidR="00F32551" w:rsidRPr="008B5427" w14:paraId="789B44C8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2F7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51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4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6C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6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100,0</w:t>
            </w:r>
          </w:p>
        </w:tc>
      </w:tr>
      <w:tr w:rsidR="00F32551" w:rsidRPr="008B5427" w14:paraId="2E2DF51A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B5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66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0A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D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1D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84,0</w:t>
            </w:r>
          </w:p>
        </w:tc>
      </w:tr>
      <w:tr w:rsidR="00F32551" w:rsidRPr="008B5427" w14:paraId="55B169D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A66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ECF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6E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F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AF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69,5</w:t>
            </w:r>
          </w:p>
        </w:tc>
      </w:tr>
      <w:tr w:rsidR="00F32551" w:rsidRPr="008B5427" w14:paraId="5506E56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2A2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FC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3F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08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8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60B9CE3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5B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38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17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96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F6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F0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94,5</w:t>
            </w:r>
          </w:p>
        </w:tc>
      </w:tr>
      <w:tr w:rsidR="00F32551" w:rsidRPr="008B5427" w14:paraId="36B272F0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921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14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6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88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97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87,5</w:t>
            </w:r>
          </w:p>
        </w:tc>
      </w:tr>
      <w:tr w:rsidR="00F32551" w:rsidRPr="008B5427" w14:paraId="721A464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24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B3C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B40E68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B40E68">
              <w:rPr>
                <w:color w:val="000000"/>
              </w:rPr>
              <w:t xml:space="preserve"> Ю.С. </w:t>
            </w:r>
            <w:proofErr w:type="spellStart"/>
            <w:r w:rsidRPr="00B40E68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CF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7E6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C5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88,0</w:t>
            </w:r>
          </w:p>
        </w:tc>
      </w:tr>
      <w:tr w:rsidR="00F32551" w:rsidRPr="008B5427" w14:paraId="57807DE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E1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A4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20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F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97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A0B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790E9767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7A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46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64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A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9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97,0</w:t>
            </w:r>
          </w:p>
        </w:tc>
      </w:tr>
      <w:tr w:rsidR="00F32551" w:rsidRPr="008B5427" w14:paraId="13BE88D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3F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9E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A1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5C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D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89,0</w:t>
            </w:r>
          </w:p>
        </w:tc>
      </w:tr>
      <w:tr w:rsidR="00F32551" w:rsidRPr="008B5427" w14:paraId="13BF374A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2E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28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00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69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0A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507B46C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C5A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B9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5A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73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04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06EDB2E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0ED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5A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A7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848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59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90,0</w:t>
            </w:r>
          </w:p>
        </w:tc>
      </w:tr>
      <w:tr w:rsidR="00F32551" w:rsidRPr="008B5427" w14:paraId="3FBBEE77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AE0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F0D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B8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FF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ED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93,5</w:t>
            </w:r>
          </w:p>
        </w:tc>
      </w:tr>
      <w:tr w:rsidR="00F32551" w:rsidRPr="008B5427" w14:paraId="3E689C5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15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505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4F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A5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4E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80,5</w:t>
            </w:r>
          </w:p>
        </w:tc>
      </w:tr>
      <w:tr w:rsidR="00F32551" w:rsidRPr="008B5427" w14:paraId="2A4A305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A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C0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33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2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1E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503B8DE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CA5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AC2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7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99C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DE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81,0</w:t>
            </w:r>
          </w:p>
        </w:tc>
      </w:tr>
      <w:tr w:rsidR="00F32551" w:rsidRPr="008B5427" w14:paraId="3A2B1F76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9EB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96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3F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3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70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83,0</w:t>
            </w:r>
          </w:p>
        </w:tc>
      </w:tr>
      <w:tr w:rsidR="00F32551" w:rsidRPr="008B5427" w14:paraId="7CF87D08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D5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DF1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C5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94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BE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87,5</w:t>
            </w:r>
          </w:p>
        </w:tc>
      </w:tr>
      <w:tr w:rsidR="00F32551" w:rsidRPr="008B5427" w14:paraId="299A4B65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919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2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20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5A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E1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73,5</w:t>
            </w:r>
          </w:p>
        </w:tc>
      </w:tr>
      <w:tr w:rsidR="00F32551" w:rsidRPr="008B5427" w14:paraId="256A97F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34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E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3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1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5E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95,0</w:t>
            </w:r>
          </w:p>
        </w:tc>
      </w:tr>
      <w:tr w:rsidR="00F32551" w:rsidRPr="008B5427" w14:paraId="4BA8F63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898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2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2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BF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40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7E47604F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1D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9E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26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D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42D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89,0</w:t>
            </w:r>
          </w:p>
        </w:tc>
      </w:tr>
      <w:tr w:rsidR="00F32551" w:rsidRPr="008B5427" w14:paraId="7380FAF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C30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8B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56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0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C5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93,0</w:t>
            </w:r>
          </w:p>
        </w:tc>
      </w:tr>
      <w:tr w:rsidR="00F32551" w:rsidRPr="008B5427" w14:paraId="108FCA70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DA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55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40E68">
              <w:rPr>
                <w:color w:val="000000"/>
              </w:rPr>
              <w:t>Тартышева</w:t>
            </w:r>
            <w:proofErr w:type="spellEnd"/>
            <w:r w:rsidRPr="00B40E68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831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31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4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80,5</w:t>
            </w:r>
          </w:p>
        </w:tc>
      </w:tr>
      <w:tr w:rsidR="00F32551" w:rsidRPr="008B5427" w14:paraId="43AF52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D97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B1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40E68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ED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58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EA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94,0</w:t>
            </w:r>
          </w:p>
        </w:tc>
      </w:tr>
      <w:tr w:rsidR="00F32551" w:rsidRPr="008B5427" w14:paraId="3F0776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67F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19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41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FB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A2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67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7EC23859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72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6C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0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33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66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94,5</w:t>
            </w:r>
          </w:p>
        </w:tc>
      </w:tr>
      <w:tr w:rsidR="00F32551" w:rsidRPr="008B5427" w14:paraId="488D2D3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B19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6A2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10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47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39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93,5</w:t>
            </w:r>
          </w:p>
        </w:tc>
      </w:tr>
      <w:tr w:rsidR="00F32551" w:rsidRPr="008B5427" w14:paraId="4911BAA2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0153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BA66" w14:textId="77777777" w:rsidR="00F32551" w:rsidRPr="00B40E68" w:rsidRDefault="00F32551" w:rsidP="002E64E3">
            <w:pPr>
              <w:rPr>
                <w:color w:val="000000"/>
              </w:rPr>
            </w:pPr>
            <w:r w:rsidRPr="00B40E68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AE73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51FC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1314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93,0</w:t>
            </w:r>
          </w:p>
        </w:tc>
      </w:tr>
      <w:tr w:rsidR="00F32551" w:rsidRPr="008B5427" w14:paraId="73C0EF9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6EC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F0E" w14:textId="77777777" w:rsidR="00F32551" w:rsidRPr="00B40E68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55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95,2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7CE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89,6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8DD4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92,4</w:t>
            </w:r>
          </w:p>
        </w:tc>
      </w:tr>
    </w:tbl>
    <w:p w14:paraId="4BB4F53C" w14:textId="77777777" w:rsidR="00F32551" w:rsidRPr="008B5427" w:rsidRDefault="00F32551" w:rsidP="00F32551">
      <w:pPr>
        <w:ind w:left="567" w:firstLine="1"/>
        <w:jc w:val="both"/>
        <w:textAlignment w:val="baseline"/>
        <w:rPr>
          <w:lang w:eastAsia="ru-RU"/>
        </w:rPr>
      </w:pPr>
    </w:p>
    <w:p w14:paraId="0497BB07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3 составило 59,4 (в 2021 году - 58,5).  Остались проблемы с обеспечением оборудование в помещениях и прилегающей к организации территории с учетом доступности для инвалидов. Результаты по показателям критерия 3 представлены в таблице 2.4. </w:t>
      </w:r>
    </w:p>
    <w:p w14:paraId="4BEEBF5A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2.4</w:t>
      </w:r>
    </w:p>
    <w:p w14:paraId="212FC84C" w14:textId="77777777" w:rsidR="00F32551" w:rsidRPr="008B5427" w:rsidRDefault="00F32551" w:rsidP="00F32551">
      <w:pPr>
        <w:shd w:val="clear" w:color="auto" w:fill="FFFFFF"/>
        <w:ind w:left="360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4123D4F7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6775"/>
        <w:gridCol w:w="1843"/>
        <w:gridCol w:w="1701"/>
        <w:gridCol w:w="1559"/>
        <w:gridCol w:w="1418"/>
      </w:tblGrid>
      <w:tr w:rsidR="00F32551" w:rsidRPr="008B5427" w14:paraId="68B7E1D4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DDAE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39B39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56A23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9AD16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60550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ABBE7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25CA88A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7E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572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62E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2B7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2AF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DC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60,1</w:t>
            </w:r>
          </w:p>
        </w:tc>
      </w:tr>
      <w:tr w:rsidR="00F32551" w:rsidRPr="008B5427" w14:paraId="47BFCD0D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67B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653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EB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0F5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743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51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37,8</w:t>
            </w:r>
          </w:p>
        </w:tc>
      </w:tr>
      <w:tr w:rsidR="00F32551" w:rsidRPr="008B5427" w14:paraId="1597FC7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3C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72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C69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EE1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F72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E84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42,3</w:t>
            </w:r>
          </w:p>
        </w:tc>
      </w:tr>
      <w:tr w:rsidR="00F32551" w:rsidRPr="008B5427" w14:paraId="1AEB7C1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11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158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30D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93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463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819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0A1095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1A7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D87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44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625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E15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03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</w:tr>
      <w:tr w:rsidR="00F32551" w:rsidRPr="008B5427" w14:paraId="6DF9FB0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5D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05A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31D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76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104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69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81,7</w:t>
            </w:r>
          </w:p>
        </w:tc>
      </w:tr>
      <w:tr w:rsidR="00F32551" w:rsidRPr="008B5427" w14:paraId="437CBC8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69C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F6BF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D61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7FA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27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0C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2E89247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E21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EA9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995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98F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E0D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688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66,8</w:t>
            </w:r>
          </w:p>
        </w:tc>
      </w:tr>
      <w:tr w:rsidR="00F32551" w:rsidRPr="008B5427" w14:paraId="2D069DB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C0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D9E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4D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FE9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0D6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49F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42,9</w:t>
            </w:r>
          </w:p>
        </w:tc>
      </w:tr>
      <w:tr w:rsidR="00F32551" w:rsidRPr="008B5427" w14:paraId="2E319BF8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B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C4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5B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8F9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591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C1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47,0</w:t>
            </w:r>
          </w:p>
        </w:tc>
      </w:tr>
      <w:tr w:rsidR="00F32551" w:rsidRPr="008B5427" w14:paraId="381E6855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370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1C9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3E3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06E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176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70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</w:tr>
      <w:tr w:rsidR="00F32551" w:rsidRPr="008B5427" w14:paraId="3A957A8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4BF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AD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5AA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8DF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24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97E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67,4</w:t>
            </w:r>
          </w:p>
        </w:tc>
      </w:tr>
      <w:tr w:rsidR="00F32551" w:rsidRPr="008B5427" w14:paraId="3B214B1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F1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293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17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84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FF0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E3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F05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41,9</w:t>
            </w:r>
          </w:p>
        </w:tc>
      </w:tr>
      <w:tr w:rsidR="00F32551" w:rsidRPr="008B5427" w14:paraId="417225D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8E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502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73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20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BCE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AB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61,7</w:t>
            </w:r>
          </w:p>
        </w:tc>
      </w:tr>
      <w:tr w:rsidR="00F32551" w:rsidRPr="008B5427" w14:paraId="4077582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FA4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3B7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B40E68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B40E68">
              <w:rPr>
                <w:color w:val="000000"/>
              </w:rPr>
              <w:t xml:space="preserve"> Ю.С. </w:t>
            </w:r>
            <w:proofErr w:type="spellStart"/>
            <w:r w:rsidRPr="00B40E68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E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68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133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31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46,0</w:t>
            </w:r>
          </w:p>
        </w:tc>
      </w:tr>
      <w:tr w:rsidR="00F32551" w:rsidRPr="008B5427" w14:paraId="7C11211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85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FF62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20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11B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8AE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33B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694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48,8</w:t>
            </w:r>
          </w:p>
        </w:tc>
      </w:tr>
      <w:tr w:rsidR="00F32551" w:rsidRPr="008B5427" w14:paraId="5BD9B8F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183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0F83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CF0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59D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A70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8EC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35D28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D6F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7A0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1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91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7F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D57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32,1</w:t>
            </w:r>
          </w:p>
        </w:tc>
      </w:tr>
      <w:tr w:rsidR="00F32551" w:rsidRPr="008B5427" w14:paraId="6CC379B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642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5F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32C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24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1A8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76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68,3</w:t>
            </w:r>
          </w:p>
        </w:tc>
      </w:tr>
      <w:tr w:rsidR="00F32551" w:rsidRPr="008B5427" w14:paraId="3E35A72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F5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C24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83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C25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032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EBE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99,7</w:t>
            </w:r>
          </w:p>
        </w:tc>
      </w:tr>
      <w:tr w:rsidR="00F32551" w:rsidRPr="008B5427" w14:paraId="1ED52C79" w14:textId="77777777" w:rsidTr="002E64E3">
        <w:trPr>
          <w:trHeight w:val="32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9A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B72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414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4E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11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0EB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</w:tr>
      <w:tr w:rsidR="00F32551" w:rsidRPr="008B5427" w14:paraId="46E0B21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E03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A78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6C9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A2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F8C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936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  <w:r>
              <w:rPr>
                <w:color w:val="000000"/>
              </w:rPr>
              <w:t>,6</w:t>
            </w:r>
          </w:p>
        </w:tc>
      </w:tr>
      <w:tr w:rsidR="00F32551" w:rsidRPr="008B5427" w14:paraId="4385AE6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D42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38A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34C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EB5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36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3C0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58,0</w:t>
            </w:r>
          </w:p>
        </w:tc>
      </w:tr>
      <w:tr w:rsidR="00F32551" w:rsidRPr="008B5427" w14:paraId="702FF9A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AC0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A53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7F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FC2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964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CC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73,9</w:t>
            </w:r>
          </w:p>
        </w:tc>
      </w:tr>
      <w:tr w:rsidR="00F32551" w:rsidRPr="008B5427" w14:paraId="005DE43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1BF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013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A2D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185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4E1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BB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32,4</w:t>
            </w:r>
          </w:p>
        </w:tc>
      </w:tr>
      <w:tr w:rsidR="00F32551" w:rsidRPr="008B5427" w14:paraId="0EBA27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039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DFF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EC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1E2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6E1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7EB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67,9</w:t>
            </w:r>
          </w:p>
        </w:tc>
      </w:tr>
      <w:tr w:rsidR="00F32551" w:rsidRPr="008B5427" w14:paraId="227A56B7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822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58F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5E5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C1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EE8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E4B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39,5</w:t>
            </w:r>
          </w:p>
        </w:tc>
      </w:tr>
      <w:tr w:rsidR="00F32551" w:rsidRPr="008B5427" w14:paraId="78CF248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654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050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BC8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2D5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E8C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E38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38,6</w:t>
            </w:r>
          </w:p>
        </w:tc>
      </w:tr>
      <w:tr w:rsidR="00F32551" w:rsidRPr="008B5427" w14:paraId="2F2D9C4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87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CEA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93E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8C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1DD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23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00CD8BC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8FD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D2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09F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F05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FD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F45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39,6</w:t>
            </w:r>
          </w:p>
        </w:tc>
      </w:tr>
      <w:tr w:rsidR="00F32551" w:rsidRPr="008B5427" w14:paraId="145CCE1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F0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078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5C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2CD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4BC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69F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52,7</w:t>
            </w:r>
          </w:p>
        </w:tc>
      </w:tr>
      <w:tr w:rsidR="00F32551" w:rsidRPr="008B5427" w14:paraId="6F960C87" w14:textId="77777777" w:rsidTr="002E64E3">
        <w:trPr>
          <w:trHeight w:val="2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8D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CA8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3F2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141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641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8C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35,9</w:t>
            </w:r>
          </w:p>
        </w:tc>
      </w:tr>
      <w:tr w:rsidR="00F32551" w:rsidRPr="008B5427" w14:paraId="15143BFC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95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14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40E68">
              <w:rPr>
                <w:color w:val="000000"/>
              </w:rPr>
              <w:t>Тартышева</w:t>
            </w:r>
            <w:proofErr w:type="spellEnd"/>
            <w:r w:rsidRPr="00B40E68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1B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0C0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E4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C45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46DA1C3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DCE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95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40E68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1EE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31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07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D7D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</w:tr>
      <w:tr w:rsidR="00F32551" w:rsidRPr="008B5427" w14:paraId="236FAB0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54A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3DC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41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83C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978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A92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22F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73,4</w:t>
            </w:r>
          </w:p>
        </w:tc>
      </w:tr>
      <w:tr w:rsidR="00F32551" w:rsidRPr="008B5427" w14:paraId="7F6B96A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20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D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A51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2A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52A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F3B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90,5</w:t>
            </w:r>
          </w:p>
        </w:tc>
      </w:tr>
      <w:tr w:rsidR="00F32551" w:rsidRPr="008B5427" w14:paraId="05F5AF0C" w14:textId="77777777" w:rsidTr="002E64E3">
        <w:trPr>
          <w:trHeight w:val="3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EA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B2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4C1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142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C5D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468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40,2</w:t>
            </w:r>
          </w:p>
        </w:tc>
      </w:tr>
      <w:tr w:rsidR="00F32551" w:rsidRPr="008B5427" w14:paraId="00C3620E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23C5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030" w14:textId="77777777" w:rsidR="00F32551" w:rsidRPr="00B40E68" w:rsidRDefault="00F32551" w:rsidP="002E64E3">
            <w:pPr>
              <w:rPr>
                <w:color w:val="000000"/>
              </w:rPr>
            </w:pPr>
            <w:r w:rsidRPr="00B40E68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02F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979C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EACD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9DFA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F32551" w:rsidRPr="008B5427" w14:paraId="651E0E1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6B9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B53" w14:textId="77777777" w:rsidR="00F32551" w:rsidRPr="00B40E68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61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637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140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A1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59,4</w:t>
            </w:r>
          </w:p>
        </w:tc>
      </w:tr>
    </w:tbl>
    <w:p w14:paraId="4D1045C0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p w14:paraId="290BC614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По результатам опроса, в котором приняли участие 19158 респондента, доброжелательностью и вежливостью работников организации удовлетворены в среднем 95,7% опрошенных, а условиями оказания услуг – 94,3% (см. таблицы 2.5. и 2.6.). </w:t>
      </w:r>
    </w:p>
    <w:p w14:paraId="43BAAE61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В среднем доля получателей, удовлетворенных условиями оказания услуг в организации составила 95 % (2021 год - 94,8%). </w:t>
      </w:r>
    </w:p>
    <w:p w14:paraId="55DA5027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2.5</w:t>
      </w:r>
    </w:p>
    <w:p w14:paraId="3341D44A" w14:textId="77777777" w:rsidR="00F32551" w:rsidRPr="008B5427" w:rsidRDefault="00F32551" w:rsidP="00F32551">
      <w:pPr>
        <w:ind w:left="360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p w14:paraId="7F79F8D7" w14:textId="77777777" w:rsidR="00F32551" w:rsidRPr="008B5427" w:rsidRDefault="00F32551" w:rsidP="00F32551">
      <w:pPr>
        <w:ind w:left="360"/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300"/>
        <w:gridCol w:w="3390"/>
        <w:gridCol w:w="2793"/>
        <w:gridCol w:w="2706"/>
        <w:gridCol w:w="2706"/>
        <w:gridCol w:w="1701"/>
      </w:tblGrid>
      <w:tr w:rsidR="00F32551" w:rsidRPr="008B5427" w14:paraId="57BAC142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7C5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730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A63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получателя услуги при непосредственном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37E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оказание услуги при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105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взаимодействия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5E2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Итого по Критерию 4</w:t>
            </w:r>
          </w:p>
        </w:tc>
      </w:tr>
      <w:tr w:rsidR="00F32551" w:rsidRPr="008B5427" w14:paraId="7A75493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E3C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461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4AD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620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FE9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614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4CBDE43E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AE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719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1DC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31C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0C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F67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8B5427" w14:paraId="78A7F3E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048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F47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DE1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DB5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B3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131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4831496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E4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39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701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BF9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8A8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3CF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95,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5EDDF15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63D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C34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DB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F2F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A09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40F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5A281FC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48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30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07D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D52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5A5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B05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5F075B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F08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347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E0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E64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879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3B6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006CA84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00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B22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600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C36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9A8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829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394843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B7C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2CC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DCE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96F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DC9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A30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0628E5C8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92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602D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69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73A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C35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8E0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4,2</w:t>
            </w:r>
          </w:p>
        </w:tc>
      </w:tr>
      <w:tr w:rsidR="00F32551" w:rsidRPr="008B5427" w14:paraId="32A5E803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D1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2796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81F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4D0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C1C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175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5B6DFE">
              <w:rPr>
                <w:color w:val="000000"/>
              </w:rPr>
              <w:t>,0</w:t>
            </w:r>
          </w:p>
        </w:tc>
      </w:tr>
      <w:tr w:rsidR="00F32551" w:rsidRPr="008B5427" w14:paraId="1C37873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7F6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54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15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7B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A0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34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9B3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7E4E63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D9E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1386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17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ACC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D74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93B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08F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475644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D18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C957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</w:t>
            </w:r>
            <w:r w:rsidRPr="005B6DFE">
              <w:rPr>
                <w:color w:val="000000"/>
              </w:rPr>
              <w:lastRenderedPageBreak/>
              <w:t>школа № 18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F48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lastRenderedPageBreak/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FA4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D0C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467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42AFD2E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D25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E2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5B6DFE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5B6DFE">
              <w:rPr>
                <w:color w:val="000000"/>
              </w:rPr>
              <w:t xml:space="preserve"> Ю.С. </w:t>
            </w:r>
            <w:proofErr w:type="spellStart"/>
            <w:r w:rsidRPr="005B6DFE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7D9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80F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5FC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91B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</w:tr>
      <w:tr w:rsidR="00F32551" w:rsidRPr="008B5427" w14:paraId="0FBBCAE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E08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6BFE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20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E95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379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BAA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886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99,0</w:t>
            </w:r>
          </w:p>
        </w:tc>
      </w:tr>
      <w:tr w:rsidR="00F32551" w:rsidRPr="008B5427" w14:paraId="1F2037C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3C8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4EB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EC1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F7A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F46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7C4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7,8</w:t>
            </w:r>
          </w:p>
        </w:tc>
      </w:tr>
      <w:tr w:rsidR="00F32551" w:rsidRPr="008B5427" w14:paraId="504D46F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30F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80F7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92F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FF8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BA8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800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5,4</w:t>
            </w:r>
          </w:p>
        </w:tc>
      </w:tr>
      <w:tr w:rsidR="00F32551" w:rsidRPr="008B5427" w14:paraId="5B39CAA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25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F9A1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868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D3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33F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27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CEC48B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BAC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D75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A17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ED9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2C2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581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AF349A6" w14:textId="77777777" w:rsidTr="002E64E3">
        <w:trPr>
          <w:trHeight w:val="30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35D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D91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25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381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BF2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B54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4AC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91,6</w:t>
            </w:r>
          </w:p>
        </w:tc>
      </w:tr>
      <w:tr w:rsidR="00F32551" w:rsidRPr="008B5427" w14:paraId="7C165A5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363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F8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38E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173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A21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5C4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</w:tr>
      <w:tr w:rsidR="00F32551" w:rsidRPr="008B5427" w14:paraId="7A1A57C7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B4C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B82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581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BBF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BF0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D00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8,6</w:t>
            </w:r>
          </w:p>
        </w:tc>
      </w:tr>
      <w:tr w:rsidR="00F32551" w:rsidRPr="008B5427" w14:paraId="7DE8AD7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6DF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21C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28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A3C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E22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28C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006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8B5427" w14:paraId="12C77D9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27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D914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C43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D5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34D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25F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1,2</w:t>
            </w:r>
          </w:p>
        </w:tc>
      </w:tr>
      <w:tr w:rsidR="00F32551" w:rsidRPr="008B5427" w14:paraId="1DD6C2D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116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667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0EE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D9C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001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E5B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0,2</w:t>
            </w:r>
          </w:p>
        </w:tc>
      </w:tr>
      <w:tr w:rsidR="00F32551" w:rsidRPr="008B5427" w14:paraId="2A01B42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D41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F0C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E4E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B7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23B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9B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</w:tr>
      <w:tr w:rsidR="00F32551" w:rsidRPr="008B5427" w14:paraId="1E80642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F9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731E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32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2B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F24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6D7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935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2,8</w:t>
            </w:r>
          </w:p>
        </w:tc>
      </w:tr>
      <w:tr w:rsidR="00F32551" w:rsidRPr="008B5427" w14:paraId="7E70276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BCB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0AE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33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356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835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3D7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625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1AABA35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AA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56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34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4AB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9FA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8F5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46B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99,0</w:t>
            </w:r>
          </w:p>
        </w:tc>
      </w:tr>
      <w:tr w:rsidR="00F32551" w:rsidRPr="008B5427" w14:paraId="78B15F3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B69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CB9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7E8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B66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00C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D1A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92,0</w:t>
            </w:r>
          </w:p>
        </w:tc>
      </w:tr>
      <w:tr w:rsidR="00F32551" w:rsidRPr="008B5427" w14:paraId="17CED844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84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2E4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A4A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04A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F81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D69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3FA069F9" w14:textId="77777777" w:rsidTr="002E64E3">
        <w:trPr>
          <w:trHeight w:val="5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5CC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15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5B6DFE">
              <w:rPr>
                <w:color w:val="000000"/>
              </w:rPr>
              <w:t>Тартышева</w:t>
            </w:r>
            <w:proofErr w:type="spellEnd"/>
            <w:r w:rsidRPr="005B6DFE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321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7A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CD3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2AD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1,4</w:t>
            </w:r>
          </w:p>
        </w:tc>
      </w:tr>
      <w:tr w:rsidR="00F32551" w:rsidRPr="008B5427" w14:paraId="7AFF55A6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5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BBBD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5B6DFE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0AF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8BC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3A8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884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6BF0667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A82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D5B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41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6C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187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8D6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F34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05A348B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354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DDD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A28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F78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70A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8D3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5F212A9D" w14:textId="77777777" w:rsidTr="002E64E3">
        <w:trPr>
          <w:trHeight w:val="29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2E3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39F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A85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110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452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387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54009BAD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B802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D893" w14:textId="77777777" w:rsidR="00F32551" w:rsidRPr="005B6DFE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73EB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C329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A5A1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F1FF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32551" w:rsidRPr="008B5427" w14:paraId="5E458573" w14:textId="77777777" w:rsidTr="002E64E3">
        <w:trPr>
          <w:trHeight w:val="320"/>
        </w:trPr>
        <w:tc>
          <w:tcPr>
            <w:tcW w:w="4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2619" w14:textId="77777777" w:rsidR="00F32551" w:rsidRPr="005B6DFE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5649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94,6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A1E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95,8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472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132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95,7</w:t>
            </w:r>
          </w:p>
        </w:tc>
      </w:tr>
    </w:tbl>
    <w:p w14:paraId="2C1D8843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p w14:paraId="04013302" w14:textId="77777777" w:rsidR="00F32551" w:rsidRPr="008B5427" w:rsidRDefault="00F32551" w:rsidP="00F32551">
      <w:pPr>
        <w:ind w:left="993"/>
        <w:jc w:val="right"/>
      </w:pPr>
    </w:p>
    <w:p w14:paraId="3D0E7DD6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2.6</w:t>
      </w:r>
    </w:p>
    <w:p w14:paraId="6FFE57BA" w14:textId="77777777" w:rsidR="00F32551" w:rsidRPr="008B5427" w:rsidRDefault="00F32551" w:rsidP="00F32551">
      <w:pPr>
        <w:shd w:val="clear" w:color="auto" w:fill="FFFFFF"/>
        <w:ind w:left="993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0B78645F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3657"/>
        <w:gridCol w:w="2835"/>
        <w:gridCol w:w="2551"/>
        <w:gridCol w:w="2552"/>
        <w:gridCol w:w="1701"/>
      </w:tblGrid>
      <w:tr w:rsidR="00F32551" w:rsidRPr="008B5427" w14:paraId="69B2B1D7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64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30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A4D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A91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C12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E14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4712AB5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7CC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481E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635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D70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052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97C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CE22160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7CA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EE2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 с углубленным изучением отдельных предметов </w:t>
            </w:r>
            <w:r w:rsidRPr="00665346">
              <w:rPr>
                <w:color w:val="000000"/>
              </w:rPr>
              <w:lastRenderedPageBreak/>
              <w:t>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460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lastRenderedPageBreak/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528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4E9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34F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C5BEEC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24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F845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41E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69F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B3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C54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6E4EB4E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857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8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CE8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CF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FFB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A5E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5993E8D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E29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2D8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3A8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879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50C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6AA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6511650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B8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208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EED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C99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2F4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4C1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98,0</w:t>
            </w:r>
          </w:p>
        </w:tc>
      </w:tr>
      <w:tr w:rsidR="00F32551" w:rsidRPr="008B5427" w14:paraId="6E12C18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807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C3DA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304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E27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E4C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195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</w:t>
            </w:r>
            <w:r>
              <w:rPr>
                <w:color w:val="000000"/>
              </w:rPr>
              <w:t>6,7</w:t>
            </w:r>
          </w:p>
        </w:tc>
      </w:tr>
      <w:tr w:rsidR="00F32551" w:rsidRPr="008B5427" w14:paraId="606DBA5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23F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AE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060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042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276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89F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96,7</w:t>
            </w:r>
          </w:p>
        </w:tc>
      </w:tr>
      <w:tr w:rsidR="00F32551" w:rsidRPr="008B5427" w14:paraId="6EB890E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7D7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057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941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A17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EF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D3B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5754C93F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3A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63A7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B8B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FD0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BAE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3DC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2B14DEAB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65A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9E5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A9E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E5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BAA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EF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81,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0FEC562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082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B2B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15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B9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6AE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D93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178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2159016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E90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FA6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17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00B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38A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3AE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A0D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5E9E157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36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64B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420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2C0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F88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74F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5963529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F38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93EE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665346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665346">
              <w:rPr>
                <w:color w:val="000000"/>
              </w:rPr>
              <w:t xml:space="preserve"> Ю.С. </w:t>
            </w:r>
            <w:proofErr w:type="spellStart"/>
            <w:r w:rsidRPr="00665346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DE1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D16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589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D86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89,7</w:t>
            </w:r>
          </w:p>
        </w:tc>
      </w:tr>
      <w:tr w:rsidR="00F32551" w:rsidRPr="008B5427" w14:paraId="2E77D4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57C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795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20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5B4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BB7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5D9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3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99,0</w:t>
            </w:r>
          </w:p>
        </w:tc>
      </w:tr>
      <w:tr w:rsidR="00F32551" w:rsidRPr="008B5427" w14:paraId="5350E61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6EB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6C33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B4D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C36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AAC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208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36BBD81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78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CA1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</w:t>
            </w:r>
            <w:r w:rsidRPr="00665346">
              <w:rPr>
                <w:color w:val="000000"/>
              </w:rPr>
              <w:lastRenderedPageBreak/>
              <w:t>школа № 22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A46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lastRenderedPageBreak/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F6C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0C8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87E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0944067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04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E4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AB7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AA8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1DB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8D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335FA62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D8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DA6B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0E6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E6A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6EF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823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17CE2ACE" w14:textId="77777777" w:rsidTr="002E64E3">
        <w:trPr>
          <w:trHeight w:val="26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3F3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3140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25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242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36C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29C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03E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</w:t>
            </w:r>
            <w:r>
              <w:rPr>
                <w:color w:val="000000"/>
              </w:rPr>
              <w:t>8,5</w:t>
            </w:r>
          </w:p>
        </w:tc>
      </w:tr>
      <w:tr w:rsidR="00F32551" w:rsidRPr="008B5427" w14:paraId="5B40A9E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E6A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130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A6E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A2D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F16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4B2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91,0</w:t>
            </w:r>
          </w:p>
        </w:tc>
      </w:tr>
      <w:tr w:rsidR="00F32551" w:rsidRPr="008B5427" w14:paraId="75D3E70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C62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B73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303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7E3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658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48C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85,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7F1ED97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073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78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28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AEB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58F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648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76D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99,0</w:t>
            </w:r>
          </w:p>
        </w:tc>
      </w:tr>
      <w:tr w:rsidR="00F32551" w:rsidRPr="008B5427" w14:paraId="63F9B05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B57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E92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633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445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C3B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6F9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4B71973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E3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57F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4C0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1DC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48F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C2A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060A45A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56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26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546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F1B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E9A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5BE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545339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C8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6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32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B20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F94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1C3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5AC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40AC49A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694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7CC0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33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9A0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EF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F70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3E1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16C6FAD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8B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5D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34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C9C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09B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DE3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853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16335C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4FD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C34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E6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5AE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BB0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484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CF461BF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90B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08B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CDE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57E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1BF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FE3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247CBC0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25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277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665346">
              <w:rPr>
                <w:color w:val="000000"/>
              </w:rPr>
              <w:t>Тартышева</w:t>
            </w:r>
            <w:proofErr w:type="spellEnd"/>
            <w:r w:rsidRPr="00665346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F01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D03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AAD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A9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13D0570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500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F19F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665346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0D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453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136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B6F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403F833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7D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84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41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382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F89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24A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E65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61934F3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EF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D6F6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8E3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58B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DBF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915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94,0</w:t>
            </w:r>
          </w:p>
        </w:tc>
      </w:tr>
      <w:tr w:rsidR="00F32551" w:rsidRPr="008B5427" w14:paraId="190FD25A" w14:textId="77777777" w:rsidTr="002E64E3">
        <w:trPr>
          <w:trHeight w:val="2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ADD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E0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C22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E31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383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1CD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3</w:t>
            </w:r>
          </w:p>
        </w:tc>
      </w:tr>
      <w:tr w:rsidR="00F32551" w:rsidRPr="008B5427" w14:paraId="1A74F2C2" w14:textId="77777777" w:rsidTr="002E64E3">
        <w:trPr>
          <w:trHeight w:val="2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784D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DEE3" w14:textId="77777777" w:rsidR="00F32551" w:rsidRPr="00665346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9E27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2964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B864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D713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32551" w:rsidRPr="008B5427" w14:paraId="315A001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3E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2E9" w14:textId="77777777" w:rsidR="00F32551" w:rsidRPr="00665346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DE5E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14D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90D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8F15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</w:t>
            </w:r>
            <w:r>
              <w:rPr>
                <w:b/>
                <w:bCs/>
                <w:color w:val="000000"/>
              </w:rPr>
              <w:t>3</w:t>
            </w:r>
          </w:p>
        </w:tc>
      </w:tr>
    </w:tbl>
    <w:p w14:paraId="64C2DFBA" w14:textId="77777777" w:rsidR="00F32551" w:rsidRPr="008B5427" w:rsidRDefault="00F32551" w:rsidP="00F32551">
      <w:pPr>
        <w:pStyle w:val="a4"/>
        <w:ind w:left="1713"/>
        <w:jc w:val="center"/>
        <w:rPr>
          <w:b/>
          <w:bCs/>
          <w:color w:val="000000"/>
          <w:sz w:val="24"/>
          <w:szCs w:val="24"/>
        </w:rPr>
      </w:pPr>
    </w:p>
    <w:p w14:paraId="230DCD32" w14:textId="77777777" w:rsidR="00F32551" w:rsidRPr="00E56B26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 </w:t>
      </w:r>
      <w:r w:rsidRPr="00E56B26">
        <w:rPr>
          <w:sz w:val="26"/>
          <w:szCs w:val="26"/>
          <w:lang w:eastAsia="ru-RU"/>
        </w:rPr>
        <w:t>общеобразовательных организациях находится на высоком уровне. </w:t>
      </w:r>
    </w:p>
    <w:p w14:paraId="6385BCD8" w14:textId="77777777" w:rsidR="00F32551" w:rsidRPr="00E56B26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E56B26">
        <w:rPr>
          <w:sz w:val="26"/>
          <w:szCs w:val="26"/>
          <w:lang w:eastAsia="ru-RU"/>
        </w:rPr>
        <w:t xml:space="preserve">На основании </w:t>
      </w:r>
      <w:proofErr w:type="gramStart"/>
      <w:r w:rsidRPr="00E56B26">
        <w:rPr>
          <w:sz w:val="26"/>
          <w:szCs w:val="26"/>
          <w:lang w:eastAsia="ru-RU"/>
        </w:rPr>
        <w:t>изложенного</w:t>
      </w:r>
      <w:proofErr w:type="gramEnd"/>
      <w:r w:rsidRPr="00E56B26">
        <w:rPr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35836B43" w14:textId="77777777" w:rsidR="00E56B26" w:rsidRPr="00E56B26" w:rsidRDefault="00E56B26" w:rsidP="00F32551">
      <w:pPr>
        <w:pStyle w:val="a4"/>
        <w:widowControl/>
        <w:numPr>
          <w:ilvl w:val="0"/>
          <w:numId w:val="9"/>
        </w:numPr>
        <w:autoSpaceDE/>
        <w:autoSpaceDN/>
        <w:ind w:right="0"/>
        <w:contextualSpacing/>
        <w:textAlignment w:val="baseline"/>
        <w:rPr>
          <w:color w:val="B2A1C7" w:themeColor="accent4" w:themeTint="99"/>
          <w:sz w:val="26"/>
          <w:szCs w:val="26"/>
        </w:rPr>
      </w:pPr>
      <w:r w:rsidRPr="00E56B26">
        <w:rPr>
          <w:color w:val="B2A1C7" w:themeColor="accent4" w:themeTint="99"/>
          <w:sz w:val="26"/>
          <w:szCs w:val="26"/>
        </w:rPr>
        <w:br w:type="page"/>
      </w:r>
    </w:p>
    <w:p w14:paraId="2F8C7793" w14:textId="420784EE" w:rsidR="00F32551" w:rsidRPr="00A15483" w:rsidRDefault="00F32551" w:rsidP="00F32551">
      <w:pPr>
        <w:pStyle w:val="a4"/>
        <w:widowControl/>
        <w:numPr>
          <w:ilvl w:val="0"/>
          <w:numId w:val="9"/>
        </w:numPr>
        <w:autoSpaceDE/>
        <w:autoSpaceDN/>
        <w:ind w:right="0"/>
        <w:contextualSpacing/>
        <w:textAlignment w:val="baseline"/>
        <w:rPr>
          <w:sz w:val="26"/>
          <w:szCs w:val="26"/>
          <w:lang w:eastAsia="ru-RU"/>
        </w:rPr>
      </w:pPr>
      <w:r w:rsidRPr="00A15483">
        <w:rPr>
          <w:b/>
          <w:bCs/>
          <w:sz w:val="26"/>
          <w:szCs w:val="26"/>
          <w:lang w:eastAsia="ru-RU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p w14:paraId="3AD42216" w14:textId="77777777" w:rsidR="00F32551" w:rsidRPr="00A15483" w:rsidRDefault="00F32551" w:rsidP="00F32551">
      <w:pPr>
        <w:ind w:left="284"/>
        <w:jc w:val="both"/>
        <w:textAlignment w:val="baseline"/>
        <w:rPr>
          <w:sz w:val="26"/>
          <w:szCs w:val="26"/>
          <w:lang w:eastAsia="ru-RU"/>
        </w:rPr>
      </w:pPr>
    </w:p>
    <w:p w14:paraId="772C7E1B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учреждениями дополнительного образования приняли участие 19 (100%). Среднее значение показателя оценки качества составляет 90,2 (2021 год - 88,1)</w:t>
      </w:r>
    </w:p>
    <w:p w14:paraId="00EEC308" w14:textId="77777777" w:rsidR="00F32551" w:rsidRDefault="00F32551" w:rsidP="00F32551">
      <w:pPr>
        <w:pStyle w:val="a4"/>
        <w:jc w:val="right"/>
        <w:textAlignment w:val="baseline"/>
        <w:rPr>
          <w:b/>
          <w:bCs/>
          <w:sz w:val="24"/>
          <w:szCs w:val="24"/>
          <w:lang w:eastAsia="ru-RU"/>
        </w:rPr>
      </w:pPr>
    </w:p>
    <w:p w14:paraId="62BCA8B3" w14:textId="77777777" w:rsidR="00F32551" w:rsidRPr="008B5427" w:rsidRDefault="00F32551" w:rsidP="00F32551">
      <w:pPr>
        <w:pStyle w:val="a4"/>
        <w:jc w:val="right"/>
        <w:textAlignment w:val="baseline"/>
        <w:rPr>
          <w:b/>
          <w:bCs/>
          <w:sz w:val="24"/>
          <w:szCs w:val="24"/>
          <w:lang w:eastAsia="ru-RU"/>
        </w:rPr>
      </w:pPr>
      <w:r w:rsidRPr="008B5427">
        <w:rPr>
          <w:b/>
          <w:bCs/>
          <w:sz w:val="24"/>
          <w:szCs w:val="24"/>
          <w:lang w:eastAsia="ru-RU"/>
        </w:rPr>
        <w:t>Таблица 3.1</w:t>
      </w:r>
    </w:p>
    <w:p w14:paraId="7AA0CDF7" w14:textId="77777777" w:rsidR="00F32551" w:rsidRPr="008B5427" w:rsidRDefault="00F32551" w:rsidP="00F32551">
      <w:pPr>
        <w:pStyle w:val="a4"/>
        <w:jc w:val="right"/>
        <w:textAlignment w:val="baseline"/>
        <w:rPr>
          <w:i/>
          <w:iCs/>
          <w:sz w:val="24"/>
          <w:szCs w:val="24"/>
          <w:lang w:eastAsia="ru-RU"/>
        </w:rPr>
      </w:pPr>
      <w:r w:rsidRPr="008B5427">
        <w:rPr>
          <w:i/>
          <w:iCs/>
          <w:color w:val="000000"/>
          <w:sz w:val="24"/>
          <w:szCs w:val="24"/>
          <w:lang w:eastAsia="ru-RU"/>
        </w:rPr>
        <w:t>Организации дополнительного образования</w:t>
      </w:r>
      <w:r w:rsidRPr="008B5427">
        <w:rPr>
          <w:i/>
          <w:iCs/>
          <w:sz w:val="24"/>
          <w:szCs w:val="24"/>
          <w:lang w:eastAsia="ru-RU"/>
        </w:rPr>
        <w:t xml:space="preserve">: </w:t>
      </w:r>
    </w:p>
    <w:p w14:paraId="060A7A77" w14:textId="77777777" w:rsidR="00F32551" w:rsidRPr="008B5427" w:rsidRDefault="00F32551" w:rsidP="00F32551">
      <w:pPr>
        <w:pStyle w:val="a4"/>
        <w:jc w:val="right"/>
        <w:textAlignment w:val="baseline"/>
        <w:rPr>
          <w:sz w:val="24"/>
          <w:szCs w:val="24"/>
          <w:lang w:eastAsia="ru-RU"/>
        </w:rPr>
      </w:pPr>
      <w:r w:rsidRPr="008B5427">
        <w:rPr>
          <w:i/>
          <w:iCs/>
          <w:sz w:val="24"/>
          <w:szCs w:val="24"/>
          <w:lang w:eastAsia="ru-RU"/>
        </w:rPr>
        <w:t>показатель оценки качества</w:t>
      </w:r>
      <w:r w:rsidRPr="008B5427">
        <w:rPr>
          <w:sz w:val="24"/>
          <w:szCs w:val="24"/>
          <w:lang w:eastAsia="ru-RU"/>
        </w:rPr>
        <w:t> 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355"/>
        <w:gridCol w:w="1539"/>
        <w:gridCol w:w="1539"/>
        <w:gridCol w:w="1539"/>
        <w:gridCol w:w="1539"/>
        <w:gridCol w:w="1539"/>
        <w:gridCol w:w="1539"/>
        <w:gridCol w:w="1539"/>
      </w:tblGrid>
      <w:tr w:rsidR="00F32551" w:rsidRPr="008B5427" w14:paraId="4331FD05" w14:textId="77777777" w:rsidTr="002E64E3">
        <w:trPr>
          <w:cantSplit/>
          <w:trHeight w:val="3389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B08D2C3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14:paraId="7C8A7122" w14:textId="77777777" w:rsidR="00F32551" w:rsidRPr="0091461C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1461C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6230D93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9CCB3B7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D176239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35201061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2A2133D4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56CE16A5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3B478E7C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B11D43" w14:paraId="7E83434B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FC477B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auto"/>
            <w:hideMark/>
          </w:tcPr>
          <w:p w14:paraId="5F318B9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C4C6B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A094B4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99BDF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1A223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9EB41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6701E6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64BA1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85</w:t>
            </w:r>
          </w:p>
        </w:tc>
      </w:tr>
      <w:tr w:rsidR="00F32551" w:rsidRPr="00B11D43" w14:paraId="7AE78DD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CB996D9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auto"/>
            <w:hideMark/>
          </w:tcPr>
          <w:p w14:paraId="46DCCD63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Юрасова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FC01E8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8606A3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5D8019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AC20BD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14D3F5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83358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3A98F3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</w:t>
            </w:r>
          </w:p>
        </w:tc>
      </w:tr>
      <w:tr w:rsidR="00F32551" w:rsidRPr="00B11D43" w14:paraId="104A8301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203943AE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auto"/>
            <w:hideMark/>
          </w:tcPr>
          <w:p w14:paraId="4FE6242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04EF7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645EA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90417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92CB5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46,4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32D2AE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6D3872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F5D07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105</w:t>
            </w:r>
          </w:p>
        </w:tc>
      </w:tr>
      <w:tr w:rsidR="00F32551" w:rsidRPr="00B11D43" w14:paraId="3801D4B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5906BD2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auto"/>
            <w:hideMark/>
          </w:tcPr>
          <w:p w14:paraId="6085227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B11D43">
              <w:rPr>
                <w:color w:val="000000"/>
              </w:rPr>
              <w:t>Ипатьевская</w:t>
            </w:r>
            <w:proofErr w:type="spellEnd"/>
            <w:r w:rsidRPr="00B11D43">
              <w:rPr>
                <w:color w:val="000000"/>
              </w:rPr>
              <w:t xml:space="preserve"> слобода»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E872A0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95,8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636A3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AEE919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D53AD3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79,9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E27DCC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A4DD66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726D6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359</w:t>
            </w:r>
          </w:p>
        </w:tc>
      </w:tr>
      <w:tr w:rsidR="00F32551" w:rsidRPr="00B11D43" w14:paraId="459A6DD2" w14:textId="77777777" w:rsidTr="002E64E3">
        <w:trPr>
          <w:trHeight w:val="9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394A1CC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lastRenderedPageBreak/>
              <w:t>5</w:t>
            </w:r>
          </w:p>
        </w:tc>
        <w:tc>
          <w:tcPr>
            <w:tcW w:w="3355" w:type="dxa"/>
            <w:shd w:val="clear" w:color="auto" w:fill="auto"/>
            <w:hideMark/>
          </w:tcPr>
          <w:p w14:paraId="6B3E4C17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B11D43">
              <w:rPr>
                <w:color w:val="000000"/>
              </w:rPr>
              <w:t>ЭКОсфера</w:t>
            </w:r>
            <w:proofErr w:type="spellEnd"/>
            <w:r w:rsidRPr="00B11D43">
              <w:rPr>
                <w:color w:val="000000"/>
              </w:rPr>
              <w:t>» (Станция юных натуралистов)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F9F3B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30843F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F25592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6DA7DB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59,2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714DC8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65DBA4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4BF2FD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</w:t>
            </w:r>
          </w:p>
        </w:tc>
      </w:tr>
      <w:tr w:rsidR="00F32551" w:rsidRPr="00B11D43" w14:paraId="5CD16D15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073E5A8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6</w:t>
            </w:r>
          </w:p>
        </w:tc>
        <w:tc>
          <w:tcPr>
            <w:tcW w:w="3355" w:type="dxa"/>
            <w:shd w:val="clear" w:color="auto" w:fill="auto"/>
            <w:hideMark/>
          </w:tcPr>
          <w:p w14:paraId="093E4C1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5FA54C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F92BC7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B5421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59DCA6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6A033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0956B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050F4F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370</w:t>
            </w:r>
          </w:p>
        </w:tc>
      </w:tr>
      <w:tr w:rsidR="00F32551" w:rsidRPr="00B11D43" w14:paraId="05D36557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952ACE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</w:t>
            </w:r>
          </w:p>
        </w:tc>
        <w:tc>
          <w:tcPr>
            <w:tcW w:w="3355" w:type="dxa"/>
            <w:shd w:val="clear" w:color="auto" w:fill="auto"/>
            <w:hideMark/>
          </w:tcPr>
          <w:p w14:paraId="23C0C1F6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4DDC73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93,6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B317D4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A0BC6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56895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85,6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83E563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A7DFF2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EB1609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1138</w:t>
            </w:r>
          </w:p>
        </w:tc>
      </w:tr>
      <w:tr w:rsidR="00F32551" w:rsidRPr="00B11D43" w14:paraId="07E93D4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9E35DF9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</w:t>
            </w:r>
          </w:p>
        </w:tc>
        <w:tc>
          <w:tcPr>
            <w:tcW w:w="3355" w:type="dxa"/>
            <w:shd w:val="clear" w:color="auto" w:fill="auto"/>
            <w:hideMark/>
          </w:tcPr>
          <w:p w14:paraId="4298E91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F338DD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D66E6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856C09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326F98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93EC0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7C0F9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D704A8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393</w:t>
            </w:r>
          </w:p>
        </w:tc>
      </w:tr>
      <w:tr w:rsidR="00F32551" w:rsidRPr="00B11D43" w14:paraId="17E25EC3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9E05A82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</w:p>
        </w:tc>
        <w:tc>
          <w:tcPr>
            <w:tcW w:w="3355" w:type="dxa"/>
            <w:shd w:val="clear" w:color="auto" w:fill="auto"/>
            <w:hideMark/>
          </w:tcPr>
          <w:p w14:paraId="4EFCE9E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7A6BB2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266BEC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AB0C80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AF7A80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9F6512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9938C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C8E3DB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239</w:t>
            </w:r>
          </w:p>
        </w:tc>
      </w:tr>
      <w:tr w:rsidR="00F32551" w:rsidRPr="00B11D43" w14:paraId="7789F31C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25A2B0A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</w:t>
            </w:r>
          </w:p>
        </w:tc>
        <w:tc>
          <w:tcPr>
            <w:tcW w:w="3355" w:type="dxa"/>
            <w:shd w:val="clear" w:color="auto" w:fill="auto"/>
            <w:hideMark/>
          </w:tcPr>
          <w:p w14:paraId="3832146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B11D43">
              <w:rPr>
                <w:color w:val="000000"/>
              </w:rPr>
              <w:t>Ипполитова</w:t>
            </w:r>
            <w:proofErr w:type="spellEnd"/>
            <w:r w:rsidRPr="00B11D43">
              <w:rPr>
                <w:color w:val="000000"/>
              </w:rPr>
              <w:t>-Иванова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463B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561421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F3179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812A51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E5555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AAF95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D0DDAA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209</w:t>
            </w:r>
          </w:p>
        </w:tc>
      </w:tr>
      <w:tr w:rsidR="00F32551" w:rsidRPr="00B11D43" w14:paraId="358C728D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2406D1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11</w:t>
            </w:r>
          </w:p>
        </w:tc>
        <w:tc>
          <w:tcPr>
            <w:tcW w:w="3355" w:type="dxa"/>
            <w:shd w:val="clear" w:color="auto" w:fill="auto"/>
            <w:hideMark/>
          </w:tcPr>
          <w:p w14:paraId="7CA5BED4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D96C30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BC5BA0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B7EF64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97,5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0BA400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436542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  <w:r>
              <w:rPr>
                <w:color w:val="000000"/>
              </w:rPr>
              <w:t>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3467A2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1C9609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295</w:t>
            </w:r>
          </w:p>
        </w:tc>
      </w:tr>
      <w:tr w:rsidR="00F32551" w:rsidRPr="00B11D43" w14:paraId="265AE128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8136D4D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12</w:t>
            </w:r>
          </w:p>
        </w:tc>
        <w:tc>
          <w:tcPr>
            <w:tcW w:w="3355" w:type="dxa"/>
            <w:shd w:val="clear" w:color="auto" w:fill="auto"/>
            <w:hideMark/>
          </w:tcPr>
          <w:p w14:paraId="4C551A42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DD366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C7D2B3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8EFCB5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59049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C1257A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6BA1F2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D49E17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248</w:t>
            </w:r>
          </w:p>
        </w:tc>
      </w:tr>
      <w:tr w:rsidR="00F32551" w:rsidRPr="00B11D43" w14:paraId="02891AD7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77C6FF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13</w:t>
            </w:r>
          </w:p>
        </w:tc>
        <w:tc>
          <w:tcPr>
            <w:tcW w:w="3355" w:type="dxa"/>
            <w:shd w:val="clear" w:color="auto" w:fill="auto"/>
            <w:hideMark/>
          </w:tcPr>
          <w:p w14:paraId="4BE0CFB7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8D900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3DB094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4FFAD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A197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56,5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543417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32AE9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35FF00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155</w:t>
            </w:r>
          </w:p>
        </w:tc>
      </w:tr>
      <w:tr w:rsidR="00F32551" w:rsidRPr="00B11D43" w14:paraId="582EBF7C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0D74C1F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14</w:t>
            </w:r>
          </w:p>
        </w:tc>
        <w:tc>
          <w:tcPr>
            <w:tcW w:w="3355" w:type="dxa"/>
            <w:shd w:val="clear" w:color="auto" w:fill="auto"/>
            <w:hideMark/>
          </w:tcPr>
          <w:p w14:paraId="3E902CF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C18BE5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94,8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C4AF09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1FB9FC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D2E4CF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44C9E1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A59C5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0717F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251</w:t>
            </w:r>
          </w:p>
        </w:tc>
      </w:tr>
      <w:tr w:rsidR="00F32551" w:rsidRPr="00B11D43" w14:paraId="5B42492E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474DBB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15</w:t>
            </w:r>
          </w:p>
        </w:tc>
        <w:tc>
          <w:tcPr>
            <w:tcW w:w="3355" w:type="dxa"/>
            <w:shd w:val="clear" w:color="auto" w:fill="auto"/>
            <w:hideMark/>
          </w:tcPr>
          <w:p w14:paraId="621D523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9E71EC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94B7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E5433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F4334E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514BA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9CFEEF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90EE3B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442</w:t>
            </w:r>
          </w:p>
        </w:tc>
      </w:tr>
      <w:tr w:rsidR="00F32551" w:rsidRPr="00B11D43" w14:paraId="10F3DC63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8FE4CEB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16</w:t>
            </w:r>
          </w:p>
        </w:tc>
        <w:tc>
          <w:tcPr>
            <w:tcW w:w="3355" w:type="dxa"/>
            <w:shd w:val="clear" w:color="auto" w:fill="auto"/>
            <w:hideMark/>
          </w:tcPr>
          <w:p w14:paraId="6ED999B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8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CEB63E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D64DEB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1C058F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20B5D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48,3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0ED045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FCBC1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6C5E5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134</w:t>
            </w:r>
          </w:p>
        </w:tc>
      </w:tr>
      <w:tr w:rsidR="00F32551" w:rsidRPr="00B11D43" w14:paraId="45B9AE21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65A7AAF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17</w:t>
            </w:r>
          </w:p>
        </w:tc>
        <w:tc>
          <w:tcPr>
            <w:tcW w:w="3355" w:type="dxa"/>
            <w:shd w:val="clear" w:color="auto" w:fill="auto"/>
            <w:hideMark/>
          </w:tcPr>
          <w:p w14:paraId="082178A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Шлеина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71F23F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89,9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0B2BD0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098AC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D1DF61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49,4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175DB1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162F74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CB5CE5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166</w:t>
            </w:r>
          </w:p>
        </w:tc>
      </w:tr>
      <w:tr w:rsidR="00F32551" w:rsidRPr="00B11D43" w14:paraId="41DEE809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F5A0F9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18</w:t>
            </w:r>
          </w:p>
        </w:tc>
        <w:tc>
          <w:tcPr>
            <w:tcW w:w="3355" w:type="dxa"/>
            <w:shd w:val="clear" w:color="auto" w:fill="auto"/>
            <w:hideMark/>
          </w:tcPr>
          <w:p w14:paraId="3D15DBE4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A19C3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F28A0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A6E4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89F6D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91,7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2A723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6D738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F645C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172</w:t>
            </w:r>
          </w:p>
        </w:tc>
      </w:tr>
      <w:tr w:rsidR="00F32551" w:rsidRPr="00B11D43" w14:paraId="5DB1362F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F7882D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lastRenderedPageBreak/>
              <w:t>19</w:t>
            </w:r>
          </w:p>
        </w:tc>
        <w:tc>
          <w:tcPr>
            <w:tcW w:w="3355" w:type="dxa"/>
            <w:shd w:val="clear" w:color="auto" w:fill="auto"/>
            <w:hideMark/>
          </w:tcPr>
          <w:p w14:paraId="6D3FC58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2897C9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80,4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F7DC80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76FBB9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47B694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D831DE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A1E7DC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ECC464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408</w:t>
            </w:r>
          </w:p>
        </w:tc>
      </w:tr>
      <w:tr w:rsidR="00F32551" w:rsidRPr="00B11D43" w14:paraId="3BCD8532" w14:textId="77777777" w:rsidTr="002E64E3">
        <w:trPr>
          <w:trHeight w:val="415"/>
        </w:trPr>
        <w:tc>
          <w:tcPr>
            <w:tcW w:w="3823" w:type="dxa"/>
            <w:gridSpan w:val="2"/>
            <w:shd w:val="clear" w:color="auto" w:fill="auto"/>
            <w:noWrap/>
          </w:tcPr>
          <w:p w14:paraId="727896D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539" w:type="dxa"/>
            <w:shd w:val="clear" w:color="auto" w:fill="auto"/>
            <w:noWrap/>
          </w:tcPr>
          <w:p w14:paraId="173FBA4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90,2</w:t>
            </w:r>
          </w:p>
        </w:tc>
        <w:tc>
          <w:tcPr>
            <w:tcW w:w="1539" w:type="dxa"/>
            <w:shd w:val="clear" w:color="auto" w:fill="auto"/>
            <w:noWrap/>
          </w:tcPr>
          <w:p w14:paraId="02DA1F8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39" w:type="dxa"/>
            <w:shd w:val="clear" w:color="auto" w:fill="auto"/>
            <w:noWrap/>
          </w:tcPr>
          <w:p w14:paraId="04F7F01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98,4</w:t>
            </w:r>
          </w:p>
        </w:tc>
        <w:tc>
          <w:tcPr>
            <w:tcW w:w="1539" w:type="dxa"/>
            <w:shd w:val="clear" w:color="auto" w:fill="auto"/>
            <w:noWrap/>
          </w:tcPr>
          <w:p w14:paraId="36C31DE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54,5</w:t>
            </w:r>
          </w:p>
        </w:tc>
        <w:tc>
          <w:tcPr>
            <w:tcW w:w="1539" w:type="dxa"/>
            <w:shd w:val="clear" w:color="auto" w:fill="auto"/>
            <w:noWrap/>
          </w:tcPr>
          <w:p w14:paraId="765E9BB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99,7</w:t>
            </w:r>
          </w:p>
        </w:tc>
        <w:tc>
          <w:tcPr>
            <w:tcW w:w="1539" w:type="dxa"/>
            <w:shd w:val="clear" w:color="auto" w:fill="auto"/>
            <w:noWrap/>
          </w:tcPr>
          <w:p w14:paraId="2689E47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99,7</w:t>
            </w:r>
          </w:p>
        </w:tc>
        <w:tc>
          <w:tcPr>
            <w:tcW w:w="1539" w:type="dxa"/>
            <w:shd w:val="clear" w:color="auto" w:fill="auto"/>
            <w:noWrap/>
          </w:tcPr>
          <w:p w14:paraId="130ED9F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5346</w:t>
            </w:r>
          </w:p>
        </w:tc>
      </w:tr>
    </w:tbl>
    <w:p w14:paraId="567B912D" w14:textId="77777777" w:rsidR="00F32551" w:rsidRPr="00B11D43" w:rsidRDefault="00F32551" w:rsidP="00F32551">
      <w:pPr>
        <w:pStyle w:val="a4"/>
        <w:textAlignment w:val="baseline"/>
        <w:rPr>
          <w:sz w:val="24"/>
          <w:szCs w:val="24"/>
          <w:lang w:eastAsia="ru-RU"/>
        </w:rPr>
      </w:pPr>
    </w:p>
    <w:p w14:paraId="5D7D4629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Значение по критерию 1 – 98,7. Проведённая экспертиза официальных сайтов организаций установила, что все организации дополнительного образования имеют</w:t>
      </w:r>
      <w:r>
        <w:rPr>
          <w:sz w:val="26"/>
          <w:szCs w:val="26"/>
          <w:lang w:eastAsia="ru-RU"/>
        </w:rPr>
        <w:t xml:space="preserve"> </w:t>
      </w:r>
      <w:r w:rsidRPr="00A15483">
        <w:rPr>
          <w:sz w:val="26"/>
          <w:szCs w:val="26"/>
          <w:lang w:eastAsia="ru-RU"/>
        </w:rPr>
        <w:t>основные нормативные документы, регламентирующие их деятельность. Наполнение информационных стендов организации признано достаточным.</w:t>
      </w:r>
    </w:p>
    <w:p w14:paraId="29F9726E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A15483">
        <w:rPr>
          <w:sz w:val="26"/>
          <w:szCs w:val="26"/>
          <w:lang w:eastAsia="ru-RU"/>
        </w:rPr>
        <w:t>Существенных замечания у экспертов нет.</w:t>
      </w:r>
      <w:proofErr w:type="gramEnd"/>
      <w:r w:rsidRPr="00A15483">
        <w:rPr>
          <w:sz w:val="26"/>
          <w:szCs w:val="26"/>
          <w:lang w:eastAsia="ru-RU"/>
        </w:rPr>
        <w:t xml:space="preserve"> Доля получателей услуг, удовлетворенных открытостью, полнотой и доступностью информации о деятельности организации составила 99,6% (2021 год - 98,4%). </w:t>
      </w:r>
    </w:p>
    <w:p w14:paraId="61A7B023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3.2</w:t>
      </w:r>
    </w:p>
    <w:p w14:paraId="791D282C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t>Таблица 3.2</w:t>
      </w:r>
    </w:p>
    <w:p w14:paraId="6E9B0AAE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Организация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p w14:paraId="4CF5A83A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34"/>
        <w:gridCol w:w="3289"/>
        <w:gridCol w:w="4110"/>
        <w:gridCol w:w="2694"/>
        <w:gridCol w:w="2409"/>
        <w:gridCol w:w="1560"/>
      </w:tblGrid>
      <w:tr w:rsidR="00F32551" w:rsidRPr="008B5427" w14:paraId="0C61A2CB" w14:textId="77777777" w:rsidTr="002E64E3">
        <w:trPr>
          <w:trHeight w:val="3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438C0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F5237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4E1DCD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proofErr w:type="gramStart"/>
            <w:r w:rsidRPr="008B5427">
              <w:rPr>
                <w:b/>
                <w:bCs/>
                <w:color w:val="00000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E34F8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6D97F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6C075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1</w:t>
            </w:r>
          </w:p>
        </w:tc>
      </w:tr>
      <w:tr w:rsidR="00F32551" w:rsidRPr="00B11D43" w14:paraId="48AA75D6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FC9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2B9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EC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BAD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90D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4D9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95,7</w:t>
            </w:r>
          </w:p>
        </w:tc>
      </w:tr>
      <w:tr w:rsidR="00F32551" w:rsidRPr="00B11D43" w14:paraId="30401189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7B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681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B11D43">
              <w:rPr>
                <w:color w:val="000000"/>
              </w:rPr>
              <w:t>О.А.</w:t>
            </w:r>
            <w:r>
              <w:rPr>
                <w:color w:val="000000"/>
              </w:rPr>
              <w:t>Ю</w:t>
            </w:r>
            <w:r w:rsidRPr="00B11D43">
              <w:rPr>
                <w:color w:val="000000"/>
              </w:rPr>
              <w:t>расова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1F1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1AD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51C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E95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2298FCA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7C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67E6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C40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732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3A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C64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</w:tr>
      <w:tr w:rsidR="00F32551" w:rsidRPr="00B11D43" w14:paraId="029AFAAF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32F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0DDD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B11D43">
              <w:rPr>
                <w:color w:val="000000"/>
              </w:rPr>
              <w:t>Ипатьевская</w:t>
            </w:r>
            <w:proofErr w:type="spellEnd"/>
            <w:r w:rsidRPr="00B11D43">
              <w:rPr>
                <w:color w:val="000000"/>
              </w:rPr>
              <w:t xml:space="preserve"> слобода»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B2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E73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2C6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361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</w:tr>
      <w:tr w:rsidR="00F32551" w:rsidRPr="00B11D43" w14:paraId="6E45B2DF" w14:textId="77777777" w:rsidTr="002E64E3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B5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581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B11D43">
              <w:rPr>
                <w:color w:val="000000"/>
              </w:rPr>
              <w:t>ЭКОсфера</w:t>
            </w:r>
            <w:proofErr w:type="spellEnd"/>
            <w:r w:rsidRPr="00B11D43">
              <w:rPr>
                <w:color w:val="000000"/>
              </w:rPr>
              <w:t>» (Станция юных натуралистов)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E23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2CF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F92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D7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</w:tr>
      <w:tr w:rsidR="00F32551" w:rsidRPr="00B11D43" w14:paraId="2B17D7B6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F5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71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AC1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CF4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0B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F1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</w:p>
        </w:tc>
      </w:tr>
      <w:tr w:rsidR="00F32551" w:rsidRPr="00B11D43" w14:paraId="65D30700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337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E9D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D37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728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111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997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5A5ECC8D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819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2C1E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4AB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79A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30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90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B11D43" w14:paraId="390F6767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2E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4A02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F03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55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5D8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D8F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372D0428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B4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F87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B11D43">
              <w:rPr>
                <w:color w:val="000000"/>
              </w:rPr>
              <w:t>Ипполитова</w:t>
            </w:r>
            <w:proofErr w:type="spellEnd"/>
            <w:r w:rsidRPr="00B11D43">
              <w:rPr>
                <w:color w:val="000000"/>
              </w:rPr>
              <w:t>-Иванова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87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22B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98E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A84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0131869A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491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FE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734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288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DD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ED2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B11D43" w14:paraId="66E4733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737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C54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C4F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8DA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098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1D7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337C2818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8FF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E3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5F4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45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625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B62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56251AE5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F0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6378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C53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9C6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4D8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DE4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AF72DEF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A4B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204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5AE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D1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613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20C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1270F52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1A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BBB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8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E66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84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65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70B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B11D43" w14:paraId="07878067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35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C45E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Шлеина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4D3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6B8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F74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50F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12F8B6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A82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33D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78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404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527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3A7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1138D2B3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7D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444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BFD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B01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338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649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6,1</w:t>
            </w:r>
          </w:p>
        </w:tc>
      </w:tr>
      <w:tr w:rsidR="00F32551" w:rsidRPr="00B11D43" w14:paraId="3FF56F98" w14:textId="77777777" w:rsidTr="002E64E3">
        <w:trPr>
          <w:trHeight w:val="4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D393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913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96,4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4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EE6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ED2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8</w:t>
            </w:r>
          </w:p>
        </w:tc>
      </w:tr>
    </w:tbl>
    <w:p w14:paraId="45C6FB2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7D9EC8D5" w14:textId="77777777" w:rsidR="00F32551" w:rsidRPr="00A15483" w:rsidRDefault="00F32551" w:rsidP="00F32551">
      <w:pPr>
        <w:ind w:left="142" w:firstLine="42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Значение по критерию 2 составляет 96,7%. Обеспечение в организациях комфортных условий предоставления услуг в большинстве организации составляет 100%.  что подтверждается получателями услуг. Есть небольшие замечания у респондентов по таким учреждениям как: Детско-юношеский центр «АРС», Детская музыкальная школа № 8. </w:t>
      </w:r>
    </w:p>
    <w:p w14:paraId="4F8B8B43" w14:textId="77777777" w:rsidR="00F32551" w:rsidRPr="00A15483" w:rsidRDefault="00F32551" w:rsidP="00F32551">
      <w:pPr>
        <w:ind w:left="142" w:firstLine="42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Доля получателей услуг, удовлетворенных комфортностью предоставления услуг организациями, составила 98,8%. </w:t>
      </w:r>
    </w:p>
    <w:p w14:paraId="376A7B28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2 представлены в таблице 3.3</w:t>
      </w:r>
    </w:p>
    <w:p w14:paraId="772AE530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1E2DAA46" w14:textId="0571BB4B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3.3</w:t>
      </w:r>
    </w:p>
    <w:p w14:paraId="58E9FBA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236874D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657"/>
        <w:gridCol w:w="3969"/>
        <w:gridCol w:w="3969"/>
        <w:gridCol w:w="1701"/>
      </w:tblGrid>
      <w:tr w:rsidR="00F32551" w:rsidRPr="008B5427" w14:paraId="3B747E4C" w14:textId="77777777" w:rsidTr="002E64E3">
        <w:trPr>
          <w:trHeight w:val="106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14:paraId="7957810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  <w:hideMark/>
          </w:tcPr>
          <w:p w14:paraId="2CFD9501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hideMark/>
          </w:tcPr>
          <w:p w14:paraId="174A085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hideMark/>
          </w:tcPr>
          <w:p w14:paraId="0E2E448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2006AF0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78363D3A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F1E07A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657" w:type="dxa"/>
            <w:shd w:val="clear" w:color="auto" w:fill="auto"/>
            <w:hideMark/>
          </w:tcPr>
          <w:p w14:paraId="3E181D3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E25530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8EFB034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7813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99,5</w:t>
            </w:r>
          </w:p>
        </w:tc>
      </w:tr>
      <w:tr w:rsidR="00F32551" w:rsidRPr="008B5427" w14:paraId="47EA4D1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3D7D72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657" w:type="dxa"/>
            <w:shd w:val="clear" w:color="auto" w:fill="auto"/>
            <w:hideMark/>
          </w:tcPr>
          <w:p w14:paraId="1A64C69C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78370C">
              <w:rPr>
                <w:color w:val="000000"/>
              </w:rPr>
              <w:t>Юрасова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7241C4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F5E7058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08A68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732AF94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29CF58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657" w:type="dxa"/>
            <w:shd w:val="clear" w:color="auto" w:fill="auto"/>
            <w:hideMark/>
          </w:tcPr>
          <w:p w14:paraId="5A831088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11E13D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9ECE9B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CDEE1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98,0</w:t>
            </w:r>
          </w:p>
        </w:tc>
      </w:tr>
      <w:tr w:rsidR="00F32551" w:rsidRPr="008B5427" w14:paraId="7EFDB0B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E86C3D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657" w:type="dxa"/>
            <w:shd w:val="clear" w:color="auto" w:fill="auto"/>
            <w:hideMark/>
          </w:tcPr>
          <w:p w14:paraId="4313025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78370C">
              <w:rPr>
                <w:color w:val="000000"/>
              </w:rPr>
              <w:t>Ипатьевская</w:t>
            </w:r>
            <w:proofErr w:type="spellEnd"/>
            <w:r w:rsidRPr="0078370C">
              <w:rPr>
                <w:color w:val="000000"/>
              </w:rPr>
              <w:t xml:space="preserve"> слобода»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B4CABB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764D14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DF21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99,5</w:t>
            </w:r>
          </w:p>
        </w:tc>
      </w:tr>
      <w:tr w:rsidR="00F32551" w:rsidRPr="008B5427" w14:paraId="6AB80709" w14:textId="77777777" w:rsidTr="002E64E3">
        <w:trPr>
          <w:trHeight w:val="900"/>
        </w:trPr>
        <w:tc>
          <w:tcPr>
            <w:tcW w:w="1300" w:type="dxa"/>
            <w:shd w:val="clear" w:color="auto" w:fill="auto"/>
            <w:noWrap/>
            <w:hideMark/>
          </w:tcPr>
          <w:p w14:paraId="6570BA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657" w:type="dxa"/>
            <w:shd w:val="clear" w:color="auto" w:fill="auto"/>
            <w:hideMark/>
          </w:tcPr>
          <w:p w14:paraId="30AB4F7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78370C">
              <w:rPr>
                <w:color w:val="000000"/>
              </w:rPr>
              <w:t>ЭКОсфера</w:t>
            </w:r>
            <w:proofErr w:type="spellEnd"/>
            <w:r w:rsidRPr="0078370C">
              <w:rPr>
                <w:color w:val="000000"/>
              </w:rPr>
              <w:t>» (Станция юных натуралистов)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71375F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0A195B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F9798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98,0</w:t>
            </w:r>
          </w:p>
        </w:tc>
      </w:tr>
      <w:tr w:rsidR="00F32551" w:rsidRPr="008B5427" w14:paraId="488D8006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0F2C52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657" w:type="dxa"/>
            <w:shd w:val="clear" w:color="auto" w:fill="auto"/>
            <w:hideMark/>
          </w:tcPr>
          <w:p w14:paraId="6C823DAF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B855E94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68A454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90BC1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747333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77537B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657" w:type="dxa"/>
            <w:shd w:val="clear" w:color="auto" w:fill="auto"/>
            <w:hideMark/>
          </w:tcPr>
          <w:p w14:paraId="66E6BFD7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D5A9803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75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7867D0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789DB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86,5</w:t>
            </w:r>
          </w:p>
        </w:tc>
      </w:tr>
      <w:tr w:rsidR="00F32551" w:rsidRPr="008B5427" w14:paraId="73270DF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184DEF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657" w:type="dxa"/>
            <w:shd w:val="clear" w:color="auto" w:fill="auto"/>
            <w:hideMark/>
          </w:tcPr>
          <w:p w14:paraId="616A415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4593C0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E6108A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4B66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21C08C9A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3C4FE0E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657" w:type="dxa"/>
            <w:shd w:val="clear" w:color="auto" w:fill="auto"/>
            <w:hideMark/>
          </w:tcPr>
          <w:p w14:paraId="5F73B07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446C2E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B06F7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1D83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50196D1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2DEA2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657" w:type="dxa"/>
            <w:shd w:val="clear" w:color="auto" w:fill="auto"/>
            <w:hideMark/>
          </w:tcPr>
          <w:p w14:paraId="620DB97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78370C">
              <w:rPr>
                <w:color w:val="000000"/>
              </w:rPr>
              <w:t>Ипполитова</w:t>
            </w:r>
            <w:proofErr w:type="spellEnd"/>
            <w:r w:rsidRPr="0078370C">
              <w:rPr>
                <w:color w:val="000000"/>
              </w:rPr>
              <w:t>-Иванова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390A1F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EA30A4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CE157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28E500A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A7BBB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657" w:type="dxa"/>
            <w:shd w:val="clear" w:color="auto" w:fill="auto"/>
            <w:hideMark/>
          </w:tcPr>
          <w:p w14:paraId="77E5CE2F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623E5C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A32AAC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CE89E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97,5</w:t>
            </w:r>
          </w:p>
        </w:tc>
      </w:tr>
      <w:tr w:rsidR="00F32551" w:rsidRPr="008B5427" w14:paraId="2D962E8A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8A1950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12</w:t>
            </w:r>
          </w:p>
        </w:tc>
        <w:tc>
          <w:tcPr>
            <w:tcW w:w="3657" w:type="dxa"/>
            <w:shd w:val="clear" w:color="auto" w:fill="auto"/>
            <w:hideMark/>
          </w:tcPr>
          <w:p w14:paraId="49DE2D7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B84045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2A7D8C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33E2F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4D1804C0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58428B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657" w:type="dxa"/>
            <w:shd w:val="clear" w:color="auto" w:fill="auto"/>
            <w:hideMark/>
          </w:tcPr>
          <w:p w14:paraId="6A19EFDB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013916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9BEFFE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6B293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6578FB9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D7B1A2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657" w:type="dxa"/>
            <w:shd w:val="clear" w:color="auto" w:fill="auto"/>
            <w:hideMark/>
          </w:tcPr>
          <w:p w14:paraId="66A84E2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1CACFC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C93276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B167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38A7612C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6D57AF9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657" w:type="dxa"/>
            <w:shd w:val="clear" w:color="auto" w:fill="auto"/>
            <w:hideMark/>
          </w:tcPr>
          <w:p w14:paraId="57F7D306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677C9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223D73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5414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5B18633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84796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657" w:type="dxa"/>
            <w:shd w:val="clear" w:color="auto" w:fill="auto"/>
            <w:hideMark/>
          </w:tcPr>
          <w:p w14:paraId="3D75AF94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6DDA46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88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FF98D0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A48F4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91,0</w:t>
            </w:r>
          </w:p>
        </w:tc>
      </w:tr>
      <w:tr w:rsidR="00F32551" w:rsidRPr="008B5427" w14:paraId="71817CA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1A2199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657" w:type="dxa"/>
            <w:shd w:val="clear" w:color="auto" w:fill="auto"/>
            <w:hideMark/>
          </w:tcPr>
          <w:p w14:paraId="52BC273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78370C">
              <w:rPr>
                <w:color w:val="000000"/>
              </w:rPr>
              <w:t>Шлеина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73A659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6592E0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85F6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62786627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F9761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657" w:type="dxa"/>
            <w:shd w:val="clear" w:color="auto" w:fill="auto"/>
            <w:hideMark/>
          </w:tcPr>
          <w:p w14:paraId="3D79595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3644633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8E6013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C8BFF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34B2F44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FF3CB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657" w:type="dxa"/>
            <w:shd w:val="clear" w:color="auto" w:fill="auto"/>
            <w:hideMark/>
          </w:tcPr>
          <w:p w14:paraId="06DA4A3A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F5E4F6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0186B4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D81BE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49592E9D" w14:textId="77777777" w:rsidTr="002E64E3">
        <w:trPr>
          <w:trHeight w:val="291"/>
        </w:trPr>
        <w:tc>
          <w:tcPr>
            <w:tcW w:w="4957" w:type="dxa"/>
            <w:gridSpan w:val="2"/>
            <w:shd w:val="clear" w:color="auto" w:fill="auto"/>
            <w:noWrap/>
            <w:vAlign w:val="center"/>
          </w:tcPr>
          <w:p w14:paraId="50518089" w14:textId="77777777" w:rsidR="00F32551" w:rsidRPr="0078370C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61BCEB93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27A63E25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ADFD1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98,4</w:t>
            </w:r>
          </w:p>
        </w:tc>
      </w:tr>
    </w:tbl>
    <w:p w14:paraId="7D5E2721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201024FC" w14:textId="77777777" w:rsidR="00F32551" w:rsidRPr="00A15483" w:rsidRDefault="00F32551" w:rsidP="00F32551">
      <w:pPr>
        <w:ind w:left="142" w:firstLine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 </w:t>
      </w:r>
      <w:proofErr w:type="gramStart"/>
      <w:r w:rsidRPr="00A15483">
        <w:rPr>
          <w:color w:val="000000"/>
          <w:sz w:val="26"/>
          <w:szCs w:val="26"/>
          <w:lang w:eastAsia="ru-RU"/>
        </w:rPr>
        <w:t xml:space="preserve">Значение по критерию 3 </w:t>
      </w:r>
      <w:r w:rsidRPr="00A15483">
        <w:rPr>
          <w:sz w:val="26"/>
          <w:szCs w:val="26"/>
          <w:lang w:eastAsia="ru-RU"/>
        </w:rPr>
        <w:t>составляет 54,5 (2021 год - 46,7, что показывает увеличение показателя, но требует улучшения работы в данном направлении.</w:t>
      </w:r>
      <w:proofErr w:type="gramEnd"/>
      <w:r w:rsidRPr="00A15483">
        <w:rPr>
          <w:sz w:val="26"/>
          <w:szCs w:val="26"/>
          <w:lang w:eastAsia="ru-RU"/>
        </w:rPr>
        <w:t xml:space="preserve"> </w:t>
      </w:r>
      <w:proofErr w:type="gramStart"/>
      <w:r w:rsidRPr="00A15483">
        <w:rPr>
          <w:color w:val="000000"/>
          <w:sz w:val="26"/>
          <w:szCs w:val="26"/>
          <w:lang w:eastAsia="ru-RU"/>
        </w:rPr>
        <w:t>Требования, предъявляемые к оборудованию помещений организации и прилегающей к ней территории с учётом доступности для инвалидов выполнены</w:t>
      </w:r>
      <w:proofErr w:type="gramEnd"/>
      <w:r w:rsidRPr="00A15483">
        <w:rPr>
          <w:color w:val="000000"/>
          <w:sz w:val="26"/>
          <w:szCs w:val="26"/>
          <w:lang w:eastAsia="ru-RU"/>
        </w:rPr>
        <w:t xml:space="preserve"> в неполном объёме. Помещения организаций и прилегающие к ней территории обеспечены необходимыми элементами только на 26,3 %. Обеспечение в организациях условий доступности, позволяющих инвалидам получать услуги наравне с другими, составляет 49,2%. Доля получателей услуг, удовлетворенных доступностью услуг для инвалидов составляет 89,8 %.</w:t>
      </w:r>
    </w:p>
    <w:p w14:paraId="2667A519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3 представлены в таблице 3.4</w:t>
      </w:r>
    </w:p>
    <w:p w14:paraId="2B0CE0E3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52AD6EE4" w14:textId="07C4FC3A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3.4</w:t>
      </w:r>
    </w:p>
    <w:p w14:paraId="628401C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7D455781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5114"/>
        <w:gridCol w:w="2126"/>
        <w:gridCol w:w="1789"/>
        <w:gridCol w:w="2140"/>
        <w:gridCol w:w="2127"/>
      </w:tblGrid>
      <w:tr w:rsidR="00F32551" w:rsidRPr="008B5427" w14:paraId="2377F8C3" w14:textId="77777777" w:rsidTr="002E64E3">
        <w:trPr>
          <w:trHeight w:val="32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hideMark/>
          </w:tcPr>
          <w:p w14:paraId="683AE7B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114" w:type="dxa"/>
            <w:shd w:val="clear" w:color="auto" w:fill="D9D9D9" w:themeFill="background1" w:themeFillShade="D9"/>
            <w:hideMark/>
          </w:tcPr>
          <w:p w14:paraId="36D97C3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507EAD5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789" w:type="dxa"/>
            <w:shd w:val="clear" w:color="auto" w:fill="D9D9D9" w:themeFill="background1" w:themeFillShade="D9"/>
            <w:noWrap/>
            <w:hideMark/>
          </w:tcPr>
          <w:p w14:paraId="26CD6D6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hideMark/>
          </w:tcPr>
          <w:p w14:paraId="31EBC19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14:paraId="3C6FAE2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2EF0041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23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738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FC3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4D2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B69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A34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48,0</w:t>
            </w:r>
          </w:p>
        </w:tc>
      </w:tr>
      <w:tr w:rsidR="00F32551" w:rsidRPr="008B5427" w14:paraId="606FF7C1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2D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3A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E4479A">
              <w:rPr>
                <w:color w:val="000000"/>
              </w:rPr>
              <w:t>Юрасова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350B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E39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677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C00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36,8</w:t>
            </w:r>
          </w:p>
        </w:tc>
      </w:tr>
      <w:tr w:rsidR="00F32551" w:rsidRPr="008B5427" w14:paraId="06F0A3F0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82D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BF1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47B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357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CA2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0F8E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46,4</w:t>
            </w:r>
          </w:p>
        </w:tc>
      </w:tr>
      <w:tr w:rsidR="00F32551" w:rsidRPr="008B5427" w14:paraId="09F320A3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F0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2ED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E4479A">
              <w:rPr>
                <w:color w:val="000000"/>
              </w:rPr>
              <w:t>Ипатьевская</w:t>
            </w:r>
            <w:proofErr w:type="spellEnd"/>
            <w:r w:rsidRPr="00E4479A">
              <w:rPr>
                <w:color w:val="000000"/>
              </w:rPr>
              <w:t xml:space="preserve"> слобода»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23B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7C2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636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E0C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79,9</w:t>
            </w:r>
          </w:p>
        </w:tc>
      </w:tr>
      <w:tr w:rsidR="00F32551" w:rsidRPr="008B5427" w14:paraId="703FA0E1" w14:textId="77777777" w:rsidTr="002E64E3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BC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F37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E4479A">
              <w:rPr>
                <w:color w:val="000000"/>
              </w:rPr>
              <w:t>ЭКОсфера</w:t>
            </w:r>
            <w:proofErr w:type="spellEnd"/>
            <w:r w:rsidRPr="00E4479A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5AF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BBB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B98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B21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59,2</w:t>
            </w:r>
          </w:p>
        </w:tc>
      </w:tr>
      <w:tr w:rsidR="00F32551" w:rsidRPr="008B5427" w14:paraId="05908C57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C73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070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87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E1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F62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92F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36,8</w:t>
            </w:r>
          </w:p>
        </w:tc>
      </w:tr>
      <w:tr w:rsidR="00F32551" w:rsidRPr="008B5427" w14:paraId="25DD7C29" w14:textId="77777777" w:rsidTr="002E64E3">
        <w:trPr>
          <w:trHeight w:val="3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A1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BE13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BF5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175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466F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D93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85,6</w:t>
            </w:r>
          </w:p>
        </w:tc>
      </w:tr>
      <w:tr w:rsidR="00F32551" w:rsidRPr="008B5427" w14:paraId="53B89709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EE9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D09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3F9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850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7A7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288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56,0</w:t>
            </w:r>
          </w:p>
        </w:tc>
      </w:tr>
      <w:tr w:rsidR="00F32551" w:rsidRPr="008B5427" w14:paraId="39D616A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25D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5C5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386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FBB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B68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25B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42,0</w:t>
            </w:r>
          </w:p>
        </w:tc>
      </w:tr>
      <w:tr w:rsidR="00F32551" w:rsidRPr="008B5427" w14:paraId="4CEDBB52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F1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2B2E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E4479A">
              <w:rPr>
                <w:color w:val="000000"/>
              </w:rPr>
              <w:t>Ипполитова</w:t>
            </w:r>
            <w:proofErr w:type="spellEnd"/>
            <w:r w:rsidRPr="00E4479A">
              <w:rPr>
                <w:color w:val="000000"/>
              </w:rPr>
              <w:t>-Иванова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621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140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54E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53B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55,1</w:t>
            </w:r>
          </w:p>
        </w:tc>
      </w:tr>
      <w:tr w:rsidR="00F32551" w:rsidRPr="008B5427" w14:paraId="7C0D79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24D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CBC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8DB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820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B9E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D23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53,0</w:t>
            </w:r>
          </w:p>
        </w:tc>
      </w:tr>
      <w:tr w:rsidR="00F32551" w:rsidRPr="008B5427" w14:paraId="7C849155" w14:textId="77777777" w:rsidTr="002E64E3">
        <w:trPr>
          <w:trHeight w:val="3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D82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4BEC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5FB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FE8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4A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E50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55,3</w:t>
            </w:r>
          </w:p>
        </w:tc>
      </w:tr>
      <w:tr w:rsidR="00F32551" w:rsidRPr="008B5427" w14:paraId="41ED29E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63A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48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A5A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2E7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535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F3D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56,5</w:t>
            </w:r>
          </w:p>
        </w:tc>
      </w:tr>
      <w:tr w:rsidR="00F32551" w:rsidRPr="008B5427" w14:paraId="2E8D11CB" w14:textId="77777777" w:rsidTr="002E64E3">
        <w:trPr>
          <w:trHeight w:val="38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04E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ADF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CDD7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A26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EF1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C6A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74,0</w:t>
            </w:r>
          </w:p>
        </w:tc>
      </w:tr>
      <w:tr w:rsidR="00F32551" w:rsidRPr="008B5427" w14:paraId="05D4A86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6EC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CC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2A4D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8E0F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B73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2DD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55,4</w:t>
            </w:r>
          </w:p>
        </w:tc>
      </w:tr>
      <w:tr w:rsidR="00F32551" w:rsidRPr="008B5427" w14:paraId="78D9F017" w14:textId="77777777" w:rsidTr="002E64E3">
        <w:trPr>
          <w:trHeight w:val="3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AD8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5D3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489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D6D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FE66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786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48,3</w:t>
            </w:r>
          </w:p>
        </w:tc>
      </w:tr>
      <w:tr w:rsidR="00F32551" w:rsidRPr="008B5427" w14:paraId="04EDC7A9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991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E9FE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E4479A">
              <w:rPr>
                <w:color w:val="000000"/>
              </w:rPr>
              <w:t>Шлеина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83CD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10B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DE2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608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49,4</w:t>
            </w:r>
          </w:p>
        </w:tc>
      </w:tr>
      <w:tr w:rsidR="00F32551" w:rsidRPr="008B5427" w14:paraId="527D72D6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47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3AC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DE6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B24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B1E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6EB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91,7</w:t>
            </w:r>
          </w:p>
        </w:tc>
      </w:tr>
      <w:tr w:rsidR="00F32551" w:rsidRPr="008B5427" w14:paraId="6E410FE8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3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F4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07F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546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3D8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2CE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6,0</w:t>
            </w:r>
          </w:p>
        </w:tc>
      </w:tr>
      <w:tr w:rsidR="00F32551" w:rsidRPr="008B5427" w14:paraId="7EE23813" w14:textId="77777777" w:rsidTr="002E64E3">
        <w:trPr>
          <w:trHeight w:val="313"/>
        </w:trPr>
        <w:tc>
          <w:tcPr>
            <w:tcW w:w="6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1DA2" w14:textId="77777777" w:rsidR="00F32551" w:rsidRPr="00E4479A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AE56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26,3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F4F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49,2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1B1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89,8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40A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54,5</w:t>
            </w:r>
          </w:p>
        </w:tc>
      </w:tr>
    </w:tbl>
    <w:p w14:paraId="478E3E11" w14:textId="77777777" w:rsidR="00F32551" w:rsidRPr="008B5427" w:rsidRDefault="00F32551" w:rsidP="00F32551">
      <w:pPr>
        <w:ind w:firstLine="555"/>
        <w:jc w:val="both"/>
        <w:textAlignment w:val="baseline"/>
        <w:rPr>
          <w:lang w:eastAsia="ru-RU"/>
        </w:rPr>
      </w:pPr>
    </w:p>
    <w:p w14:paraId="36EFF41C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По результатам опроса, в котором приняли участие 5346 респондентов, доброжелательностью и вежливостью работников организации удовлетворены в среднем 99,7% опрошенных, а условиями оказания услуг – 99,7% (см. таблицы 3.5. и 3.6.). </w:t>
      </w:r>
    </w:p>
    <w:p w14:paraId="2E749929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4A247C35" w14:textId="77777777" w:rsidR="00F32551" w:rsidRDefault="00F32551" w:rsidP="00F32551">
      <w:pPr>
        <w:jc w:val="right"/>
        <w:rPr>
          <w:b/>
          <w:bCs/>
          <w:lang w:eastAsia="ru-RU"/>
        </w:rPr>
      </w:pPr>
    </w:p>
    <w:p w14:paraId="74BDCD93" w14:textId="77777777" w:rsidR="00F32551" w:rsidRDefault="00F32551" w:rsidP="00F32551">
      <w:pPr>
        <w:jc w:val="right"/>
        <w:rPr>
          <w:b/>
          <w:bCs/>
          <w:lang w:eastAsia="ru-RU"/>
        </w:rPr>
      </w:pPr>
    </w:p>
    <w:p w14:paraId="308475D1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3.5</w:t>
      </w:r>
    </w:p>
    <w:p w14:paraId="64A89EA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p w14:paraId="33DC4530" w14:textId="77777777" w:rsidR="00F32551" w:rsidRPr="008B5427" w:rsidRDefault="00F32551" w:rsidP="00F32551">
      <w:pPr>
        <w:jc w:val="right"/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300"/>
        <w:gridCol w:w="2940"/>
        <w:gridCol w:w="2977"/>
        <w:gridCol w:w="2835"/>
        <w:gridCol w:w="2706"/>
        <w:gridCol w:w="1701"/>
      </w:tblGrid>
      <w:tr w:rsidR="00F32551" w:rsidRPr="008B5427" w14:paraId="75D2E991" w14:textId="77777777" w:rsidTr="002E64E3">
        <w:trPr>
          <w:trHeight w:val="320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57235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2D54F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7EE0D5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82B40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420A5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93D80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4</w:t>
            </w:r>
          </w:p>
        </w:tc>
      </w:tr>
      <w:tr w:rsidR="00F32551" w:rsidRPr="008B5427" w14:paraId="4D57593C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50E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265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174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A45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2AC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866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2A513CFF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216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0E4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Юрасова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E44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745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236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C7F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FAED924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D15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B94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18F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2BC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0A5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B8E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99,2</w:t>
            </w:r>
          </w:p>
        </w:tc>
      </w:tr>
      <w:tr w:rsidR="00F32551" w:rsidRPr="008B5427" w14:paraId="09076754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43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9D5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372DAE">
              <w:rPr>
                <w:color w:val="000000"/>
              </w:rPr>
              <w:t>Ипатьевская</w:t>
            </w:r>
            <w:proofErr w:type="spellEnd"/>
            <w:r w:rsidRPr="00372DAE">
              <w:rPr>
                <w:color w:val="000000"/>
              </w:rPr>
              <w:t xml:space="preserve">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495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02B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44C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654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8C00E9B" w14:textId="77777777" w:rsidTr="002E64E3">
        <w:trPr>
          <w:trHeight w:val="6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A68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EE8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372DAE">
              <w:rPr>
                <w:color w:val="000000"/>
              </w:rPr>
              <w:t>ЭКОсфера</w:t>
            </w:r>
            <w:proofErr w:type="spellEnd"/>
            <w:r w:rsidRPr="00372DAE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597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9D4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4FB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EB6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99,6</w:t>
            </w:r>
          </w:p>
        </w:tc>
      </w:tr>
      <w:tr w:rsidR="00F32551" w:rsidRPr="008B5427" w14:paraId="25DAE526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4CF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695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09F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4C8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9E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B9E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23A7C55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B8B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5E5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F91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884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F53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2EA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98,8</w:t>
            </w:r>
          </w:p>
        </w:tc>
      </w:tr>
      <w:tr w:rsidR="00F32551" w:rsidRPr="008B5427" w14:paraId="16ABC7A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71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F2B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E0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35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81B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954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07603A51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918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FBC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0F0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594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F66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AAE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C3BA11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DE5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69D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372DAE">
              <w:rPr>
                <w:color w:val="000000"/>
              </w:rPr>
              <w:t>Ипполитова</w:t>
            </w:r>
            <w:proofErr w:type="spellEnd"/>
            <w:r w:rsidRPr="00372DAE">
              <w:rPr>
                <w:color w:val="000000"/>
              </w:rPr>
              <w:t>-Иванова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A2A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13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C54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5D0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99,6</w:t>
            </w:r>
          </w:p>
        </w:tc>
      </w:tr>
      <w:tr w:rsidR="00F32551" w:rsidRPr="008B5427" w14:paraId="2D68E861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331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FE1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E6A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E81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6AE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3B1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99,0</w:t>
            </w:r>
          </w:p>
        </w:tc>
      </w:tr>
      <w:tr w:rsidR="00F32551" w:rsidRPr="008B5427" w14:paraId="4E384723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90D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DD3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DDD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8C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92E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8D4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CD6091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F6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0EC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2F0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C1E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1C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983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0EEFFAE7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9D2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E5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A02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76A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7D0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2A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C3B0754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37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882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6A6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0BC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8B6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65F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94BAF2D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D2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AAD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967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ECD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6C0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BD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98,0</w:t>
            </w:r>
          </w:p>
        </w:tc>
      </w:tr>
      <w:tr w:rsidR="00F32551" w:rsidRPr="008B5427" w14:paraId="0A9AE6F6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5D2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EBD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Шлеина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CAA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8AC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040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830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699754F7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140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28C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AC3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789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3FE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80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5218D268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821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779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770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2B7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D30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EEA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038CAB6" w14:textId="77777777" w:rsidTr="002E64E3">
        <w:trPr>
          <w:trHeight w:val="28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CEE7" w14:textId="77777777" w:rsidR="00F32551" w:rsidRPr="00372DAE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A35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26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0D4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BF4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99,7</w:t>
            </w:r>
          </w:p>
        </w:tc>
      </w:tr>
    </w:tbl>
    <w:p w14:paraId="0DC56483" w14:textId="77777777" w:rsidR="00F32551" w:rsidRPr="008B5427" w:rsidRDefault="00F32551" w:rsidP="00F32551">
      <w:pPr>
        <w:jc w:val="right"/>
      </w:pPr>
    </w:p>
    <w:p w14:paraId="6B71D3F4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6CDD2475" w14:textId="5D8C53A5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3.6</w:t>
      </w:r>
    </w:p>
    <w:p w14:paraId="7ACC7C7C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11D0951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4082"/>
        <w:gridCol w:w="2268"/>
        <w:gridCol w:w="2410"/>
        <w:gridCol w:w="2835"/>
        <w:gridCol w:w="1701"/>
      </w:tblGrid>
      <w:tr w:rsidR="00F32551" w:rsidRPr="008B5427" w14:paraId="0CF97A45" w14:textId="77777777" w:rsidTr="002E64E3">
        <w:trPr>
          <w:trHeight w:val="32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14:paraId="09F53AF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1FE345B6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6CF60AE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14:paraId="360CBA6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2156BDC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17BB716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0250689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9D46F5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082" w:type="dxa"/>
            <w:shd w:val="clear" w:color="auto" w:fill="auto"/>
            <w:hideMark/>
          </w:tcPr>
          <w:p w14:paraId="45C091B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A2A79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603453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82F2C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A94F3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99,0</w:t>
            </w:r>
          </w:p>
        </w:tc>
      </w:tr>
      <w:tr w:rsidR="00F32551" w:rsidRPr="008B5427" w14:paraId="11C356CE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1C9358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4082" w:type="dxa"/>
            <w:shd w:val="clear" w:color="auto" w:fill="auto"/>
            <w:hideMark/>
          </w:tcPr>
          <w:p w14:paraId="7F168F1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Юрасова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7C9EE1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AE7EDB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E964B8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B9A8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663F1AA6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DE5CD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082" w:type="dxa"/>
            <w:shd w:val="clear" w:color="auto" w:fill="auto"/>
            <w:hideMark/>
          </w:tcPr>
          <w:p w14:paraId="4410C34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1FB18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4E9D61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C61E1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7D695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30B62DC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DEE4FA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082" w:type="dxa"/>
            <w:shd w:val="clear" w:color="auto" w:fill="auto"/>
            <w:hideMark/>
          </w:tcPr>
          <w:p w14:paraId="5A72E74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372DAE">
              <w:rPr>
                <w:color w:val="000000"/>
              </w:rPr>
              <w:t>Ипатьевская</w:t>
            </w:r>
            <w:proofErr w:type="spellEnd"/>
            <w:r w:rsidRPr="00372DAE">
              <w:rPr>
                <w:color w:val="000000"/>
              </w:rPr>
              <w:t xml:space="preserve"> слобода»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1F6351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031C9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13EFD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E4985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64E087BF" w14:textId="77777777" w:rsidTr="002E64E3">
        <w:trPr>
          <w:trHeight w:val="900"/>
        </w:trPr>
        <w:tc>
          <w:tcPr>
            <w:tcW w:w="1300" w:type="dxa"/>
            <w:shd w:val="clear" w:color="auto" w:fill="auto"/>
            <w:noWrap/>
            <w:hideMark/>
          </w:tcPr>
          <w:p w14:paraId="58063C9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082" w:type="dxa"/>
            <w:shd w:val="clear" w:color="auto" w:fill="auto"/>
            <w:hideMark/>
          </w:tcPr>
          <w:p w14:paraId="0250951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372DAE">
              <w:rPr>
                <w:color w:val="000000"/>
              </w:rPr>
              <w:t>ЭКОсфера</w:t>
            </w:r>
            <w:proofErr w:type="spellEnd"/>
            <w:r w:rsidRPr="00372DAE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74CB2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3A286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14FD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3BC42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6D9C523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4C48F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4082" w:type="dxa"/>
            <w:shd w:val="clear" w:color="auto" w:fill="auto"/>
            <w:hideMark/>
          </w:tcPr>
          <w:p w14:paraId="53B243FD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E72A8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7588E2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B5194A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BFBC0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62C8384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10A2E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082" w:type="dxa"/>
            <w:shd w:val="clear" w:color="auto" w:fill="auto"/>
            <w:hideMark/>
          </w:tcPr>
          <w:p w14:paraId="1E9BDCF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7868D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25ABEA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5199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0C5A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98,8</w:t>
            </w:r>
          </w:p>
        </w:tc>
      </w:tr>
      <w:tr w:rsidR="00F32551" w:rsidRPr="008B5427" w14:paraId="11DB19C5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4BE60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082" w:type="dxa"/>
            <w:shd w:val="clear" w:color="auto" w:fill="auto"/>
            <w:hideMark/>
          </w:tcPr>
          <w:p w14:paraId="369A502D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02988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3A2462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69976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E28A2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25520EFB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1D784A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082" w:type="dxa"/>
            <w:shd w:val="clear" w:color="auto" w:fill="auto"/>
            <w:hideMark/>
          </w:tcPr>
          <w:p w14:paraId="2ABB94A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429C6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B776ED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FE504C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F42C3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4EF4D1E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8157F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082" w:type="dxa"/>
            <w:shd w:val="clear" w:color="auto" w:fill="auto"/>
            <w:hideMark/>
          </w:tcPr>
          <w:p w14:paraId="4BC7A84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372DAE">
              <w:rPr>
                <w:color w:val="000000"/>
              </w:rPr>
              <w:t>Ипполитова</w:t>
            </w:r>
            <w:proofErr w:type="spellEnd"/>
            <w:r w:rsidRPr="00372DAE">
              <w:rPr>
                <w:color w:val="000000"/>
              </w:rPr>
              <w:t xml:space="preserve">-Иванова города </w:t>
            </w:r>
            <w:r w:rsidRPr="00372DAE">
              <w:rPr>
                <w:color w:val="000000"/>
              </w:rPr>
              <w:lastRenderedPageBreak/>
              <w:t>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8ED660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lastRenderedPageBreak/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3C2F80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B194C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69D7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60750AD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212455D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11</w:t>
            </w:r>
          </w:p>
        </w:tc>
        <w:tc>
          <w:tcPr>
            <w:tcW w:w="4082" w:type="dxa"/>
            <w:shd w:val="clear" w:color="auto" w:fill="auto"/>
            <w:hideMark/>
          </w:tcPr>
          <w:p w14:paraId="09FD0BCB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BA2E8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098E63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4C388C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63A6E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99,1</w:t>
            </w:r>
          </w:p>
        </w:tc>
      </w:tr>
      <w:tr w:rsidR="00F32551" w:rsidRPr="008B5427" w14:paraId="6E0B9BC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1AEC56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082" w:type="dxa"/>
            <w:shd w:val="clear" w:color="auto" w:fill="auto"/>
            <w:hideMark/>
          </w:tcPr>
          <w:p w14:paraId="38D6ED7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61805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848E3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500E2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3B968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B4377E9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E63109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4082" w:type="dxa"/>
            <w:shd w:val="clear" w:color="auto" w:fill="auto"/>
            <w:hideMark/>
          </w:tcPr>
          <w:p w14:paraId="4980EDE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3306A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93827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8021AC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CA199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118A1009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65C143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082" w:type="dxa"/>
            <w:shd w:val="clear" w:color="auto" w:fill="auto"/>
            <w:hideMark/>
          </w:tcPr>
          <w:p w14:paraId="758145E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6344F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58E13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EC3D03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7CFC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4191C91B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895D27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4082" w:type="dxa"/>
            <w:shd w:val="clear" w:color="auto" w:fill="auto"/>
            <w:hideMark/>
          </w:tcPr>
          <w:p w14:paraId="26B88EC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4A36E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728B76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1187F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A17D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BCDA2A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0DCF2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082" w:type="dxa"/>
            <w:shd w:val="clear" w:color="auto" w:fill="auto"/>
            <w:hideMark/>
          </w:tcPr>
          <w:p w14:paraId="0750866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40C5BB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EE662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D0FFF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F889D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98,5</w:t>
            </w:r>
          </w:p>
        </w:tc>
      </w:tr>
      <w:tr w:rsidR="00F32551" w:rsidRPr="008B5427" w14:paraId="76F66227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AE693F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082" w:type="dxa"/>
            <w:shd w:val="clear" w:color="auto" w:fill="auto"/>
            <w:hideMark/>
          </w:tcPr>
          <w:p w14:paraId="1AC6A7A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Шлеина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1B358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8E1067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C199D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38613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FB3300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52077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082" w:type="dxa"/>
            <w:shd w:val="clear" w:color="auto" w:fill="auto"/>
            <w:hideMark/>
          </w:tcPr>
          <w:p w14:paraId="2982B03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B0018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C3885E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76605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5AA68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5B97612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845819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082" w:type="dxa"/>
            <w:shd w:val="clear" w:color="auto" w:fill="auto"/>
            <w:hideMark/>
          </w:tcPr>
          <w:p w14:paraId="5D892E8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CC005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735BB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36D02C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FA77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5EF9D2C4" w14:textId="77777777" w:rsidTr="002E64E3">
        <w:trPr>
          <w:trHeight w:val="304"/>
        </w:trPr>
        <w:tc>
          <w:tcPr>
            <w:tcW w:w="5382" w:type="dxa"/>
            <w:gridSpan w:val="2"/>
            <w:shd w:val="clear" w:color="auto" w:fill="auto"/>
            <w:noWrap/>
          </w:tcPr>
          <w:p w14:paraId="597723D5" w14:textId="77777777" w:rsidR="00F32551" w:rsidRPr="00372DAE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268" w:type="dxa"/>
            <w:shd w:val="clear" w:color="auto" w:fill="auto"/>
            <w:noWrap/>
          </w:tcPr>
          <w:p w14:paraId="4AA6763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2410" w:type="dxa"/>
            <w:shd w:val="clear" w:color="auto" w:fill="auto"/>
            <w:noWrap/>
          </w:tcPr>
          <w:p w14:paraId="6F124C5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99,4</w:t>
            </w:r>
          </w:p>
        </w:tc>
        <w:tc>
          <w:tcPr>
            <w:tcW w:w="2835" w:type="dxa"/>
            <w:shd w:val="clear" w:color="auto" w:fill="auto"/>
            <w:noWrap/>
          </w:tcPr>
          <w:p w14:paraId="2C08559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1701" w:type="dxa"/>
            <w:shd w:val="clear" w:color="auto" w:fill="auto"/>
            <w:noWrap/>
          </w:tcPr>
          <w:p w14:paraId="56C8588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99,7</w:t>
            </w:r>
          </w:p>
        </w:tc>
      </w:tr>
    </w:tbl>
    <w:p w14:paraId="3117963A" w14:textId="77777777" w:rsidR="00F32551" w:rsidRDefault="00F32551" w:rsidP="00F32551">
      <w:pPr>
        <w:ind w:firstLine="555"/>
        <w:jc w:val="both"/>
        <w:textAlignment w:val="baseline"/>
        <w:rPr>
          <w:lang w:eastAsia="ru-RU"/>
        </w:rPr>
      </w:pPr>
    </w:p>
    <w:p w14:paraId="70EAED8F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 организациях дополнительного образования находится на высоком уровне. </w:t>
      </w:r>
    </w:p>
    <w:p w14:paraId="2A92D5E7" w14:textId="08DD30E1" w:rsidR="006C7368" w:rsidRDefault="00F32551" w:rsidP="00E56B26">
      <w:pPr>
        <w:ind w:firstLine="555"/>
        <w:jc w:val="both"/>
        <w:textAlignment w:val="baseline"/>
      </w:pPr>
      <w:r w:rsidRPr="00A15483">
        <w:rPr>
          <w:sz w:val="26"/>
          <w:szCs w:val="26"/>
          <w:lang w:eastAsia="ru-RU"/>
        </w:rPr>
        <w:t xml:space="preserve">На основании </w:t>
      </w:r>
      <w:proofErr w:type="gramStart"/>
      <w:r w:rsidRPr="00A15483">
        <w:rPr>
          <w:sz w:val="26"/>
          <w:szCs w:val="26"/>
          <w:lang w:eastAsia="ru-RU"/>
        </w:rPr>
        <w:t>изложенного</w:t>
      </w:r>
      <w:proofErr w:type="gramEnd"/>
      <w:r w:rsidRPr="00A15483">
        <w:rPr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</w:t>
      </w:r>
      <w:bookmarkStart w:id="1" w:name="_GoBack"/>
      <w:bookmarkEnd w:id="1"/>
    </w:p>
    <w:sectPr w:rsidR="006C7368" w:rsidSect="003F3C9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E3E"/>
    <w:multiLevelType w:val="multilevel"/>
    <w:tmpl w:val="A38803D8"/>
    <w:lvl w:ilvl="0">
      <w:start w:val="2"/>
      <w:numFmt w:val="decimal"/>
      <w:lvlText w:val="%1"/>
      <w:lvlJc w:val="left"/>
      <w:pPr>
        <w:ind w:left="104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28"/>
      </w:pPr>
      <w:rPr>
        <w:rFonts w:hint="default"/>
        <w:lang w:val="ru-RU" w:eastAsia="en-US" w:bidi="ar-SA"/>
      </w:rPr>
    </w:lvl>
  </w:abstractNum>
  <w:abstractNum w:abstractNumId="1">
    <w:nsid w:val="245E6A2A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0CB1336"/>
    <w:multiLevelType w:val="multilevel"/>
    <w:tmpl w:val="0002BC9E"/>
    <w:lvl w:ilvl="0">
      <w:start w:val="2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6"/>
      </w:pPr>
      <w:rPr>
        <w:rFonts w:hint="default"/>
        <w:lang w:val="ru-RU" w:eastAsia="en-US" w:bidi="ar-SA"/>
      </w:rPr>
    </w:lvl>
  </w:abstractNum>
  <w:abstractNum w:abstractNumId="3">
    <w:nsid w:val="33A62305"/>
    <w:multiLevelType w:val="hybridMultilevel"/>
    <w:tmpl w:val="73DE7E26"/>
    <w:lvl w:ilvl="0" w:tplc="01EC1B44">
      <w:start w:val="1"/>
      <w:numFmt w:val="decimal"/>
      <w:lvlText w:val="%1."/>
      <w:lvlJc w:val="left"/>
      <w:pPr>
        <w:ind w:left="104" w:hanging="43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6C4327E">
      <w:start w:val="1"/>
      <w:numFmt w:val="upperRoman"/>
      <w:lvlText w:val="%2."/>
      <w:lvlJc w:val="left"/>
      <w:pPr>
        <w:ind w:left="19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1E2853E">
      <w:numFmt w:val="bullet"/>
      <w:lvlText w:val="•"/>
      <w:lvlJc w:val="left"/>
      <w:pPr>
        <w:ind w:left="2822" w:hanging="720"/>
      </w:pPr>
      <w:rPr>
        <w:rFonts w:hint="default"/>
        <w:lang w:val="ru-RU" w:eastAsia="en-US" w:bidi="ar-SA"/>
      </w:rPr>
    </w:lvl>
    <w:lvl w:ilvl="3" w:tplc="09647C7E">
      <w:numFmt w:val="bullet"/>
      <w:lvlText w:val="•"/>
      <w:lvlJc w:val="left"/>
      <w:pPr>
        <w:ind w:left="3704" w:hanging="720"/>
      </w:pPr>
      <w:rPr>
        <w:rFonts w:hint="default"/>
        <w:lang w:val="ru-RU" w:eastAsia="en-US" w:bidi="ar-SA"/>
      </w:rPr>
    </w:lvl>
    <w:lvl w:ilvl="4" w:tplc="8632C860">
      <w:numFmt w:val="bullet"/>
      <w:lvlText w:val="•"/>
      <w:lvlJc w:val="left"/>
      <w:pPr>
        <w:ind w:left="4586" w:hanging="720"/>
      </w:pPr>
      <w:rPr>
        <w:rFonts w:hint="default"/>
        <w:lang w:val="ru-RU" w:eastAsia="en-US" w:bidi="ar-SA"/>
      </w:rPr>
    </w:lvl>
    <w:lvl w:ilvl="5" w:tplc="9A5408F4">
      <w:numFmt w:val="bullet"/>
      <w:lvlText w:val="•"/>
      <w:lvlJc w:val="left"/>
      <w:pPr>
        <w:ind w:left="5469" w:hanging="720"/>
      </w:pPr>
      <w:rPr>
        <w:rFonts w:hint="default"/>
        <w:lang w:val="ru-RU" w:eastAsia="en-US" w:bidi="ar-SA"/>
      </w:rPr>
    </w:lvl>
    <w:lvl w:ilvl="6" w:tplc="FA149CC6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7" w:tplc="FF7CF488">
      <w:numFmt w:val="bullet"/>
      <w:lvlText w:val="•"/>
      <w:lvlJc w:val="left"/>
      <w:pPr>
        <w:ind w:left="7233" w:hanging="720"/>
      </w:pPr>
      <w:rPr>
        <w:rFonts w:hint="default"/>
        <w:lang w:val="ru-RU" w:eastAsia="en-US" w:bidi="ar-SA"/>
      </w:rPr>
    </w:lvl>
    <w:lvl w:ilvl="8" w:tplc="967A3D5E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4">
    <w:nsid w:val="42F03CFD"/>
    <w:multiLevelType w:val="hybridMultilevel"/>
    <w:tmpl w:val="1FF08C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B0111A6"/>
    <w:multiLevelType w:val="multilevel"/>
    <w:tmpl w:val="5E600CEE"/>
    <w:lvl w:ilvl="0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eastAsia="Times New Roman" w:hint="default"/>
      </w:rPr>
    </w:lvl>
  </w:abstractNum>
  <w:abstractNum w:abstractNumId="7">
    <w:nsid w:val="5E355ADC"/>
    <w:multiLevelType w:val="hybridMultilevel"/>
    <w:tmpl w:val="0A5262E8"/>
    <w:lvl w:ilvl="0" w:tplc="029ECCB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C42194"/>
    <w:multiLevelType w:val="hybridMultilevel"/>
    <w:tmpl w:val="DBC0F7A0"/>
    <w:lvl w:ilvl="0" w:tplc="518E4326">
      <w:start w:val="1"/>
      <w:numFmt w:val="decimal"/>
      <w:lvlText w:val="%1."/>
      <w:lvlJc w:val="left"/>
      <w:pPr>
        <w:ind w:left="102" w:hanging="42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109CD6">
      <w:start w:val="1"/>
      <w:numFmt w:val="upperRoman"/>
      <w:lvlText w:val="%2."/>
      <w:lvlJc w:val="left"/>
      <w:pPr>
        <w:ind w:left="181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9F6FCE8">
      <w:numFmt w:val="bullet"/>
      <w:lvlText w:val="•"/>
      <w:lvlJc w:val="left"/>
      <w:pPr>
        <w:ind w:left="2711" w:hanging="721"/>
      </w:pPr>
      <w:rPr>
        <w:rFonts w:hint="default"/>
        <w:lang w:val="ru-RU" w:eastAsia="en-US" w:bidi="ar-SA"/>
      </w:rPr>
    </w:lvl>
    <w:lvl w:ilvl="3" w:tplc="F978FE66">
      <w:numFmt w:val="bullet"/>
      <w:lvlText w:val="•"/>
      <w:lvlJc w:val="left"/>
      <w:pPr>
        <w:ind w:left="3603" w:hanging="721"/>
      </w:pPr>
      <w:rPr>
        <w:rFonts w:hint="default"/>
        <w:lang w:val="ru-RU" w:eastAsia="en-US" w:bidi="ar-SA"/>
      </w:rPr>
    </w:lvl>
    <w:lvl w:ilvl="4" w:tplc="42169186">
      <w:numFmt w:val="bullet"/>
      <w:lvlText w:val="•"/>
      <w:lvlJc w:val="left"/>
      <w:pPr>
        <w:ind w:left="4495" w:hanging="721"/>
      </w:pPr>
      <w:rPr>
        <w:rFonts w:hint="default"/>
        <w:lang w:val="ru-RU" w:eastAsia="en-US" w:bidi="ar-SA"/>
      </w:rPr>
    </w:lvl>
    <w:lvl w:ilvl="5" w:tplc="308CC200">
      <w:numFmt w:val="bullet"/>
      <w:lvlText w:val="•"/>
      <w:lvlJc w:val="left"/>
      <w:pPr>
        <w:ind w:left="5387" w:hanging="721"/>
      </w:pPr>
      <w:rPr>
        <w:rFonts w:hint="default"/>
        <w:lang w:val="ru-RU" w:eastAsia="en-US" w:bidi="ar-SA"/>
      </w:rPr>
    </w:lvl>
    <w:lvl w:ilvl="6" w:tplc="F61C171C">
      <w:numFmt w:val="bullet"/>
      <w:lvlText w:val="•"/>
      <w:lvlJc w:val="left"/>
      <w:pPr>
        <w:ind w:left="6279" w:hanging="721"/>
      </w:pPr>
      <w:rPr>
        <w:rFonts w:hint="default"/>
        <w:lang w:val="ru-RU" w:eastAsia="en-US" w:bidi="ar-SA"/>
      </w:rPr>
    </w:lvl>
    <w:lvl w:ilvl="7" w:tplc="11EE57FC">
      <w:numFmt w:val="bullet"/>
      <w:lvlText w:val="•"/>
      <w:lvlJc w:val="left"/>
      <w:pPr>
        <w:ind w:left="7170" w:hanging="721"/>
      </w:pPr>
      <w:rPr>
        <w:rFonts w:hint="default"/>
        <w:lang w:val="ru-RU" w:eastAsia="en-US" w:bidi="ar-SA"/>
      </w:rPr>
    </w:lvl>
    <w:lvl w:ilvl="8" w:tplc="EA66CC22">
      <w:numFmt w:val="bullet"/>
      <w:lvlText w:val="•"/>
      <w:lvlJc w:val="left"/>
      <w:pPr>
        <w:ind w:left="8062" w:hanging="721"/>
      </w:pPr>
      <w:rPr>
        <w:rFonts w:hint="default"/>
        <w:lang w:val="ru-RU" w:eastAsia="en-US" w:bidi="ar-SA"/>
      </w:rPr>
    </w:lvl>
  </w:abstractNum>
  <w:abstractNum w:abstractNumId="9">
    <w:nsid w:val="76FD145F"/>
    <w:multiLevelType w:val="multilevel"/>
    <w:tmpl w:val="E3EEAF2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77"/>
    <w:rsid w:val="000D3275"/>
    <w:rsid w:val="00424822"/>
    <w:rsid w:val="00530F46"/>
    <w:rsid w:val="00693577"/>
    <w:rsid w:val="006C7368"/>
    <w:rsid w:val="007C740D"/>
    <w:rsid w:val="00B70955"/>
    <w:rsid w:val="00B95DD0"/>
    <w:rsid w:val="00CC7141"/>
    <w:rsid w:val="00D14ADF"/>
    <w:rsid w:val="00D77F4C"/>
    <w:rsid w:val="00E56B26"/>
    <w:rsid w:val="00F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7">
    <w:name w:val="footer"/>
    <w:basedOn w:val="a"/>
    <w:link w:val="a8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C7141"/>
    <w:rPr>
      <w:sz w:val="24"/>
      <w:szCs w:val="24"/>
      <w:lang w:val="ru-RU"/>
    </w:rPr>
  </w:style>
  <w:style w:type="character" w:styleId="a9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a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7">
    <w:name w:val="footer"/>
    <w:basedOn w:val="a"/>
    <w:link w:val="a8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C7141"/>
    <w:rPr>
      <w:sz w:val="24"/>
      <w:szCs w:val="24"/>
      <w:lang w:val="ru-RU"/>
    </w:rPr>
  </w:style>
  <w:style w:type="character" w:styleId="a9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a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DAAC0-394C-48F3-B16A-2BF3BEF0F00D}"/>
</file>

<file path=customXml/itemProps2.xml><?xml version="1.0" encoding="utf-8"?>
<ds:datastoreItem xmlns:ds="http://schemas.openxmlformats.org/officeDocument/2006/customXml" ds:itemID="{8029C869-EC17-44E8-9204-8A65B71DF053}"/>
</file>

<file path=customXml/itemProps3.xml><?xml version="1.0" encoding="utf-8"?>
<ds:datastoreItem xmlns:ds="http://schemas.openxmlformats.org/officeDocument/2006/customXml" ds:itemID="{2AC84ED7-99CC-4E71-B284-5354A7216B00}"/>
</file>

<file path=customXml/itemProps4.xml><?xml version="1.0" encoding="utf-8"?>
<ds:datastoreItem xmlns:ds="http://schemas.openxmlformats.org/officeDocument/2006/customXml" ds:itemID="{4ED09C91-46C0-48A1-A99C-B661F801E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10633</Words>
  <Characters>60614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7</cp:revision>
  <dcterms:created xsi:type="dcterms:W3CDTF">2022-12-19T10:41:00Z</dcterms:created>
  <dcterms:modified xsi:type="dcterms:W3CDTF">2022-12-27T10:37:00Z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  <property fmtid="{D5CDD505-2E9C-101B-9397-08002B2CF9AE}" pid="5" name="ContentTypeId">
    <vt:lpwstr>0x010100717D6FF754E0A342A0EF6C3E0E484B70</vt:lpwstr>
  </property>
</Properties>
</file>