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9A" w:rsidRPr="004A4DEF" w:rsidRDefault="00596B9A" w:rsidP="00A000E9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4A4DEF">
        <w:rPr>
          <w:rFonts w:ascii="Times New Roman" w:hAnsi="Times New Roman"/>
          <w:b/>
          <w:color w:val="17365D" w:themeColor="text2" w:themeShade="BF"/>
          <w:sz w:val="28"/>
          <w:szCs w:val="28"/>
        </w:rPr>
        <w:t>Конкурс-игра «Они любили наш край»</w:t>
      </w:r>
    </w:p>
    <w:p w:rsidR="00596B9A" w:rsidRPr="004A4DEF" w:rsidRDefault="00596B9A" w:rsidP="00A000E9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4A4DEF">
        <w:rPr>
          <w:rFonts w:ascii="Times New Roman" w:hAnsi="Times New Roman"/>
          <w:b/>
          <w:color w:val="17365D" w:themeColor="text2" w:themeShade="BF"/>
          <w:sz w:val="28"/>
          <w:szCs w:val="28"/>
        </w:rPr>
        <w:t>(по жизни и творчеству А.Н. Островского)</w:t>
      </w:r>
      <w:r w:rsidR="004A4DEF" w:rsidRPr="004A4DEF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6-8 классы</w:t>
      </w:r>
    </w:p>
    <w:p w:rsidR="00A91FFC" w:rsidRPr="004A4DEF" w:rsidRDefault="00596B9A" w:rsidP="004A4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DE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Общие вопросы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 xml:space="preserve">1. Уроженцем какого города был А.Н.Островский? 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2. Продолжая семейную традицию, какую профессию выбрал поначалу Островский?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3. В каком учебном заведении и на каком факультете учился А.Н. Островский?</w:t>
      </w:r>
    </w:p>
    <w:p w:rsidR="00A91FFC" w:rsidRPr="004A4DEF" w:rsidRDefault="00311BFD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4</w:t>
      </w:r>
      <w:r w:rsidR="00A91FFC" w:rsidRPr="004A4DEF">
        <w:rPr>
          <w:rFonts w:ascii="Times New Roman" w:hAnsi="Times New Roman" w:cs="Times New Roman"/>
          <w:sz w:val="28"/>
          <w:szCs w:val="28"/>
        </w:rPr>
        <w:t>. Назовите театр, с которым связана вся творческая жизнь Островского?</w:t>
      </w:r>
    </w:p>
    <w:p w:rsidR="00A91FFC" w:rsidRPr="004A4DEF" w:rsidRDefault="00311BFD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5</w:t>
      </w:r>
      <w:r w:rsidR="00A91FFC" w:rsidRPr="004A4DEF">
        <w:rPr>
          <w:rFonts w:ascii="Times New Roman" w:hAnsi="Times New Roman" w:cs="Times New Roman"/>
          <w:sz w:val="28"/>
          <w:szCs w:val="28"/>
        </w:rPr>
        <w:t xml:space="preserve">. Какой премией был награжден Островский в 1859 году? </w:t>
      </w:r>
    </w:p>
    <w:p w:rsidR="00A91FFC" w:rsidRPr="004A4DEF" w:rsidRDefault="00311BFD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6</w:t>
      </w:r>
      <w:r w:rsidR="00A91FFC" w:rsidRPr="004A4DEF">
        <w:rPr>
          <w:rFonts w:ascii="Times New Roman" w:hAnsi="Times New Roman" w:cs="Times New Roman"/>
          <w:sz w:val="28"/>
          <w:szCs w:val="28"/>
        </w:rPr>
        <w:t xml:space="preserve">. Сотрудником какого журнала был А.Н. Островский? 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DEF" w:rsidRPr="004A4DEF" w:rsidRDefault="004A4DEF" w:rsidP="004A4DEF">
      <w:pPr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4A4DEF">
        <w:rPr>
          <w:rFonts w:ascii="Times New Roman" w:hAnsi="Times New Roman"/>
          <w:b/>
          <w:color w:val="17365D" w:themeColor="text2" w:themeShade="BF"/>
          <w:sz w:val="28"/>
          <w:szCs w:val="28"/>
        </w:rPr>
        <w:t>Творчество писателя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Назовите любимый жанр А.Н. Островского.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Назовите первое произведение А.Н. Островского. Где и когда оно было опубликовано?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В заглавиях своих пьес Островский часто использовал русские пословицы. Назовите их.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Как называли современники Островского за открытие новой «земли» в русской литературе: «Колумб…»?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Какое определение (подзаголовок) дал автор своей драматической поэме «Снегурочка»?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Чья дочь Снегурочка и в какое сказочное царство она попала?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 xml:space="preserve"> Первый опыт написания сказки был у Островского ещё задолго до «Снегурочки». Как называлась эта сказка?</w:t>
      </w:r>
    </w:p>
    <w:p w:rsidR="00BB5CDD" w:rsidRDefault="00311BFD" w:rsidP="00A000E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 xml:space="preserve"> Прокомментируйте значимые имена и прозвища из произведения А.Н. Островского:</w:t>
      </w:r>
    </w:p>
    <w:p w:rsidR="00311BFD" w:rsidRPr="00BB5CDD" w:rsidRDefault="00311BFD" w:rsidP="00BB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CDD">
        <w:rPr>
          <w:rFonts w:ascii="Times New Roman" w:hAnsi="Times New Roman" w:cs="Times New Roman"/>
          <w:sz w:val="24"/>
          <w:szCs w:val="24"/>
        </w:rPr>
        <w:t xml:space="preserve">Бобыль </w:t>
      </w:r>
      <w:proofErr w:type="spellStart"/>
      <w:r w:rsidRPr="00BB5CDD">
        <w:rPr>
          <w:rFonts w:ascii="Times New Roman" w:hAnsi="Times New Roman" w:cs="Times New Roman"/>
          <w:sz w:val="24"/>
          <w:szCs w:val="24"/>
        </w:rPr>
        <w:t>Бакула</w:t>
      </w:r>
      <w:proofErr w:type="spellEnd"/>
      <w:r w:rsidRPr="00BB5CD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11BFD" w:rsidRPr="00BB5CDD" w:rsidRDefault="00311BFD" w:rsidP="00BB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CDD">
        <w:rPr>
          <w:rFonts w:ascii="Times New Roman" w:hAnsi="Times New Roman" w:cs="Times New Roman"/>
          <w:sz w:val="24"/>
          <w:szCs w:val="24"/>
        </w:rPr>
        <w:t xml:space="preserve">Лель – </w:t>
      </w:r>
    </w:p>
    <w:p w:rsidR="00311BFD" w:rsidRPr="00BB5CDD" w:rsidRDefault="00311BFD" w:rsidP="00BB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CDD">
        <w:rPr>
          <w:rFonts w:ascii="Times New Roman" w:hAnsi="Times New Roman" w:cs="Times New Roman"/>
          <w:sz w:val="24"/>
          <w:szCs w:val="24"/>
        </w:rPr>
        <w:t xml:space="preserve">Купава – </w:t>
      </w:r>
      <w:bookmarkStart w:id="0" w:name="_GoBack"/>
      <w:bookmarkEnd w:id="0"/>
    </w:p>
    <w:p w:rsidR="00311BFD" w:rsidRPr="00BB5CDD" w:rsidRDefault="00311BFD" w:rsidP="00BB5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5CDD">
        <w:rPr>
          <w:rFonts w:ascii="Times New Roman" w:hAnsi="Times New Roman" w:cs="Times New Roman"/>
          <w:sz w:val="24"/>
          <w:szCs w:val="24"/>
        </w:rPr>
        <w:t xml:space="preserve">Мизгирь – </w:t>
      </w:r>
    </w:p>
    <w:p w:rsidR="00311BFD" w:rsidRPr="00BB5CDD" w:rsidRDefault="00311BFD" w:rsidP="00BB5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B5CDD">
        <w:rPr>
          <w:rFonts w:ascii="Times New Roman" w:hAnsi="Times New Roman" w:cs="Times New Roman"/>
          <w:sz w:val="24"/>
          <w:szCs w:val="24"/>
        </w:rPr>
        <w:t>Радушка</w:t>
      </w:r>
      <w:proofErr w:type="spellEnd"/>
      <w:r w:rsidRPr="00BB5CD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11BFD" w:rsidRPr="00BB5CDD" w:rsidRDefault="00311BFD" w:rsidP="00BB5C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B5CDD">
        <w:rPr>
          <w:rFonts w:ascii="Times New Roman" w:hAnsi="Times New Roman" w:cs="Times New Roman"/>
          <w:sz w:val="24"/>
          <w:szCs w:val="24"/>
        </w:rPr>
        <w:t>Малуша</w:t>
      </w:r>
      <w:proofErr w:type="spellEnd"/>
      <w:r w:rsidRPr="00BB5CD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5CDD" w:rsidRDefault="00BB5CDD" w:rsidP="00A00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CDD" w:rsidRPr="00BB5CDD" w:rsidRDefault="00BB5CDD" w:rsidP="00BB5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>Кому принадлежат слова:</w:t>
      </w:r>
    </w:p>
    <w:p w:rsidR="00BB5CDD" w:rsidRP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>Моя беда, что ласки нет во мне.</w:t>
      </w:r>
    </w:p>
    <w:p w:rsidR="00BB5CDD" w:rsidRP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 xml:space="preserve">Толкуют все, что есть любовь на свете, </w:t>
      </w:r>
    </w:p>
    <w:p w:rsidR="00BB5CDD" w:rsidRP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>Что девушке любви не миновать;</w:t>
      </w:r>
    </w:p>
    <w:p w:rsidR="00BB5CDD" w:rsidRP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 xml:space="preserve">А я любви не знаю, что за слово: </w:t>
      </w:r>
    </w:p>
    <w:p w:rsidR="00BB5CDD" w:rsidRP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>Сердечный друг и что такое милый,</w:t>
      </w:r>
    </w:p>
    <w:p w:rsidR="00BB5CDD" w:rsidRP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t>Не ведаю.</w:t>
      </w:r>
    </w:p>
    <w:p w:rsidR="00BB5CDD" w:rsidRPr="00BB5CDD" w:rsidRDefault="00BB5CDD" w:rsidP="00BB5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CDD">
        <w:rPr>
          <w:rFonts w:ascii="Times New Roman" w:hAnsi="Times New Roman" w:cs="Times New Roman"/>
          <w:sz w:val="28"/>
          <w:szCs w:val="28"/>
        </w:rPr>
        <w:lastRenderedPageBreak/>
        <w:t>Кому принадлежат слова:</w:t>
      </w:r>
    </w:p>
    <w:p w:rsid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ж легко, порхая мотыльком,</w:t>
      </w:r>
    </w:p>
    <w:p w:rsid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Касаться лишь поверхности предметов:</w:t>
      </w:r>
    </w:p>
    <w:p w:rsid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Поверхностность – порок в почётных лицах,</w:t>
      </w:r>
    </w:p>
    <w:p w:rsidR="00BB5CDD" w:rsidRDefault="00BB5CDD" w:rsidP="00BB5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Поставленных высоко над народом.</w:t>
      </w:r>
    </w:p>
    <w:p w:rsidR="00A000E9" w:rsidRPr="00A000E9" w:rsidRDefault="00A000E9" w:rsidP="00A00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 xml:space="preserve"> Какие произведения А.Н. Островского были написаны в имении </w:t>
      </w:r>
      <w:proofErr w:type="spellStart"/>
      <w:r w:rsidRPr="004A4DEF">
        <w:rPr>
          <w:rFonts w:ascii="Times New Roman" w:hAnsi="Times New Roman"/>
          <w:sz w:val="28"/>
          <w:szCs w:val="28"/>
        </w:rPr>
        <w:t>Щелыково</w:t>
      </w:r>
      <w:proofErr w:type="spellEnd"/>
      <w:r w:rsidRPr="004A4DEF">
        <w:rPr>
          <w:rFonts w:ascii="Times New Roman" w:hAnsi="Times New Roman"/>
          <w:sz w:val="28"/>
          <w:szCs w:val="28"/>
        </w:rPr>
        <w:t>?</w:t>
      </w:r>
    </w:p>
    <w:p w:rsidR="00311BFD" w:rsidRPr="004A4DEF" w:rsidRDefault="00311BFD" w:rsidP="004A4DE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4DEF">
        <w:rPr>
          <w:rFonts w:ascii="Times New Roman" w:hAnsi="Times New Roman"/>
          <w:sz w:val="28"/>
          <w:szCs w:val="28"/>
        </w:rPr>
        <w:t>Кому принадлежит отзыв: «Но только после Вас мы, русские, можем с гордостью сказать: «У нас есть свой русский национальный театр»?</w:t>
      </w:r>
    </w:p>
    <w:p w:rsidR="004A4DEF" w:rsidRPr="004A4DEF" w:rsidRDefault="004A4DEF" w:rsidP="004A4DEF">
      <w:pPr>
        <w:tabs>
          <w:tab w:val="left" w:pos="5910"/>
        </w:tabs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4A4DEF">
        <w:rPr>
          <w:rFonts w:ascii="Times New Roman" w:hAnsi="Times New Roman"/>
          <w:b/>
          <w:color w:val="17365D" w:themeColor="text2" w:themeShade="BF"/>
          <w:sz w:val="28"/>
          <w:szCs w:val="28"/>
        </w:rPr>
        <w:t>Литература и искусство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 xml:space="preserve">1. Кто из русских композиторов написал оперу на сюжет «Снегурочки»? 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2. Где поставлен в Москве памятник Островскому?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3. Как называется фильм Э. Рязанова по мотивам одной из пьес Островского?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4. Кто из художников писал</w:t>
      </w:r>
      <w:r w:rsidR="00397E01" w:rsidRPr="004A4DEF">
        <w:rPr>
          <w:rFonts w:ascii="Times New Roman" w:hAnsi="Times New Roman" w:cs="Times New Roman"/>
          <w:sz w:val="28"/>
          <w:szCs w:val="28"/>
        </w:rPr>
        <w:t xml:space="preserve">и </w:t>
      </w:r>
      <w:r w:rsidRPr="004A4DEF">
        <w:rPr>
          <w:rFonts w:ascii="Times New Roman" w:hAnsi="Times New Roman" w:cs="Times New Roman"/>
          <w:sz w:val="28"/>
          <w:szCs w:val="28"/>
        </w:rPr>
        <w:t xml:space="preserve"> портрет А. Н. Островского?</w:t>
      </w:r>
    </w:p>
    <w:p w:rsidR="00A91FFC" w:rsidRPr="004A4DEF" w:rsidRDefault="00A91FFC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DEF">
        <w:rPr>
          <w:rFonts w:ascii="Times New Roman" w:hAnsi="Times New Roman" w:cs="Times New Roman"/>
          <w:sz w:val="28"/>
          <w:szCs w:val="28"/>
        </w:rPr>
        <w:t>5. Назовите автор</w:t>
      </w:r>
      <w:r w:rsidR="00397E01" w:rsidRPr="004A4DEF">
        <w:rPr>
          <w:rFonts w:ascii="Times New Roman" w:hAnsi="Times New Roman" w:cs="Times New Roman"/>
          <w:sz w:val="28"/>
          <w:szCs w:val="28"/>
        </w:rPr>
        <w:t xml:space="preserve">ов </w:t>
      </w:r>
      <w:r w:rsidRPr="004A4DEF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397E01" w:rsidRPr="004A4DEF">
        <w:rPr>
          <w:rFonts w:ascii="Times New Roman" w:hAnsi="Times New Roman" w:cs="Times New Roman"/>
          <w:sz w:val="28"/>
          <w:szCs w:val="28"/>
        </w:rPr>
        <w:t>ов</w:t>
      </w:r>
      <w:r w:rsidRPr="004A4DEF">
        <w:rPr>
          <w:rFonts w:ascii="Times New Roman" w:hAnsi="Times New Roman" w:cs="Times New Roman"/>
          <w:sz w:val="28"/>
          <w:szCs w:val="28"/>
        </w:rPr>
        <w:t xml:space="preserve"> А. Н. Островскому.</w:t>
      </w:r>
    </w:p>
    <w:p w:rsidR="00311BFD" w:rsidRPr="004A4DEF" w:rsidRDefault="00311BFD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BFD" w:rsidRPr="004A4DEF" w:rsidRDefault="004A4DEF" w:rsidP="004A4DEF">
      <w:pPr>
        <w:pStyle w:val="a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A4DE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Творческое задание  </w:t>
      </w:r>
    </w:p>
    <w:p w:rsidR="004A4DEF" w:rsidRPr="004A4DEF" w:rsidRDefault="004A4DEF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1.В мире существуют памятники не только выдающимся людям,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оставившим свой след в реальной истории, но и героям литературных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произведений. Есть такие памятники, например, в Санкт-Петербурге –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Носу майора Ковалёва из повести Н.В. Гоголя «Нос», или в Таганроге –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Каштанке и учителю гимназии Беликову из рассказов А.П. Чехова.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Представьте себе, что у вас появилась возможность поставить памятник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герою литературного произведения А.Н. Островского. Кому из литературных персонажей вы поставили бы памятник? Обоснуйте свой выбор. Опишите свой памятник.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Где бы вы выбрали для него место (В какой стране? В каком городе? Если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город вам знаком, то в каком месте города?) Как бы выглядел этот</w:t>
      </w:r>
    </w:p>
    <w:p w:rsidR="00311BFD" w:rsidRPr="004A4DEF" w:rsidRDefault="00311BFD" w:rsidP="004A4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DEF">
        <w:rPr>
          <w:rFonts w:ascii="Times New Roman" w:hAnsi="Times New Roman"/>
          <w:bCs/>
          <w:sz w:val="28"/>
          <w:szCs w:val="28"/>
        </w:rPr>
        <w:t>памятник? Какие детали вам бы хотелось обязательно выделить?</w:t>
      </w:r>
    </w:p>
    <w:p w:rsidR="00311BFD" w:rsidRPr="004A4DEF" w:rsidRDefault="00311BFD" w:rsidP="004A4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11BFD" w:rsidRPr="004A4DEF" w:rsidSect="00E1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466"/>
    <w:multiLevelType w:val="hybridMultilevel"/>
    <w:tmpl w:val="84D8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wmHoKoIkSYS4LZm9iz7S5R7U10o=" w:salt="Wui6tXGmeZBy3Ib5Iu3JbA=="/>
  <w:defaultTabStop w:val="708"/>
  <w:characterSpacingControl w:val="doNotCompress"/>
  <w:compat/>
  <w:rsids>
    <w:rsidRoot w:val="00002627"/>
    <w:rsid w:val="00002627"/>
    <w:rsid w:val="00055825"/>
    <w:rsid w:val="00311BFD"/>
    <w:rsid w:val="00397E01"/>
    <w:rsid w:val="004A4DEF"/>
    <w:rsid w:val="00596B9A"/>
    <w:rsid w:val="0072201F"/>
    <w:rsid w:val="00A000E9"/>
    <w:rsid w:val="00A91FFC"/>
    <w:rsid w:val="00B82B52"/>
    <w:rsid w:val="00BB5CDD"/>
    <w:rsid w:val="00E128A5"/>
    <w:rsid w:val="00E8540E"/>
    <w:rsid w:val="00F2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F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F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AWJJH2MPE6E2-233383367-1</_dlc_DocId>
    <_dlc_DocIdUrl xmlns="4a252ca3-5a62-4c1c-90a6-29f4710e47f8">
      <Url>http://edu-sps.koiro.local/Sharya/mrc/_layouts/15/DocIdRedir.aspx?ID=AWJJH2MPE6E2-233383367-1</Url>
      <Description>AWJJH2MPE6E2-233383367-1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89C53EAEA03443B3F307ED9C6FB7B3" ma:contentTypeVersion="49" ma:contentTypeDescription="Создание документа." ma:contentTypeScope="" ma:versionID="2fba3fcd9ebe23c358f2687447dab0c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E0D5-E9EC-4764-AFE5-5FFC41C40547}"/>
</file>

<file path=customXml/itemProps2.xml><?xml version="1.0" encoding="utf-8"?>
<ds:datastoreItem xmlns:ds="http://schemas.openxmlformats.org/officeDocument/2006/customXml" ds:itemID="{80B3A043-026C-4C8E-BD37-78C8E3AA5617}"/>
</file>

<file path=customXml/itemProps3.xml><?xml version="1.0" encoding="utf-8"?>
<ds:datastoreItem xmlns:ds="http://schemas.openxmlformats.org/officeDocument/2006/customXml" ds:itemID="{986EADEE-DABA-4AC1-B4BB-9DA52E64A133}"/>
</file>

<file path=customXml/itemProps4.xml><?xml version="1.0" encoding="utf-8"?>
<ds:datastoreItem xmlns:ds="http://schemas.openxmlformats.org/officeDocument/2006/customXml" ds:itemID="{F1C38046-9BFC-4311-9940-E10668A3F2F8}"/>
</file>

<file path=customXml/itemProps5.xml><?xml version="1.0" encoding="utf-8"?>
<ds:datastoreItem xmlns:ds="http://schemas.openxmlformats.org/officeDocument/2006/customXml" ds:itemID="{A5F13B20-3190-4B0A-9EEF-0C9DDD689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427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comp10</cp:lastModifiedBy>
  <cp:revision>11</cp:revision>
  <dcterms:created xsi:type="dcterms:W3CDTF">2013-10-15T16:13:00Z</dcterms:created>
  <dcterms:modified xsi:type="dcterms:W3CDTF">2013-10-25T11:12:00Z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0x0101004489C53EAEA03443B3F307ED9C6FB7B3</vt:lpwstr>
  </property>
  <property fmtid="{D5CDD505-2E9C-101B-9397-08002B2CF9AE}" pid="3" name="_dlc_DocIdItemGuid">
    <vt:lpwstr>50895f33-9003-475e-b320-60c4c7777c6b</vt:lpwstr>
  </property>
</Properties>
</file>