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AD" w:rsidRPr="007E1E80" w:rsidRDefault="00C245AD" w:rsidP="00C245AD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7E1E80">
        <w:rPr>
          <w:rFonts w:ascii="Times New Roman" w:hAnsi="Times New Roman" w:cs="Times New Roman"/>
          <w:sz w:val="28"/>
          <w:szCs w:val="28"/>
        </w:rPr>
        <w:t>Чехов – это Пушкин в прозе!</w:t>
      </w:r>
    </w:p>
    <w:p w:rsidR="007E1E80" w:rsidRDefault="00C245AD" w:rsidP="00C245AD">
      <w:pPr>
        <w:rPr>
          <w:rFonts w:ascii="Times New Roman" w:hAnsi="Times New Roman" w:cs="Times New Roman"/>
          <w:sz w:val="28"/>
          <w:szCs w:val="28"/>
        </w:rPr>
      </w:pPr>
      <w:r w:rsidRPr="007E1E80">
        <w:rPr>
          <w:rFonts w:ascii="Times New Roman" w:hAnsi="Times New Roman" w:cs="Times New Roman"/>
          <w:sz w:val="28"/>
          <w:szCs w:val="28"/>
        </w:rPr>
        <w:t xml:space="preserve">    Александр Сергеевич Пушкин – это всемирно признанный  гений поэзии. Лаконичность, точность, изысканность и гармоничность пушкинского поэтического слога завораживает  и заставляет по-новому осмыслить и понять, казалось бы, обыденные вещи. Поэзия – это более возвышенная форма передачи информации в творчестве. Проза бывает гораздо </w:t>
      </w:r>
      <w:proofErr w:type="spellStart"/>
      <w:r w:rsidRPr="007E1E80">
        <w:rPr>
          <w:rFonts w:ascii="Times New Roman" w:hAnsi="Times New Roman" w:cs="Times New Roman"/>
          <w:sz w:val="28"/>
          <w:szCs w:val="28"/>
        </w:rPr>
        <w:t>приземленней</w:t>
      </w:r>
      <w:proofErr w:type="spellEnd"/>
      <w:r w:rsidRPr="007E1E80">
        <w:rPr>
          <w:rFonts w:ascii="Times New Roman" w:hAnsi="Times New Roman" w:cs="Times New Roman"/>
          <w:sz w:val="28"/>
          <w:szCs w:val="28"/>
        </w:rPr>
        <w:t xml:space="preserve"> и понятней. Но есть в русской литературе такие мастера, которые и прозаический слог могут превратить в поэзию. </w:t>
      </w:r>
      <w:r w:rsidR="007E1E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245AD" w:rsidRPr="007E1E80" w:rsidRDefault="007E1E80" w:rsidP="00C24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45AD" w:rsidRPr="007E1E80">
        <w:rPr>
          <w:rFonts w:ascii="Times New Roman" w:hAnsi="Times New Roman" w:cs="Times New Roman"/>
          <w:sz w:val="28"/>
          <w:szCs w:val="28"/>
        </w:rPr>
        <w:t>Антон Павлович Чехов является одним из наиболее ярких примеров этому. Его повести, сатирические  рассказы и пьесы</w:t>
      </w:r>
      <w:r w:rsidR="0029491B" w:rsidRPr="007E1E80">
        <w:rPr>
          <w:rFonts w:ascii="Times New Roman" w:hAnsi="Times New Roman" w:cs="Times New Roman"/>
          <w:sz w:val="28"/>
          <w:szCs w:val="28"/>
        </w:rPr>
        <w:t xml:space="preserve"> с полной уверенностью можно назвать стихами в прозе и сравнить с творчеством великого Пушкина. </w:t>
      </w:r>
    </w:p>
    <w:p w:rsidR="00D80D8D" w:rsidRPr="007E1E80" w:rsidRDefault="00D80D8D" w:rsidP="00C245AD">
      <w:pPr>
        <w:rPr>
          <w:rFonts w:ascii="Times New Roman" w:hAnsi="Times New Roman" w:cs="Times New Roman"/>
          <w:sz w:val="28"/>
          <w:szCs w:val="28"/>
        </w:rPr>
      </w:pPr>
      <w:r w:rsidRPr="007E1E80">
        <w:rPr>
          <w:rFonts w:ascii="Times New Roman" w:hAnsi="Times New Roman" w:cs="Times New Roman"/>
          <w:sz w:val="28"/>
          <w:szCs w:val="28"/>
        </w:rPr>
        <w:t xml:space="preserve">      Александр Сергеевич был новатором в поэзии, он не всегда был понятен своим современниками</w:t>
      </w:r>
      <w:r w:rsidR="007E1E80" w:rsidRPr="007E1E80">
        <w:rPr>
          <w:rFonts w:ascii="Times New Roman" w:hAnsi="Times New Roman" w:cs="Times New Roman"/>
          <w:sz w:val="28"/>
          <w:szCs w:val="28"/>
        </w:rPr>
        <w:t>, также и мнения о творчестве Чехова были различны. Например, Л.Н. Толстой говорил: «Я помню, что когда я в первый раз начал читать Чехова, то сначала он показался мне каким-то странным, как бы нескладным. Но как только я вчитался, так этот язык захватил меня…»</w:t>
      </w:r>
    </w:p>
    <w:p w:rsidR="0029491B" w:rsidRPr="007E1E80" w:rsidRDefault="0029491B" w:rsidP="00C245AD">
      <w:pPr>
        <w:rPr>
          <w:rFonts w:ascii="Times New Roman" w:hAnsi="Times New Roman" w:cs="Times New Roman"/>
          <w:sz w:val="28"/>
          <w:szCs w:val="28"/>
        </w:rPr>
      </w:pPr>
      <w:r w:rsidRPr="007E1E80">
        <w:rPr>
          <w:rFonts w:ascii="Times New Roman" w:hAnsi="Times New Roman" w:cs="Times New Roman"/>
          <w:sz w:val="28"/>
          <w:szCs w:val="28"/>
        </w:rPr>
        <w:t xml:space="preserve">     В его прозе нет лишних слов. Они, как в песне неразрывно связаны, дополняют и украшают  друг друга. </w:t>
      </w:r>
    </w:p>
    <w:p w:rsidR="00D80D8D" w:rsidRPr="007E1E80" w:rsidRDefault="00D80D8D" w:rsidP="00C245AD">
      <w:pPr>
        <w:rPr>
          <w:rFonts w:ascii="Times New Roman" w:hAnsi="Times New Roman" w:cs="Times New Roman"/>
          <w:sz w:val="28"/>
          <w:szCs w:val="28"/>
        </w:rPr>
      </w:pPr>
      <w:r w:rsidRPr="007E1E80">
        <w:rPr>
          <w:rFonts w:ascii="Times New Roman" w:hAnsi="Times New Roman" w:cs="Times New Roman"/>
          <w:sz w:val="28"/>
          <w:szCs w:val="28"/>
        </w:rPr>
        <w:t xml:space="preserve">     Как и Пушкин Чехов вечно в поиске. Рассказы, водевили, объявления и рекламы, театральные рецензии и пьесы, анекдоты и подписи к рисункам, сценки и очерки - вот список жанров, в которых пробовал свое перо Антон Павлович. Но стихи Чехов не писал никогда и даже сам признавался: «Кроме стихов и доносов я все перепробовал». </w:t>
      </w:r>
    </w:p>
    <w:p w:rsidR="00D80D8D" w:rsidRDefault="00D80D8D" w:rsidP="00C245AD">
      <w:pPr>
        <w:rPr>
          <w:rFonts w:ascii="Times New Roman" w:hAnsi="Times New Roman" w:cs="Times New Roman"/>
          <w:sz w:val="28"/>
          <w:szCs w:val="28"/>
        </w:rPr>
      </w:pPr>
      <w:r w:rsidRPr="007E1E80">
        <w:rPr>
          <w:rFonts w:ascii="Times New Roman" w:hAnsi="Times New Roman" w:cs="Times New Roman"/>
          <w:sz w:val="28"/>
          <w:szCs w:val="28"/>
        </w:rPr>
        <w:t xml:space="preserve">      Искрящийся юмор, громкий смех, сопутствующий ранним произведениям Чехова, все чаще сменяется постановкой наиболее важных нравственных вопросов, которые также поднимались и в творчестве Пушкина. </w:t>
      </w:r>
    </w:p>
    <w:p w:rsidR="0097282D" w:rsidRDefault="0097282D" w:rsidP="009728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82D">
        <w:rPr>
          <w:rFonts w:ascii="Times New Roman" w:hAnsi="Times New Roman" w:cs="Times New Roman"/>
          <w:sz w:val="28"/>
          <w:szCs w:val="28"/>
        </w:rPr>
        <w:t>И Пушкин и Чехов в своих произведениях достигают одного итога: преодоление отношения к людям, как к клиентам, и в результате - очеловечивание героев. Только у Пушкина это показано как результат, а у Чехова - как процесс.</w:t>
      </w:r>
    </w:p>
    <w:p w:rsidR="0097282D" w:rsidRPr="007E1E80" w:rsidRDefault="0097282D" w:rsidP="009728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«Краткость – сестра таланта» - это изречение Чехова можно отнести и к творчеству Пушкина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примере «Повестей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Белкина».</w:t>
      </w:r>
    </w:p>
    <w:p w:rsidR="00C245AD" w:rsidRDefault="00C245AD" w:rsidP="00C245AD">
      <w:pPr>
        <w:rPr>
          <w:sz w:val="28"/>
          <w:szCs w:val="28"/>
        </w:rPr>
      </w:pPr>
    </w:p>
    <w:p w:rsidR="00C245AD" w:rsidRDefault="00C245AD" w:rsidP="00C245AD">
      <w:pPr>
        <w:rPr>
          <w:sz w:val="28"/>
          <w:szCs w:val="28"/>
        </w:rPr>
      </w:pPr>
    </w:p>
    <w:p w:rsidR="00C245AD" w:rsidRDefault="00C245AD" w:rsidP="00C245AD">
      <w:pPr>
        <w:rPr>
          <w:sz w:val="28"/>
          <w:szCs w:val="28"/>
        </w:rPr>
      </w:pPr>
    </w:p>
    <w:p w:rsidR="00C245AD" w:rsidRDefault="00C245AD" w:rsidP="00C245AD">
      <w:pPr>
        <w:rPr>
          <w:sz w:val="28"/>
          <w:szCs w:val="28"/>
        </w:rPr>
      </w:pPr>
    </w:p>
    <w:p w:rsidR="00C245AD" w:rsidRDefault="00C245AD" w:rsidP="00C245AD">
      <w:pPr>
        <w:rPr>
          <w:sz w:val="28"/>
          <w:szCs w:val="28"/>
        </w:rPr>
      </w:pPr>
    </w:p>
    <w:p w:rsidR="00C245AD" w:rsidRDefault="00C245AD" w:rsidP="007E1E80">
      <w:pPr>
        <w:tabs>
          <w:tab w:val="left" w:pos="6750"/>
        </w:tabs>
        <w:rPr>
          <w:sz w:val="28"/>
          <w:szCs w:val="28"/>
        </w:rPr>
      </w:pPr>
    </w:p>
    <w:p w:rsidR="00C245AD" w:rsidRPr="00C245AD" w:rsidRDefault="00C245AD" w:rsidP="00C245AD">
      <w:pPr>
        <w:rPr>
          <w:sz w:val="28"/>
          <w:szCs w:val="28"/>
        </w:rPr>
      </w:pPr>
    </w:p>
    <w:sectPr w:rsidR="00C245AD" w:rsidRPr="00C245AD" w:rsidSect="003E7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73ED"/>
    <w:rsid w:val="0029491B"/>
    <w:rsid w:val="003773BB"/>
    <w:rsid w:val="003E73ED"/>
    <w:rsid w:val="00462FA6"/>
    <w:rsid w:val="007E1E80"/>
    <w:rsid w:val="0097282D"/>
    <w:rsid w:val="00C245AD"/>
    <w:rsid w:val="00D80D8D"/>
    <w:rsid w:val="00F0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AWJJH2MPE6E2-1976780582-3</_dlc_DocId>
    <_dlc_DocIdUrl xmlns="4a252ca3-5a62-4c1c-90a6-29f4710e47f8">
      <Url>http://edu-sps.koiro.local/Sharya/mrc/_layouts/15/DocIdRedir.aspx?ID=AWJJH2MPE6E2-1976780582-3</Url>
      <Description>AWJJH2MPE6E2-1976780582-3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45C0528B58194389F9CDEB07FAF3B6" ma:contentTypeVersion="49" ma:contentTypeDescription="Создание документа." ma:contentTypeScope="" ma:versionID="b8e5ac1f68e3ad9cd87a8bd748fb4b6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1B75E3F-F62F-4784-A3B9-CF06D98EA04E}"/>
</file>

<file path=customXml/itemProps2.xml><?xml version="1.0" encoding="utf-8"?>
<ds:datastoreItem xmlns:ds="http://schemas.openxmlformats.org/officeDocument/2006/customXml" ds:itemID="{94D53302-D1E3-48C3-8172-FDC503B2F230}"/>
</file>

<file path=customXml/itemProps3.xml><?xml version="1.0" encoding="utf-8"?>
<ds:datastoreItem xmlns:ds="http://schemas.openxmlformats.org/officeDocument/2006/customXml" ds:itemID="{9EC939A4-1026-40E0-AFE2-D04E6E2EAF21}"/>
</file>

<file path=customXml/itemProps4.xml><?xml version="1.0" encoding="utf-8"?>
<ds:datastoreItem xmlns:ds="http://schemas.openxmlformats.org/officeDocument/2006/customXml" ds:itemID="{DA98E182-D279-4354-A0FA-3DC1BDE6070A}"/>
</file>

<file path=customXml/itemProps5.xml><?xml version="1.0" encoding="utf-8"?>
<ds:datastoreItem xmlns:ds="http://schemas.openxmlformats.org/officeDocument/2006/customXml" ds:itemID="{98EDAD61-DA84-4812-A748-AFD7FDBD2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klass26_1</dc:creator>
  <cp:keywords/>
  <dc:description/>
  <cp:lastModifiedBy>1</cp:lastModifiedBy>
  <cp:revision>2</cp:revision>
  <dcterms:created xsi:type="dcterms:W3CDTF">2010-01-27T10:29:00Z</dcterms:created>
  <dcterms:modified xsi:type="dcterms:W3CDTF">2010-01-26T11:57:00Z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0x0101004645C0528B58194389F9CDEB07FAF3B6</vt:lpwstr>
  </property>
  <property fmtid="{D5CDD505-2E9C-101B-9397-08002B2CF9AE}" pid="3" name="_dlc_DocIdItemGuid">
    <vt:lpwstr>dc48df8a-cb40-42a3-ba3e-630bb54de361</vt:lpwstr>
  </property>
</Properties>
</file>