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FC" w:rsidRPr="006A2D1F" w:rsidRDefault="00ED43FC" w:rsidP="006A2D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2D1F" w:rsidRPr="006A2D1F" w:rsidRDefault="006A2D1F" w:rsidP="006A2D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2D1F" w:rsidRPr="006A2D1F" w:rsidRDefault="006A2D1F" w:rsidP="006A2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A2D1F" w:rsidRPr="006A2D1F" w:rsidRDefault="006A2D1F" w:rsidP="006A2D1F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2D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предмета.</w:t>
      </w:r>
    </w:p>
    <w:p w:rsidR="006A2D1F" w:rsidRPr="006A2D1F" w:rsidRDefault="006A2D1F" w:rsidP="006A2D1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A2D1F" w:rsidRPr="006A2D1F" w:rsidRDefault="006A2D1F" w:rsidP="006A2D1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6A2D1F" w:rsidRPr="006A2D1F" w:rsidRDefault="006A2D1F" w:rsidP="006A2D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6A2D1F" w:rsidRPr="006A2D1F" w:rsidRDefault="006A2D1F" w:rsidP="006A2D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A2D1F" w:rsidRPr="006A2D1F" w:rsidRDefault="006A2D1F" w:rsidP="006A2D1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A2D1F" w:rsidRPr="006A2D1F" w:rsidRDefault="006A2D1F" w:rsidP="006A2D1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A2D1F" w:rsidRPr="006A2D1F" w:rsidRDefault="006A2D1F" w:rsidP="006A2D1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A2D1F" w:rsidRPr="006A2D1F" w:rsidRDefault="006A2D1F" w:rsidP="006A2D1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A2D1F" w:rsidRPr="006A2D1F" w:rsidRDefault="006A2D1F" w:rsidP="006A2D1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6A2D1F" w:rsidRPr="006A2D1F" w:rsidRDefault="006A2D1F" w:rsidP="006A2D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6A2D1F">
        <w:rPr>
          <w:rFonts w:ascii="Times New Roman" w:hAnsi="Times New Roman"/>
          <w:i/>
          <w:sz w:val="24"/>
          <w:szCs w:val="24"/>
        </w:rPr>
        <w:t>прочитанного</w:t>
      </w:r>
      <w:proofErr w:type="gramEnd"/>
      <w:r w:rsidRPr="006A2D1F">
        <w:rPr>
          <w:rFonts w:ascii="Times New Roman" w:hAnsi="Times New Roman"/>
          <w:i/>
          <w:sz w:val="24"/>
          <w:szCs w:val="24"/>
        </w:rPr>
        <w:t xml:space="preserve">; </w:t>
      </w:r>
    </w:p>
    <w:p w:rsidR="006A2D1F" w:rsidRPr="006A2D1F" w:rsidRDefault="006A2D1F" w:rsidP="006A2D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6A2D1F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6A2D1F">
        <w:rPr>
          <w:rFonts w:ascii="Times New Roman" w:hAnsi="Times New Roman"/>
          <w:i/>
          <w:sz w:val="24"/>
          <w:szCs w:val="24"/>
        </w:rPr>
        <w:t xml:space="preserve">/прослушанному; </w:t>
      </w:r>
    </w:p>
    <w:p w:rsidR="006A2D1F" w:rsidRPr="006A2D1F" w:rsidRDefault="006A2D1F" w:rsidP="006A2D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A2D1F" w:rsidRPr="006A2D1F" w:rsidRDefault="006A2D1F" w:rsidP="006A2D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6A2D1F" w:rsidRPr="006A2D1F" w:rsidRDefault="006A2D1F" w:rsidP="006A2D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A2D1F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A2D1F" w:rsidRPr="006A2D1F" w:rsidRDefault="006A2D1F" w:rsidP="006A2D1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A2D1F" w:rsidRPr="006A2D1F" w:rsidRDefault="006A2D1F" w:rsidP="006A2D1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A2D1F" w:rsidRPr="006A2D1F" w:rsidRDefault="006A2D1F" w:rsidP="006A2D1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lastRenderedPageBreak/>
        <w:t xml:space="preserve">Чтение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A2D1F" w:rsidRPr="006A2D1F" w:rsidRDefault="006A2D1F" w:rsidP="006A2D1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A2D1F" w:rsidRPr="006A2D1F" w:rsidRDefault="006A2D1F" w:rsidP="006A2D1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A2D1F" w:rsidRPr="006A2D1F" w:rsidRDefault="006A2D1F" w:rsidP="006A2D1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A2D1F" w:rsidRPr="006A2D1F" w:rsidRDefault="006A2D1F" w:rsidP="006A2D1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6A2D1F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6A2D1F">
        <w:rPr>
          <w:rFonts w:ascii="Times New Roman" w:hAnsi="Times New Roman"/>
          <w:sz w:val="24"/>
          <w:szCs w:val="24"/>
        </w:rPr>
        <w:t>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A2D1F" w:rsidRPr="006A2D1F" w:rsidRDefault="006A2D1F" w:rsidP="006A2D1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A2D1F" w:rsidRPr="006A2D1F" w:rsidRDefault="006A2D1F" w:rsidP="006A2D1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1F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6A2D1F" w:rsidRPr="006A2D1F" w:rsidRDefault="006A2D1F" w:rsidP="006A2D1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A2D1F" w:rsidRPr="006A2D1F" w:rsidRDefault="006A2D1F" w:rsidP="006A2D1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A2D1F" w:rsidRPr="006A2D1F" w:rsidRDefault="006A2D1F" w:rsidP="006A2D1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A2D1F" w:rsidRPr="006A2D1F" w:rsidRDefault="006A2D1F" w:rsidP="006A2D1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A2D1F">
        <w:rPr>
          <w:rFonts w:ascii="Times New Roman" w:hAnsi="Times New Roman"/>
          <w:i/>
          <w:sz w:val="24"/>
          <w:szCs w:val="24"/>
        </w:rPr>
        <w:t>-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6A2D1F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6A2D1F" w:rsidRPr="006A2D1F" w:rsidRDefault="006A2D1F" w:rsidP="006A2D1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6A2D1F" w:rsidRPr="006A2D1F" w:rsidRDefault="006A2D1F" w:rsidP="006A2D1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6A2D1F" w:rsidRPr="006A2D1F" w:rsidRDefault="006A2D1F" w:rsidP="006A2D1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A2D1F" w:rsidRPr="006A2D1F" w:rsidRDefault="006A2D1F" w:rsidP="006A2D1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6A2D1F" w:rsidRPr="006A2D1F" w:rsidRDefault="006A2D1F" w:rsidP="006A2D1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A2D1F" w:rsidRPr="006A2D1F" w:rsidRDefault="006A2D1F" w:rsidP="006A2D1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A2D1F" w:rsidRPr="006A2D1F" w:rsidRDefault="006A2D1F" w:rsidP="006A2D1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A2D1F" w:rsidRPr="006A2D1F" w:rsidRDefault="006A2D1F" w:rsidP="006A2D1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6A2D1F" w:rsidRPr="006A2D1F" w:rsidRDefault="006A2D1F" w:rsidP="006A2D1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6A2D1F" w:rsidRPr="006A2D1F" w:rsidRDefault="006A2D1F" w:rsidP="006A2D1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6A2D1F" w:rsidRPr="006A2D1F" w:rsidRDefault="006A2D1F" w:rsidP="006A2D1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1F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6A2D1F" w:rsidRPr="006A2D1F" w:rsidRDefault="006A2D1F" w:rsidP="006A2D1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A2D1F" w:rsidRPr="006A2D1F" w:rsidRDefault="006A2D1F" w:rsidP="006A2D1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A2D1F" w:rsidRPr="006A2D1F" w:rsidRDefault="006A2D1F" w:rsidP="006A2D1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A2D1F" w:rsidRPr="006A2D1F" w:rsidRDefault="006A2D1F" w:rsidP="006A2D1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A2D1F" w:rsidRPr="006A2D1F" w:rsidRDefault="006A2D1F" w:rsidP="006A2D1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A2D1F" w:rsidRPr="006A2D1F" w:rsidRDefault="006A2D1F" w:rsidP="006A2D1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A2D1F" w:rsidRPr="006A2D1F" w:rsidRDefault="006A2D1F" w:rsidP="006A2D1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-,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6A2D1F">
        <w:rPr>
          <w:rFonts w:ascii="Times New Roman" w:hAnsi="Times New Roman"/>
          <w:sz w:val="24"/>
          <w:szCs w:val="24"/>
        </w:rPr>
        <w:t>-,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i</w:t>
      </w:r>
      <w:r w:rsidRPr="006A2D1F">
        <w:rPr>
          <w:rFonts w:ascii="Times New Roman" w:hAnsi="Times New Roman"/>
          <w:i/>
          <w:sz w:val="24"/>
          <w:szCs w:val="24"/>
        </w:rPr>
        <w:t>ze</w:t>
      </w:r>
      <w:proofErr w:type="spellEnd"/>
      <w:r w:rsidRPr="006A2D1F">
        <w:rPr>
          <w:rFonts w:ascii="Times New Roman" w:hAnsi="Times New Roman"/>
          <w:sz w:val="24"/>
          <w:szCs w:val="24"/>
        </w:rPr>
        <w:t>/-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ise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; </w:t>
      </w:r>
    </w:p>
    <w:p w:rsidR="006A2D1F" w:rsidRPr="006A2D1F" w:rsidRDefault="006A2D1F" w:rsidP="006A2D1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A2D1F">
        <w:rPr>
          <w:rFonts w:ascii="Times New Roman" w:hAnsi="Times New Roman"/>
          <w:sz w:val="24"/>
          <w:szCs w:val="24"/>
        </w:rPr>
        <w:t>имена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существительные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при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помощи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суффиксов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6A2D1F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ness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>, -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6A2D1F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6A2D1F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6A2D1F" w:rsidRPr="006A2D1F" w:rsidRDefault="006A2D1F" w:rsidP="006A2D1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6A2D1F">
        <w:rPr>
          <w:rFonts w:ascii="Times New Roman" w:hAnsi="Times New Roman"/>
          <w:sz w:val="24"/>
          <w:szCs w:val="24"/>
        </w:rPr>
        <w:t>имена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прилагательные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при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помощи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аффиксов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6A2D1F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6A2D1F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proofErr w:type="spellEnd"/>
      <w:r w:rsidRPr="006A2D1F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proofErr w:type="spellEnd"/>
      <w:r w:rsidRPr="006A2D1F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6A2D1F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proofErr w:type="spellEnd"/>
      <w:r w:rsidRPr="006A2D1F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proofErr w:type="spellEnd"/>
      <w:r w:rsidRPr="006A2D1F">
        <w:rPr>
          <w:rFonts w:ascii="Times New Roman" w:hAnsi="Times New Roman"/>
          <w:sz w:val="24"/>
          <w:szCs w:val="24"/>
          <w:lang w:val="en-US" w:bidi="en-US"/>
        </w:rPr>
        <w:t>/</w:t>
      </w:r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6A2D1F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proofErr w:type="spellEnd"/>
      <w:r w:rsidRPr="006A2D1F">
        <w:rPr>
          <w:rFonts w:ascii="Times New Roman" w:hAnsi="Times New Roman"/>
          <w:sz w:val="24"/>
          <w:szCs w:val="24"/>
          <w:lang w:val="en-US" w:bidi="en-US"/>
        </w:rPr>
        <w:t>;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proofErr w:type="spellEnd"/>
      <w:r w:rsidRPr="006A2D1F">
        <w:rPr>
          <w:rFonts w:ascii="Times New Roman" w:hAnsi="Times New Roman"/>
          <w:sz w:val="24"/>
          <w:szCs w:val="24"/>
          <w:lang w:val="en-US" w:bidi="en-US"/>
        </w:rPr>
        <w:t>, -</w:t>
      </w:r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6A2D1F">
        <w:rPr>
          <w:rFonts w:ascii="Times New Roman" w:hAnsi="Times New Roman"/>
          <w:sz w:val="24"/>
          <w:szCs w:val="24"/>
          <w:lang w:val="en-US" w:bidi="en-US"/>
        </w:rPr>
        <w:t>/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proofErr w:type="spellEnd"/>
      <w:r w:rsidRPr="006A2D1F">
        <w:rPr>
          <w:rFonts w:ascii="Times New Roman" w:hAnsi="Times New Roman"/>
          <w:sz w:val="24"/>
          <w:szCs w:val="24"/>
          <w:lang w:val="en-US" w:bidi="en-US"/>
        </w:rPr>
        <w:t>, -</w:t>
      </w:r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6A2D1F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proofErr w:type="spellEnd"/>
      <w:r w:rsidRPr="006A2D1F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6A2D1F" w:rsidRPr="006A2D1F" w:rsidRDefault="006A2D1F" w:rsidP="006A2D1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6A2D1F">
        <w:rPr>
          <w:rFonts w:ascii="Times New Roman" w:hAnsi="Times New Roman"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r w:rsidRPr="006A2D1F">
        <w:rPr>
          <w:rFonts w:ascii="Times New Roman" w:hAnsi="Times New Roman"/>
          <w:sz w:val="24"/>
          <w:szCs w:val="24"/>
          <w:lang w:bidi="en-US"/>
        </w:rPr>
        <w:t xml:space="preserve">-, 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proofErr w:type="spellEnd"/>
      <w:r w:rsidRPr="006A2D1F">
        <w:rPr>
          <w:rFonts w:ascii="Times New Roman" w:hAnsi="Times New Roman"/>
          <w:sz w:val="24"/>
          <w:szCs w:val="24"/>
          <w:lang w:bidi="en-US"/>
        </w:rPr>
        <w:t>-/</w:t>
      </w:r>
      <w:r w:rsidRPr="006A2D1F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6A2D1F">
        <w:rPr>
          <w:rFonts w:ascii="Times New Roman" w:hAnsi="Times New Roman"/>
          <w:sz w:val="24"/>
          <w:szCs w:val="24"/>
          <w:lang w:bidi="en-US"/>
        </w:rPr>
        <w:t>-;</w:t>
      </w:r>
    </w:p>
    <w:p w:rsidR="006A2D1F" w:rsidRPr="006A2D1F" w:rsidRDefault="006A2D1F" w:rsidP="006A2D1F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6A2D1F">
        <w:rPr>
          <w:rFonts w:ascii="Times New Roman" w:hAnsi="Times New Roman"/>
          <w:sz w:val="24"/>
          <w:szCs w:val="24"/>
        </w:rPr>
        <w:t>,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ty</w:t>
      </w:r>
      <w:proofErr w:type="spellEnd"/>
      <w:r w:rsidRPr="006A2D1F">
        <w:rPr>
          <w:rFonts w:ascii="Times New Roman" w:hAnsi="Times New Roman"/>
          <w:sz w:val="24"/>
          <w:szCs w:val="24"/>
        </w:rPr>
        <w:t>; -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 w:rsidRPr="006A2D1F">
        <w:rPr>
          <w:rFonts w:ascii="Times New Roman" w:hAnsi="Times New Roman"/>
          <w:sz w:val="24"/>
          <w:szCs w:val="24"/>
        </w:rPr>
        <w:t>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A2D1F" w:rsidRPr="006A2D1F" w:rsidRDefault="006A2D1F" w:rsidP="006A2D1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A2D1F" w:rsidRPr="006A2D1F" w:rsidRDefault="006A2D1F" w:rsidP="006A2D1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A2D1F" w:rsidRPr="006A2D1F" w:rsidRDefault="006A2D1F" w:rsidP="006A2D1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A2D1F" w:rsidRPr="006A2D1F" w:rsidRDefault="006A2D1F" w:rsidP="006A2D1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begin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for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me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6A2D1F">
        <w:rPr>
          <w:rFonts w:ascii="Times New Roman" w:hAnsi="Times New Roman"/>
          <w:i/>
          <w:sz w:val="24"/>
          <w:szCs w:val="24"/>
        </w:rPr>
        <w:t>.);</w:t>
      </w:r>
    </w:p>
    <w:p w:rsidR="006A2D1F" w:rsidRPr="006A2D1F" w:rsidRDefault="006A2D1F" w:rsidP="006A2D1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A2D1F">
        <w:rPr>
          <w:rFonts w:ascii="Times New Roman" w:hAnsi="Times New Roman"/>
          <w:i/>
          <w:sz w:val="24"/>
          <w:szCs w:val="24"/>
        </w:rPr>
        <w:lastRenderedPageBreak/>
        <w:t xml:space="preserve">использовать языковую догадку в процессе чтения и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A2D1F" w:rsidRPr="006A2D1F" w:rsidRDefault="006A2D1F" w:rsidP="006A2D1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6A2D1F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6A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6A2D1F">
        <w:rPr>
          <w:rFonts w:ascii="Times New Roman" w:hAnsi="Times New Roman"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6A2D1F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6A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+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6A2D1F">
        <w:rPr>
          <w:rFonts w:ascii="Times New Roman" w:hAnsi="Times New Roman"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but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6A2D1F">
        <w:rPr>
          <w:rFonts w:ascii="Times New Roman" w:hAnsi="Times New Roman"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6A2D1F">
        <w:rPr>
          <w:rFonts w:ascii="Times New Roman" w:hAnsi="Times New Roman"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A2D1F">
        <w:rPr>
          <w:rFonts w:ascii="Times New Roman" w:hAnsi="Times New Roman"/>
          <w:sz w:val="24"/>
          <w:szCs w:val="24"/>
        </w:rPr>
        <w:t>распознавать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и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употреблять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в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речи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условные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предложения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реального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характера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6A2D1F">
        <w:rPr>
          <w:rFonts w:ascii="Times New Roman" w:hAnsi="Times New Roman"/>
          <w:sz w:val="24"/>
          <w:szCs w:val="24"/>
        </w:rPr>
        <w:t>и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нереального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sz w:val="24"/>
          <w:szCs w:val="24"/>
        </w:rPr>
        <w:t>характера</w:t>
      </w:r>
      <w:r w:rsidRPr="006A2D1F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1F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1F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6A2D1F">
        <w:rPr>
          <w:rFonts w:ascii="Times New Roman" w:hAnsi="Times New Roman"/>
          <w:sz w:val="24"/>
          <w:szCs w:val="24"/>
        </w:rPr>
        <w:t>/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6A2D1F">
        <w:rPr>
          <w:rFonts w:ascii="Times New Roman" w:hAnsi="Times New Roman"/>
          <w:sz w:val="24"/>
          <w:szCs w:val="24"/>
        </w:rPr>
        <w:t>/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6A2D1F">
        <w:rPr>
          <w:rFonts w:ascii="Times New Roman" w:hAnsi="Times New Roman"/>
          <w:sz w:val="24"/>
          <w:szCs w:val="24"/>
        </w:rPr>
        <w:t>/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6A2D1F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A2D1F">
        <w:rPr>
          <w:rFonts w:ascii="Times New Roman" w:hAnsi="Times New Roman"/>
          <w:sz w:val="24"/>
          <w:szCs w:val="24"/>
        </w:rPr>
        <w:t>Present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sz w:val="24"/>
          <w:szCs w:val="24"/>
        </w:rPr>
        <w:t>Simple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sz w:val="24"/>
          <w:szCs w:val="24"/>
        </w:rPr>
        <w:t>Future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sz w:val="24"/>
          <w:szCs w:val="24"/>
        </w:rPr>
        <w:t>Simple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2D1F">
        <w:rPr>
          <w:rFonts w:ascii="Times New Roman" w:hAnsi="Times New Roman"/>
          <w:sz w:val="24"/>
          <w:szCs w:val="24"/>
        </w:rPr>
        <w:t>Past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sz w:val="24"/>
          <w:szCs w:val="24"/>
        </w:rPr>
        <w:t>Simple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sz w:val="24"/>
          <w:szCs w:val="24"/>
        </w:rPr>
        <w:t>Present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2D1F">
        <w:rPr>
          <w:rFonts w:ascii="Times New Roman" w:hAnsi="Times New Roman"/>
          <w:sz w:val="24"/>
          <w:szCs w:val="24"/>
        </w:rPr>
        <w:t>Past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sz w:val="24"/>
          <w:szCs w:val="24"/>
        </w:rPr>
        <w:t>Continuous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sz w:val="24"/>
          <w:szCs w:val="24"/>
        </w:rPr>
        <w:t>Present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sz w:val="24"/>
          <w:szCs w:val="24"/>
        </w:rPr>
        <w:t>Perfect</w:t>
      </w:r>
      <w:proofErr w:type="spellEnd"/>
      <w:r w:rsidRPr="006A2D1F">
        <w:rPr>
          <w:rFonts w:ascii="Times New Roman" w:hAnsi="Times New Roman"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6A2D1F">
        <w:rPr>
          <w:rFonts w:ascii="Times New Roman" w:hAnsi="Times New Roman"/>
          <w:sz w:val="24"/>
          <w:szCs w:val="24"/>
        </w:rPr>
        <w:t>Simple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sz w:val="24"/>
          <w:szCs w:val="24"/>
        </w:rPr>
        <w:t>Future</w:t>
      </w:r>
      <w:proofErr w:type="spellEnd"/>
      <w:r w:rsidRPr="006A2D1F">
        <w:rPr>
          <w:rFonts w:ascii="Times New Roman" w:hAnsi="Times New Roman"/>
          <w:sz w:val="24"/>
          <w:szCs w:val="24"/>
        </w:rPr>
        <w:t>,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sz w:val="24"/>
          <w:szCs w:val="24"/>
        </w:rPr>
        <w:t>Present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sz w:val="24"/>
          <w:szCs w:val="24"/>
        </w:rPr>
        <w:t>Continuous</w:t>
      </w:r>
      <w:proofErr w:type="spellEnd"/>
      <w:r w:rsidRPr="006A2D1F">
        <w:rPr>
          <w:rFonts w:ascii="Times New Roman" w:hAnsi="Times New Roman"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able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6A2D1F">
        <w:rPr>
          <w:rFonts w:ascii="Times New Roman" w:hAnsi="Times New Roman"/>
          <w:sz w:val="24"/>
          <w:szCs w:val="24"/>
        </w:rPr>
        <w:t>);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6A2D1F">
        <w:rPr>
          <w:rFonts w:ascii="Times New Roman" w:hAnsi="Times New Roman"/>
          <w:sz w:val="24"/>
          <w:szCs w:val="24"/>
          <w:lang w:val="en-US"/>
        </w:rPr>
        <w:t>Present</w:t>
      </w:r>
      <w:r w:rsidRPr="006A2D1F">
        <w:rPr>
          <w:rFonts w:ascii="Times New Roman" w:hAnsi="Times New Roman"/>
          <w:sz w:val="24"/>
          <w:szCs w:val="24"/>
        </w:rPr>
        <w:t xml:space="preserve"> </w:t>
      </w:r>
      <w:r w:rsidRPr="006A2D1F">
        <w:rPr>
          <w:rFonts w:ascii="Times New Roman" w:hAnsi="Times New Roman"/>
          <w:sz w:val="24"/>
          <w:szCs w:val="24"/>
          <w:lang w:val="en-US"/>
        </w:rPr>
        <w:t>Simple</w:t>
      </w:r>
      <w:r w:rsidRPr="006A2D1F">
        <w:rPr>
          <w:rFonts w:ascii="Times New Roman" w:hAnsi="Times New Roman"/>
          <w:sz w:val="24"/>
          <w:szCs w:val="24"/>
        </w:rPr>
        <w:t xml:space="preserve"> </w:t>
      </w:r>
      <w:r w:rsidRPr="006A2D1F">
        <w:rPr>
          <w:rFonts w:ascii="Times New Roman" w:hAnsi="Times New Roman"/>
          <w:sz w:val="24"/>
          <w:szCs w:val="24"/>
          <w:lang w:val="en-US"/>
        </w:rPr>
        <w:t>Passive</w:t>
      </w:r>
      <w:r w:rsidRPr="006A2D1F">
        <w:rPr>
          <w:rFonts w:ascii="Times New Roman" w:hAnsi="Times New Roman"/>
          <w:sz w:val="24"/>
          <w:szCs w:val="24"/>
        </w:rPr>
        <w:t xml:space="preserve">, </w:t>
      </w:r>
      <w:r w:rsidRPr="006A2D1F">
        <w:rPr>
          <w:rFonts w:ascii="Times New Roman" w:hAnsi="Times New Roman"/>
          <w:sz w:val="24"/>
          <w:szCs w:val="24"/>
          <w:lang w:val="en-US"/>
        </w:rPr>
        <w:t>Past</w:t>
      </w:r>
      <w:r w:rsidRPr="006A2D1F">
        <w:rPr>
          <w:rFonts w:ascii="Times New Roman" w:hAnsi="Times New Roman"/>
          <w:sz w:val="24"/>
          <w:szCs w:val="24"/>
        </w:rPr>
        <w:t xml:space="preserve"> </w:t>
      </w:r>
      <w:r w:rsidRPr="006A2D1F">
        <w:rPr>
          <w:rFonts w:ascii="Times New Roman" w:hAnsi="Times New Roman"/>
          <w:sz w:val="24"/>
          <w:szCs w:val="24"/>
          <w:lang w:val="en-US"/>
        </w:rPr>
        <w:t>Simple</w:t>
      </w:r>
      <w:r w:rsidRPr="006A2D1F">
        <w:rPr>
          <w:rFonts w:ascii="Times New Roman" w:hAnsi="Times New Roman"/>
          <w:sz w:val="24"/>
          <w:szCs w:val="24"/>
        </w:rPr>
        <w:t xml:space="preserve"> </w:t>
      </w:r>
      <w:r w:rsidRPr="006A2D1F">
        <w:rPr>
          <w:rFonts w:ascii="Times New Roman" w:hAnsi="Times New Roman"/>
          <w:sz w:val="24"/>
          <w:szCs w:val="24"/>
          <w:lang w:val="en-US"/>
        </w:rPr>
        <w:t>Passive</w:t>
      </w:r>
      <w:r w:rsidRPr="006A2D1F">
        <w:rPr>
          <w:rFonts w:ascii="Times New Roman" w:hAnsi="Times New Roman"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A2D1F">
        <w:rPr>
          <w:rFonts w:ascii="Times New Roman" w:hAnsi="Times New Roman"/>
          <w:i/>
          <w:sz w:val="24"/>
          <w:szCs w:val="24"/>
        </w:rPr>
        <w:lastRenderedPageBreak/>
        <w:t xml:space="preserve">распознавать сложноподчиненные предложения с придаточными: времени с союзом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6A2D1F">
        <w:rPr>
          <w:rFonts w:ascii="Times New Roman" w:hAnsi="Times New Roman"/>
          <w:i/>
          <w:sz w:val="24"/>
          <w:szCs w:val="24"/>
        </w:rPr>
        <w:t xml:space="preserve">; цели с союзом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6A2D1F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6A2D1F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6A2D1F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whoever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whatever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however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whenever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6A2D1F">
        <w:rPr>
          <w:rFonts w:ascii="Times New Roman" w:hAnsi="Times New Roman"/>
          <w:i/>
          <w:sz w:val="24"/>
          <w:szCs w:val="24"/>
        </w:rPr>
        <w:t xml:space="preserve"> …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6A2D1F">
        <w:rPr>
          <w:rFonts w:ascii="Times New Roman" w:hAnsi="Times New Roman"/>
          <w:i/>
          <w:sz w:val="24"/>
          <w:szCs w:val="24"/>
        </w:rPr>
        <w:t xml:space="preserve">;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not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6A2D1F">
        <w:rPr>
          <w:rFonts w:ascii="Times New Roman" w:hAnsi="Times New Roman"/>
          <w:i/>
          <w:sz w:val="24"/>
          <w:szCs w:val="24"/>
        </w:rPr>
        <w:t xml:space="preserve"> …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6A2D1F">
        <w:rPr>
          <w:rFonts w:ascii="Times New Roman" w:hAnsi="Times New Roman"/>
          <w:i/>
          <w:sz w:val="24"/>
          <w:szCs w:val="24"/>
        </w:rPr>
        <w:t xml:space="preserve">;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6A2D1F">
        <w:rPr>
          <w:rFonts w:ascii="Times New Roman" w:hAnsi="Times New Roman"/>
          <w:i/>
          <w:sz w:val="24"/>
          <w:szCs w:val="24"/>
        </w:rPr>
        <w:t xml:space="preserve"> …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6A2D1F">
        <w:rPr>
          <w:rFonts w:ascii="Times New Roman" w:hAnsi="Times New Roman"/>
          <w:i/>
          <w:sz w:val="24"/>
          <w:szCs w:val="24"/>
        </w:rPr>
        <w:t xml:space="preserve">;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6A2D1F">
        <w:rPr>
          <w:rFonts w:ascii="Times New Roman" w:hAnsi="Times New Roman"/>
          <w:i/>
          <w:sz w:val="24"/>
          <w:szCs w:val="24"/>
        </w:rPr>
        <w:t xml:space="preserve"> …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6A2D1F">
        <w:rPr>
          <w:rFonts w:ascii="Times New Roman" w:hAnsi="Times New Roman"/>
          <w:i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wish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ing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love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hate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doing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something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Stop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talking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A2D1F">
        <w:rPr>
          <w:rFonts w:ascii="Times New Roman" w:hAnsi="Times New Roman"/>
          <w:i/>
          <w:sz w:val="24"/>
          <w:szCs w:val="24"/>
        </w:rPr>
        <w:t>распознавать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</w:rPr>
        <w:t>и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</w:rPr>
        <w:t>употреблять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</w:rPr>
        <w:t>в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</w:rPr>
        <w:t>речи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</w:rPr>
        <w:t>конструкции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 xml:space="preserve"> It takes me …to do something; to look/feel/be happy;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A2D1F">
        <w:rPr>
          <w:rFonts w:ascii="Times New Roman" w:hAnsi="Times New Roman"/>
          <w:i/>
          <w:sz w:val="24"/>
          <w:szCs w:val="24"/>
          <w:lang w:val="de-DE"/>
        </w:rPr>
        <w:t>Present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6A2D1F">
        <w:rPr>
          <w:rFonts w:ascii="Times New Roman" w:hAnsi="Times New Roman"/>
          <w:i/>
          <w:sz w:val="24"/>
          <w:szCs w:val="24"/>
        </w:rPr>
        <w:t>-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6A2D1F">
        <w:rPr>
          <w:rFonts w:ascii="Times New Roman" w:hAnsi="Times New Roman"/>
          <w:i/>
          <w:sz w:val="24"/>
          <w:szCs w:val="24"/>
        </w:rPr>
        <w:t>-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6A2D1F">
        <w:rPr>
          <w:rFonts w:ascii="Times New Roman" w:hAnsi="Times New Roman"/>
          <w:i/>
          <w:sz w:val="24"/>
          <w:szCs w:val="24"/>
        </w:rPr>
        <w:t>-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6A2D1F">
        <w:rPr>
          <w:rFonts w:ascii="Times New Roman" w:hAnsi="Times New Roman"/>
          <w:i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Future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Simple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2D1F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6A2D1F">
        <w:rPr>
          <w:rFonts w:ascii="Times New Roman" w:hAnsi="Times New Roman"/>
          <w:i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6A2D1F">
        <w:rPr>
          <w:rFonts w:ascii="Times New Roman" w:hAnsi="Times New Roman"/>
          <w:i/>
          <w:sz w:val="24"/>
          <w:szCs w:val="24"/>
        </w:rPr>
        <w:t xml:space="preserve">,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6A2D1F">
        <w:rPr>
          <w:rFonts w:ascii="Times New Roman" w:hAnsi="Times New Roman"/>
          <w:i/>
          <w:sz w:val="24"/>
          <w:szCs w:val="24"/>
        </w:rPr>
        <w:t>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I</w:t>
      </w:r>
      <w:r w:rsidRPr="006A2D1F">
        <w:rPr>
          <w:rFonts w:ascii="Times New Roman" w:hAnsi="Times New Roman"/>
          <w:i/>
          <w:sz w:val="24"/>
          <w:szCs w:val="24"/>
        </w:rPr>
        <w:t xml:space="preserve"> и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6A2D1F">
        <w:rPr>
          <w:rFonts w:ascii="Times New Roman" w:hAnsi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6A2D1F" w:rsidRPr="006A2D1F" w:rsidRDefault="006A2D1F" w:rsidP="006A2D1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2D1F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I</w:t>
      </w:r>
      <w:r w:rsidRPr="006A2D1F">
        <w:rPr>
          <w:rFonts w:ascii="Times New Roman" w:hAnsi="Times New Roman"/>
          <w:i/>
          <w:sz w:val="24"/>
          <w:szCs w:val="24"/>
        </w:rPr>
        <w:t>+существительное» (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playing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child</w:t>
      </w:r>
      <w:r w:rsidRPr="006A2D1F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6A2D1F">
        <w:rPr>
          <w:rFonts w:ascii="Times New Roman" w:hAnsi="Times New Roman"/>
          <w:i/>
          <w:sz w:val="24"/>
          <w:szCs w:val="24"/>
        </w:rPr>
        <w:t>+существительное» (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written</w:t>
      </w:r>
      <w:r w:rsidRPr="006A2D1F">
        <w:rPr>
          <w:rFonts w:ascii="Times New Roman" w:hAnsi="Times New Roman"/>
          <w:i/>
          <w:sz w:val="24"/>
          <w:szCs w:val="24"/>
        </w:rPr>
        <w:t xml:space="preserve"> </w:t>
      </w:r>
      <w:r w:rsidRPr="006A2D1F">
        <w:rPr>
          <w:rFonts w:ascii="Times New Roman" w:hAnsi="Times New Roman"/>
          <w:i/>
          <w:sz w:val="24"/>
          <w:szCs w:val="24"/>
          <w:lang w:val="en-US"/>
        </w:rPr>
        <w:t>poem</w:t>
      </w:r>
      <w:r w:rsidRPr="006A2D1F">
        <w:rPr>
          <w:rFonts w:ascii="Times New Roman" w:hAnsi="Times New Roman"/>
          <w:i/>
          <w:sz w:val="24"/>
          <w:szCs w:val="24"/>
        </w:rPr>
        <w:t>).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A2D1F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6A2D1F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A2D1F" w:rsidRPr="006A2D1F" w:rsidRDefault="006A2D1F" w:rsidP="006A2D1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2D1F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A2D1F" w:rsidRPr="006A2D1F" w:rsidRDefault="006A2D1F" w:rsidP="006A2D1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2D1F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A2D1F" w:rsidRPr="006A2D1F" w:rsidRDefault="006A2D1F" w:rsidP="006A2D1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2D1F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</w:t>
      </w:r>
      <w:proofErr w:type="spellStart"/>
      <w:r w:rsidRPr="006A2D1F">
        <w:rPr>
          <w:rFonts w:ascii="Times New Roman" w:eastAsia="Arial Unicode MS" w:hAnsi="Times New Roman"/>
          <w:sz w:val="24"/>
          <w:szCs w:val="24"/>
          <w:lang w:eastAsia="ar-SA"/>
        </w:rPr>
        <w:t>социокультурные</w:t>
      </w:r>
      <w:proofErr w:type="spellEnd"/>
      <w:r w:rsidRPr="006A2D1F">
        <w:rPr>
          <w:rFonts w:ascii="Times New Roman" w:eastAsia="Arial Unicode MS" w:hAnsi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6A2D1F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6A2D1F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A2D1F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6A2D1F">
        <w:rPr>
          <w:rFonts w:ascii="Times New Roman" w:eastAsia="Arial Unicode MS" w:hAnsi="Times New Roman"/>
          <w:i/>
          <w:sz w:val="24"/>
          <w:szCs w:val="24"/>
          <w:lang w:eastAsia="ar-SA"/>
        </w:rPr>
        <w:t>социокультурные</w:t>
      </w:r>
      <w:proofErr w:type="spellEnd"/>
      <w:r w:rsidRPr="006A2D1F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6A2D1F" w:rsidRPr="006A2D1F" w:rsidRDefault="006A2D1F" w:rsidP="006A2D1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A2D1F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6A2D1F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A2D1F" w:rsidRPr="006A2D1F" w:rsidRDefault="006A2D1F" w:rsidP="006A2D1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2D1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2D1F" w:rsidRPr="006A2D1F" w:rsidRDefault="006A2D1F" w:rsidP="006A2D1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6A2D1F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A2D1F" w:rsidRPr="006A2D1F" w:rsidRDefault="006A2D1F" w:rsidP="006A2D1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6A2D1F">
        <w:rPr>
          <w:rFonts w:ascii="Times New Roman" w:eastAsia="Arial Unicode MS" w:hAnsi="Times New Roman"/>
          <w:i/>
          <w:sz w:val="24"/>
          <w:szCs w:val="24"/>
          <w:lang w:eastAsia="ar-SA"/>
        </w:rPr>
        <w:t>аудировании</w:t>
      </w:r>
      <w:proofErr w:type="spellEnd"/>
      <w:r w:rsidRPr="006A2D1F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 чтении.</w:t>
      </w:r>
    </w:p>
    <w:p w:rsidR="006A2D1F" w:rsidRDefault="006A2D1F" w:rsidP="006A2D1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A2D1F" w:rsidRDefault="006A2D1F" w:rsidP="006A2D1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A2D1F" w:rsidRDefault="006A2D1F" w:rsidP="006A2D1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A2D1F" w:rsidRDefault="006A2D1F" w:rsidP="006A2D1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A2D1F" w:rsidRDefault="006A2D1F" w:rsidP="006A2D1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A2D1F" w:rsidRPr="006A2D1F" w:rsidRDefault="006A2D1F" w:rsidP="006A2D1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2D1F" w:rsidRPr="006A2D1F" w:rsidRDefault="006A2D1F" w:rsidP="006A2D1F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 «Английский язык»</w:t>
      </w:r>
    </w:p>
    <w:p w:rsidR="006A2D1F" w:rsidRPr="006A2D1F" w:rsidRDefault="006A2D1F" w:rsidP="006A2D1F">
      <w:pPr>
        <w:pStyle w:val="a4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  <w:r w:rsidRPr="006A2D1F">
        <w:rPr>
          <w:rFonts w:ascii="Times New Roman" w:hAnsi="Times New Roman"/>
        </w:rPr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6A2D1F" w:rsidRPr="006A2D1F" w:rsidRDefault="006A2D1F" w:rsidP="006A2D1F">
      <w:pPr>
        <w:pStyle w:val="a4"/>
        <w:spacing w:before="0" w:beforeAutospacing="0" w:after="0" w:afterAutospacing="0"/>
        <w:ind w:firstLine="708"/>
        <w:contextualSpacing/>
        <w:jc w:val="both"/>
        <w:rPr>
          <w:rStyle w:val="dash041e005f0431005f044b005f0447005f043d005f044b005f0439005f005fchar1char1"/>
        </w:rPr>
      </w:pPr>
      <w:r w:rsidRPr="006A2D1F">
        <w:rPr>
          <w:rFonts w:ascii="Times New Roman" w:hAnsi="Times New Roman"/>
        </w:rPr>
        <w:t xml:space="preserve"> Учебный предмет «Иностранный язык (второй)»</w:t>
      </w:r>
      <w:r w:rsidRPr="006A2D1F">
        <w:rPr>
          <w:rStyle w:val="dash041e005f0431005f044b005f0447005f043d005f044b005f0439005f005fchar1char1"/>
        </w:rPr>
        <w:t xml:space="preserve"> обеспечивает формирование и развитие </w:t>
      </w:r>
      <w:r w:rsidRPr="006A2D1F">
        <w:rPr>
          <w:rFonts w:ascii="Times New Roman" w:hAnsi="Times New Roman"/>
        </w:rPr>
        <w:t xml:space="preserve">иноязычных коммуникативных умений и языковых навыков, которые необходимы </w:t>
      </w:r>
      <w:proofErr w:type="gramStart"/>
      <w:r w:rsidRPr="006A2D1F">
        <w:rPr>
          <w:rFonts w:ascii="Times New Roman" w:hAnsi="Times New Roman"/>
        </w:rPr>
        <w:t>обучающимся</w:t>
      </w:r>
      <w:proofErr w:type="gramEnd"/>
      <w:r w:rsidRPr="006A2D1F">
        <w:rPr>
          <w:rFonts w:ascii="Times New Roman" w:hAnsi="Times New Roman"/>
        </w:rPr>
        <w:t xml:space="preserve"> для продолжения образования в школе или в системе среднего профессионального образования.</w:t>
      </w:r>
    </w:p>
    <w:p w:rsidR="006A2D1F" w:rsidRPr="006A2D1F" w:rsidRDefault="006A2D1F" w:rsidP="006A2D1F">
      <w:pPr>
        <w:pStyle w:val="a4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  <w:r w:rsidRPr="006A2D1F">
        <w:rPr>
          <w:rStyle w:val="dash041e005f0431005f044b005f0447005f043d005f044b005f0439005f005fchar1char1"/>
        </w:rPr>
        <w:t xml:space="preserve">Освоение учебного предмета «Иностранный язык (второй)» направлено на </w:t>
      </w:r>
      <w:r w:rsidRPr="006A2D1F">
        <w:rPr>
          <w:rFonts w:ascii="Times New Roman" w:hAnsi="Times New Roman"/>
        </w:rPr>
        <w:t xml:space="preserve">достижение обучающимися </w:t>
      </w:r>
      <w:proofErr w:type="spellStart"/>
      <w:r w:rsidRPr="006A2D1F">
        <w:rPr>
          <w:rFonts w:ascii="Times New Roman" w:hAnsi="Times New Roman"/>
        </w:rPr>
        <w:t>допорогового</w:t>
      </w:r>
      <w:proofErr w:type="spellEnd"/>
      <w:r w:rsidRPr="006A2D1F">
        <w:rPr>
          <w:rFonts w:ascii="Times New Roman" w:hAnsi="Times New Roman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6A2D1F">
        <w:rPr>
          <w:rFonts w:ascii="Times New Roman" w:hAnsi="Times New Roman"/>
        </w:rPr>
        <w:t>школы</w:t>
      </w:r>
      <w:proofErr w:type="gramEnd"/>
      <w:r w:rsidRPr="006A2D1F">
        <w:rPr>
          <w:rFonts w:ascii="Times New Roman" w:hAnsi="Times New Roman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6A2D1F" w:rsidRPr="006A2D1F" w:rsidRDefault="006A2D1F" w:rsidP="006A2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D1F">
        <w:rPr>
          <w:rFonts w:ascii="Times New Roman" w:hAnsi="Times New Roman"/>
          <w:sz w:val="24"/>
          <w:szCs w:val="24"/>
        </w:rPr>
        <w:t xml:space="preserve">Изучение предмета «Иностранный язык (второй)» в части формирования навыков и развития умений обобщать и </w:t>
      </w:r>
      <w:proofErr w:type="gramStart"/>
      <w:r w:rsidRPr="006A2D1F">
        <w:rPr>
          <w:rFonts w:ascii="Times New Roman" w:hAnsi="Times New Roman"/>
          <w:sz w:val="24"/>
          <w:szCs w:val="24"/>
        </w:rPr>
        <w:t>систематизировать имеющийся языковой и речевой опыт основано</w:t>
      </w:r>
      <w:proofErr w:type="gramEnd"/>
      <w:r w:rsidRPr="006A2D1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A2D1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6A2D1F"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6A2D1F"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Свободное время.</w:t>
      </w:r>
      <w:r w:rsidRPr="006A2D1F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Здоровый образ жизни.</w:t>
      </w:r>
      <w:r w:rsidRPr="006A2D1F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Спорт. </w:t>
      </w:r>
      <w:r w:rsidRPr="006A2D1F"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Школа.</w:t>
      </w:r>
      <w:r w:rsidRPr="006A2D1F">
        <w:rPr>
          <w:rFonts w:ascii="Times New Roman" w:hAnsi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6A2D1F">
        <w:rPr>
          <w:rFonts w:ascii="Times New Roman" w:hAnsi="Times New Roman"/>
          <w:i/>
          <w:sz w:val="24"/>
          <w:szCs w:val="24"/>
        </w:rPr>
        <w:t xml:space="preserve">. </w:t>
      </w:r>
      <w:r w:rsidRPr="006A2D1F"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Выбор профессии.</w:t>
      </w:r>
      <w:r w:rsidRPr="006A2D1F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Путешествия. </w:t>
      </w:r>
      <w:r w:rsidRPr="006A2D1F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Окружающий мир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Средства массовой информации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Страны изучаемого языка и родная страна</w:t>
      </w:r>
    </w:p>
    <w:p w:rsidR="006A2D1F" w:rsidRPr="006A2D1F" w:rsidRDefault="006A2D1F" w:rsidP="006A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6A2D1F">
        <w:rPr>
          <w:rFonts w:ascii="Times New Roman" w:hAnsi="Times New Roman"/>
          <w:sz w:val="24"/>
          <w:szCs w:val="24"/>
        </w:rPr>
        <w:t>науку</w:t>
      </w:r>
      <w:proofErr w:type="gramEnd"/>
      <w:r w:rsidRPr="006A2D1F">
        <w:rPr>
          <w:rFonts w:ascii="Times New Roman" w:hAnsi="Times New Roman"/>
          <w:sz w:val="24"/>
          <w:szCs w:val="24"/>
        </w:rPr>
        <w:t xml:space="preserve"> и мировую культуру.</w:t>
      </w:r>
    </w:p>
    <w:p w:rsidR="006A2D1F" w:rsidRPr="006A2D1F" w:rsidRDefault="006A2D1F" w:rsidP="006A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2D1F">
        <w:rPr>
          <w:rFonts w:ascii="Times New Roman" w:hAnsi="Times New Roman"/>
          <w:b/>
          <w:bCs/>
          <w:sz w:val="24"/>
          <w:szCs w:val="24"/>
        </w:rPr>
        <w:t xml:space="preserve">Коммуникативные умения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lastRenderedPageBreak/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Формирование и развитие умений строить связные высказывания с использованием основных коммуникативных типов речи (</w:t>
      </w:r>
      <w:proofErr w:type="spellStart"/>
      <w:r w:rsidRPr="006A2D1F">
        <w:rPr>
          <w:rFonts w:ascii="Times New Roman" w:hAnsi="Times New Roman"/>
          <w:sz w:val="24"/>
          <w:szCs w:val="24"/>
        </w:rPr>
        <w:t>повествование</w:t>
      </w:r>
      <w:proofErr w:type="gramStart"/>
      <w:r w:rsidRPr="006A2D1F">
        <w:rPr>
          <w:rFonts w:ascii="Times New Roman" w:hAnsi="Times New Roman"/>
          <w:sz w:val="24"/>
          <w:szCs w:val="24"/>
        </w:rPr>
        <w:t>,о</w:t>
      </w:r>
      <w:proofErr w:type="gramEnd"/>
      <w:r w:rsidRPr="006A2D1F">
        <w:rPr>
          <w:rFonts w:ascii="Times New Roman" w:hAnsi="Times New Roman"/>
          <w:sz w:val="24"/>
          <w:szCs w:val="24"/>
        </w:rPr>
        <w:t>писание</w:t>
      </w:r>
      <w:proofErr w:type="spellEnd"/>
      <w:r w:rsidRPr="006A2D1F">
        <w:rPr>
          <w:rFonts w:ascii="Times New Roman" w:hAnsi="Times New Roman"/>
          <w:sz w:val="24"/>
          <w:szCs w:val="24"/>
        </w:rPr>
        <w:t>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6A2D1F" w:rsidRPr="006A2D1F" w:rsidRDefault="006A2D1F" w:rsidP="006A2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A2D1F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A2D1F" w:rsidRPr="006A2D1F" w:rsidRDefault="006A2D1F" w:rsidP="006A2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Восприятие на слух и понимание </w:t>
      </w:r>
      <w:proofErr w:type="gramStart"/>
      <w:r w:rsidRPr="006A2D1F">
        <w:rPr>
          <w:rFonts w:ascii="Times New Roman" w:hAnsi="Times New Roman"/>
          <w:sz w:val="24"/>
          <w:szCs w:val="24"/>
        </w:rPr>
        <w:t>несложных</w:t>
      </w:r>
      <w:proofErr w:type="gramEnd"/>
      <w:r w:rsidRPr="006A2D1F">
        <w:rPr>
          <w:rFonts w:ascii="Times New Roman" w:hAnsi="Times New Roman"/>
          <w:sz w:val="24"/>
          <w:szCs w:val="24"/>
        </w:rPr>
        <w:t xml:space="preserve"> аутентичных </w:t>
      </w:r>
      <w:proofErr w:type="spellStart"/>
      <w:r w:rsidRPr="006A2D1F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</w:rPr>
        <w:t xml:space="preserve">Жанры текстов: прагматические, </w:t>
      </w:r>
      <w:r w:rsidRPr="006A2D1F">
        <w:rPr>
          <w:rFonts w:ascii="Times New Roman" w:hAnsi="Times New Roman"/>
          <w:sz w:val="24"/>
          <w:szCs w:val="24"/>
          <w:lang w:bidi="en-US"/>
        </w:rPr>
        <w:t>информационные, научно-популярные.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1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6A2D1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– до 2 минут.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1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6A2D1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– до 1,5 минут.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1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6A2D1F">
        <w:rPr>
          <w:rFonts w:ascii="Times New Roman" w:hAnsi="Times New Roman"/>
          <w:sz w:val="24"/>
          <w:szCs w:val="24"/>
        </w:rPr>
        <w:t>изученными</w:t>
      </w:r>
      <w:proofErr w:type="gramEnd"/>
      <w:r w:rsidRPr="006A2D1F">
        <w:rPr>
          <w:rFonts w:ascii="Times New Roman" w:hAnsi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Чтение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A2D1F">
        <w:rPr>
          <w:rFonts w:ascii="Times New Roman" w:hAnsi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</w:t>
      </w:r>
      <w:proofErr w:type="gramStart"/>
      <w:r w:rsidRPr="006A2D1F">
        <w:rPr>
          <w:rFonts w:ascii="Times New Roman" w:hAnsi="Times New Roman"/>
          <w:sz w:val="24"/>
          <w:szCs w:val="24"/>
          <w:lang w:bidi="en-US"/>
        </w:rPr>
        <w:t>–д</w:t>
      </w:r>
      <w:proofErr w:type="gramEnd"/>
      <w:r w:rsidRPr="006A2D1F">
        <w:rPr>
          <w:rFonts w:ascii="Times New Roman" w:hAnsi="Times New Roman"/>
          <w:sz w:val="24"/>
          <w:szCs w:val="24"/>
          <w:lang w:bidi="en-US"/>
        </w:rPr>
        <w:t>о 700 слов.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lastRenderedPageBreak/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Формирование и развитие письменной речи, а именно умений:</w:t>
      </w:r>
    </w:p>
    <w:p w:rsidR="006A2D1F" w:rsidRPr="006A2D1F" w:rsidRDefault="006A2D1F" w:rsidP="006A2D1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1F">
        <w:rPr>
          <w:rFonts w:ascii="Times New Roman" w:hAnsi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6A2D1F" w:rsidRPr="006A2D1F" w:rsidRDefault="006A2D1F" w:rsidP="006A2D1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6A2D1F" w:rsidRPr="006A2D1F" w:rsidRDefault="006A2D1F" w:rsidP="006A2D1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1F">
        <w:rPr>
          <w:rFonts w:ascii="Times New Roman" w:hAnsi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6A2D1F" w:rsidRPr="006A2D1F" w:rsidRDefault="006A2D1F" w:rsidP="006A2D1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6A2D1F" w:rsidRPr="006A2D1F" w:rsidRDefault="006A2D1F" w:rsidP="006A2D1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 xml:space="preserve">Правильное написание </w:t>
      </w:r>
      <w:r w:rsidRPr="006A2D1F">
        <w:rPr>
          <w:rFonts w:ascii="Times New Roman" w:hAnsi="Times New Roman"/>
          <w:sz w:val="24"/>
          <w:szCs w:val="24"/>
        </w:rPr>
        <w:t xml:space="preserve">всех букв алфавита, основных буквосочетаний, </w:t>
      </w:r>
      <w:r w:rsidRPr="006A2D1F">
        <w:rPr>
          <w:rFonts w:ascii="Times New Roman" w:hAnsi="Times New Roman"/>
          <w:sz w:val="24"/>
          <w:szCs w:val="24"/>
          <w:lang w:bidi="en-US"/>
        </w:rPr>
        <w:t>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Фонетическая сторона речи.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6A2D1F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6A2D1F">
        <w:rPr>
          <w:rFonts w:ascii="Times New Roman" w:hAnsi="Times New Roman"/>
          <w:sz w:val="24"/>
          <w:szCs w:val="24"/>
          <w:lang w:bidi="en-US"/>
        </w:rPr>
        <w:t>видо-временных</w:t>
      </w:r>
      <w:proofErr w:type="spellEnd"/>
      <w:r w:rsidRPr="006A2D1F">
        <w:rPr>
          <w:rFonts w:ascii="Times New Roman" w:hAnsi="Times New Roman"/>
          <w:sz w:val="24"/>
          <w:szCs w:val="24"/>
          <w:lang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6A2D1F">
        <w:rPr>
          <w:rFonts w:ascii="Times New Roman" w:hAnsi="Times New Roman"/>
          <w:sz w:val="24"/>
          <w:szCs w:val="24"/>
          <w:lang w:bidi="en-US"/>
        </w:rPr>
        <w:t xml:space="preserve"> предлогов.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1F">
        <w:rPr>
          <w:rFonts w:ascii="Times New Roman" w:hAnsi="Times New Roman"/>
          <w:b/>
          <w:sz w:val="24"/>
          <w:szCs w:val="24"/>
        </w:rPr>
        <w:lastRenderedPageBreak/>
        <w:t>Социокультурные</w:t>
      </w:r>
      <w:proofErr w:type="spellEnd"/>
      <w:r w:rsidRPr="006A2D1F">
        <w:rPr>
          <w:rFonts w:ascii="Times New Roman" w:hAnsi="Times New Roman"/>
          <w:b/>
          <w:sz w:val="24"/>
          <w:szCs w:val="24"/>
        </w:rPr>
        <w:t xml:space="preserve"> знания и умения.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A2D1F">
        <w:rPr>
          <w:rFonts w:ascii="Times New Roman" w:hAnsi="Times New Roman"/>
          <w:sz w:val="24"/>
          <w:szCs w:val="24"/>
          <w:lang w:bidi="en-US"/>
        </w:rPr>
        <w:t>межпредметного</w:t>
      </w:r>
      <w:proofErr w:type="spellEnd"/>
      <w:r w:rsidRPr="006A2D1F">
        <w:rPr>
          <w:rFonts w:ascii="Times New Roman" w:hAnsi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6A2D1F" w:rsidRPr="006A2D1F" w:rsidRDefault="006A2D1F" w:rsidP="006A2D1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6A2D1F" w:rsidRPr="006A2D1F" w:rsidRDefault="006A2D1F" w:rsidP="006A2D1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 xml:space="preserve">сведениями о </w:t>
      </w:r>
      <w:proofErr w:type="spellStart"/>
      <w:r w:rsidRPr="006A2D1F">
        <w:rPr>
          <w:rFonts w:ascii="Times New Roman" w:hAnsi="Times New Roman"/>
          <w:sz w:val="24"/>
          <w:szCs w:val="24"/>
          <w:lang w:bidi="en-US"/>
        </w:rPr>
        <w:t>социокультурном</w:t>
      </w:r>
      <w:proofErr w:type="spellEnd"/>
      <w:r w:rsidRPr="006A2D1F">
        <w:rPr>
          <w:rFonts w:ascii="Times New Roman" w:hAnsi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</w:t>
      </w:r>
    </w:p>
    <w:p w:rsidR="006A2D1F" w:rsidRPr="006A2D1F" w:rsidRDefault="006A2D1F" w:rsidP="006A2D1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 xml:space="preserve">сведениями о </w:t>
      </w:r>
      <w:proofErr w:type="spellStart"/>
      <w:r w:rsidRPr="006A2D1F">
        <w:rPr>
          <w:rFonts w:ascii="Times New Roman" w:hAnsi="Times New Roman"/>
          <w:sz w:val="24"/>
          <w:szCs w:val="24"/>
          <w:lang w:bidi="en-US"/>
        </w:rPr>
        <w:t>социокультурном</w:t>
      </w:r>
      <w:proofErr w:type="spellEnd"/>
      <w:r w:rsidRPr="006A2D1F">
        <w:rPr>
          <w:rFonts w:ascii="Times New Roman" w:hAnsi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 </w:t>
      </w:r>
    </w:p>
    <w:p w:rsidR="006A2D1F" w:rsidRPr="006A2D1F" w:rsidRDefault="006A2D1F" w:rsidP="006A2D1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6A2D1F">
        <w:rPr>
          <w:rFonts w:ascii="Times New Roman" w:hAnsi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6A2D1F" w:rsidRPr="006A2D1F" w:rsidRDefault="006A2D1F" w:rsidP="006A2D1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6A2D1F" w:rsidRPr="006A2D1F" w:rsidRDefault="006A2D1F" w:rsidP="006A2D1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6A2D1F" w:rsidRPr="006A2D1F" w:rsidRDefault="006A2D1F" w:rsidP="006A2D1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6A2D1F" w:rsidRPr="006A2D1F" w:rsidRDefault="006A2D1F" w:rsidP="006A2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Совершенствование умений:</w:t>
      </w:r>
    </w:p>
    <w:p w:rsidR="006A2D1F" w:rsidRPr="006A2D1F" w:rsidRDefault="006A2D1F" w:rsidP="006A2D1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6A2D1F" w:rsidRPr="006A2D1F" w:rsidRDefault="006A2D1F" w:rsidP="006A2D1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6A2D1F" w:rsidRPr="006A2D1F" w:rsidRDefault="006A2D1F" w:rsidP="006A2D1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6A2D1F" w:rsidRPr="006A2D1F" w:rsidRDefault="006A2D1F" w:rsidP="006A2D1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6A2D1F" w:rsidRPr="006A2D1F" w:rsidRDefault="006A2D1F" w:rsidP="006A2D1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1F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6A2D1F">
        <w:rPr>
          <w:rFonts w:ascii="Times New Roman" w:hAnsi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6A2D1F" w:rsidRPr="006A2D1F" w:rsidRDefault="006A2D1F" w:rsidP="006A2D1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6A2D1F" w:rsidRPr="006A2D1F" w:rsidRDefault="006A2D1F" w:rsidP="006A2D1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6A2D1F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6A2D1F">
        <w:rPr>
          <w:rFonts w:ascii="Times New Roman" w:hAnsi="Times New Roman"/>
          <w:sz w:val="24"/>
          <w:szCs w:val="24"/>
        </w:rPr>
        <w:t>, литературой;</w:t>
      </w:r>
    </w:p>
    <w:p w:rsidR="006A2D1F" w:rsidRPr="006A2D1F" w:rsidRDefault="006A2D1F" w:rsidP="006A2D1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1F">
        <w:rPr>
          <w:rFonts w:ascii="Times New Roman" w:hAnsi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6A2D1F" w:rsidRPr="006A2D1F" w:rsidRDefault="006A2D1F" w:rsidP="006A2D1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6A2D1F" w:rsidRPr="006A2D1F" w:rsidRDefault="006A2D1F" w:rsidP="006A2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lastRenderedPageBreak/>
        <w:t>Формирование и совершенствование умений:</w:t>
      </w:r>
    </w:p>
    <w:p w:rsidR="006A2D1F" w:rsidRPr="006A2D1F" w:rsidRDefault="006A2D1F" w:rsidP="006A2D1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находить ключевые слова и </w:t>
      </w:r>
      <w:proofErr w:type="spellStart"/>
      <w:r w:rsidRPr="006A2D1F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реалии в работе над текстом;</w:t>
      </w:r>
    </w:p>
    <w:p w:rsidR="006A2D1F" w:rsidRPr="006A2D1F" w:rsidRDefault="006A2D1F" w:rsidP="006A2D1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1F"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слова на основе языковой догадки;</w:t>
      </w:r>
    </w:p>
    <w:p w:rsidR="006A2D1F" w:rsidRPr="006A2D1F" w:rsidRDefault="006A2D1F" w:rsidP="006A2D1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6A2D1F" w:rsidRPr="006A2D1F" w:rsidRDefault="006A2D1F" w:rsidP="006A2D1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6A2D1F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средствами);</w:t>
      </w:r>
    </w:p>
    <w:p w:rsidR="006A2D1F" w:rsidRDefault="006A2D1F" w:rsidP="006A2D1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1F">
        <w:rPr>
          <w:rFonts w:ascii="Times New Roman" w:hAnsi="Times New Roman"/>
          <w:sz w:val="24"/>
          <w:szCs w:val="24"/>
        </w:rPr>
        <w:t>участвовать в проектной деятельности ме</w:t>
      </w:r>
      <w:proofErr w:type="gramStart"/>
      <w:r w:rsidRPr="006A2D1F">
        <w:rPr>
          <w:rFonts w:ascii="Times New Roman" w:hAnsi="Times New Roman"/>
          <w:sz w:val="24"/>
          <w:szCs w:val="24"/>
        </w:rPr>
        <w:t>ж-</w:t>
      </w:r>
      <w:proofErr w:type="gramEnd"/>
      <w:r w:rsidRPr="006A2D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2D1F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6A2D1F">
        <w:rPr>
          <w:rFonts w:ascii="Times New Roman" w:hAnsi="Times New Roman"/>
          <w:sz w:val="24"/>
          <w:szCs w:val="24"/>
        </w:rPr>
        <w:t xml:space="preserve"> характера.</w:t>
      </w:r>
    </w:p>
    <w:p w:rsidR="006A2D1F" w:rsidRDefault="006A2D1F" w:rsidP="006A2D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D1F" w:rsidRPr="006A2D1F" w:rsidRDefault="006A2D1F" w:rsidP="006A2D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D1F" w:rsidRDefault="006A2D1F" w:rsidP="006A2D1F">
      <w:pPr>
        <w:pStyle w:val="a3"/>
        <w:numPr>
          <w:ilvl w:val="0"/>
          <w:numId w:val="2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D1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1276"/>
        <w:gridCol w:w="2126"/>
        <w:gridCol w:w="1276"/>
        <w:gridCol w:w="6237"/>
      </w:tblGrid>
      <w:tr w:rsidR="006A2D1F" w:rsidRPr="00663E98" w:rsidTr="00710782">
        <w:tc>
          <w:tcPr>
            <w:tcW w:w="1276" w:type="dxa"/>
          </w:tcPr>
          <w:p w:rsidR="006A2D1F" w:rsidRPr="00663E98" w:rsidRDefault="006A2D1F" w:rsidP="00710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spellStart"/>
            <w:r w:rsidRPr="00663E9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ласс</w:t>
            </w:r>
            <w:proofErr w:type="spellEnd"/>
          </w:p>
        </w:tc>
        <w:tc>
          <w:tcPr>
            <w:tcW w:w="2126" w:type="dxa"/>
          </w:tcPr>
          <w:p w:rsidR="006A2D1F" w:rsidRPr="00663E98" w:rsidRDefault="006A2D1F" w:rsidP="00710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6A2D1F" w:rsidRPr="00663E98" w:rsidRDefault="006A2D1F" w:rsidP="00710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 уроков</w:t>
            </w:r>
          </w:p>
        </w:tc>
        <w:tc>
          <w:tcPr>
            <w:tcW w:w="6237" w:type="dxa"/>
          </w:tcPr>
          <w:p w:rsidR="006A2D1F" w:rsidRPr="00663E98" w:rsidRDefault="006A2D1F" w:rsidP="00710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A2D1F" w:rsidRPr="00663E98" w:rsidTr="00710782">
        <w:trPr>
          <w:trHeight w:val="2573"/>
        </w:trPr>
        <w:tc>
          <w:tcPr>
            <w:tcW w:w="1276" w:type="dxa"/>
            <w:vMerge w:val="restart"/>
          </w:tcPr>
          <w:p w:rsidR="006A2D1F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6A2D1F" w:rsidRPr="0066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075105" w:rsidRPr="00663E98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(68 часов)</w:t>
            </w: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D1F" w:rsidRPr="00663E98" w:rsidRDefault="00BB026E" w:rsidP="006A2D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276" w:type="dxa"/>
          </w:tcPr>
          <w:p w:rsidR="006A2D1F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 w:rsidR="006A2D1F" w:rsidRPr="00663E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237" w:type="dxa"/>
          </w:tcPr>
          <w:p w:rsidR="006A2D1F" w:rsidRPr="00BB026E" w:rsidRDefault="006A2D1F" w:rsidP="00BB026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E9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научиться </w:t>
            </w:r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нов</w:t>
            </w:r>
            <w:r w:rsidR="00BB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ым учебником и рабочей тетрадью, </w:t>
            </w:r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общаться и знакомиться с другими ребятами</w:t>
            </w:r>
            <w:r w:rsidR="00BB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</w:t>
            </w:r>
            <w:r w:rsidR="00BB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сить свои имена по-английски;</w:t>
            </w:r>
            <w:r w:rsidR="00BB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произносить интернациональные </w:t>
            </w:r>
            <w:proofErr w:type="spellStart"/>
            <w:r w:rsidR="00BB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="00BB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="00BB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мотивы изучения английского языка</w:t>
            </w:r>
          </w:p>
          <w:p w:rsidR="006A2D1F" w:rsidRPr="00663E98" w:rsidRDefault="006A2D1F" w:rsidP="00710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D1F" w:rsidRPr="00663E98" w:rsidTr="00710782">
        <w:tc>
          <w:tcPr>
            <w:tcW w:w="1276" w:type="dxa"/>
            <w:vMerge/>
          </w:tcPr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D1F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Фразы приветствия</w:t>
            </w:r>
          </w:p>
        </w:tc>
        <w:tc>
          <w:tcPr>
            <w:tcW w:w="1276" w:type="dxa"/>
          </w:tcPr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A2D1F" w:rsidRPr="00663E98" w:rsidRDefault="006A2D1F" w:rsidP="0071078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3E9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BB026E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 </w:t>
            </w:r>
            <w:r w:rsidR="00BB026E">
              <w:t xml:space="preserve">произносить  буквы </w:t>
            </w:r>
            <w:r w:rsidR="00BB026E" w:rsidRPr="00501D56">
              <w:rPr>
                <w:i/>
                <w:iCs/>
              </w:rPr>
              <w:t>Ее</w:t>
            </w:r>
            <w:r w:rsidR="00BB026E" w:rsidRPr="00501D56">
              <w:t>, особенностями ее чтения,</w:t>
            </w:r>
            <w:r w:rsidR="00BB026E">
              <w:t xml:space="preserve"> транскрипционным обозначением, правильно произносить;</w:t>
            </w:r>
            <w:r w:rsidR="00BB026E">
              <w:br/>
              <w:t xml:space="preserve">воспринимать </w:t>
            </w:r>
            <w:r w:rsidR="00BB026E" w:rsidRPr="00501D56">
              <w:t xml:space="preserve"> на слух диалоги с опор</w:t>
            </w:r>
            <w:r w:rsidR="00BB026E">
              <w:t>ой на зрительную наглядность; разыгрывать</w:t>
            </w:r>
            <w:r w:rsidR="00BB026E" w:rsidRPr="00501D56">
              <w:t xml:space="preserve"> этикетные диалоги на тему «Знакомство» по образцу</w:t>
            </w:r>
          </w:p>
          <w:p w:rsidR="006A2D1F" w:rsidRPr="00663E98" w:rsidRDefault="006A2D1F" w:rsidP="00710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D1F" w:rsidRPr="00663E98" w:rsidTr="00710782">
        <w:tc>
          <w:tcPr>
            <w:tcW w:w="1276" w:type="dxa"/>
            <w:vMerge/>
          </w:tcPr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D1F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B0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3.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«What s your name</w:t>
            </w:r>
            <w:proofErr w:type="gramStart"/>
            <w:r w:rsidRPr="00501D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?»</w:t>
            </w:r>
            <w:proofErr w:type="gramEnd"/>
          </w:p>
        </w:tc>
        <w:tc>
          <w:tcPr>
            <w:tcW w:w="1276" w:type="dxa"/>
          </w:tcPr>
          <w:p w:rsidR="006A2D1F" w:rsidRPr="00BB026E" w:rsidRDefault="006A2D1F" w:rsidP="00BB02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</w:tcPr>
          <w:p w:rsidR="00BB026E" w:rsidRPr="00663E98" w:rsidRDefault="006A2D1F" w:rsidP="00BB026E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663E9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bCs/>
                <w:iCs/>
                <w:color w:val="000000"/>
                <w:shd w:val="clear" w:color="auto" w:fill="FFFFFF"/>
              </w:rPr>
              <w:t>научиться</w:t>
            </w:r>
            <w:r w:rsidRPr="00663E98">
              <w:t xml:space="preserve"> </w:t>
            </w:r>
            <w:r w:rsidR="00BB026E">
              <w:t xml:space="preserve">произносить </w:t>
            </w:r>
            <w:r w:rsidR="00BB026E" w:rsidRPr="00501D56">
              <w:t>бук</w:t>
            </w:r>
            <w:r w:rsidR="00BB026E">
              <w:t>вы</w:t>
            </w:r>
            <w:r w:rsidR="00BB026E" w:rsidRPr="00501D56">
              <w:t xml:space="preserve"> </w:t>
            </w:r>
            <w:proofErr w:type="spellStart"/>
            <w:r w:rsidR="00BB026E" w:rsidRPr="00501D56">
              <w:rPr>
                <w:i/>
                <w:iCs/>
              </w:rPr>
              <w:t>Yy</w:t>
            </w:r>
            <w:proofErr w:type="spellEnd"/>
            <w:r w:rsidR="00BB026E" w:rsidRPr="00501D56">
              <w:t xml:space="preserve">, </w:t>
            </w:r>
            <w:r w:rsidR="00BB026E">
              <w:t xml:space="preserve"> понимать особенности ее чтения, </w:t>
            </w:r>
            <w:r w:rsidR="00BB026E" w:rsidRPr="00501D56">
              <w:t xml:space="preserve"> </w:t>
            </w:r>
            <w:r w:rsidR="00BB026E" w:rsidRPr="00501D56">
              <w:br/>
              <w:t xml:space="preserve">соглашаться и не соглашаться, используя слова </w:t>
            </w:r>
            <w:proofErr w:type="spellStart"/>
            <w:r w:rsidR="00BB026E" w:rsidRPr="00501D56">
              <w:rPr>
                <w:i/>
                <w:iCs/>
              </w:rPr>
              <w:t>yes</w:t>
            </w:r>
            <w:proofErr w:type="spellEnd"/>
            <w:r w:rsidR="00BB026E" w:rsidRPr="00501D56">
              <w:t xml:space="preserve">, </w:t>
            </w:r>
            <w:proofErr w:type="spellStart"/>
            <w:proofErr w:type="gramStart"/>
            <w:r w:rsidR="00BB026E" w:rsidRPr="00501D56">
              <w:rPr>
                <w:i/>
                <w:iCs/>
              </w:rPr>
              <w:t>n</w:t>
            </w:r>
            <w:proofErr w:type="gramEnd"/>
            <w:r w:rsidR="00BB026E" w:rsidRPr="00501D56">
              <w:rPr>
                <w:i/>
                <w:iCs/>
              </w:rPr>
              <w:t>о</w:t>
            </w:r>
            <w:proofErr w:type="spellEnd"/>
            <w:r w:rsidR="00BB026E" w:rsidRPr="00501D56">
              <w:t>; знакомятся с устойчивым</w:t>
            </w:r>
            <w:r w:rsidR="00BB026E" w:rsidRPr="00501D56">
              <w:br/>
              <w:t xml:space="preserve">лексическим сочетанием </w:t>
            </w:r>
            <w:proofErr w:type="spellStart"/>
            <w:r w:rsidR="00BB026E" w:rsidRPr="00501D56">
              <w:rPr>
                <w:i/>
                <w:iCs/>
              </w:rPr>
              <w:t>Nice</w:t>
            </w:r>
            <w:proofErr w:type="spellEnd"/>
            <w:r w:rsidR="00BB026E" w:rsidRPr="00501D56">
              <w:rPr>
                <w:i/>
                <w:iCs/>
              </w:rPr>
              <w:t xml:space="preserve"> </w:t>
            </w:r>
            <w:proofErr w:type="spellStart"/>
            <w:r w:rsidR="00BB026E" w:rsidRPr="00501D56">
              <w:rPr>
                <w:i/>
                <w:iCs/>
              </w:rPr>
              <w:t>to</w:t>
            </w:r>
            <w:proofErr w:type="spellEnd"/>
            <w:r w:rsidR="00BB026E" w:rsidRPr="00501D56">
              <w:rPr>
                <w:i/>
                <w:iCs/>
              </w:rPr>
              <w:t xml:space="preserve"> </w:t>
            </w:r>
            <w:proofErr w:type="spellStart"/>
            <w:r w:rsidR="00BB026E" w:rsidRPr="00501D56">
              <w:rPr>
                <w:i/>
                <w:iCs/>
              </w:rPr>
              <w:t>meet</w:t>
            </w:r>
            <w:proofErr w:type="spellEnd"/>
            <w:r w:rsidR="00BB026E" w:rsidRPr="00501D56">
              <w:rPr>
                <w:i/>
                <w:iCs/>
              </w:rPr>
              <w:t xml:space="preserve"> </w:t>
            </w:r>
            <w:proofErr w:type="spellStart"/>
            <w:r w:rsidR="00BB026E" w:rsidRPr="00501D56">
              <w:rPr>
                <w:i/>
                <w:iCs/>
              </w:rPr>
              <w:t>you</w:t>
            </w:r>
            <w:proofErr w:type="spellEnd"/>
            <w:r w:rsidR="00BB026E">
              <w:t xml:space="preserve">, работать </w:t>
            </w:r>
            <w:r w:rsidR="00BB026E" w:rsidRPr="00501D56">
              <w:t>над совершенствованием произносительных навыков (имитационные упражнения</w:t>
            </w:r>
          </w:p>
          <w:p w:rsidR="006A2D1F" w:rsidRPr="00663E98" w:rsidRDefault="006A2D1F" w:rsidP="00710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D1F" w:rsidRPr="00663E98" w:rsidTr="00710782">
        <w:tc>
          <w:tcPr>
            <w:tcW w:w="1276" w:type="dxa"/>
            <w:vMerge/>
          </w:tcPr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D1F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"Знакомство"</w:t>
            </w:r>
            <w:proofErr w:type="gram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уквы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Ff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Pp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Vv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A2D1F" w:rsidRPr="00663E98" w:rsidRDefault="006A2D1F" w:rsidP="00BB026E">
            <w:pPr>
              <w:jc w:val="both"/>
              <w:rPr>
                <w:color w:val="000000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научиться </w:t>
            </w:r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буквы и звуки (</w:t>
            </w:r>
            <w:proofErr w:type="spellStart"/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i-q</w:t>
            </w:r>
            <w:proofErr w:type="spellEnd"/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B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произносить эти звуки и читать буквы</w:t>
            </w:r>
          </w:p>
        </w:tc>
      </w:tr>
      <w:tr w:rsidR="006A2D1F" w:rsidRPr="00663E98" w:rsidTr="00710782">
        <w:tc>
          <w:tcPr>
            <w:tcW w:w="1276" w:type="dxa"/>
            <w:vMerge/>
          </w:tcPr>
          <w:p w:rsidR="006A2D1F" w:rsidRPr="00663E98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D1F" w:rsidRPr="00BB026E" w:rsidRDefault="00BB026E" w:rsidP="00BB02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Вопросительная конструкция: Как тебя зовут? Буквы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Hh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Jj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Zz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A2D1F" w:rsidRPr="00BB026E" w:rsidRDefault="006A2D1F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A648B" w:rsidRPr="00501D56" w:rsidRDefault="006A2D1F" w:rsidP="006A648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66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буквы и звуки (</w:t>
            </w:r>
            <w:proofErr w:type="spellStart"/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r-z</w:t>
            </w:r>
            <w:proofErr w:type="spellEnd"/>
            <w:r w:rsidR="00BB026E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6A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доброжелательные отношения с одно</w:t>
            </w:r>
            <w:r w:rsidR="006A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классниками</w:t>
            </w:r>
            <w:proofErr w:type="gramStart"/>
            <w:r w:rsidR="006A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6A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Вести 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этикетные диалоги на основе структурно-функциональной опоры</w:t>
            </w:r>
          </w:p>
          <w:p w:rsidR="006A2D1F" w:rsidRPr="00663E98" w:rsidRDefault="006A2D1F" w:rsidP="00BB026E">
            <w:pPr>
              <w:jc w:val="both"/>
              <w:rPr>
                <w:color w:val="000000"/>
              </w:rPr>
            </w:pPr>
          </w:p>
        </w:tc>
      </w:tr>
      <w:tr w:rsidR="00BB026E" w:rsidRPr="00663E98" w:rsidTr="00710782">
        <w:tc>
          <w:tcPr>
            <w:tcW w:w="1276" w:type="dxa"/>
            <w:vMerge w:val="restart"/>
          </w:tcPr>
          <w:p w:rsidR="00BB026E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026E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от 1 до 10. Диалог "Знакомство".</w:t>
            </w:r>
          </w:p>
        </w:tc>
        <w:tc>
          <w:tcPr>
            <w:tcW w:w="1276" w:type="dxa"/>
          </w:tcPr>
          <w:p w:rsidR="00BB026E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026E" w:rsidRPr="00663E98" w:rsidRDefault="006A648B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буквосочетания «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развивать навыки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подбирать лексические единицы для описания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картинки</w:t>
            </w:r>
          </w:p>
        </w:tc>
      </w:tr>
      <w:tr w:rsidR="00BB026E" w:rsidRPr="00663E98" w:rsidTr="00710782">
        <w:tc>
          <w:tcPr>
            <w:tcW w:w="1276" w:type="dxa"/>
            <w:vMerge/>
          </w:tcPr>
          <w:p w:rsidR="00BB026E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026E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«Знакомство».</w:t>
            </w:r>
          </w:p>
        </w:tc>
        <w:tc>
          <w:tcPr>
            <w:tcW w:w="1276" w:type="dxa"/>
          </w:tcPr>
          <w:p w:rsidR="00BB026E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026E" w:rsidRPr="006A648B" w:rsidRDefault="006A648B" w:rsidP="006A648B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нравственный аспект поведения, стремиться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совершенствовани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собственной речевой культуры,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 строить речевое высказывание по образцу (вопросы при знакомстве</w:t>
            </w:r>
            <w:proofErr w:type="gramEnd"/>
          </w:p>
        </w:tc>
      </w:tr>
      <w:tr w:rsidR="00BB026E" w:rsidRPr="00663E98" w:rsidTr="00710782">
        <w:tc>
          <w:tcPr>
            <w:tcW w:w="1276" w:type="dxa"/>
            <w:vMerge/>
          </w:tcPr>
          <w:p w:rsidR="00BB026E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026E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Английские имена и фамилии. Буквы </w:t>
            </w:r>
            <w:proofErr w:type="spellStart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Rr</w:t>
            </w:r>
            <w:proofErr w:type="spellEnd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Cc</w:t>
            </w:r>
            <w:proofErr w:type="spellEnd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Xx</w:t>
            </w:r>
            <w:proofErr w:type="spellEnd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B026E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026E" w:rsidRPr="00663E98" w:rsidRDefault="006A648B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писать заглавные и прописные буквы английского алфавита, называть их в алфавитном порядке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задать вопрос при знакомстве</w:t>
            </w:r>
          </w:p>
        </w:tc>
      </w:tr>
      <w:tr w:rsidR="00BB026E" w:rsidRPr="00663E98" w:rsidTr="00710782">
        <w:tc>
          <w:tcPr>
            <w:tcW w:w="1276" w:type="dxa"/>
            <w:vMerge/>
          </w:tcPr>
          <w:p w:rsidR="00BB026E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026E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Oo</w:t>
            </w:r>
            <w:proofErr w:type="spellEnd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закрытом слоге. Этикет общения при встрече и прощании</w:t>
            </w:r>
          </w:p>
        </w:tc>
        <w:tc>
          <w:tcPr>
            <w:tcW w:w="1276" w:type="dxa"/>
          </w:tcPr>
          <w:p w:rsidR="00BB026E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026E" w:rsidRPr="006A648B" w:rsidRDefault="006A648B" w:rsidP="006A648B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слушать и понимать речь других и разыгрывать сценку знакомства; вести диалог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выделять сущ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ественную информацию из текста,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 строить речевое высказывание по образцу (вопросы при знакомстве)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ои мысли, высказываться по теме,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вопросы и отвечать на них.</w:t>
            </w:r>
          </w:p>
        </w:tc>
      </w:tr>
      <w:tr w:rsidR="00BB026E" w:rsidRPr="00663E98" w:rsidTr="00710782">
        <w:tc>
          <w:tcPr>
            <w:tcW w:w="1276" w:type="dxa"/>
            <w:vMerge/>
          </w:tcPr>
          <w:p w:rsidR="00BB026E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026E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Uu</w:t>
            </w:r>
            <w:proofErr w:type="spellEnd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закрытом слоге</w:t>
            </w:r>
          </w:p>
        </w:tc>
        <w:tc>
          <w:tcPr>
            <w:tcW w:w="1276" w:type="dxa"/>
          </w:tcPr>
          <w:p w:rsidR="00BB026E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026E" w:rsidRPr="006A648B" w:rsidRDefault="006A648B" w:rsidP="006A648B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слушать и понимать речь других и разыгрывать сценку знакомства; вести диалог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(при решении учебных задач) известное и неизвестное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ыбирать, сопоставлять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овладевать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монологической формой речи в соответствии с образцами. </w:t>
            </w:r>
          </w:p>
        </w:tc>
      </w:tr>
      <w:tr w:rsidR="00BB026E" w:rsidRPr="00663E98" w:rsidTr="00710782">
        <w:tc>
          <w:tcPr>
            <w:tcW w:w="1276" w:type="dxa"/>
            <w:vMerge/>
          </w:tcPr>
          <w:p w:rsidR="00BB026E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026E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ee</w:t>
            </w:r>
            <w:proofErr w:type="spellEnd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B026E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026E" w:rsidRPr="00663E98" w:rsidRDefault="006A648B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и выполнять команды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</w:tc>
      </w:tr>
      <w:tr w:rsidR="00BB026E" w:rsidRPr="00663E98" w:rsidTr="00710782">
        <w:tc>
          <w:tcPr>
            <w:tcW w:w="1276" w:type="dxa"/>
            <w:vMerge/>
          </w:tcPr>
          <w:p w:rsidR="00BB026E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026E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"Я вижу..." Модальный глагол </w:t>
            </w:r>
            <w:proofErr w:type="spellStart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</w:t>
            </w:r>
            <w:proofErr w:type="spellEnd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B026E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026E" w:rsidRPr="006A648B" w:rsidRDefault="006A648B" w:rsidP="006A648B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своей семье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 строить речевое высказывание по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бразцу (вопросы при знакомстве)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ыражать свои мысл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высказываться по теме,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вопросы и отвечать на них.</w:t>
            </w:r>
          </w:p>
        </w:tc>
      </w:tr>
      <w:tr w:rsidR="00BB026E" w:rsidRPr="00663E98" w:rsidTr="00710782">
        <w:tc>
          <w:tcPr>
            <w:tcW w:w="1276" w:type="dxa"/>
            <w:vMerge/>
          </w:tcPr>
          <w:p w:rsidR="00BB026E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026E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Местоимение </w:t>
            </w:r>
            <w:proofErr w:type="spellStart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</w:t>
            </w:r>
            <w:proofErr w:type="spellEnd"/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обозначения неодушевленных предметов</w:t>
            </w:r>
          </w:p>
        </w:tc>
        <w:tc>
          <w:tcPr>
            <w:tcW w:w="1276" w:type="dxa"/>
          </w:tcPr>
          <w:p w:rsidR="00BB026E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026E" w:rsidRPr="00663E98" w:rsidRDefault="006A648B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цвета окружающих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русский эквивалент к английскому слову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доброжелательные отношения с одноклассниками</w:t>
            </w:r>
          </w:p>
        </w:tc>
      </w:tr>
      <w:tr w:rsidR="00BB026E" w:rsidRPr="00663E98" w:rsidTr="00710782">
        <w:tc>
          <w:tcPr>
            <w:tcW w:w="1276" w:type="dxa"/>
          </w:tcPr>
          <w:p w:rsidR="00BB026E" w:rsidRPr="00663E98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026E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="006A648B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BB026E" w:rsidRPr="00BB026E" w:rsidRDefault="00BB026E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026E" w:rsidRPr="00663E98" w:rsidRDefault="006A648B" w:rsidP="000B0C61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и описывать предметы мебели</w:t>
            </w:r>
            <w:r w:rsidR="000B0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извлекать необходимую информацию </w:t>
            </w:r>
            <w:r w:rsidR="000B0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="000B0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="000B0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прослушанного, </w:t>
            </w:r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выбирать, сопоставлять</w:t>
            </w:r>
          </w:p>
        </w:tc>
      </w:tr>
      <w:tr w:rsidR="006A648B" w:rsidRPr="00663E98" w:rsidTr="00710782">
        <w:tc>
          <w:tcPr>
            <w:tcW w:w="1276" w:type="dxa"/>
          </w:tcPr>
          <w:p w:rsidR="006A648B" w:rsidRPr="00663E98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648B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276" w:type="dxa"/>
          </w:tcPr>
          <w:p w:rsidR="006A648B" w:rsidRPr="00BB026E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A648B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названия предметов мебели и цветов, развивать навыки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proofErr w:type="gram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чтения и говорения</w:t>
            </w:r>
          </w:p>
        </w:tc>
      </w:tr>
      <w:tr w:rsidR="006A648B" w:rsidRPr="00663E98" w:rsidTr="00710782">
        <w:tc>
          <w:tcPr>
            <w:tcW w:w="1276" w:type="dxa"/>
          </w:tcPr>
          <w:p w:rsidR="006A648B" w:rsidRPr="00663E98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648B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буквы </w:t>
            </w:r>
            <w:proofErr w:type="spellStart"/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Aa</w:t>
            </w:r>
            <w:proofErr w:type="spellEnd"/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закрытом слоге. Члены семьи.</w:t>
            </w:r>
          </w:p>
        </w:tc>
        <w:tc>
          <w:tcPr>
            <w:tcW w:w="1276" w:type="dxa"/>
          </w:tcPr>
          <w:p w:rsidR="006A648B" w:rsidRPr="00BB026E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A648B" w:rsidRPr="000B0C61" w:rsidRDefault="000B0C61" w:rsidP="000B0C61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описывать комнату; читать вслух слова и предложения; составлять предложения из слов выражать свои мысли, высказываться по теме и участвовать в обсуждении проблемы. </w:t>
            </w:r>
          </w:p>
        </w:tc>
      </w:tr>
      <w:tr w:rsidR="006A648B" w:rsidRPr="00663E98" w:rsidTr="00710782">
        <w:tc>
          <w:tcPr>
            <w:tcW w:w="1276" w:type="dxa"/>
          </w:tcPr>
          <w:p w:rsidR="006A648B" w:rsidRPr="00663E98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648B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Отрицательные и вопросительные предложения с глаголом-связкой «</w:t>
            </w:r>
            <w:proofErr w:type="spellStart"/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</w:t>
            </w:r>
            <w:proofErr w:type="spellEnd"/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6A648B" w:rsidRPr="00BB026E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A648B" w:rsidRPr="00663E98" w:rsidRDefault="000B0C61" w:rsidP="000B0C61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прозносить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комнат и предметов мебели, кор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ректировать, вносить изменения,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развернутую оценку своей работе</w:t>
            </w:r>
          </w:p>
        </w:tc>
      </w:tr>
      <w:tr w:rsidR="006A648B" w:rsidRPr="00663E98" w:rsidTr="00710782">
        <w:tc>
          <w:tcPr>
            <w:tcW w:w="1276" w:type="dxa"/>
          </w:tcPr>
          <w:p w:rsidR="006A648B" w:rsidRPr="00663E98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648B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и закрытый слоги.</w:t>
            </w:r>
          </w:p>
        </w:tc>
        <w:tc>
          <w:tcPr>
            <w:tcW w:w="1276" w:type="dxa"/>
          </w:tcPr>
          <w:p w:rsidR="006A648B" w:rsidRPr="00BB026E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A648B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 “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…?” и отвечать на него, развивать координацию движений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вести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диалог-расспрос с использованием вопросительной конструкции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опорой на образец</w:t>
            </w:r>
          </w:p>
        </w:tc>
      </w:tr>
      <w:tr w:rsidR="006A648B" w:rsidRPr="00663E98" w:rsidTr="00710782">
        <w:tc>
          <w:tcPr>
            <w:tcW w:w="1276" w:type="dxa"/>
          </w:tcPr>
          <w:p w:rsidR="006A648B" w:rsidRPr="00663E98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648B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 w:rsidR="000B0C61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«Герои популярных английских книг»</w:t>
            </w:r>
          </w:p>
        </w:tc>
        <w:tc>
          <w:tcPr>
            <w:tcW w:w="1276" w:type="dxa"/>
          </w:tcPr>
          <w:p w:rsidR="006A648B" w:rsidRPr="00BB026E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A648B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букву е в закрытом слоге и буквосочетании ее, развивать мелкую моторику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выражать коммуникативные намерения;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учатся обозначать размер предметов с использованием лексических единиц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big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small</w:t>
            </w:r>
            <w:proofErr w:type="spellEnd"/>
          </w:p>
        </w:tc>
      </w:tr>
      <w:tr w:rsidR="006A648B" w:rsidRPr="00663E98" w:rsidTr="00710782">
        <w:tc>
          <w:tcPr>
            <w:tcW w:w="1276" w:type="dxa"/>
          </w:tcPr>
          <w:p w:rsidR="006A648B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648B" w:rsidRPr="00663E98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648B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вокруг меня. Союз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and</w:t>
            </w:r>
            <w:proofErr w:type="spellEnd"/>
            <w:r w:rsidR="00C72376" w:rsidRPr="00501D5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A648B" w:rsidRPr="00BB026E" w:rsidRDefault="006A648B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A648B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рассказ по образцу, закрепить языковой материал модуля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извлекать необходимую информацию </w:t>
            </w:r>
            <w:proofErr w:type="gram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прочитанного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«Семья»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рассказ о своем саде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прогресс в усвоении знаний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Запрос информации о собеседнике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читать; воспроизводить </w:t>
            </w:r>
            <w:proofErr w:type="gram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рассказывать о героях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произносить;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предложения с использованием глагола-связки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третьего лица единственного числа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Альтернативные вопросы. Название предмета и его характеристика.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давать оценочные характеристики людям 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предметам;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в речи </w:t>
            </w:r>
            <w:proofErr w:type="gram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</w:t>
            </w:r>
            <w:proofErr w:type="gram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местоимении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</w:t>
            </w:r>
            <w:proofErr w:type="spellEnd"/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Вопросительная </w:t>
            </w:r>
            <w:proofErr w:type="gram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</w:t>
            </w:r>
            <w:proofErr w:type="gram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это такое? Буквосочетание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or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C72376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в речи вопросительную конструкцию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What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сочетания</w:t>
            </w:r>
            <w:proofErr w:type="spellEnd"/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or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их 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произносить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Qq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Буквосочетание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qu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Что я </w:t>
            </w:r>
            <w:proofErr w:type="gram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вижу и что мне нравится</w:t>
            </w:r>
            <w:proofErr w:type="gram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свой возраст и задавать вопрос собеседнику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строить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краткие монологические высказывания описательного характера в объеме 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 простых предложений;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в речи отрицательную конструкцию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isn’t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это? Краткие ответы: да, нет.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BF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вести диалог по заданной ситуации; закрепить изученную лексику;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прогнозировать содержание и структуру высказывания;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ользоваь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язык в игровой деятельности;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  <w:proofErr w:type="gram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диалоги с опорой на образец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согласия/ несогласия в диалоге-расспросе.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продукты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с пониманием основного содержания услышанн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с опорой на картинку;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небольшой текст, построенн</w:t>
            </w:r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на изученной </w:t>
            </w:r>
            <w:proofErr w:type="spellStart"/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лексике</w:t>
            </w:r>
            <w:proofErr w:type="gramStart"/>
            <w:r w:rsidR="00C7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рогнозировать</w:t>
            </w:r>
            <w:proofErr w:type="spell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и структуру высказывания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«Города и страны»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высказывать свое отношение с опорой на речевую модель</w:t>
            </w:r>
            <w:proofErr w:type="gramStart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распознавать в речи сходные звуки английского языка;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извлекают информацию из текста, необходимую для его 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соотнесения с картинкой;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подбирать адекватную реплику-стимул к имеющейся </w:t>
            </w:r>
            <w:r w:rsidR="00C72376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реплике-реакции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профессий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говорить о свое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любимой еде;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аутентичные тексты,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оперировать в речи английс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кими местоимениями (I,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she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семья. Утвердительные и вопросительные предложения.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710782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букву с, воспринимать на слух краткие 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о членах семьи;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давать оценочные характеристики членам своей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</w:t>
            </w:r>
            <w:proofErr w:type="gram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троить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краткие монологические высказывания, характеризуя людей и животных;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читают слова, словосочетания и предложения со знакомыми словами, акцентируя внимание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определенных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звуках;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речи личные мест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оимения I,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she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проводить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сравнение утвердительных и вопросительных структур с гл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аголом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(форма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выводить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различительные признаки данных конструкций;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отвечают на общие вопросы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глагольной формой; писать 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и словосочетания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Aa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Ee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открытом и закрытом слоге. Числительные от 1 до 12.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коллективный проект «Делаем шляпу для праздника»; использовать возможности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связей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специальные вопросы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What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и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Who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Предлоги места.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читать; воспроизводить </w:t>
            </w:r>
            <w:proofErr w:type="gram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рассказывать о героях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езнакомые сложные слова, выводить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значения на базе известных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 значений частей;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вести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диалог-расспрос на э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лементарном уровне;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прогнозировать вопрос по ответу;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решать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коммуникативную задач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по выявлению друзей;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подбирать подписи к картинкам;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писать краткие просьбы и приказания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Oo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открытом слоге. Артикль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710782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диалог;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рифму к заданным словам;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структуру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see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значении «Понятно»;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отвечать на вопросы и задавать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вопросы, ориентируясь на имеющиеся ответы (на базе формы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глагола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пишут новые слова, словосочетания и новую форму неопределенного артикля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их качество.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710782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слух </w:t>
            </w:r>
            <w:proofErr w:type="gram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указания</w:t>
            </w:r>
            <w:proofErr w:type="gram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принимают решения о правильности их исполнения 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опорой на картинки;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объединять слова по ассоциации;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завершать высказывания с оп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орой на зрительную наглядность; устанавливать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логические связи в ряду слов, исключая ненужные;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образовывать словосочетания по модели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Adj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N;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сочинительный союз 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устанавливать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логические связи между краткими текстами и изобр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ажениями зрительного ряда;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писать с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лова, словосочетания команды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«Время»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том, что умеют делать животные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рассматривать, сравнивать и классифицировать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корректном использовать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неопределённого артикля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have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has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простого времени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710782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говорить о том, что умеешь делать ты и твои друзья; развивать координацию движений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рить, откуда родом разные люди; использовать личные местоимения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she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новые словами, содержащие звук [</w:t>
            </w:r>
            <w:proofErr w:type="spellStart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ju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:], использовать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структуры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see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 и писать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новые слова и сочетания с ними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Глагол-связка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Чтение сокращенных форм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710782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разыгрывать диалог по заданной ситуации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устанавливать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логические связи между картинками и вар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иантами подписей к ним, выбирая 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правильные;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глаголом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множественном и единственном числе (кроме 3-го лиц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множественного числа)</w:t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proofErr w:type="gram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ткуда ты? Буквосочетание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gh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710782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диалог-расспрос (по схеме и без нее с ориентацией на 7 высказываний, по 3—4 с каждой стороны);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общие вопросы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глаголом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множественном числе, делать 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самостоятельные выводы о том, как строятся подобные структуры;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B0C61" w:rsidRPr="00663E98" w:rsidTr="00710782">
        <w:tc>
          <w:tcPr>
            <w:tcW w:w="1276" w:type="dxa"/>
          </w:tcPr>
          <w:p w:rsidR="000B0C61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0C61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</w:t>
            </w:r>
            <w:proofErr w:type="spellEnd"/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Числительные от 13 до 20</w:t>
            </w:r>
          </w:p>
        </w:tc>
        <w:tc>
          <w:tcPr>
            <w:tcW w:w="1276" w:type="dxa"/>
          </w:tcPr>
          <w:p w:rsidR="000B0C61" w:rsidRPr="00BB026E" w:rsidRDefault="000B0C61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B0C61" w:rsidRPr="00663E98" w:rsidRDefault="000B0C61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ткий текст, устанавливать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соответствия между содержанием текста и карт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инкой, иллюстрирующей его;</w:t>
            </w:r>
            <w:r w:rsidR="0071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писать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новое буквосочетание и новое местоимение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 «Сколько тебе лет?»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нализировать разные виды слогов;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5105" w:rsidRPr="00501D56" w:rsidRDefault="00075105" w:rsidP="000751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Личные местоимения. </w:t>
            </w:r>
          </w:p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предлагаемого предложения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двух заданных;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 тексты, решать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задачи на их основе;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выполнять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письменные задания по корректному написанию слов, структур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 вокруг нас.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рассказ о любимом животном; познакомить с популярными кличками домашних питомцев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слова с одинаковыми гласными буквами в I и II типах слога, с опорой на графическое изображение транскрипционного знака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  <w:r w:rsidR="00710782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«Цвет вокруг нас»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рефлексию, определяя, чему они уже научились к данному моменту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оценить прогресс в усвоении знаний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proofErr w:type="spellEnd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Yy</w:t>
            </w:r>
            <w:proofErr w:type="spellEnd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открытом слоге.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читать; воспроизводить </w:t>
            </w:r>
            <w:proofErr w:type="gramStart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рассказывать о героях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читать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слова, словосочет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ания, предложения;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структурировать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знакомый лексический материал по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логико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-семантическим признакам;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писать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словосочетания, предложения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 </w:t>
            </w:r>
            <w:proofErr w:type="spellStart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Описание сказочных героев.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D23279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D23279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 на слух фразы;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соблюдать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произношения английского языка при чтении вслух и в у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стной речи, корректно произносить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точки зрения их ритмико-интонационных осо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бенностей; разыгрывать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оги о местонахождении объектов;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опериро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подобными ответами в речи;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составлять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по образцу;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Открытки из городов во время путешествия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воспринимать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дифференцировать звуки и слова;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соблюдать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нормы произношения английского языка при чтении вслух и в у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стной речи, корректно произносить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точки зрения их ритмико-инто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национных особенностей; работать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парах, в ра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мках ролевой игры, расспрашивать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 друга о со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стоянии дел, о местонахождении; завершать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читаемые тексты логически подобранными лексич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ескими единицами;</w:t>
            </w:r>
            <w:proofErr w:type="gramEnd"/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семантизировать</w:t>
            </w:r>
            <w:proofErr w:type="spellEnd"/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данные лексические еди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ницы с опорой на зрительный ряд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употребления слов «</w:t>
            </w:r>
            <w:proofErr w:type="spellStart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not</w:t>
            </w:r>
            <w:proofErr w:type="spellEnd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very</w:t>
            </w:r>
            <w:proofErr w:type="spellEnd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игрушки и говорить о том, где они находятся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воспринимать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слух </w:t>
            </w:r>
            <w:proofErr w:type="spellStart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микроси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туации</w:t>
            </w:r>
            <w:proofErr w:type="spellEnd"/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соблюдать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произношения английского языка при чтении вслух и в у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стной речи, корректно произносить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точки зрения их ритм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ико-интонационных особенностей; читать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знакомые 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незнакомые слова, устанавливать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соотношения с определенными транскрипционными знаками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Люди и предметы вокруг нас. Буквосочетание </w:t>
            </w:r>
            <w:proofErr w:type="spellStart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all</w:t>
            </w:r>
            <w:proofErr w:type="spellEnd"/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употреблять предлоги места; развивать навыки </w:t>
            </w:r>
            <w:proofErr w:type="spellStart"/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по образцу;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работать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парах, участвуя в 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ролевой игре;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слушают, повторять и заучивать рифмовку;</w:t>
            </w:r>
            <w:r w:rsidR="00D2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писать 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словосочетания, вопросы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Рона.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7A2753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D23279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части лица; вести диалог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ассоциативные с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вязи между словами;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воспринимать на слух </w:t>
            </w:r>
            <w:proofErr w:type="spellStart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микроситуацию</w:t>
            </w:r>
            <w:proofErr w:type="spellEnd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отвечать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вопросы, исп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ользуя зрительную опору;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использовать 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речи формы глагола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формы личных ме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стоимений в общем падеже;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животном и составляют собственное высказывание по этому образцу;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Отрицательные предложения с глаголами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have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has</w:t>
            </w:r>
            <w:proofErr w:type="spellEnd"/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7A2753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 «Есть ли у тебя..?» и кратко отвечать на него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извлекать необходимую информацию </w:t>
            </w:r>
            <w:proofErr w:type="gram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прочитанного и п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рослушанного, 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выбирать, сопоставлять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дней недели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и описывать игрушки, научить воспринимать информацию на слух; 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слух числительные, слова 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множественном числе;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выявлять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 звучания окончания множественного числа существительных от предшествующих звуков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or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ur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er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слова, словосоче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и фразы на слух;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соблюдать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нормы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произношения английского языка при чтении вслух и в у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стной речи, корректно произносить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точки зрения их ритм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ико-интонационных особенностей; называть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ивотных во множественном </w:t>
            </w:r>
            <w:proofErr w:type="spellStart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ообщать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том, что они видят и в каком количестве;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работа. История происхождения английских названий дней недели.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7A2753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писать о своей любимой игрушке, развивать навыки говорения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воспринимать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слух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и ответы на них, решать языковые загадки; перефразировать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полной формой глагола;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фрукты. Предлоги места.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рассказ в правильном порядке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произносить 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точки зрения их ритмико-интонационных особен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использовать  речевую структуру I </w:t>
            </w:r>
            <w:proofErr w:type="spellStart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like</w:t>
            </w:r>
            <w:proofErr w:type="spellEnd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вслед за диктором фразы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данной структурой;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использовать её в речи;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подбирать слова в рифму;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писать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и словосочетания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«Внешность»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7A2753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читать; воспроизводить </w:t>
            </w:r>
            <w:proofErr w:type="gram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рассказывать о героях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воспринимать на слух фразы;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читать 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словосочетания и фразы с глаголом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like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предлоги </w:t>
            </w:r>
            <w:proofErr w:type="spellStart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on</w:t>
            </w:r>
            <w:proofErr w:type="spellEnd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under</w:t>
            </w:r>
            <w:proofErr w:type="spellEnd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by</w:t>
            </w:r>
            <w:proofErr w:type="spellEnd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семантизировать</w:t>
            </w:r>
            <w:proofErr w:type="spellEnd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с опорой на с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редства зрительной наглядности;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новые предлоги и определенный артикль в речи;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Глаголы в 3-ем лице ед. числа настоящего простого времени.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слух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икроситуации</w:t>
            </w:r>
            <w:proofErr w:type="spellEnd"/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подбирать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подписи к рисунка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из трех предложенных;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сообщать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местоположении собственных пре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дметов школьного обихода;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фразы о преференциях сказочного персонажа учебника;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ow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ou</w:t>
            </w:r>
            <w:proofErr w:type="spellEnd"/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A2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753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Предлоги места.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0005B7"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рефлексию, определяя, чему они уже научились к данному моменту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оценить прогресс в усвоении знаний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употребления 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глаголов в 3-ем лице ед. числе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говорить о погоде и одежде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семантизировать</w:t>
            </w:r>
            <w:proofErr w:type="spellEnd"/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лексические единицы с 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опорой н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зрительную наглядность;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новые слова, словосочетания и предложения с ними;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профессий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0005B7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слова и текст; отвечать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вопросы по картинке;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отвечать на вопросы по тексту;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вычленять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текста специф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ическую информацию;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давать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качественны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характеристики объектам;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писать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и словосочетания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Фразы, выражающие состояние человека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710782" w:rsidP="000005B7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0005B7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воспринимать на </w:t>
            </w:r>
            <w:proofErr w:type="gramStart"/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</w:t>
            </w:r>
            <w:proofErr w:type="gramEnd"/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фразы;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устанавливать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некорректности в 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описании картинки;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перефразировать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предложения;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произносить фразу «</w:t>
            </w:r>
            <w:proofErr w:type="gramStart"/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час?»;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отве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чать на указанный вопрос;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фра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 вслед за диктором, использовать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об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означения времени в речи;</w:t>
            </w:r>
            <w:r w:rsidR="0000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текст, логически завершая его необходимыми предлогами (со зрительной опорой);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занятия детей</w:t>
            </w:r>
            <w:proofErr w:type="gramStart"/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 делаю днем.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0005B7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рассказ по картинкам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языковые головоломки;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словосочетания со словами, содержащими звуки [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:]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[U], вслед за диктором;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выбирать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подписи к рисункам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двух предложенных;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заканчивать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необходим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ыми формами глагола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писать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слова, словосочетания, предложения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о транскрипции. Английский алфавит.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0005B7" w:rsidP="000005B7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заверша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предложения, используя необходимые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глаголы из списка предложенных; читать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о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референциях тролля;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рассказывать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том, что им нравится, используя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тролле в качестве образца;;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с новыми глаголами;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данные глаголы в речи;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 материала. Местоположение предметов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0005B7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буквы </w:t>
            </w:r>
            <w:proofErr w:type="spellStart"/>
            <w:r w:rsidRPr="00501D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c</w:t>
            </w:r>
            <w:proofErr w:type="spellEnd"/>
            <w:r w:rsidRPr="00501D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k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буквосочетание </w:t>
            </w:r>
            <w:proofErr w:type="spellStart"/>
            <w:r w:rsidRPr="00501D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ck</w:t>
            </w:r>
            <w:proofErr w:type="spellEnd"/>
            <w:r w:rsidRPr="00501D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примере изученных слов; развивать мелкую моторику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рассказывать о любимых занятиях людей, составлять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о том, что люди повсеместно делают в различных местах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работа. Иллюстрированный английский алфавит.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0005B7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рефлексию, определяя, чему они научились в области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чтения, говорения, письма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песни «Алфавит»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0005B7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словосочетания и предложения;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с целью извле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специфической информации; рассказывать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бимых занятиях людей;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составлять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том, что люди повсеместно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различных местах;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пишут словосочетания и предложения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  <w:r w:rsidR="000005B7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«Профессии»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0005B7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075105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5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осуществлять</w:t>
            </w:r>
            <w:r w:rsidR="00075105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рефлексию, определяя, чему они научились в области </w:t>
            </w:r>
            <w:proofErr w:type="spellStart"/>
            <w:r w:rsidR="00075105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075105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чтения, говорения, письма</w:t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грамматического материала: Вопросительная и отрицательная форма предложений. Общие и альтернативные вопросы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0005B7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="00075105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5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воспринимать на слух текст;</w:t>
            </w:r>
            <w:r w:rsidR="00075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выбирать</w:t>
            </w:r>
            <w:r w:rsidR="00075105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иллюстрацию </w:t>
            </w:r>
            <w:r w:rsidR="00075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услышанному тексту;</w:t>
            </w:r>
            <w:r w:rsidR="00075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использовать</w:t>
            </w:r>
            <w:r w:rsidR="00075105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языковую догадку, пытаясь установить значения сложных слов, зная </w:t>
            </w:r>
            <w:r w:rsidR="00075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составляющих их основ; читать</w:t>
            </w:r>
            <w:r w:rsidR="00075105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словосочетания и предложения;</w:t>
            </w:r>
            <w:r w:rsidR="00075105"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10782" w:rsidRPr="00663E98" w:rsidTr="00710782">
        <w:tc>
          <w:tcPr>
            <w:tcW w:w="1276" w:type="dxa"/>
          </w:tcPr>
          <w:p w:rsidR="00710782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0782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и диалогическая речь</w:t>
            </w:r>
          </w:p>
        </w:tc>
        <w:tc>
          <w:tcPr>
            <w:tcW w:w="1276" w:type="dxa"/>
          </w:tcPr>
          <w:p w:rsidR="00710782" w:rsidRPr="00BB026E" w:rsidRDefault="00710782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10782" w:rsidRPr="00663E98" w:rsidRDefault="00075105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на слух фразы и решать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поставленные перед ними коммуникативные задачи, определяя местоположение субъе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ктов и их преференции;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завершать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предложения, используя необходимые глаголы из списка предложенных</w:t>
            </w:r>
          </w:p>
        </w:tc>
      </w:tr>
      <w:tr w:rsidR="000005B7" w:rsidRPr="00663E98" w:rsidTr="00710782">
        <w:tc>
          <w:tcPr>
            <w:tcW w:w="1276" w:type="dxa"/>
          </w:tcPr>
          <w:p w:rsidR="000005B7" w:rsidRDefault="000005B7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05B7" w:rsidRPr="00BB026E" w:rsidRDefault="00075105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Обобщающее </w:t>
            </w:r>
            <w:proofErr w:type="spellStart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повторение.Что</w:t>
            </w:r>
            <w:proofErr w:type="spellEnd"/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любим делать и что мы делаем.</w:t>
            </w:r>
          </w:p>
        </w:tc>
        <w:tc>
          <w:tcPr>
            <w:tcW w:w="1276" w:type="dxa"/>
          </w:tcPr>
          <w:p w:rsidR="000005B7" w:rsidRPr="00BB026E" w:rsidRDefault="000005B7" w:rsidP="007107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005B7" w:rsidRPr="00663E98" w:rsidRDefault="00075105" w:rsidP="00BB026E">
            <w:pPr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3E98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на слух текст; выбирать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иллюстрацию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услышанному тексту;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языковую догадку, пытаясь установить значения сложных слов, зная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составляющих их основ; читать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осочетания и предложения;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читать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с целью извле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специфической информации; рассказывать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бимых занятиях людей;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составлять</w:t>
            </w:r>
            <w:r w:rsidRPr="00501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о том, что люди повсеместно делают в различных местах;</w:t>
            </w:r>
            <w:proofErr w:type="gramEnd"/>
          </w:p>
        </w:tc>
      </w:tr>
    </w:tbl>
    <w:p w:rsidR="006A2D1F" w:rsidRDefault="006A2D1F" w:rsidP="006A2D1F">
      <w:pPr>
        <w:pStyle w:val="a3"/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710782" w:rsidRDefault="00710782" w:rsidP="006A2D1F">
      <w:pPr>
        <w:pStyle w:val="a3"/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0B0C61" w:rsidRDefault="000B0C61" w:rsidP="006A2D1F">
      <w:pPr>
        <w:pStyle w:val="a3"/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0B0C61" w:rsidRDefault="000B0C61" w:rsidP="006A2D1F">
      <w:pPr>
        <w:pStyle w:val="a3"/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0B0C61" w:rsidRDefault="000B0C61" w:rsidP="006A2D1F">
      <w:pPr>
        <w:pStyle w:val="a3"/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BB026E" w:rsidRDefault="00BB026E" w:rsidP="006A2D1F">
      <w:pPr>
        <w:pStyle w:val="a3"/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BB026E" w:rsidRPr="006A2D1F" w:rsidRDefault="00BB026E" w:rsidP="006A2D1F">
      <w:pPr>
        <w:pStyle w:val="a3"/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sectPr w:rsidR="00BB026E" w:rsidRPr="006A2D1F" w:rsidSect="00ED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3AD2"/>
    <w:multiLevelType w:val="hybridMultilevel"/>
    <w:tmpl w:val="E960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C07CF"/>
    <w:multiLevelType w:val="hybridMultilevel"/>
    <w:tmpl w:val="C2FCCD42"/>
    <w:lvl w:ilvl="0" w:tplc="1B2CDBA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E0C19"/>
    <w:multiLevelType w:val="multilevel"/>
    <w:tmpl w:val="BD64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C4DA2"/>
    <w:multiLevelType w:val="hybridMultilevel"/>
    <w:tmpl w:val="4580A2AC"/>
    <w:lvl w:ilvl="0" w:tplc="568E1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5"/>
  </w:num>
  <w:num w:numId="5">
    <w:abstractNumId w:val="12"/>
  </w:num>
  <w:num w:numId="6">
    <w:abstractNumId w:val="30"/>
  </w:num>
  <w:num w:numId="7">
    <w:abstractNumId w:val="14"/>
  </w:num>
  <w:num w:numId="8">
    <w:abstractNumId w:val="24"/>
  </w:num>
  <w:num w:numId="9">
    <w:abstractNumId w:val="10"/>
  </w:num>
  <w:num w:numId="10">
    <w:abstractNumId w:val="23"/>
  </w:num>
  <w:num w:numId="11">
    <w:abstractNumId w:val="17"/>
  </w:num>
  <w:num w:numId="12">
    <w:abstractNumId w:val="26"/>
  </w:num>
  <w:num w:numId="13">
    <w:abstractNumId w:val="0"/>
  </w:num>
  <w:num w:numId="14">
    <w:abstractNumId w:val="25"/>
  </w:num>
  <w:num w:numId="15">
    <w:abstractNumId w:val="27"/>
  </w:num>
  <w:num w:numId="16">
    <w:abstractNumId w:val="22"/>
  </w:num>
  <w:num w:numId="17">
    <w:abstractNumId w:val="19"/>
  </w:num>
  <w:num w:numId="18">
    <w:abstractNumId w:val="15"/>
  </w:num>
  <w:num w:numId="19">
    <w:abstractNumId w:val="2"/>
  </w:num>
  <w:num w:numId="20">
    <w:abstractNumId w:val="3"/>
  </w:num>
  <w:num w:numId="21">
    <w:abstractNumId w:val="28"/>
  </w:num>
  <w:num w:numId="22">
    <w:abstractNumId w:val="29"/>
  </w:num>
  <w:num w:numId="23">
    <w:abstractNumId w:val="11"/>
  </w:num>
  <w:num w:numId="24">
    <w:abstractNumId w:val="13"/>
  </w:num>
  <w:num w:numId="25">
    <w:abstractNumId w:val="1"/>
  </w:num>
  <w:num w:numId="26">
    <w:abstractNumId w:val="31"/>
  </w:num>
  <w:num w:numId="27">
    <w:abstractNumId w:val="4"/>
  </w:num>
  <w:num w:numId="28">
    <w:abstractNumId w:val="21"/>
  </w:num>
  <w:num w:numId="29">
    <w:abstractNumId w:val="7"/>
  </w:num>
  <w:num w:numId="30">
    <w:abstractNumId w:val="18"/>
  </w:num>
  <w:num w:numId="31">
    <w:abstractNumId w:val="8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6A2D1F"/>
    <w:rsid w:val="000005B7"/>
    <w:rsid w:val="00075105"/>
    <w:rsid w:val="000B0C61"/>
    <w:rsid w:val="006A2D1F"/>
    <w:rsid w:val="006A648B"/>
    <w:rsid w:val="00710782"/>
    <w:rsid w:val="007A2753"/>
    <w:rsid w:val="00BB026E"/>
    <w:rsid w:val="00C72376"/>
    <w:rsid w:val="00D23279"/>
    <w:rsid w:val="00ED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1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6A2D1F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2D1F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uiPriority w:val="34"/>
    <w:qFormat/>
    <w:rsid w:val="006A2D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2D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2D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6A2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A2D1F"/>
  </w:style>
  <w:style w:type="paragraph" w:customStyle="1" w:styleId="c7">
    <w:name w:val="c7"/>
    <w:basedOn w:val="a"/>
    <w:rsid w:val="006A2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BB026E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CC9834234944EB0DD3A09F775102D" ma:contentTypeVersion="49" ma:contentTypeDescription="Создание документа." ma:contentTypeScope="" ma:versionID="18eec365e615e70849b1da0e689710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AWJJH2MPE6E2-1136586738-228</_dlc_DocId>
    <_dlc_DocIdUrl xmlns="4a252ca3-5a62-4c1c-90a6-29f4710e47f8">
      <Url>http://edu-sps.koiro.local/Sharya/School3/1/tich/_layouts/15/DocIdRedir.aspx?ID=AWJJH2MPE6E2-1136586738-228</Url>
      <Description>AWJJH2MPE6E2-1136586738-228</Description>
    </_dlc_DocIdUrl>
  </documentManagement>
</p:properties>
</file>

<file path=customXml/itemProps1.xml><?xml version="1.0" encoding="utf-8"?>
<ds:datastoreItem xmlns:ds="http://schemas.openxmlformats.org/officeDocument/2006/customXml" ds:itemID="{08FD1C2F-7403-49D8-BA82-81BA660151FA}"/>
</file>

<file path=customXml/itemProps2.xml><?xml version="1.0" encoding="utf-8"?>
<ds:datastoreItem xmlns:ds="http://schemas.openxmlformats.org/officeDocument/2006/customXml" ds:itemID="{424EFCFB-A034-42AC-AA25-643331720F3F}"/>
</file>

<file path=customXml/itemProps3.xml><?xml version="1.0" encoding="utf-8"?>
<ds:datastoreItem xmlns:ds="http://schemas.openxmlformats.org/officeDocument/2006/customXml" ds:itemID="{594935E9-9C51-4CB0-AA2F-19F45BAFBC88}"/>
</file>

<file path=customXml/itemProps4.xml><?xml version="1.0" encoding="utf-8"?>
<ds:datastoreItem xmlns:ds="http://schemas.openxmlformats.org/officeDocument/2006/customXml" ds:itemID="{442A83DB-1610-4BA8-9CE4-E30BCB8CD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6994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2019-05-09T14:13:00Z</dcterms:created>
  <dcterms:modified xsi:type="dcterms:W3CDTF">2019-05-09T16:23:00Z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0x010100F7ECC9834234944EB0DD3A09F775102D</vt:lpwstr>
  </property>
  <property fmtid="{D5CDD505-2E9C-101B-9397-08002B2CF9AE}" pid="3" name="_dlc_DocIdItemGuid">
    <vt:lpwstr>6492a651-5918-46c8-878d-a397e553e2de</vt:lpwstr>
  </property>
</Properties>
</file>