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62"/>
        <w:tblW w:w="9747" w:type="dxa"/>
        <w:tblLayout w:type="fixed"/>
        <w:tblLook w:val="0000"/>
      </w:tblPr>
      <w:tblGrid>
        <w:gridCol w:w="1315"/>
        <w:gridCol w:w="8432"/>
      </w:tblGrid>
      <w:tr w:rsidR="006B4B82" w:rsidRPr="00330FD9" w:rsidTr="00AA4DC3">
        <w:trPr>
          <w:trHeight w:hRule="exact" w:val="373"/>
        </w:trPr>
        <w:tc>
          <w:tcPr>
            <w:tcW w:w="9747" w:type="dxa"/>
            <w:gridSpan w:val="2"/>
          </w:tcPr>
          <w:p w:rsidR="006B4B82" w:rsidRPr="008C3EAC" w:rsidRDefault="006B4B82" w:rsidP="00057757">
            <w:pPr>
              <w:shd w:val="clear" w:color="auto" w:fill="FFFFFF"/>
              <w:spacing w:line="226" w:lineRule="exact"/>
              <w:ind w:right="422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Оборудование кабинета физики</w:t>
            </w:r>
            <w:r w:rsidR="008C3EA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МКОУ Якшангской СОШ</w:t>
            </w:r>
          </w:p>
        </w:tc>
      </w:tr>
      <w:tr w:rsidR="006B4B82" w:rsidRPr="00330FD9" w:rsidTr="00AA4DC3">
        <w:trPr>
          <w:trHeight w:hRule="exact" w:val="373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Таблица "Шкала электромагнитных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излучений"</w:t>
            </w:r>
          </w:p>
        </w:tc>
      </w:tr>
      <w:tr w:rsidR="006B4B82" w:rsidRPr="00330FD9" w:rsidTr="00AA4DC3">
        <w:trPr>
          <w:trHeight w:hRule="exact" w:val="330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Таблица "Международная система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единиц (СИ)"</w:t>
            </w:r>
          </w:p>
        </w:tc>
      </w:tr>
      <w:tr w:rsidR="006B4B82" w:rsidRPr="00330FD9" w:rsidTr="00AA4DC3">
        <w:trPr>
          <w:trHeight w:hRule="exact" w:val="33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Таблица "</w:t>
            </w:r>
            <w:proofErr w:type="gramStart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Фундаментальные</w:t>
            </w:r>
            <w:proofErr w:type="gramEnd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физические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постоянные"</w:t>
            </w:r>
          </w:p>
        </w:tc>
      </w:tr>
      <w:tr w:rsidR="006B4B82" w:rsidRPr="00330FD9" w:rsidTr="00AA4DC3">
        <w:trPr>
          <w:trHeight w:hRule="exact" w:val="323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Таблица "Приставки и множители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единиц физических величин"</w:t>
            </w:r>
          </w:p>
        </w:tc>
      </w:tr>
      <w:tr w:rsidR="006B4B82" w:rsidRPr="00330FD9" w:rsidTr="00AA4DC3">
        <w:trPr>
          <w:trHeight w:hRule="exact" w:val="318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Комплект портретов выдающихся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ученых-физиков и астрономов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Компьютер (комплект)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</w:t>
            </w:r>
            <w:r w:rsidRPr="006B4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ITP Home</w:t>
            </w:r>
          </w:p>
        </w:tc>
      </w:tr>
      <w:tr w:rsidR="006B4B82" w:rsidRPr="00330FD9" w:rsidTr="00AA4DC3">
        <w:trPr>
          <w:trHeight w:hRule="exact" w:val="292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5" w:lineRule="exact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Набор по молекулярной физике и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термодинамике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по оптике</w:t>
            </w:r>
          </w:p>
        </w:tc>
      </w:tr>
      <w:tr w:rsidR="006B4B82" w:rsidRPr="00330FD9" w:rsidTr="00AA4DC3">
        <w:trPr>
          <w:trHeight w:hRule="exact" w:val="268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Термометр электронный ТЭН-5</w:t>
            </w:r>
          </w:p>
        </w:tc>
      </w:tr>
      <w:tr w:rsidR="006B4B82" w:rsidRPr="00330FD9" w:rsidTr="00AA4DC3">
        <w:trPr>
          <w:trHeight w:hRule="exact" w:val="321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5" w:lineRule="exact"/>
              <w:ind w:right="8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учебно-познавательной литературы</w:t>
            </w:r>
          </w:p>
        </w:tc>
      </w:tr>
      <w:tr w:rsidR="006B4B82" w:rsidRPr="00330FD9" w:rsidTr="00AA4DC3">
        <w:trPr>
          <w:trHeight w:hRule="exact" w:val="24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</w:tr>
      <w:tr w:rsidR="006B4B82" w:rsidRPr="00330FD9" w:rsidTr="00AA4DC3">
        <w:trPr>
          <w:trHeight w:hRule="exact" w:val="244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</w:tr>
      <w:tr w:rsidR="006B4B82" w:rsidRPr="00330FD9" w:rsidTr="00AA4DC3">
        <w:trPr>
          <w:trHeight w:hRule="exact" w:val="33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5" w:lineRule="exact"/>
              <w:ind w:left="14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Источник постоянного и переменного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тока (4,5</w:t>
            </w:r>
            <w:proofErr w:type="gramStart"/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, 2А)</w:t>
            </w:r>
          </w:p>
        </w:tc>
      </w:tr>
      <w:tr w:rsidR="006B4B82" w:rsidRPr="00330FD9" w:rsidTr="00AA4DC3">
        <w:trPr>
          <w:trHeight w:hRule="exact" w:val="24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Лоток для хранения оборудования</w:t>
            </w:r>
          </w:p>
        </w:tc>
      </w:tr>
      <w:tr w:rsidR="006B4B82" w:rsidRPr="00330FD9" w:rsidTr="00AA4DC3">
        <w:trPr>
          <w:trHeight w:hRule="exact" w:val="24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Весы учебные лабораторные</w:t>
            </w:r>
          </w:p>
        </w:tc>
      </w:tr>
      <w:tr w:rsidR="006B4B82" w:rsidRPr="00330FD9" w:rsidTr="00AA4DC3">
        <w:trPr>
          <w:trHeight w:hRule="exact" w:val="240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</w:t>
            </w:r>
          </w:p>
        </w:tc>
      </w:tr>
      <w:tr w:rsidR="006B4B82" w:rsidRPr="00330FD9" w:rsidTr="00AA4DC3">
        <w:trPr>
          <w:trHeight w:hRule="exact" w:val="244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</w:t>
            </w:r>
          </w:p>
        </w:tc>
      </w:tr>
      <w:tr w:rsidR="006B4B82" w:rsidRPr="00330FD9" w:rsidTr="00AA4DC3">
        <w:trPr>
          <w:trHeight w:hRule="exact" w:val="244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</w:t>
            </w:r>
          </w:p>
        </w:tc>
      </w:tr>
      <w:tr w:rsidR="006B4B82" w:rsidRPr="00330FD9" w:rsidTr="00AA4DC3">
        <w:trPr>
          <w:trHeight w:val="29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</w:tc>
      </w:tr>
      <w:tr w:rsidR="006B4B82" w:rsidRPr="00330FD9" w:rsidTr="00AA4DC3">
        <w:trPr>
          <w:trHeight w:hRule="exact" w:val="244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</w:tr>
      <w:tr w:rsidR="006B4B82" w:rsidRPr="00330FD9" w:rsidTr="00AA4DC3">
        <w:trPr>
          <w:trHeight w:hRule="exact" w:val="258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Набор электроизмерительных приборов постоянного и переменного тока</w:t>
            </w: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Источник постоянного и переменного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Генератор звуковой частоты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Комплект соединительных проводов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Штатив универсальный физический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5" w:lineRule="exact"/>
              <w:ind w:righ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Насос вакуумный с тарелкой и колпаком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B4B82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</w:p>
        </w:tc>
      </w:tr>
      <w:tr w:rsidR="006B4B82" w:rsidRPr="00330FD9" w:rsidTr="00AA4DC3">
        <w:trPr>
          <w:trHeight w:hRule="exact" w:val="507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Комплект по механике поступательного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прямолинейного движения, </w:t>
            </w: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согласованный с компьютерным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измерительным блоком </w:t>
            </w:r>
            <w:proofErr w:type="gramStart"/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Д-М</w:t>
            </w:r>
            <w:proofErr w:type="gramEnd"/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Комплект "Вращение", согласованный с компьютерным измерительным блоком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Камертоны на резонирующих ящиках с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молоточком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5" w:lineRule="exact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Набор демонстрационный "Ванна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волновая"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5" w:lineRule="exact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Прибор для демонстрации давления в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жидкости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right="123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Сосуды сообщающиеся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Стакан отливной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Прибор "Шар Паскаля"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5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Устройство для записи колебаний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маятника</w:t>
            </w:r>
          </w:p>
        </w:tc>
      </w:tr>
      <w:tr w:rsidR="006B4B82" w:rsidRPr="00330FD9" w:rsidTr="00AA4DC3">
        <w:trPr>
          <w:trHeight w:hRule="exact" w:val="547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left="10" w:right="49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Набор по термодинамике, газовым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законам и насыщенным парам, согласованный компьютерным измерительным блоком ГЗ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14"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Прибор "Трубка для демонстрации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конвекции в жидкости"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Цилиндры свинцовые со стругом</w:t>
            </w:r>
          </w:p>
          <w:p w:rsidR="006B4B82" w:rsidRPr="006B4B82" w:rsidRDefault="006B4B82" w:rsidP="0005775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B82" w:rsidRPr="00330FD9" w:rsidTr="00AA4DC3">
        <w:trPr>
          <w:trHeight w:hRule="exact" w:val="630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24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Набор демонстрационный "Тепловые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явления", согласованный с </w:t>
            </w:r>
            <w:r w:rsidRPr="006B4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компьютерным измерительным блоком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ТЯ.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432" w:type="dxa"/>
          </w:tcPr>
          <w:p w:rsidR="006B4B82" w:rsidRDefault="006B4B82" w:rsidP="00057757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Прибор "Трубка Ньютона"</w:t>
            </w:r>
          </w:p>
          <w:p w:rsidR="006B4B82" w:rsidRPr="006B4B82" w:rsidRDefault="006B4B82" w:rsidP="00057757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</w:tc>
      </w:tr>
      <w:tr w:rsidR="006B4B82" w:rsidRPr="00330FD9" w:rsidTr="00AA4DC3">
        <w:trPr>
          <w:trHeight w:hRule="exact" w:val="259"/>
        </w:trPr>
        <w:tc>
          <w:tcPr>
            <w:tcW w:w="1315" w:type="dxa"/>
          </w:tcPr>
          <w:p w:rsidR="006B4B82" w:rsidRPr="006B4B82" w:rsidRDefault="006B4B82" w:rsidP="00057757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432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Набор для исследования электрических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цепей постоянного тока Э</w:t>
            </w:r>
            <w:proofErr w:type="gramStart"/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6B4B82" w:rsidRDefault="006B4B82"/>
    <w:tbl>
      <w:tblPr>
        <w:tblStyle w:val="a3"/>
        <w:tblpPr w:leftFromText="180" w:rightFromText="180" w:vertAnchor="text" w:horzAnchor="margin" w:tblpY="362"/>
        <w:tblW w:w="9657" w:type="dxa"/>
        <w:tblLayout w:type="fixed"/>
        <w:tblLook w:val="0000"/>
      </w:tblPr>
      <w:tblGrid>
        <w:gridCol w:w="1303"/>
        <w:gridCol w:w="8354"/>
      </w:tblGrid>
      <w:tr w:rsidR="006B4B82" w:rsidRPr="00330FD9" w:rsidTr="00AA4DC3">
        <w:trPr>
          <w:trHeight w:hRule="exact" w:val="436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21" w:lineRule="exact"/>
              <w:ind w:left="38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тока в </w:t>
            </w: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полупроводниках и их технического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применения Э</w:t>
            </w:r>
            <w:proofErr w:type="gramStart"/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B4B82" w:rsidRPr="00330FD9" w:rsidTr="008C3EAC">
        <w:trPr>
          <w:trHeight w:hRule="exact" w:val="5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48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Набор для исследования переменного </w:t>
            </w: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тока, явлений электромагнитной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индукции и самоиндукции ЭЗ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по электростатике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Электрометры с принадлежностями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Трансформатор универсальный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Источник высокого напряжения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Комплект "Султаны электрические"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Маятники электростатические (пара)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Палочки из стекла и эбонита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162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Звонок электрический демонстрационный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Комплект полосовых и дугообразных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магнитов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Стрелки магнитные на штативах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Прибор для изучения правила Ленца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Комплект по геометрической оптике на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магнитных держателях ГО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Комплект по волновой оптике </w:t>
            </w:r>
            <w:proofErr w:type="gramStart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</w:t>
            </w:r>
            <w:proofErr w:type="gramEnd"/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Набор спектральных трубок с источником питания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righ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Набор по измерению </w:t>
            </w:r>
            <w:proofErr w:type="gramStart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постоянной</w:t>
            </w:r>
            <w:proofErr w:type="gramEnd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B4B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Планка с использованием лазера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Компьютерный измерительный блок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БЛМ02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Набор датчиков ионизирующего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излучения и магнитного поля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Осциллографическая приставка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left="1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Динамометры демонстрационные (пара)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с принадлежностями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left="14" w:right="148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Манометр жидкостный демонстрационный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19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Графопроектор </w:t>
            </w: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Braun</w:t>
            </w: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Photo</w:t>
            </w: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Technik</w:t>
            </w:r>
            <w:proofErr w:type="spellEnd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B4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Paxilux</w:t>
            </w:r>
            <w:proofErr w:type="spellEnd"/>
            <w:r w:rsidRPr="006B4B82">
              <w:rPr>
                <w:rFonts w:ascii="Times New Roman" w:hAnsi="Times New Roman" w:cs="Times New Roman"/>
                <w:sz w:val="24"/>
                <w:szCs w:val="24"/>
              </w:rPr>
              <w:t xml:space="preserve"> 4003, Германия</w:t>
            </w:r>
          </w:p>
        </w:tc>
      </w:tr>
      <w:tr w:rsidR="006B4B82" w:rsidRPr="00AA4DC3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30" w:lineRule="exact"/>
              <w:ind w:left="24" w:right="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Экран</w:t>
            </w: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Braun Photo </w:t>
            </w:r>
            <w:proofErr w:type="spellStart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Technik</w:t>
            </w:r>
            <w:proofErr w:type="spellEnd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13802).</w:t>
            </w:r>
            <w:proofErr w:type="gramEnd"/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  <w:tr w:rsidR="006B4B82" w:rsidRPr="00330FD9" w:rsidTr="008C3EAC">
        <w:trPr>
          <w:trHeight w:hRule="exact" w:val="282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354" w:type="dxa"/>
          </w:tcPr>
          <w:p w:rsidR="006B4B82" w:rsidRPr="006B4B82" w:rsidRDefault="006B4B82" w:rsidP="00057757">
            <w:pPr>
              <w:shd w:val="clear" w:color="auto" w:fill="FFFFFF"/>
              <w:spacing w:line="226" w:lineRule="exact"/>
              <w:ind w:left="19" w:righ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Мультимедийный проектор </w:t>
            </w: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Acer</w:t>
            </w:r>
            <w:r w:rsidRPr="006B4B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Р1265К, Китай</w:t>
            </w:r>
          </w:p>
        </w:tc>
      </w:tr>
      <w:tr w:rsidR="006B4B82" w:rsidRPr="00330FD9" w:rsidTr="008C3EAC">
        <w:trPr>
          <w:trHeight w:hRule="exact" w:val="384"/>
        </w:trPr>
        <w:tc>
          <w:tcPr>
            <w:tcW w:w="1303" w:type="dxa"/>
          </w:tcPr>
          <w:p w:rsidR="006B4B82" w:rsidRPr="006B4B82" w:rsidRDefault="006B4B82" w:rsidP="00057757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2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354" w:type="dxa"/>
          </w:tcPr>
          <w:p w:rsidR="006B4B82" w:rsidRDefault="006B4B82" w:rsidP="00057757">
            <w:pPr>
              <w:shd w:val="clear" w:color="auto" w:fill="FFFFFF"/>
              <w:spacing w:line="221" w:lineRule="exact"/>
              <w:ind w:left="24" w:right="2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B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Набор электронных пособий по курсу </w:t>
            </w:r>
            <w:r w:rsidRPr="006B4B82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AA4DC3" w:rsidRPr="00AA4DC3" w:rsidRDefault="00AA4DC3" w:rsidP="00057757">
            <w:pPr>
              <w:shd w:val="clear" w:color="auto" w:fill="FFFFFF"/>
              <w:spacing w:line="221" w:lineRule="exact"/>
              <w:ind w:left="24" w:right="2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0DA8" w:rsidRPr="00DB39F5" w:rsidRDefault="00770DA8">
      <w:pPr>
        <w:rPr>
          <w:rFonts w:ascii="Times New Roman" w:hAnsi="Times New Roman" w:cs="Times New Roman"/>
        </w:rPr>
      </w:pPr>
    </w:p>
    <w:p w:rsidR="008D2F68" w:rsidRPr="00DB39F5" w:rsidRDefault="008D2F68">
      <w:pPr>
        <w:rPr>
          <w:rFonts w:ascii="Times New Roman" w:hAnsi="Times New Roman" w:cs="Times New Roman"/>
        </w:rPr>
      </w:pPr>
    </w:p>
    <w:p w:rsidR="006B4B82" w:rsidRPr="008D2F68" w:rsidRDefault="008D2F68">
      <w:pPr>
        <w:rPr>
          <w:rFonts w:ascii="Times New Roman" w:hAnsi="Times New Roman" w:cs="Times New Roman"/>
          <w:sz w:val="24"/>
          <w:szCs w:val="24"/>
        </w:rPr>
      </w:pPr>
      <w:r w:rsidRPr="008D2F68">
        <w:rPr>
          <w:rFonts w:ascii="Times New Roman" w:hAnsi="Times New Roman" w:cs="Times New Roman"/>
          <w:sz w:val="24"/>
          <w:szCs w:val="24"/>
        </w:rPr>
        <w:t xml:space="preserve">В кабинете есть необходимое оборудование </w:t>
      </w:r>
      <w:r>
        <w:rPr>
          <w:rFonts w:ascii="Times New Roman" w:hAnsi="Times New Roman" w:cs="Times New Roman"/>
          <w:sz w:val="24"/>
          <w:szCs w:val="24"/>
        </w:rPr>
        <w:t>для проведения демонстрационных опытов и лабораторных работ</w:t>
      </w:r>
      <w:r w:rsidR="00603A7F">
        <w:rPr>
          <w:rFonts w:ascii="Times New Roman" w:hAnsi="Times New Roman" w:cs="Times New Roman"/>
          <w:sz w:val="24"/>
          <w:szCs w:val="24"/>
        </w:rPr>
        <w:t>,</w:t>
      </w:r>
      <w:r w:rsidR="008C3EAC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основного общего и среднего общего образования. Выполнение практической части </w:t>
      </w:r>
      <w:r w:rsidR="00603A7F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программы составляет 100%.</w:t>
      </w:r>
      <w:r w:rsidR="00603A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4B82" w:rsidRPr="008D2F68" w:rsidSect="0077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82"/>
    <w:rsid w:val="000011F2"/>
    <w:rsid w:val="00003127"/>
    <w:rsid w:val="00003453"/>
    <w:rsid w:val="000036A3"/>
    <w:rsid w:val="00005065"/>
    <w:rsid w:val="00013072"/>
    <w:rsid w:val="00013286"/>
    <w:rsid w:val="0001548E"/>
    <w:rsid w:val="0001561C"/>
    <w:rsid w:val="00015A14"/>
    <w:rsid w:val="00026220"/>
    <w:rsid w:val="000262A7"/>
    <w:rsid w:val="00026641"/>
    <w:rsid w:val="0003007F"/>
    <w:rsid w:val="00032142"/>
    <w:rsid w:val="00035C0D"/>
    <w:rsid w:val="000365BA"/>
    <w:rsid w:val="00037150"/>
    <w:rsid w:val="00040A7B"/>
    <w:rsid w:val="00044821"/>
    <w:rsid w:val="00044DC9"/>
    <w:rsid w:val="00046E28"/>
    <w:rsid w:val="000503C6"/>
    <w:rsid w:val="00050851"/>
    <w:rsid w:val="0005097A"/>
    <w:rsid w:val="000546F9"/>
    <w:rsid w:val="00060729"/>
    <w:rsid w:val="00060C8E"/>
    <w:rsid w:val="00060DDA"/>
    <w:rsid w:val="00061E0B"/>
    <w:rsid w:val="00062EF6"/>
    <w:rsid w:val="00064636"/>
    <w:rsid w:val="000650FD"/>
    <w:rsid w:val="000651AA"/>
    <w:rsid w:val="00065568"/>
    <w:rsid w:val="00065CAF"/>
    <w:rsid w:val="00066211"/>
    <w:rsid w:val="00067C9A"/>
    <w:rsid w:val="000705C0"/>
    <w:rsid w:val="00070F6E"/>
    <w:rsid w:val="00073976"/>
    <w:rsid w:val="0007402B"/>
    <w:rsid w:val="00077967"/>
    <w:rsid w:val="0008110F"/>
    <w:rsid w:val="00081331"/>
    <w:rsid w:val="00085A3F"/>
    <w:rsid w:val="00085DB8"/>
    <w:rsid w:val="00087D78"/>
    <w:rsid w:val="00090265"/>
    <w:rsid w:val="00090700"/>
    <w:rsid w:val="000911E2"/>
    <w:rsid w:val="00091C0C"/>
    <w:rsid w:val="00093CA6"/>
    <w:rsid w:val="000947B9"/>
    <w:rsid w:val="0009669A"/>
    <w:rsid w:val="000979E1"/>
    <w:rsid w:val="00097D0B"/>
    <w:rsid w:val="000A170C"/>
    <w:rsid w:val="000A230C"/>
    <w:rsid w:val="000A2C66"/>
    <w:rsid w:val="000A4039"/>
    <w:rsid w:val="000A4571"/>
    <w:rsid w:val="000A5F31"/>
    <w:rsid w:val="000A6CEC"/>
    <w:rsid w:val="000B4197"/>
    <w:rsid w:val="000B549F"/>
    <w:rsid w:val="000B568F"/>
    <w:rsid w:val="000B6268"/>
    <w:rsid w:val="000B7DD2"/>
    <w:rsid w:val="000C02A1"/>
    <w:rsid w:val="000C277B"/>
    <w:rsid w:val="000C2E2A"/>
    <w:rsid w:val="000C363F"/>
    <w:rsid w:val="000C4911"/>
    <w:rsid w:val="000C6354"/>
    <w:rsid w:val="000C6B64"/>
    <w:rsid w:val="000C7739"/>
    <w:rsid w:val="000D0584"/>
    <w:rsid w:val="000D09EA"/>
    <w:rsid w:val="000D1DAC"/>
    <w:rsid w:val="000D22B6"/>
    <w:rsid w:val="000D248A"/>
    <w:rsid w:val="000D252B"/>
    <w:rsid w:val="000D3BE2"/>
    <w:rsid w:val="000D68C3"/>
    <w:rsid w:val="000D75BC"/>
    <w:rsid w:val="000E1A6B"/>
    <w:rsid w:val="000E1DF7"/>
    <w:rsid w:val="000E5101"/>
    <w:rsid w:val="000E5B78"/>
    <w:rsid w:val="000F02C0"/>
    <w:rsid w:val="000F0387"/>
    <w:rsid w:val="000F07FE"/>
    <w:rsid w:val="000F164B"/>
    <w:rsid w:val="000F1F1B"/>
    <w:rsid w:val="000F3229"/>
    <w:rsid w:val="000F3284"/>
    <w:rsid w:val="000F4541"/>
    <w:rsid w:val="000F7AF1"/>
    <w:rsid w:val="000F7B43"/>
    <w:rsid w:val="0010230E"/>
    <w:rsid w:val="00103628"/>
    <w:rsid w:val="00106D1F"/>
    <w:rsid w:val="001074D1"/>
    <w:rsid w:val="001074F2"/>
    <w:rsid w:val="00110145"/>
    <w:rsid w:val="00110A13"/>
    <w:rsid w:val="001119F1"/>
    <w:rsid w:val="00113527"/>
    <w:rsid w:val="001136AD"/>
    <w:rsid w:val="00116193"/>
    <w:rsid w:val="00117479"/>
    <w:rsid w:val="00121B0F"/>
    <w:rsid w:val="00123154"/>
    <w:rsid w:val="001261EB"/>
    <w:rsid w:val="00126335"/>
    <w:rsid w:val="00126610"/>
    <w:rsid w:val="00127649"/>
    <w:rsid w:val="0012787E"/>
    <w:rsid w:val="001302F3"/>
    <w:rsid w:val="00130664"/>
    <w:rsid w:val="00131274"/>
    <w:rsid w:val="00131B93"/>
    <w:rsid w:val="00131F90"/>
    <w:rsid w:val="001336E2"/>
    <w:rsid w:val="00133A30"/>
    <w:rsid w:val="0013597E"/>
    <w:rsid w:val="00135B2C"/>
    <w:rsid w:val="00135B2F"/>
    <w:rsid w:val="00136183"/>
    <w:rsid w:val="0013624A"/>
    <w:rsid w:val="0013642B"/>
    <w:rsid w:val="0013700C"/>
    <w:rsid w:val="001379A0"/>
    <w:rsid w:val="0014087F"/>
    <w:rsid w:val="00140898"/>
    <w:rsid w:val="00141305"/>
    <w:rsid w:val="001427CE"/>
    <w:rsid w:val="001433B5"/>
    <w:rsid w:val="00143836"/>
    <w:rsid w:val="00143F34"/>
    <w:rsid w:val="001455C8"/>
    <w:rsid w:val="00146078"/>
    <w:rsid w:val="00147C53"/>
    <w:rsid w:val="0015109D"/>
    <w:rsid w:val="00152BE4"/>
    <w:rsid w:val="00153366"/>
    <w:rsid w:val="00154792"/>
    <w:rsid w:val="001549BE"/>
    <w:rsid w:val="0015567F"/>
    <w:rsid w:val="00155AC2"/>
    <w:rsid w:val="00157936"/>
    <w:rsid w:val="00162604"/>
    <w:rsid w:val="00162F9E"/>
    <w:rsid w:val="001645BA"/>
    <w:rsid w:val="001648C2"/>
    <w:rsid w:val="00164D09"/>
    <w:rsid w:val="00164EA6"/>
    <w:rsid w:val="00166297"/>
    <w:rsid w:val="00166498"/>
    <w:rsid w:val="0016679C"/>
    <w:rsid w:val="0016727E"/>
    <w:rsid w:val="00172961"/>
    <w:rsid w:val="0017724B"/>
    <w:rsid w:val="00183267"/>
    <w:rsid w:val="001833C7"/>
    <w:rsid w:val="001840AE"/>
    <w:rsid w:val="001961E2"/>
    <w:rsid w:val="0019788B"/>
    <w:rsid w:val="00197DAE"/>
    <w:rsid w:val="001A1E08"/>
    <w:rsid w:val="001A3CF7"/>
    <w:rsid w:val="001A3F4A"/>
    <w:rsid w:val="001A6B12"/>
    <w:rsid w:val="001A771E"/>
    <w:rsid w:val="001B084B"/>
    <w:rsid w:val="001B0F45"/>
    <w:rsid w:val="001B2F60"/>
    <w:rsid w:val="001B70D2"/>
    <w:rsid w:val="001B7EBB"/>
    <w:rsid w:val="001C14E7"/>
    <w:rsid w:val="001C1E68"/>
    <w:rsid w:val="001C4E86"/>
    <w:rsid w:val="001C66A9"/>
    <w:rsid w:val="001D1680"/>
    <w:rsid w:val="001D3BFE"/>
    <w:rsid w:val="001D4075"/>
    <w:rsid w:val="001D50B7"/>
    <w:rsid w:val="001D776B"/>
    <w:rsid w:val="001D7D36"/>
    <w:rsid w:val="001E2BEF"/>
    <w:rsid w:val="001E3C81"/>
    <w:rsid w:val="001E6447"/>
    <w:rsid w:val="001E795E"/>
    <w:rsid w:val="001F0425"/>
    <w:rsid w:val="001F0844"/>
    <w:rsid w:val="001F0BB1"/>
    <w:rsid w:val="001F20A4"/>
    <w:rsid w:val="001F28C8"/>
    <w:rsid w:val="001F486E"/>
    <w:rsid w:val="001F4F1D"/>
    <w:rsid w:val="002001C1"/>
    <w:rsid w:val="002026EF"/>
    <w:rsid w:val="002033CB"/>
    <w:rsid w:val="002105BA"/>
    <w:rsid w:val="0021206C"/>
    <w:rsid w:val="00212ED4"/>
    <w:rsid w:val="00213C92"/>
    <w:rsid w:val="00215364"/>
    <w:rsid w:val="002153A8"/>
    <w:rsid w:val="00220EA6"/>
    <w:rsid w:val="00221442"/>
    <w:rsid w:val="00221C1E"/>
    <w:rsid w:val="0022224C"/>
    <w:rsid w:val="0022539F"/>
    <w:rsid w:val="002256B6"/>
    <w:rsid w:val="0022654A"/>
    <w:rsid w:val="0022671A"/>
    <w:rsid w:val="00226920"/>
    <w:rsid w:val="00226A87"/>
    <w:rsid w:val="0022753D"/>
    <w:rsid w:val="00227769"/>
    <w:rsid w:val="00227D6F"/>
    <w:rsid w:val="00230051"/>
    <w:rsid w:val="00232298"/>
    <w:rsid w:val="00232741"/>
    <w:rsid w:val="00235DBE"/>
    <w:rsid w:val="002363D0"/>
    <w:rsid w:val="002367E0"/>
    <w:rsid w:val="00236A7A"/>
    <w:rsid w:val="00237602"/>
    <w:rsid w:val="0024017F"/>
    <w:rsid w:val="00240B11"/>
    <w:rsid w:val="00241939"/>
    <w:rsid w:val="00241E2A"/>
    <w:rsid w:val="002431DA"/>
    <w:rsid w:val="00243767"/>
    <w:rsid w:val="002439DB"/>
    <w:rsid w:val="002450EA"/>
    <w:rsid w:val="00245EC8"/>
    <w:rsid w:val="00246DA6"/>
    <w:rsid w:val="00253172"/>
    <w:rsid w:val="00253FEE"/>
    <w:rsid w:val="00256BF0"/>
    <w:rsid w:val="00256DC2"/>
    <w:rsid w:val="00261DE7"/>
    <w:rsid w:val="002624CD"/>
    <w:rsid w:val="002626BC"/>
    <w:rsid w:val="00262923"/>
    <w:rsid w:val="00265E52"/>
    <w:rsid w:val="00270A0E"/>
    <w:rsid w:val="002733BB"/>
    <w:rsid w:val="0027357F"/>
    <w:rsid w:val="002751D8"/>
    <w:rsid w:val="00275F37"/>
    <w:rsid w:val="00276FCA"/>
    <w:rsid w:val="0027765F"/>
    <w:rsid w:val="00280219"/>
    <w:rsid w:val="00280A02"/>
    <w:rsid w:val="00280C95"/>
    <w:rsid w:val="0028392E"/>
    <w:rsid w:val="00284941"/>
    <w:rsid w:val="002850D4"/>
    <w:rsid w:val="00291FF0"/>
    <w:rsid w:val="00292374"/>
    <w:rsid w:val="00292A7F"/>
    <w:rsid w:val="00292BD8"/>
    <w:rsid w:val="00292E2D"/>
    <w:rsid w:val="0029350B"/>
    <w:rsid w:val="002936EE"/>
    <w:rsid w:val="00293E69"/>
    <w:rsid w:val="002958E1"/>
    <w:rsid w:val="00295B88"/>
    <w:rsid w:val="00295BD0"/>
    <w:rsid w:val="002971B2"/>
    <w:rsid w:val="00297BAC"/>
    <w:rsid w:val="002A431B"/>
    <w:rsid w:val="002A4380"/>
    <w:rsid w:val="002A4885"/>
    <w:rsid w:val="002A5EA3"/>
    <w:rsid w:val="002A7499"/>
    <w:rsid w:val="002B06F5"/>
    <w:rsid w:val="002B08FD"/>
    <w:rsid w:val="002B14B7"/>
    <w:rsid w:val="002B3824"/>
    <w:rsid w:val="002B4A95"/>
    <w:rsid w:val="002B4F8C"/>
    <w:rsid w:val="002B5033"/>
    <w:rsid w:val="002B5211"/>
    <w:rsid w:val="002B532B"/>
    <w:rsid w:val="002B6820"/>
    <w:rsid w:val="002B6AE0"/>
    <w:rsid w:val="002C028D"/>
    <w:rsid w:val="002C0C45"/>
    <w:rsid w:val="002C2DA4"/>
    <w:rsid w:val="002C320A"/>
    <w:rsid w:val="002C5442"/>
    <w:rsid w:val="002C60CC"/>
    <w:rsid w:val="002C6DBB"/>
    <w:rsid w:val="002D22AF"/>
    <w:rsid w:val="002D6F6C"/>
    <w:rsid w:val="002D7021"/>
    <w:rsid w:val="002E0B0E"/>
    <w:rsid w:val="002E1D63"/>
    <w:rsid w:val="002E2F70"/>
    <w:rsid w:val="002F258B"/>
    <w:rsid w:val="002F2CC2"/>
    <w:rsid w:val="002F46E8"/>
    <w:rsid w:val="002F5644"/>
    <w:rsid w:val="002F5930"/>
    <w:rsid w:val="002F6EB1"/>
    <w:rsid w:val="00304521"/>
    <w:rsid w:val="00304ABB"/>
    <w:rsid w:val="003059C8"/>
    <w:rsid w:val="00306195"/>
    <w:rsid w:val="003063FF"/>
    <w:rsid w:val="00306EE3"/>
    <w:rsid w:val="00307173"/>
    <w:rsid w:val="003100B5"/>
    <w:rsid w:val="00315721"/>
    <w:rsid w:val="0031665F"/>
    <w:rsid w:val="00317A11"/>
    <w:rsid w:val="003202D3"/>
    <w:rsid w:val="00320419"/>
    <w:rsid w:val="003208CD"/>
    <w:rsid w:val="003209AA"/>
    <w:rsid w:val="00320AC7"/>
    <w:rsid w:val="00321F4E"/>
    <w:rsid w:val="0032396A"/>
    <w:rsid w:val="00323BFC"/>
    <w:rsid w:val="00324A80"/>
    <w:rsid w:val="00324DF7"/>
    <w:rsid w:val="003255D6"/>
    <w:rsid w:val="003256C9"/>
    <w:rsid w:val="00325F0E"/>
    <w:rsid w:val="0032638A"/>
    <w:rsid w:val="00327D2E"/>
    <w:rsid w:val="003313CA"/>
    <w:rsid w:val="003313E7"/>
    <w:rsid w:val="00331488"/>
    <w:rsid w:val="00332FE4"/>
    <w:rsid w:val="00333EB5"/>
    <w:rsid w:val="0034003C"/>
    <w:rsid w:val="00340521"/>
    <w:rsid w:val="00340AE3"/>
    <w:rsid w:val="00341A32"/>
    <w:rsid w:val="00341DB2"/>
    <w:rsid w:val="003518B2"/>
    <w:rsid w:val="00354720"/>
    <w:rsid w:val="0035544D"/>
    <w:rsid w:val="003554F8"/>
    <w:rsid w:val="00355B94"/>
    <w:rsid w:val="00355EDA"/>
    <w:rsid w:val="00357455"/>
    <w:rsid w:val="0036011F"/>
    <w:rsid w:val="00361703"/>
    <w:rsid w:val="003620B4"/>
    <w:rsid w:val="003621FE"/>
    <w:rsid w:val="00362F53"/>
    <w:rsid w:val="00364083"/>
    <w:rsid w:val="0036409E"/>
    <w:rsid w:val="003659D9"/>
    <w:rsid w:val="00367E8B"/>
    <w:rsid w:val="003722BF"/>
    <w:rsid w:val="003757C1"/>
    <w:rsid w:val="003767D8"/>
    <w:rsid w:val="0037689E"/>
    <w:rsid w:val="00380197"/>
    <w:rsid w:val="00381606"/>
    <w:rsid w:val="00381E5C"/>
    <w:rsid w:val="00382174"/>
    <w:rsid w:val="00382876"/>
    <w:rsid w:val="00382DB7"/>
    <w:rsid w:val="003871F0"/>
    <w:rsid w:val="00387DE1"/>
    <w:rsid w:val="00392987"/>
    <w:rsid w:val="003939C2"/>
    <w:rsid w:val="00395AC1"/>
    <w:rsid w:val="00397111"/>
    <w:rsid w:val="003A141A"/>
    <w:rsid w:val="003A1DDB"/>
    <w:rsid w:val="003A216E"/>
    <w:rsid w:val="003A290A"/>
    <w:rsid w:val="003A2F0A"/>
    <w:rsid w:val="003A405D"/>
    <w:rsid w:val="003A48E1"/>
    <w:rsid w:val="003A7C9F"/>
    <w:rsid w:val="003A7F6A"/>
    <w:rsid w:val="003B0928"/>
    <w:rsid w:val="003B4035"/>
    <w:rsid w:val="003B4226"/>
    <w:rsid w:val="003B4D54"/>
    <w:rsid w:val="003B562A"/>
    <w:rsid w:val="003C21E1"/>
    <w:rsid w:val="003C2798"/>
    <w:rsid w:val="003C30E6"/>
    <w:rsid w:val="003C3CC5"/>
    <w:rsid w:val="003C4005"/>
    <w:rsid w:val="003C69D3"/>
    <w:rsid w:val="003C6F13"/>
    <w:rsid w:val="003C78B5"/>
    <w:rsid w:val="003C798F"/>
    <w:rsid w:val="003D0674"/>
    <w:rsid w:val="003D135D"/>
    <w:rsid w:val="003D4290"/>
    <w:rsid w:val="003D6B95"/>
    <w:rsid w:val="003D6DF1"/>
    <w:rsid w:val="003D6FFA"/>
    <w:rsid w:val="003D7612"/>
    <w:rsid w:val="003E03B2"/>
    <w:rsid w:val="003E04B1"/>
    <w:rsid w:val="003E0B75"/>
    <w:rsid w:val="003E34B6"/>
    <w:rsid w:val="003E4175"/>
    <w:rsid w:val="003E6807"/>
    <w:rsid w:val="003F17FD"/>
    <w:rsid w:val="003F2C6E"/>
    <w:rsid w:val="003F4AD3"/>
    <w:rsid w:val="003F58F2"/>
    <w:rsid w:val="003F5A50"/>
    <w:rsid w:val="003F5F8C"/>
    <w:rsid w:val="00400024"/>
    <w:rsid w:val="0040037F"/>
    <w:rsid w:val="00401000"/>
    <w:rsid w:val="00403E88"/>
    <w:rsid w:val="004053D0"/>
    <w:rsid w:val="004056CC"/>
    <w:rsid w:val="00411F42"/>
    <w:rsid w:val="00414567"/>
    <w:rsid w:val="0041461D"/>
    <w:rsid w:val="00415382"/>
    <w:rsid w:val="0041649F"/>
    <w:rsid w:val="004207EF"/>
    <w:rsid w:val="00420A05"/>
    <w:rsid w:val="004226DC"/>
    <w:rsid w:val="00423CA5"/>
    <w:rsid w:val="00426BAC"/>
    <w:rsid w:val="0042783C"/>
    <w:rsid w:val="00430111"/>
    <w:rsid w:val="00431522"/>
    <w:rsid w:val="00431EEF"/>
    <w:rsid w:val="00432BDE"/>
    <w:rsid w:val="00432D0C"/>
    <w:rsid w:val="004347C5"/>
    <w:rsid w:val="0043521D"/>
    <w:rsid w:val="0043544E"/>
    <w:rsid w:val="00436601"/>
    <w:rsid w:val="0044114A"/>
    <w:rsid w:val="004426AF"/>
    <w:rsid w:val="00443A81"/>
    <w:rsid w:val="00446432"/>
    <w:rsid w:val="004475C8"/>
    <w:rsid w:val="004478EC"/>
    <w:rsid w:val="00450D6F"/>
    <w:rsid w:val="00451777"/>
    <w:rsid w:val="00453EE7"/>
    <w:rsid w:val="004541A4"/>
    <w:rsid w:val="00455308"/>
    <w:rsid w:val="004555D6"/>
    <w:rsid w:val="004557CA"/>
    <w:rsid w:val="00457E29"/>
    <w:rsid w:val="004645FC"/>
    <w:rsid w:val="004715BF"/>
    <w:rsid w:val="0047180F"/>
    <w:rsid w:val="00471AE5"/>
    <w:rsid w:val="00472F97"/>
    <w:rsid w:val="00473536"/>
    <w:rsid w:val="004736DC"/>
    <w:rsid w:val="00474B01"/>
    <w:rsid w:val="00474F2B"/>
    <w:rsid w:val="00475865"/>
    <w:rsid w:val="00476099"/>
    <w:rsid w:val="00476A76"/>
    <w:rsid w:val="00481253"/>
    <w:rsid w:val="0048278D"/>
    <w:rsid w:val="004852C4"/>
    <w:rsid w:val="0048556C"/>
    <w:rsid w:val="00485DAF"/>
    <w:rsid w:val="0048618F"/>
    <w:rsid w:val="00486370"/>
    <w:rsid w:val="00486BA4"/>
    <w:rsid w:val="004927FD"/>
    <w:rsid w:val="00493BFB"/>
    <w:rsid w:val="00494F92"/>
    <w:rsid w:val="00494FBB"/>
    <w:rsid w:val="00495A99"/>
    <w:rsid w:val="0049797F"/>
    <w:rsid w:val="004979A7"/>
    <w:rsid w:val="004A1018"/>
    <w:rsid w:val="004A4284"/>
    <w:rsid w:val="004A45D5"/>
    <w:rsid w:val="004A4C47"/>
    <w:rsid w:val="004A66A9"/>
    <w:rsid w:val="004A78BE"/>
    <w:rsid w:val="004B19C6"/>
    <w:rsid w:val="004B2B87"/>
    <w:rsid w:val="004B2BB8"/>
    <w:rsid w:val="004B2EB6"/>
    <w:rsid w:val="004B31E6"/>
    <w:rsid w:val="004B3C0F"/>
    <w:rsid w:val="004B7774"/>
    <w:rsid w:val="004B7D5F"/>
    <w:rsid w:val="004C0D17"/>
    <w:rsid w:val="004C144E"/>
    <w:rsid w:val="004C21C4"/>
    <w:rsid w:val="004C4311"/>
    <w:rsid w:val="004C45E8"/>
    <w:rsid w:val="004C46D2"/>
    <w:rsid w:val="004C5262"/>
    <w:rsid w:val="004C6874"/>
    <w:rsid w:val="004C6979"/>
    <w:rsid w:val="004C6AF5"/>
    <w:rsid w:val="004C7200"/>
    <w:rsid w:val="004C7C23"/>
    <w:rsid w:val="004D0D79"/>
    <w:rsid w:val="004D1F1A"/>
    <w:rsid w:val="004D3A1C"/>
    <w:rsid w:val="004D5425"/>
    <w:rsid w:val="004D6745"/>
    <w:rsid w:val="004D6977"/>
    <w:rsid w:val="004D76B9"/>
    <w:rsid w:val="004D7927"/>
    <w:rsid w:val="004D7B16"/>
    <w:rsid w:val="004E060E"/>
    <w:rsid w:val="004E1FA0"/>
    <w:rsid w:val="004E3D0B"/>
    <w:rsid w:val="004E4BCA"/>
    <w:rsid w:val="004E525D"/>
    <w:rsid w:val="004E5A83"/>
    <w:rsid w:val="004E5B0D"/>
    <w:rsid w:val="004E66F8"/>
    <w:rsid w:val="004E700B"/>
    <w:rsid w:val="004F0249"/>
    <w:rsid w:val="004F0295"/>
    <w:rsid w:val="004F079E"/>
    <w:rsid w:val="004F27B3"/>
    <w:rsid w:val="004F4BC6"/>
    <w:rsid w:val="004F5EBB"/>
    <w:rsid w:val="00500CA0"/>
    <w:rsid w:val="005011B0"/>
    <w:rsid w:val="0050264D"/>
    <w:rsid w:val="00503372"/>
    <w:rsid w:val="00505126"/>
    <w:rsid w:val="00511437"/>
    <w:rsid w:val="00515E94"/>
    <w:rsid w:val="00524159"/>
    <w:rsid w:val="005254BA"/>
    <w:rsid w:val="00527D49"/>
    <w:rsid w:val="00530F7C"/>
    <w:rsid w:val="00531FC3"/>
    <w:rsid w:val="00532787"/>
    <w:rsid w:val="00533118"/>
    <w:rsid w:val="00533EE7"/>
    <w:rsid w:val="00536CE9"/>
    <w:rsid w:val="005405E9"/>
    <w:rsid w:val="00543598"/>
    <w:rsid w:val="0054401A"/>
    <w:rsid w:val="005454F2"/>
    <w:rsid w:val="00545A89"/>
    <w:rsid w:val="00550D14"/>
    <w:rsid w:val="005512E9"/>
    <w:rsid w:val="005542BD"/>
    <w:rsid w:val="00555726"/>
    <w:rsid w:val="005561DB"/>
    <w:rsid w:val="00557404"/>
    <w:rsid w:val="00557921"/>
    <w:rsid w:val="00557B7B"/>
    <w:rsid w:val="005620CE"/>
    <w:rsid w:val="005645D7"/>
    <w:rsid w:val="00565335"/>
    <w:rsid w:val="0056549C"/>
    <w:rsid w:val="0056680E"/>
    <w:rsid w:val="00567711"/>
    <w:rsid w:val="005706AA"/>
    <w:rsid w:val="0057242F"/>
    <w:rsid w:val="0057331E"/>
    <w:rsid w:val="00573714"/>
    <w:rsid w:val="00573BBA"/>
    <w:rsid w:val="00575D6B"/>
    <w:rsid w:val="0057649C"/>
    <w:rsid w:val="00576973"/>
    <w:rsid w:val="005804DB"/>
    <w:rsid w:val="00581BA5"/>
    <w:rsid w:val="00583043"/>
    <w:rsid w:val="00585F95"/>
    <w:rsid w:val="00586535"/>
    <w:rsid w:val="00590316"/>
    <w:rsid w:val="00591DFC"/>
    <w:rsid w:val="0059358C"/>
    <w:rsid w:val="00593946"/>
    <w:rsid w:val="00593F2F"/>
    <w:rsid w:val="00594241"/>
    <w:rsid w:val="005953AA"/>
    <w:rsid w:val="00597A8F"/>
    <w:rsid w:val="00597FE0"/>
    <w:rsid w:val="005A11A5"/>
    <w:rsid w:val="005A1255"/>
    <w:rsid w:val="005A14BB"/>
    <w:rsid w:val="005A2037"/>
    <w:rsid w:val="005A322A"/>
    <w:rsid w:val="005A3AF6"/>
    <w:rsid w:val="005B02C2"/>
    <w:rsid w:val="005B0A23"/>
    <w:rsid w:val="005B12AA"/>
    <w:rsid w:val="005B169B"/>
    <w:rsid w:val="005B29D2"/>
    <w:rsid w:val="005B3C68"/>
    <w:rsid w:val="005B4CB7"/>
    <w:rsid w:val="005B4CFA"/>
    <w:rsid w:val="005B5304"/>
    <w:rsid w:val="005C0B0F"/>
    <w:rsid w:val="005C5713"/>
    <w:rsid w:val="005C5D6E"/>
    <w:rsid w:val="005D0F99"/>
    <w:rsid w:val="005D207F"/>
    <w:rsid w:val="005D2D7D"/>
    <w:rsid w:val="005D2E46"/>
    <w:rsid w:val="005D4722"/>
    <w:rsid w:val="005D60C1"/>
    <w:rsid w:val="005E2152"/>
    <w:rsid w:val="005E215F"/>
    <w:rsid w:val="005E669B"/>
    <w:rsid w:val="005F0B0D"/>
    <w:rsid w:val="005F0FF8"/>
    <w:rsid w:val="005F1EC2"/>
    <w:rsid w:val="005F2DF7"/>
    <w:rsid w:val="005F2F14"/>
    <w:rsid w:val="005F3F60"/>
    <w:rsid w:val="005F4F92"/>
    <w:rsid w:val="005F5832"/>
    <w:rsid w:val="005F790D"/>
    <w:rsid w:val="00601459"/>
    <w:rsid w:val="006028B2"/>
    <w:rsid w:val="00603A7F"/>
    <w:rsid w:val="00603AAF"/>
    <w:rsid w:val="00603D02"/>
    <w:rsid w:val="00603EAF"/>
    <w:rsid w:val="0060666F"/>
    <w:rsid w:val="006101A7"/>
    <w:rsid w:val="0061090B"/>
    <w:rsid w:val="00610B05"/>
    <w:rsid w:val="0061332E"/>
    <w:rsid w:val="00613B34"/>
    <w:rsid w:val="006148E5"/>
    <w:rsid w:val="00620541"/>
    <w:rsid w:val="006212CD"/>
    <w:rsid w:val="00621BB3"/>
    <w:rsid w:val="006240D4"/>
    <w:rsid w:val="0062651D"/>
    <w:rsid w:val="0062738C"/>
    <w:rsid w:val="00627C16"/>
    <w:rsid w:val="00630763"/>
    <w:rsid w:val="00631496"/>
    <w:rsid w:val="006330EF"/>
    <w:rsid w:val="00633B92"/>
    <w:rsid w:val="006345B5"/>
    <w:rsid w:val="006376AD"/>
    <w:rsid w:val="00637961"/>
    <w:rsid w:val="00640731"/>
    <w:rsid w:val="006419AD"/>
    <w:rsid w:val="006466B5"/>
    <w:rsid w:val="00647866"/>
    <w:rsid w:val="00647B60"/>
    <w:rsid w:val="00651317"/>
    <w:rsid w:val="006524EB"/>
    <w:rsid w:val="006535B3"/>
    <w:rsid w:val="006547F8"/>
    <w:rsid w:val="00654DB4"/>
    <w:rsid w:val="00655BD6"/>
    <w:rsid w:val="00656975"/>
    <w:rsid w:val="006615FA"/>
    <w:rsid w:val="00661A01"/>
    <w:rsid w:val="006637F5"/>
    <w:rsid w:val="006662D0"/>
    <w:rsid w:val="00666F3A"/>
    <w:rsid w:val="0066700E"/>
    <w:rsid w:val="00667E09"/>
    <w:rsid w:val="0067412D"/>
    <w:rsid w:val="0067430A"/>
    <w:rsid w:val="00675EF7"/>
    <w:rsid w:val="00676280"/>
    <w:rsid w:val="00676303"/>
    <w:rsid w:val="00677B29"/>
    <w:rsid w:val="00680EE3"/>
    <w:rsid w:val="00683A12"/>
    <w:rsid w:val="006857CB"/>
    <w:rsid w:val="00685DF1"/>
    <w:rsid w:val="00690015"/>
    <w:rsid w:val="00692668"/>
    <w:rsid w:val="00694241"/>
    <w:rsid w:val="00694CC9"/>
    <w:rsid w:val="006A13F3"/>
    <w:rsid w:val="006A3300"/>
    <w:rsid w:val="006A4DEF"/>
    <w:rsid w:val="006A5FAB"/>
    <w:rsid w:val="006B4B82"/>
    <w:rsid w:val="006B5EEF"/>
    <w:rsid w:val="006C03C2"/>
    <w:rsid w:val="006C159C"/>
    <w:rsid w:val="006C15DF"/>
    <w:rsid w:val="006C2254"/>
    <w:rsid w:val="006C3837"/>
    <w:rsid w:val="006C4EE4"/>
    <w:rsid w:val="006C6A1F"/>
    <w:rsid w:val="006C7607"/>
    <w:rsid w:val="006C790F"/>
    <w:rsid w:val="006C7A96"/>
    <w:rsid w:val="006D1EA4"/>
    <w:rsid w:val="006D3A29"/>
    <w:rsid w:val="006D4297"/>
    <w:rsid w:val="006D4AEB"/>
    <w:rsid w:val="006D4FC8"/>
    <w:rsid w:val="006D536F"/>
    <w:rsid w:val="006D7BCB"/>
    <w:rsid w:val="006D7F71"/>
    <w:rsid w:val="006E402A"/>
    <w:rsid w:val="006E6558"/>
    <w:rsid w:val="006E6653"/>
    <w:rsid w:val="006E7D2B"/>
    <w:rsid w:val="006F08CF"/>
    <w:rsid w:val="006F1474"/>
    <w:rsid w:val="006F217B"/>
    <w:rsid w:val="006F3AE2"/>
    <w:rsid w:val="006F3B17"/>
    <w:rsid w:val="006F7738"/>
    <w:rsid w:val="006F7A0C"/>
    <w:rsid w:val="007018E2"/>
    <w:rsid w:val="00704D07"/>
    <w:rsid w:val="0070734D"/>
    <w:rsid w:val="00711B9B"/>
    <w:rsid w:val="00714CD5"/>
    <w:rsid w:val="00716037"/>
    <w:rsid w:val="007171CF"/>
    <w:rsid w:val="00717428"/>
    <w:rsid w:val="00717CE5"/>
    <w:rsid w:val="00720158"/>
    <w:rsid w:val="00720231"/>
    <w:rsid w:val="0072095C"/>
    <w:rsid w:val="00720BF7"/>
    <w:rsid w:val="00720D39"/>
    <w:rsid w:val="00722B66"/>
    <w:rsid w:val="007255C6"/>
    <w:rsid w:val="00730786"/>
    <w:rsid w:val="00730F22"/>
    <w:rsid w:val="007315A3"/>
    <w:rsid w:val="007322AA"/>
    <w:rsid w:val="007349A6"/>
    <w:rsid w:val="007349FE"/>
    <w:rsid w:val="0073513F"/>
    <w:rsid w:val="007353C5"/>
    <w:rsid w:val="00735FC0"/>
    <w:rsid w:val="0073612C"/>
    <w:rsid w:val="00736930"/>
    <w:rsid w:val="007374D5"/>
    <w:rsid w:val="0073770F"/>
    <w:rsid w:val="007407BF"/>
    <w:rsid w:val="00740E7B"/>
    <w:rsid w:val="00745FDF"/>
    <w:rsid w:val="00746EC3"/>
    <w:rsid w:val="007500B1"/>
    <w:rsid w:val="00751B3F"/>
    <w:rsid w:val="00752455"/>
    <w:rsid w:val="007549BE"/>
    <w:rsid w:val="0075630F"/>
    <w:rsid w:val="0075685C"/>
    <w:rsid w:val="00757951"/>
    <w:rsid w:val="00757C0C"/>
    <w:rsid w:val="00760EE4"/>
    <w:rsid w:val="007625CA"/>
    <w:rsid w:val="00762BED"/>
    <w:rsid w:val="00762F55"/>
    <w:rsid w:val="00763BBD"/>
    <w:rsid w:val="00767050"/>
    <w:rsid w:val="007677DB"/>
    <w:rsid w:val="00770DA8"/>
    <w:rsid w:val="00771432"/>
    <w:rsid w:val="007738D2"/>
    <w:rsid w:val="00773977"/>
    <w:rsid w:val="0077403C"/>
    <w:rsid w:val="00774DD9"/>
    <w:rsid w:val="00775F9A"/>
    <w:rsid w:val="00776F33"/>
    <w:rsid w:val="00777069"/>
    <w:rsid w:val="007831A1"/>
    <w:rsid w:val="007836CD"/>
    <w:rsid w:val="007867A8"/>
    <w:rsid w:val="00790EE4"/>
    <w:rsid w:val="007910C2"/>
    <w:rsid w:val="00791FDC"/>
    <w:rsid w:val="00792FA3"/>
    <w:rsid w:val="00793529"/>
    <w:rsid w:val="007939AF"/>
    <w:rsid w:val="00795098"/>
    <w:rsid w:val="0079688A"/>
    <w:rsid w:val="00796B29"/>
    <w:rsid w:val="00797A16"/>
    <w:rsid w:val="00797BF1"/>
    <w:rsid w:val="007A05B7"/>
    <w:rsid w:val="007A065E"/>
    <w:rsid w:val="007A0C9F"/>
    <w:rsid w:val="007A1B0E"/>
    <w:rsid w:val="007A1D3C"/>
    <w:rsid w:val="007A2F1A"/>
    <w:rsid w:val="007A304B"/>
    <w:rsid w:val="007A3B02"/>
    <w:rsid w:val="007A6299"/>
    <w:rsid w:val="007A6F31"/>
    <w:rsid w:val="007A7B75"/>
    <w:rsid w:val="007B1F03"/>
    <w:rsid w:val="007B43C4"/>
    <w:rsid w:val="007B4908"/>
    <w:rsid w:val="007B4E42"/>
    <w:rsid w:val="007B4E74"/>
    <w:rsid w:val="007B54AC"/>
    <w:rsid w:val="007C0D94"/>
    <w:rsid w:val="007C0E54"/>
    <w:rsid w:val="007C4AB2"/>
    <w:rsid w:val="007C5C2C"/>
    <w:rsid w:val="007C6F86"/>
    <w:rsid w:val="007D066D"/>
    <w:rsid w:val="007D1D98"/>
    <w:rsid w:val="007D28D1"/>
    <w:rsid w:val="007D55A1"/>
    <w:rsid w:val="007D6D2A"/>
    <w:rsid w:val="007E0E1F"/>
    <w:rsid w:val="007E0FBA"/>
    <w:rsid w:val="007E25B7"/>
    <w:rsid w:val="007E3A57"/>
    <w:rsid w:val="007E3EC2"/>
    <w:rsid w:val="007E4965"/>
    <w:rsid w:val="007E73FC"/>
    <w:rsid w:val="007E7E37"/>
    <w:rsid w:val="007F2372"/>
    <w:rsid w:val="007F2C2A"/>
    <w:rsid w:val="007F2FAC"/>
    <w:rsid w:val="007F4DFB"/>
    <w:rsid w:val="007F6BE3"/>
    <w:rsid w:val="007F6E1C"/>
    <w:rsid w:val="007F7446"/>
    <w:rsid w:val="00801B23"/>
    <w:rsid w:val="008029C6"/>
    <w:rsid w:val="0080398C"/>
    <w:rsid w:val="00805AF5"/>
    <w:rsid w:val="008112B8"/>
    <w:rsid w:val="008113AE"/>
    <w:rsid w:val="00811F01"/>
    <w:rsid w:val="00813AB1"/>
    <w:rsid w:val="00813E28"/>
    <w:rsid w:val="008146F6"/>
    <w:rsid w:val="00814DC1"/>
    <w:rsid w:val="00816581"/>
    <w:rsid w:val="00816A5F"/>
    <w:rsid w:val="008170EF"/>
    <w:rsid w:val="008203A6"/>
    <w:rsid w:val="008219A5"/>
    <w:rsid w:val="00822BA7"/>
    <w:rsid w:val="008252A0"/>
    <w:rsid w:val="008256F0"/>
    <w:rsid w:val="00825A74"/>
    <w:rsid w:val="00825D1C"/>
    <w:rsid w:val="00826E1C"/>
    <w:rsid w:val="0082785F"/>
    <w:rsid w:val="008305E4"/>
    <w:rsid w:val="008307AE"/>
    <w:rsid w:val="008423BA"/>
    <w:rsid w:val="00846399"/>
    <w:rsid w:val="0084708B"/>
    <w:rsid w:val="00847DB2"/>
    <w:rsid w:val="00847FDE"/>
    <w:rsid w:val="00850096"/>
    <w:rsid w:val="00850C33"/>
    <w:rsid w:val="00850C8A"/>
    <w:rsid w:val="00855FC2"/>
    <w:rsid w:val="00856419"/>
    <w:rsid w:val="00856699"/>
    <w:rsid w:val="00857696"/>
    <w:rsid w:val="008601D4"/>
    <w:rsid w:val="00860FC7"/>
    <w:rsid w:val="008614FA"/>
    <w:rsid w:val="00861EDD"/>
    <w:rsid w:val="00866771"/>
    <w:rsid w:val="00870980"/>
    <w:rsid w:val="00873289"/>
    <w:rsid w:val="00874353"/>
    <w:rsid w:val="00874576"/>
    <w:rsid w:val="008746AA"/>
    <w:rsid w:val="008751BF"/>
    <w:rsid w:val="00876B68"/>
    <w:rsid w:val="00877D14"/>
    <w:rsid w:val="00880F67"/>
    <w:rsid w:val="00881C14"/>
    <w:rsid w:val="00881CD7"/>
    <w:rsid w:val="00882039"/>
    <w:rsid w:val="00883A7E"/>
    <w:rsid w:val="00883BB2"/>
    <w:rsid w:val="0088477F"/>
    <w:rsid w:val="008867E7"/>
    <w:rsid w:val="00886EC6"/>
    <w:rsid w:val="00890B72"/>
    <w:rsid w:val="00890DAB"/>
    <w:rsid w:val="0089301C"/>
    <w:rsid w:val="0089692C"/>
    <w:rsid w:val="00896E9A"/>
    <w:rsid w:val="00897387"/>
    <w:rsid w:val="008B0023"/>
    <w:rsid w:val="008B1476"/>
    <w:rsid w:val="008B3435"/>
    <w:rsid w:val="008B3758"/>
    <w:rsid w:val="008B4137"/>
    <w:rsid w:val="008B4D85"/>
    <w:rsid w:val="008B7311"/>
    <w:rsid w:val="008C1B94"/>
    <w:rsid w:val="008C1C3A"/>
    <w:rsid w:val="008C1D56"/>
    <w:rsid w:val="008C3639"/>
    <w:rsid w:val="008C3B76"/>
    <w:rsid w:val="008C3EAC"/>
    <w:rsid w:val="008C4863"/>
    <w:rsid w:val="008C54A9"/>
    <w:rsid w:val="008D20AA"/>
    <w:rsid w:val="008D2F68"/>
    <w:rsid w:val="008D54EC"/>
    <w:rsid w:val="008D57AE"/>
    <w:rsid w:val="008D63B6"/>
    <w:rsid w:val="008D67C3"/>
    <w:rsid w:val="008D69CA"/>
    <w:rsid w:val="008E0D31"/>
    <w:rsid w:val="008E1F37"/>
    <w:rsid w:val="008E243E"/>
    <w:rsid w:val="008E276B"/>
    <w:rsid w:val="008E2BBE"/>
    <w:rsid w:val="008E3D63"/>
    <w:rsid w:val="008E438E"/>
    <w:rsid w:val="008E4A61"/>
    <w:rsid w:val="008E58EB"/>
    <w:rsid w:val="008E723F"/>
    <w:rsid w:val="008F23EB"/>
    <w:rsid w:val="008F3A9D"/>
    <w:rsid w:val="008F41D2"/>
    <w:rsid w:val="008F482F"/>
    <w:rsid w:val="008F5FAC"/>
    <w:rsid w:val="008F69D8"/>
    <w:rsid w:val="008F7450"/>
    <w:rsid w:val="008F7C1D"/>
    <w:rsid w:val="008F7F54"/>
    <w:rsid w:val="00902308"/>
    <w:rsid w:val="00903DE5"/>
    <w:rsid w:val="00904D78"/>
    <w:rsid w:val="009064AC"/>
    <w:rsid w:val="009113DB"/>
    <w:rsid w:val="009114E3"/>
    <w:rsid w:val="00911CD0"/>
    <w:rsid w:val="0091642C"/>
    <w:rsid w:val="0091715A"/>
    <w:rsid w:val="00920985"/>
    <w:rsid w:val="009226D7"/>
    <w:rsid w:val="0092508C"/>
    <w:rsid w:val="00925BAA"/>
    <w:rsid w:val="00927D53"/>
    <w:rsid w:val="0093033E"/>
    <w:rsid w:val="0093282E"/>
    <w:rsid w:val="00932A3F"/>
    <w:rsid w:val="00932BBC"/>
    <w:rsid w:val="00934CB5"/>
    <w:rsid w:val="009352AA"/>
    <w:rsid w:val="0093726F"/>
    <w:rsid w:val="009408E9"/>
    <w:rsid w:val="00940B66"/>
    <w:rsid w:val="00940D77"/>
    <w:rsid w:val="0094268B"/>
    <w:rsid w:val="0094442F"/>
    <w:rsid w:val="00944670"/>
    <w:rsid w:val="00944C40"/>
    <w:rsid w:val="00946510"/>
    <w:rsid w:val="00946BD8"/>
    <w:rsid w:val="009540BE"/>
    <w:rsid w:val="00954103"/>
    <w:rsid w:val="009550D4"/>
    <w:rsid w:val="00955E09"/>
    <w:rsid w:val="009565AC"/>
    <w:rsid w:val="00956648"/>
    <w:rsid w:val="009566A9"/>
    <w:rsid w:val="00957713"/>
    <w:rsid w:val="00960580"/>
    <w:rsid w:val="0096107D"/>
    <w:rsid w:val="00966DB3"/>
    <w:rsid w:val="009715F3"/>
    <w:rsid w:val="00972C6C"/>
    <w:rsid w:val="0097302E"/>
    <w:rsid w:val="00973778"/>
    <w:rsid w:val="009747C3"/>
    <w:rsid w:val="009748AB"/>
    <w:rsid w:val="009808D2"/>
    <w:rsid w:val="00981AF7"/>
    <w:rsid w:val="009876D5"/>
    <w:rsid w:val="00990737"/>
    <w:rsid w:val="00990CCA"/>
    <w:rsid w:val="00991144"/>
    <w:rsid w:val="009915CC"/>
    <w:rsid w:val="00991FD6"/>
    <w:rsid w:val="00992900"/>
    <w:rsid w:val="00994A89"/>
    <w:rsid w:val="00996158"/>
    <w:rsid w:val="00996207"/>
    <w:rsid w:val="009A0E8A"/>
    <w:rsid w:val="009A1B05"/>
    <w:rsid w:val="009A256D"/>
    <w:rsid w:val="009A6F5B"/>
    <w:rsid w:val="009A6FD2"/>
    <w:rsid w:val="009A706D"/>
    <w:rsid w:val="009B11E9"/>
    <w:rsid w:val="009B27DA"/>
    <w:rsid w:val="009B2C80"/>
    <w:rsid w:val="009B38A4"/>
    <w:rsid w:val="009B6885"/>
    <w:rsid w:val="009B6F8A"/>
    <w:rsid w:val="009C0CAC"/>
    <w:rsid w:val="009C2A0D"/>
    <w:rsid w:val="009C4232"/>
    <w:rsid w:val="009C6B0A"/>
    <w:rsid w:val="009C72DF"/>
    <w:rsid w:val="009C738D"/>
    <w:rsid w:val="009C7585"/>
    <w:rsid w:val="009D0D61"/>
    <w:rsid w:val="009D13AD"/>
    <w:rsid w:val="009D49BA"/>
    <w:rsid w:val="009D55EA"/>
    <w:rsid w:val="009D75C7"/>
    <w:rsid w:val="009E6002"/>
    <w:rsid w:val="009E77A0"/>
    <w:rsid w:val="009E7BB7"/>
    <w:rsid w:val="009F0E11"/>
    <w:rsid w:val="009F1502"/>
    <w:rsid w:val="009F42D1"/>
    <w:rsid w:val="009F679D"/>
    <w:rsid w:val="009F6E30"/>
    <w:rsid w:val="00A009C8"/>
    <w:rsid w:val="00A00A66"/>
    <w:rsid w:val="00A01BBC"/>
    <w:rsid w:val="00A03463"/>
    <w:rsid w:val="00A03859"/>
    <w:rsid w:val="00A03B1D"/>
    <w:rsid w:val="00A10119"/>
    <w:rsid w:val="00A115AD"/>
    <w:rsid w:val="00A1203F"/>
    <w:rsid w:val="00A1377D"/>
    <w:rsid w:val="00A154AD"/>
    <w:rsid w:val="00A15680"/>
    <w:rsid w:val="00A17EB4"/>
    <w:rsid w:val="00A22FEC"/>
    <w:rsid w:val="00A238BB"/>
    <w:rsid w:val="00A23E0C"/>
    <w:rsid w:val="00A26C58"/>
    <w:rsid w:val="00A30839"/>
    <w:rsid w:val="00A31366"/>
    <w:rsid w:val="00A337E7"/>
    <w:rsid w:val="00A35865"/>
    <w:rsid w:val="00A376F0"/>
    <w:rsid w:val="00A37BDB"/>
    <w:rsid w:val="00A4103B"/>
    <w:rsid w:val="00A4111C"/>
    <w:rsid w:val="00A42FF4"/>
    <w:rsid w:val="00A4353A"/>
    <w:rsid w:val="00A447DC"/>
    <w:rsid w:val="00A44985"/>
    <w:rsid w:val="00A44B3D"/>
    <w:rsid w:val="00A473DE"/>
    <w:rsid w:val="00A50CA0"/>
    <w:rsid w:val="00A51079"/>
    <w:rsid w:val="00A54B16"/>
    <w:rsid w:val="00A55400"/>
    <w:rsid w:val="00A55612"/>
    <w:rsid w:val="00A56216"/>
    <w:rsid w:val="00A5655F"/>
    <w:rsid w:val="00A57DCB"/>
    <w:rsid w:val="00A60361"/>
    <w:rsid w:val="00A63ADE"/>
    <w:rsid w:val="00A6548F"/>
    <w:rsid w:val="00A657E8"/>
    <w:rsid w:val="00A65D39"/>
    <w:rsid w:val="00A6643F"/>
    <w:rsid w:val="00A66F47"/>
    <w:rsid w:val="00A67D69"/>
    <w:rsid w:val="00A714A3"/>
    <w:rsid w:val="00A725E2"/>
    <w:rsid w:val="00A732DD"/>
    <w:rsid w:val="00A756E0"/>
    <w:rsid w:val="00A75F54"/>
    <w:rsid w:val="00A81434"/>
    <w:rsid w:val="00A826EE"/>
    <w:rsid w:val="00A8274C"/>
    <w:rsid w:val="00A8304A"/>
    <w:rsid w:val="00A84B86"/>
    <w:rsid w:val="00A85A14"/>
    <w:rsid w:val="00A90FA6"/>
    <w:rsid w:val="00A91376"/>
    <w:rsid w:val="00A931B9"/>
    <w:rsid w:val="00A934D7"/>
    <w:rsid w:val="00A95514"/>
    <w:rsid w:val="00A95FE5"/>
    <w:rsid w:val="00A963E8"/>
    <w:rsid w:val="00A973C9"/>
    <w:rsid w:val="00A97A88"/>
    <w:rsid w:val="00A97BB2"/>
    <w:rsid w:val="00A97E0C"/>
    <w:rsid w:val="00AA15D3"/>
    <w:rsid w:val="00AA2731"/>
    <w:rsid w:val="00AA2C70"/>
    <w:rsid w:val="00AA33AD"/>
    <w:rsid w:val="00AA4DC3"/>
    <w:rsid w:val="00AA5087"/>
    <w:rsid w:val="00AA5E78"/>
    <w:rsid w:val="00AB0776"/>
    <w:rsid w:val="00AB15CC"/>
    <w:rsid w:val="00AB4D04"/>
    <w:rsid w:val="00AB54F7"/>
    <w:rsid w:val="00AB5D5E"/>
    <w:rsid w:val="00AB61AA"/>
    <w:rsid w:val="00AB773E"/>
    <w:rsid w:val="00AC2E70"/>
    <w:rsid w:val="00AC4232"/>
    <w:rsid w:val="00AC45DC"/>
    <w:rsid w:val="00AC6191"/>
    <w:rsid w:val="00AC6BDC"/>
    <w:rsid w:val="00AC6BFD"/>
    <w:rsid w:val="00AC7D22"/>
    <w:rsid w:val="00AC7EE5"/>
    <w:rsid w:val="00AD1773"/>
    <w:rsid w:val="00AD1D34"/>
    <w:rsid w:val="00AD2D29"/>
    <w:rsid w:val="00AD323E"/>
    <w:rsid w:val="00AD3758"/>
    <w:rsid w:val="00AD4A5A"/>
    <w:rsid w:val="00AD4AF7"/>
    <w:rsid w:val="00AD5E97"/>
    <w:rsid w:val="00AD7630"/>
    <w:rsid w:val="00AE48C4"/>
    <w:rsid w:val="00AE5866"/>
    <w:rsid w:val="00AE697C"/>
    <w:rsid w:val="00AF040E"/>
    <w:rsid w:val="00AF2349"/>
    <w:rsid w:val="00AF25FD"/>
    <w:rsid w:val="00AF2762"/>
    <w:rsid w:val="00AF2BAB"/>
    <w:rsid w:val="00AF3303"/>
    <w:rsid w:val="00AF3499"/>
    <w:rsid w:val="00AF4700"/>
    <w:rsid w:val="00AF5F5A"/>
    <w:rsid w:val="00AF64C7"/>
    <w:rsid w:val="00AF65D3"/>
    <w:rsid w:val="00AF7DBE"/>
    <w:rsid w:val="00B0153A"/>
    <w:rsid w:val="00B01BC4"/>
    <w:rsid w:val="00B01CC6"/>
    <w:rsid w:val="00B050E3"/>
    <w:rsid w:val="00B07051"/>
    <w:rsid w:val="00B10793"/>
    <w:rsid w:val="00B1460E"/>
    <w:rsid w:val="00B16857"/>
    <w:rsid w:val="00B16B79"/>
    <w:rsid w:val="00B2039A"/>
    <w:rsid w:val="00B207E9"/>
    <w:rsid w:val="00B20A67"/>
    <w:rsid w:val="00B21F50"/>
    <w:rsid w:val="00B23F7C"/>
    <w:rsid w:val="00B265A1"/>
    <w:rsid w:val="00B26B88"/>
    <w:rsid w:val="00B304FB"/>
    <w:rsid w:val="00B31283"/>
    <w:rsid w:val="00B3198C"/>
    <w:rsid w:val="00B31E29"/>
    <w:rsid w:val="00B32080"/>
    <w:rsid w:val="00B367E8"/>
    <w:rsid w:val="00B36BBC"/>
    <w:rsid w:val="00B37300"/>
    <w:rsid w:val="00B37536"/>
    <w:rsid w:val="00B37D28"/>
    <w:rsid w:val="00B45551"/>
    <w:rsid w:val="00B4746C"/>
    <w:rsid w:val="00B5208C"/>
    <w:rsid w:val="00B559A5"/>
    <w:rsid w:val="00B565FC"/>
    <w:rsid w:val="00B6069D"/>
    <w:rsid w:val="00B6228B"/>
    <w:rsid w:val="00B62F82"/>
    <w:rsid w:val="00B64A35"/>
    <w:rsid w:val="00B65AA8"/>
    <w:rsid w:val="00B67152"/>
    <w:rsid w:val="00B70119"/>
    <w:rsid w:val="00B702F7"/>
    <w:rsid w:val="00B718E4"/>
    <w:rsid w:val="00B71987"/>
    <w:rsid w:val="00B72419"/>
    <w:rsid w:val="00B738A1"/>
    <w:rsid w:val="00B74E4C"/>
    <w:rsid w:val="00B81875"/>
    <w:rsid w:val="00B822FA"/>
    <w:rsid w:val="00B82DA1"/>
    <w:rsid w:val="00B86070"/>
    <w:rsid w:val="00B86943"/>
    <w:rsid w:val="00B87827"/>
    <w:rsid w:val="00B90E60"/>
    <w:rsid w:val="00B91445"/>
    <w:rsid w:val="00B920B7"/>
    <w:rsid w:val="00B93DE1"/>
    <w:rsid w:val="00B9456C"/>
    <w:rsid w:val="00B9476C"/>
    <w:rsid w:val="00B96066"/>
    <w:rsid w:val="00B974F3"/>
    <w:rsid w:val="00B97D1F"/>
    <w:rsid w:val="00BA17D4"/>
    <w:rsid w:val="00BA18C0"/>
    <w:rsid w:val="00BA1A40"/>
    <w:rsid w:val="00BA2D55"/>
    <w:rsid w:val="00BA54A4"/>
    <w:rsid w:val="00BA54E4"/>
    <w:rsid w:val="00BA7113"/>
    <w:rsid w:val="00BA7614"/>
    <w:rsid w:val="00BA7A0A"/>
    <w:rsid w:val="00BB0259"/>
    <w:rsid w:val="00BB12C5"/>
    <w:rsid w:val="00BB1617"/>
    <w:rsid w:val="00BB299F"/>
    <w:rsid w:val="00BB2E3A"/>
    <w:rsid w:val="00BB4F86"/>
    <w:rsid w:val="00BB64AE"/>
    <w:rsid w:val="00BB6651"/>
    <w:rsid w:val="00BB6C08"/>
    <w:rsid w:val="00BB7663"/>
    <w:rsid w:val="00BC0997"/>
    <w:rsid w:val="00BC1B48"/>
    <w:rsid w:val="00BC1F28"/>
    <w:rsid w:val="00BC1FC5"/>
    <w:rsid w:val="00BC2971"/>
    <w:rsid w:val="00BC3FE2"/>
    <w:rsid w:val="00BC5199"/>
    <w:rsid w:val="00BC5E46"/>
    <w:rsid w:val="00BC78B3"/>
    <w:rsid w:val="00BD0357"/>
    <w:rsid w:val="00BD0459"/>
    <w:rsid w:val="00BD4827"/>
    <w:rsid w:val="00BD4C90"/>
    <w:rsid w:val="00BD60EC"/>
    <w:rsid w:val="00BD637B"/>
    <w:rsid w:val="00BD7DE5"/>
    <w:rsid w:val="00BE16C1"/>
    <w:rsid w:val="00BE1DDA"/>
    <w:rsid w:val="00BE5283"/>
    <w:rsid w:val="00BE69B0"/>
    <w:rsid w:val="00BF0802"/>
    <w:rsid w:val="00BF0FEE"/>
    <w:rsid w:val="00BF1975"/>
    <w:rsid w:val="00BF2930"/>
    <w:rsid w:val="00BF3665"/>
    <w:rsid w:val="00BF4635"/>
    <w:rsid w:val="00BF4A3D"/>
    <w:rsid w:val="00BF6512"/>
    <w:rsid w:val="00BF7818"/>
    <w:rsid w:val="00BF7BBB"/>
    <w:rsid w:val="00C004AE"/>
    <w:rsid w:val="00C01B07"/>
    <w:rsid w:val="00C01EF2"/>
    <w:rsid w:val="00C022BB"/>
    <w:rsid w:val="00C05ECD"/>
    <w:rsid w:val="00C10610"/>
    <w:rsid w:val="00C106C1"/>
    <w:rsid w:val="00C10B51"/>
    <w:rsid w:val="00C11B43"/>
    <w:rsid w:val="00C13980"/>
    <w:rsid w:val="00C13E0E"/>
    <w:rsid w:val="00C14DBC"/>
    <w:rsid w:val="00C15C85"/>
    <w:rsid w:val="00C15ED5"/>
    <w:rsid w:val="00C16CC8"/>
    <w:rsid w:val="00C20732"/>
    <w:rsid w:val="00C217D0"/>
    <w:rsid w:val="00C22544"/>
    <w:rsid w:val="00C22A54"/>
    <w:rsid w:val="00C2707F"/>
    <w:rsid w:val="00C27C68"/>
    <w:rsid w:val="00C3333D"/>
    <w:rsid w:val="00C36271"/>
    <w:rsid w:val="00C373F3"/>
    <w:rsid w:val="00C40D8F"/>
    <w:rsid w:val="00C410D6"/>
    <w:rsid w:val="00C41354"/>
    <w:rsid w:val="00C4143D"/>
    <w:rsid w:val="00C41813"/>
    <w:rsid w:val="00C424FF"/>
    <w:rsid w:val="00C425E0"/>
    <w:rsid w:val="00C44028"/>
    <w:rsid w:val="00C44309"/>
    <w:rsid w:val="00C4576D"/>
    <w:rsid w:val="00C500CB"/>
    <w:rsid w:val="00C52371"/>
    <w:rsid w:val="00C52452"/>
    <w:rsid w:val="00C5539A"/>
    <w:rsid w:val="00C55E01"/>
    <w:rsid w:val="00C56469"/>
    <w:rsid w:val="00C57979"/>
    <w:rsid w:val="00C61D7A"/>
    <w:rsid w:val="00C63701"/>
    <w:rsid w:val="00C63DD1"/>
    <w:rsid w:val="00C648C8"/>
    <w:rsid w:val="00C6499F"/>
    <w:rsid w:val="00C6786C"/>
    <w:rsid w:val="00C67F0E"/>
    <w:rsid w:val="00C7014A"/>
    <w:rsid w:val="00C71346"/>
    <w:rsid w:val="00C71C19"/>
    <w:rsid w:val="00C72BC0"/>
    <w:rsid w:val="00C72E64"/>
    <w:rsid w:val="00C7371D"/>
    <w:rsid w:val="00C7615D"/>
    <w:rsid w:val="00C81051"/>
    <w:rsid w:val="00C81333"/>
    <w:rsid w:val="00C81FA4"/>
    <w:rsid w:val="00C82452"/>
    <w:rsid w:val="00C825D9"/>
    <w:rsid w:val="00C83715"/>
    <w:rsid w:val="00C840AF"/>
    <w:rsid w:val="00C8479B"/>
    <w:rsid w:val="00C84BDC"/>
    <w:rsid w:val="00C84C52"/>
    <w:rsid w:val="00C85F0D"/>
    <w:rsid w:val="00C863B0"/>
    <w:rsid w:val="00C86B55"/>
    <w:rsid w:val="00C87D72"/>
    <w:rsid w:val="00C907E6"/>
    <w:rsid w:val="00C91B67"/>
    <w:rsid w:val="00C920D0"/>
    <w:rsid w:val="00C922D8"/>
    <w:rsid w:val="00C935D4"/>
    <w:rsid w:val="00C93DF7"/>
    <w:rsid w:val="00C94C8F"/>
    <w:rsid w:val="00C94E7B"/>
    <w:rsid w:val="00C95BBC"/>
    <w:rsid w:val="00CA17F0"/>
    <w:rsid w:val="00CA4634"/>
    <w:rsid w:val="00CA52DB"/>
    <w:rsid w:val="00CA56A5"/>
    <w:rsid w:val="00CA6793"/>
    <w:rsid w:val="00CA6AB5"/>
    <w:rsid w:val="00CB1754"/>
    <w:rsid w:val="00CB4A68"/>
    <w:rsid w:val="00CB547B"/>
    <w:rsid w:val="00CB6E59"/>
    <w:rsid w:val="00CC2E68"/>
    <w:rsid w:val="00CC5388"/>
    <w:rsid w:val="00CC5656"/>
    <w:rsid w:val="00CC6112"/>
    <w:rsid w:val="00CC7161"/>
    <w:rsid w:val="00CD0591"/>
    <w:rsid w:val="00CD2559"/>
    <w:rsid w:val="00CD5FD4"/>
    <w:rsid w:val="00CD74F8"/>
    <w:rsid w:val="00CE03EE"/>
    <w:rsid w:val="00CE1353"/>
    <w:rsid w:val="00CE26C1"/>
    <w:rsid w:val="00CE6227"/>
    <w:rsid w:val="00CE6868"/>
    <w:rsid w:val="00CF33AA"/>
    <w:rsid w:val="00CF66D4"/>
    <w:rsid w:val="00D00E59"/>
    <w:rsid w:val="00D03702"/>
    <w:rsid w:val="00D037B6"/>
    <w:rsid w:val="00D04C8F"/>
    <w:rsid w:val="00D07D76"/>
    <w:rsid w:val="00D10B12"/>
    <w:rsid w:val="00D124D9"/>
    <w:rsid w:val="00D135C0"/>
    <w:rsid w:val="00D14043"/>
    <w:rsid w:val="00D144DA"/>
    <w:rsid w:val="00D14664"/>
    <w:rsid w:val="00D15248"/>
    <w:rsid w:val="00D15768"/>
    <w:rsid w:val="00D15CAB"/>
    <w:rsid w:val="00D172D1"/>
    <w:rsid w:val="00D21606"/>
    <w:rsid w:val="00D21EF4"/>
    <w:rsid w:val="00D243AE"/>
    <w:rsid w:val="00D25C3F"/>
    <w:rsid w:val="00D30F0B"/>
    <w:rsid w:val="00D321F5"/>
    <w:rsid w:val="00D350D7"/>
    <w:rsid w:val="00D36CF5"/>
    <w:rsid w:val="00D403F8"/>
    <w:rsid w:val="00D422ED"/>
    <w:rsid w:val="00D439BE"/>
    <w:rsid w:val="00D44B46"/>
    <w:rsid w:val="00D47411"/>
    <w:rsid w:val="00D5098C"/>
    <w:rsid w:val="00D50E8F"/>
    <w:rsid w:val="00D50EE3"/>
    <w:rsid w:val="00D547EF"/>
    <w:rsid w:val="00D561EA"/>
    <w:rsid w:val="00D56692"/>
    <w:rsid w:val="00D61F80"/>
    <w:rsid w:val="00D62786"/>
    <w:rsid w:val="00D634BA"/>
    <w:rsid w:val="00D658FC"/>
    <w:rsid w:val="00D663A8"/>
    <w:rsid w:val="00D70BAC"/>
    <w:rsid w:val="00D71610"/>
    <w:rsid w:val="00D726AA"/>
    <w:rsid w:val="00D72B07"/>
    <w:rsid w:val="00D73802"/>
    <w:rsid w:val="00D7393C"/>
    <w:rsid w:val="00D73FDC"/>
    <w:rsid w:val="00D74405"/>
    <w:rsid w:val="00D748FC"/>
    <w:rsid w:val="00D77FA4"/>
    <w:rsid w:val="00D8010C"/>
    <w:rsid w:val="00D80C5C"/>
    <w:rsid w:val="00D8209E"/>
    <w:rsid w:val="00D830ED"/>
    <w:rsid w:val="00D84218"/>
    <w:rsid w:val="00D85F60"/>
    <w:rsid w:val="00D86DE5"/>
    <w:rsid w:val="00D8706B"/>
    <w:rsid w:val="00D871CC"/>
    <w:rsid w:val="00D904AA"/>
    <w:rsid w:val="00D92C9F"/>
    <w:rsid w:val="00D92FC9"/>
    <w:rsid w:val="00D9569E"/>
    <w:rsid w:val="00D95F1F"/>
    <w:rsid w:val="00DA2BA7"/>
    <w:rsid w:val="00DB1272"/>
    <w:rsid w:val="00DB20E3"/>
    <w:rsid w:val="00DB2226"/>
    <w:rsid w:val="00DB39F5"/>
    <w:rsid w:val="00DB3ABC"/>
    <w:rsid w:val="00DB45FE"/>
    <w:rsid w:val="00DB4886"/>
    <w:rsid w:val="00DB5D6C"/>
    <w:rsid w:val="00DB7E1F"/>
    <w:rsid w:val="00DC0038"/>
    <w:rsid w:val="00DC027B"/>
    <w:rsid w:val="00DC06D6"/>
    <w:rsid w:val="00DC1B47"/>
    <w:rsid w:val="00DC2D82"/>
    <w:rsid w:val="00DC4489"/>
    <w:rsid w:val="00DC54C7"/>
    <w:rsid w:val="00DC559B"/>
    <w:rsid w:val="00DC5AA4"/>
    <w:rsid w:val="00DD046B"/>
    <w:rsid w:val="00DD1EA0"/>
    <w:rsid w:val="00DD34EC"/>
    <w:rsid w:val="00DD3681"/>
    <w:rsid w:val="00DD3B4C"/>
    <w:rsid w:val="00DD5A69"/>
    <w:rsid w:val="00DD6D94"/>
    <w:rsid w:val="00DD6FC2"/>
    <w:rsid w:val="00DE0800"/>
    <w:rsid w:val="00DE126F"/>
    <w:rsid w:val="00DE2839"/>
    <w:rsid w:val="00DE2E31"/>
    <w:rsid w:val="00DE3BDF"/>
    <w:rsid w:val="00DE3DA4"/>
    <w:rsid w:val="00DE447E"/>
    <w:rsid w:val="00DE50FD"/>
    <w:rsid w:val="00DE706A"/>
    <w:rsid w:val="00DF50D0"/>
    <w:rsid w:val="00DF5154"/>
    <w:rsid w:val="00DF57E3"/>
    <w:rsid w:val="00DF59BB"/>
    <w:rsid w:val="00DF69A5"/>
    <w:rsid w:val="00DF71E6"/>
    <w:rsid w:val="00DF7216"/>
    <w:rsid w:val="00E001BA"/>
    <w:rsid w:val="00E007BB"/>
    <w:rsid w:val="00E02F99"/>
    <w:rsid w:val="00E04B5F"/>
    <w:rsid w:val="00E073E7"/>
    <w:rsid w:val="00E0754C"/>
    <w:rsid w:val="00E07C57"/>
    <w:rsid w:val="00E117B3"/>
    <w:rsid w:val="00E138B1"/>
    <w:rsid w:val="00E2087E"/>
    <w:rsid w:val="00E20986"/>
    <w:rsid w:val="00E20C42"/>
    <w:rsid w:val="00E2190A"/>
    <w:rsid w:val="00E21F9A"/>
    <w:rsid w:val="00E2210B"/>
    <w:rsid w:val="00E251A8"/>
    <w:rsid w:val="00E251E2"/>
    <w:rsid w:val="00E263F9"/>
    <w:rsid w:val="00E265A4"/>
    <w:rsid w:val="00E3160E"/>
    <w:rsid w:val="00E3322D"/>
    <w:rsid w:val="00E33950"/>
    <w:rsid w:val="00E35FAD"/>
    <w:rsid w:val="00E370ED"/>
    <w:rsid w:val="00E37E66"/>
    <w:rsid w:val="00E405F6"/>
    <w:rsid w:val="00E40E67"/>
    <w:rsid w:val="00E4184F"/>
    <w:rsid w:val="00E428B2"/>
    <w:rsid w:val="00E429E8"/>
    <w:rsid w:val="00E445B7"/>
    <w:rsid w:val="00E44791"/>
    <w:rsid w:val="00E45641"/>
    <w:rsid w:val="00E45FBA"/>
    <w:rsid w:val="00E46A1F"/>
    <w:rsid w:val="00E47AE1"/>
    <w:rsid w:val="00E47DAA"/>
    <w:rsid w:val="00E503E4"/>
    <w:rsid w:val="00E51C1D"/>
    <w:rsid w:val="00E532FE"/>
    <w:rsid w:val="00E53B3D"/>
    <w:rsid w:val="00E55171"/>
    <w:rsid w:val="00E5580C"/>
    <w:rsid w:val="00E559A0"/>
    <w:rsid w:val="00E56086"/>
    <w:rsid w:val="00E567FE"/>
    <w:rsid w:val="00E5711D"/>
    <w:rsid w:val="00E6265D"/>
    <w:rsid w:val="00E63B30"/>
    <w:rsid w:val="00E64830"/>
    <w:rsid w:val="00E667B7"/>
    <w:rsid w:val="00E675EA"/>
    <w:rsid w:val="00E6774B"/>
    <w:rsid w:val="00E679C2"/>
    <w:rsid w:val="00E707CB"/>
    <w:rsid w:val="00E738BB"/>
    <w:rsid w:val="00E75E58"/>
    <w:rsid w:val="00E764BA"/>
    <w:rsid w:val="00E77474"/>
    <w:rsid w:val="00E77C9E"/>
    <w:rsid w:val="00E80C8B"/>
    <w:rsid w:val="00E8218A"/>
    <w:rsid w:val="00E8257F"/>
    <w:rsid w:val="00E825A3"/>
    <w:rsid w:val="00E841FB"/>
    <w:rsid w:val="00E85241"/>
    <w:rsid w:val="00E854F1"/>
    <w:rsid w:val="00E86A05"/>
    <w:rsid w:val="00E86B5B"/>
    <w:rsid w:val="00E90468"/>
    <w:rsid w:val="00E93B62"/>
    <w:rsid w:val="00E9574B"/>
    <w:rsid w:val="00E96657"/>
    <w:rsid w:val="00E97410"/>
    <w:rsid w:val="00E97EB3"/>
    <w:rsid w:val="00EA0266"/>
    <w:rsid w:val="00EA0D97"/>
    <w:rsid w:val="00EA1CD2"/>
    <w:rsid w:val="00EA324F"/>
    <w:rsid w:val="00EA48EF"/>
    <w:rsid w:val="00EA4F6F"/>
    <w:rsid w:val="00EB1AB0"/>
    <w:rsid w:val="00EB2DBD"/>
    <w:rsid w:val="00EB712B"/>
    <w:rsid w:val="00EB7657"/>
    <w:rsid w:val="00EC02CA"/>
    <w:rsid w:val="00EC04C3"/>
    <w:rsid w:val="00EC0BB2"/>
    <w:rsid w:val="00EC1C27"/>
    <w:rsid w:val="00EC36ED"/>
    <w:rsid w:val="00EC3BA6"/>
    <w:rsid w:val="00EC508A"/>
    <w:rsid w:val="00EC7C6C"/>
    <w:rsid w:val="00ED29FE"/>
    <w:rsid w:val="00ED6D48"/>
    <w:rsid w:val="00EE3F62"/>
    <w:rsid w:val="00EE4C8D"/>
    <w:rsid w:val="00EE4D66"/>
    <w:rsid w:val="00EE4DF5"/>
    <w:rsid w:val="00EF03FD"/>
    <w:rsid w:val="00EF0EE9"/>
    <w:rsid w:val="00EF1627"/>
    <w:rsid w:val="00EF1F9C"/>
    <w:rsid w:val="00EF3491"/>
    <w:rsid w:val="00EF41B2"/>
    <w:rsid w:val="00EF616E"/>
    <w:rsid w:val="00EF64B0"/>
    <w:rsid w:val="00EF75ED"/>
    <w:rsid w:val="00EF7849"/>
    <w:rsid w:val="00EF7B47"/>
    <w:rsid w:val="00EF7F5E"/>
    <w:rsid w:val="00F0070A"/>
    <w:rsid w:val="00F00998"/>
    <w:rsid w:val="00F045CA"/>
    <w:rsid w:val="00F05393"/>
    <w:rsid w:val="00F05871"/>
    <w:rsid w:val="00F05CDF"/>
    <w:rsid w:val="00F1116A"/>
    <w:rsid w:val="00F11DB5"/>
    <w:rsid w:val="00F148AD"/>
    <w:rsid w:val="00F158BE"/>
    <w:rsid w:val="00F16C54"/>
    <w:rsid w:val="00F16F26"/>
    <w:rsid w:val="00F20369"/>
    <w:rsid w:val="00F2125E"/>
    <w:rsid w:val="00F22FEC"/>
    <w:rsid w:val="00F23D1E"/>
    <w:rsid w:val="00F24A84"/>
    <w:rsid w:val="00F254B5"/>
    <w:rsid w:val="00F32492"/>
    <w:rsid w:val="00F327DD"/>
    <w:rsid w:val="00F33BB8"/>
    <w:rsid w:val="00F3413C"/>
    <w:rsid w:val="00F34160"/>
    <w:rsid w:val="00F36E76"/>
    <w:rsid w:val="00F37D8B"/>
    <w:rsid w:val="00F4071C"/>
    <w:rsid w:val="00F42130"/>
    <w:rsid w:val="00F43478"/>
    <w:rsid w:val="00F442B0"/>
    <w:rsid w:val="00F446CC"/>
    <w:rsid w:val="00F4504A"/>
    <w:rsid w:val="00F50565"/>
    <w:rsid w:val="00F51264"/>
    <w:rsid w:val="00F52134"/>
    <w:rsid w:val="00F52FC8"/>
    <w:rsid w:val="00F53A52"/>
    <w:rsid w:val="00F53E98"/>
    <w:rsid w:val="00F60220"/>
    <w:rsid w:val="00F60AA5"/>
    <w:rsid w:val="00F6172A"/>
    <w:rsid w:val="00F62921"/>
    <w:rsid w:val="00F64F51"/>
    <w:rsid w:val="00F66EA2"/>
    <w:rsid w:val="00F704C2"/>
    <w:rsid w:val="00F70595"/>
    <w:rsid w:val="00F72379"/>
    <w:rsid w:val="00F73EC7"/>
    <w:rsid w:val="00F73F53"/>
    <w:rsid w:val="00F757CB"/>
    <w:rsid w:val="00F77584"/>
    <w:rsid w:val="00F804A3"/>
    <w:rsid w:val="00F80C9A"/>
    <w:rsid w:val="00F81D4A"/>
    <w:rsid w:val="00F84B70"/>
    <w:rsid w:val="00F87A09"/>
    <w:rsid w:val="00F91CF5"/>
    <w:rsid w:val="00F932A7"/>
    <w:rsid w:val="00F94C79"/>
    <w:rsid w:val="00FA28B1"/>
    <w:rsid w:val="00FA37DF"/>
    <w:rsid w:val="00FA3A91"/>
    <w:rsid w:val="00FA6528"/>
    <w:rsid w:val="00FB17DE"/>
    <w:rsid w:val="00FB328B"/>
    <w:rsid w:val="00FB38BC"/>
    <w:rsid w:val="00FB5866"/>
    <w:rsid w:val="00FB706C"/>
    <w:rsid w:val="00FB75B7"/>
    <w:rsid w:val="00FC026B"/>
    <w:rsid w:val="00FC0CD2"/>
    <w:rsid w:val="00FC28A8"/>
    <w:rsid w:val="00FC2950"/>
    <w:rsid w:val="00FC3279"/>
    <w:rsid w:val="00FC4862"/>
    <w:rsid w:val="00FC55D3"/>
    <w:rsid w:val="00FC696F"/>
    <w:rsid w:val="00FC7071"/>
    <w:rsid w:val="00FD383B"/>
    <w:rsid w:val="00FD47F7"/>
    <w:rsid w:val="00FD54D4"/>
    <w:rsid w:val="00FD731B"/>
    <w:rsid w:val="00FD7614"/>
    <w:rsid w:val="00FE039B"/>
    <w:rsid w:val="00FE0DB2"/>
    <w:rsid w:val="00FE1668"/>
    <w:rsid w:val="00FE32A7"/>
    <w:rsid w:val="00FE3D56"/>
    <w:rsid w:val="00FE46CC"/>
    <w:rsid w:val="00FE5694"/>
    <w:rsid w:val="00FE5DB5"/>
    <w:rsid w:val="00FF15D9"/>
    <w:rsid w:val="00FF4390"/>
    <w:rsid w:val="00FF5716"/>
    <w:rsid w:val="00FF5827"/>
    <w:rsid w:val="00FF7224"/>
    <w:rsid w:val="00FF78B4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B4B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C7783-3F64-4B03-B730-6166F68F611E}"/>
</file>

<file path=customXml/itemProps2.xml><?xml version="1.0" encoding="utf-8"?>
<ds:datastoreItem xmlns:ds="http://schemas.openxmlformats.org/officeDocument/2006/customXml" ds:itemID="{FA4E1B1E-17DB-4747-9CDA-4EE67E60CEAE}"/>
</file>

<file path=customXml/itemProps3.xml><?xml version="1.0" encoding="utf-8"?>
<ds:datastoreItem xmlns:ds="http://schemas.openxmlformats.org/officeDocument/2006/customXml" ds:itemID="{934A6C93-0713-47AF-A4F9-63290A61F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2016-11-06T17:43:00Z</dcterms:created>
  <dcterms:modified xsi:type="dcterms:W3CDTF">2016-12-14T18:02:00Z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