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057" w:rsidRPr="00B2293B" w:rsidRDefault="005203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 «</w:t>
      </w:r>
      <w:r w:rsidRPr="00520388">
        <w:rPr>
          <w:rFonts w:ascii="Times New Roman" w:hAnsi="Times New Roman" w:cs="Times New Roman"/>
          <w:b/>
          <w:sz w:val="28"/>
          <w:szCs w:val="28"/>
        </w:rPr>
        <w:t>б</w:t>
      </w:r>
      <w:r w:rsidR="000A1544" w:rsidRPr="000A1544">
        <w:rPr>
          <w:rFonts w:ascii="Times New Roman" w:hAnsi="Times New Roman" w:cs="Times New Roman"/>
          <w:b/>
          <w:sz w:val="28"/>
          <w:szCs w:val="28"/>
        </w:rPr>
        <w:t>» класс</w:t>
      </w:r>
      <w:r w:rsidR="000A154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7</w:t>
      </w:r>
      <w:r w:rsidR="000A1544" w:rsidRPr="000A1544">
        <w:rPr>
          <w:rFonts w:ascii="Times New Roman" w:hAnsi="Times New Roman" w:cs="Times New Roman"/>
          <w:sz w:val="28"/>
          <w:szCs w:val="28"/>
        </w:rPr>
        <w:t>.04.2020г  Тема</w:t>
      </w:r>
      <w:r w:rsidR="000A1544">
        <w:rPr>
          <w:rFonts w:ascii="Times New Roman" w:hAnsi="Times New Roman" w:cs="Times New Roman"/>
          <w:sz w:val="28"/>
          <w:szCs w:val="28"/>
        </w:rPr>
        <w:t xml:space="preserve"> урока “</w:t>
      </w:r>
      <w:r>
        <w:rPr>
          <w:rFonts w:ascii="Times New Roman" w:hAnsi="Times New Roman" w:cs="Times New Roman"/>
          <w:sz w:val="28"/>
          <w:szCs w:val="28"/>
        </w:rPr>
        <w:t>Среднее арифметическое</w:t>
      </w:r>
      <w:r w:rsidR="000A1544">
        <w:rPr>
          <w:rFonts w:ascii="Times New Roman" w:hAnsi="Times New Roman" w:cs="Times New Roman"/>
          <w:sz w:val="28"/>
          <w:szCs w:val="28"/>
        </w:rPr>
        <w:t>»</w:t>
      </w:r>
      <w:r w:rsidR="009E7B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0F17" w:rsidRDefault="00520388" w:rsidP="00DF6A3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п.38  разобрать задачи 1</w:t>
      </w:r>
      <w:r w:rsidR="00832AC9">
        <w:rPr>
          <w:rFonts w:ascii="Times New Roman" w:hAnsi="Times New Roman" w:cs="Times New Roman"/>
          <w:sz w:val="28"/>
          <w:szCs w:val="28"/>
        </w:rPr>
        <w:t xml:space="preserve"> стр.226.</w:t>
      </w:r>
      <w:r w:rsidR="00400F17">
        <w:rPr>
          <w:rFonts w:ascii="Times New Roman" w:hAnsi="Times New Roman" w:cs="Times New Roman"/>
          <w:sz w:val="28"/>
          <w:szCs w:val="28"/>
        </w:rPr>
        <w:t xml:space="preserve"> Выучить правило</w:t>
      </w:r>
      <w:r>
        <w:rPr>
          <w:rFonts w:ascii="Times New Roman" w:hAnsi="Times New Roman" w:cs="Times New Roman"/>
          <w:sz w:val="28"/>
          <w:szCs w:val="28"/>
        </w:rPr>
        <w:t xml:space="preserve">  понятия «среднее арифметическое»</w:t>
      </w:r>
    </w:p>
    <w:p w:rsidR="00520388" w:rsidRDefault="00520388" w:rsidP="00DF6A3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Решить № 1497 (а, в)</w:t>
      </w:r>
    </w:p>
    <w:p w:rsidR="00400F17" w:rsidRDefault="00400F17" w:rsidP="00DF6A3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20388" w:rsidRDefault="00520388" w:rsidP="00DF6A3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Образец № 1497 (б)</w:t>
      </w:r>
    </w:p>
    <w:p w:rsidR="00520388" w:rsidRDefault="00520388" w:rsidP="00DF6A3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0,1 + 0,2 + 0,3       0</w:t>
      </w:r>
      <w:r w:rsidR="009E7B61">
        <w:rPr>
          <w:rFonts w:ascii="Times New Roman" w:hAnsi="Times New Roman" w:cs="Times New Roman"/>
          <w:sz w:val="28"/>
          <w:szCs w:val="28"/>
        </w:rPr>
        <w:t>,6</w:t>
      </w:r>
    </w:p>
    <w:p w:rsidR="00520388" w:rsidRDefault="00520388" w:rsidP="00DF6A3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 = -------</w:t>
      </w:r>
      <w:r w:rsidR="009E7B61">
        <w:rPr>
          <w:rFonts w:ascii="Times New Roman" w:hAnsi="Times New Roman" w:cs="Times New Roman"/>
          <w:sz w:val="28"/>
          <w:szCs w:val="28"/>
        </w:rPr>
        <w:t xml:space="preserve"> = 0,2</w:t>
      </w:r>
    </w:p>
    <w:p w:rsidR="00520388" w:rsidRDefault="00520388" w:rsidP="00DF6A3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3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00F17" w:rsidRDefault="00400F17" w:rsidP="00DF6A3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00F17" w:rsidRDefault="00400F17" w:rsidP="00DF6A3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E7B61" w:rsidRDefault="00DE7523" w:rsidP="00DF6A3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1502 </w:t>
      </w:r>
    </w:p>
    <w:p w:rsidR="00DE7523" w:rsidRDefault="00DE7523" w:rsidP="00DF6A3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1524(а)</w:t>
      </w:r>
    </w:p>
    <w:p w:rsidR="00DE7523" w:rsidRDefault="00DE7523" w:rsidP="00DF6A3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Правило округления чисел стр. 199</w:t>
      </w:r>
    </w:p>
    <w:p w:rsidR="00DE7523" w:rsidRPr="00DF6A3B" w:rsidRDefault="00DE7523" w:rsidP="00DF6A3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DE7523" w:rsidRPr="00DF6A3B" w:rsidSect="004F60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A1544"/>
    <w:rsid w:val="000139D5"/>
    <w:rsid w:val="00047BAF"/>
    <w:rsid w:val="000A1544"/>
    <w:rsid w:val="000C26C9"/>
    <w:rsid w:val="002136B9"/>
    <w:rsid w:val="00220B31"/>
    <w:rsid w:val="002A4782"/>
    <w:rsid w:val="00400F17"/>
    <w:rsid w:val="004A3F2C"/>
    <w:rsid w:val="004F6057"/>
    <w:rsid w:val="00520388"/>
    <w:rsid w:val="00832AC9"/>
    <w:rsid w:val="0087666C"/>
    <w:rsid w:val="00896657"/>
    <w:rsid w:val="008A20A7"/>
    <w:rsid w:val="00932BD4"/>
    <w:rsid w:val="009E7B61"/>
    <w:rsid w:val="00B2293B"/>
    <w:rsid w:val="00BB56F1"/>
    <w:rsid w:val="00C10CF3"/>
    <w:rsid w:val="00CC25C7"/>
    <w:rsid w:val="00D075F7"/>
    <w:rsid w:val="00D31E1F"/>
    <w:rsid w:val="00DE7523"/>
    <w:rsid w:val="00DF6A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0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15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DF6A3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9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AWJJH2MPE6E2-79957301-827</_dlc_DocId>
    <_dlc_DocIdUrl xmlns="4a252ca3-5a62-4c1c-90a6-29f4710e47f8">
      <Url>http://edu-sps.koiro.local/NSI/_layouts/15/DocIdRedir.aspx?ID=AWJJH2MPE6E2-79957301-827</Url>
      <Description>AWJJH2MPE6E2-79957301-827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505481DBCF994FAD96506573CE6771" ma:contentTypeVersion="50" ma:contentTypeDescription="Создание документа." ma:contentTypeScope="" ma:versionID="f2aaffcd0f3703100aae7c791a41cb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6C78F6-9FA8-480F-97E0-88C7E8A95BBC}"/>
</file>

<file path=customXml/itemProps2.xml><?xml version="1.0" encoding="utf-8"?>
<ds:datastoreItem xmlns:ds="http://schemas.openxmlformats.org/officeDocument/2006/customXml" ds:itemID="{CAE39CB4-ED8C-4BDE-95F0-D763684D219B}"/>
</file>

<file path=customXml/itemProps3.xml><?xml version="1.0" encoding="utf-8"?>
<ds:datastoreItem xmlns:ds="http://schemas.openxmlformats.org/officeDocument/2006/customXml" ds:itemID="{669749E9-C5DC-4CD0-95CE-9687D1237F81}"/>
</file>

<file path=customXml/itemProps4.xml><?xml version="1.0" encoding="utf-8"?>
<ds:datastoreItem xmlns:ds="http://schemas.openxmlformats.org/officeDocument/2006/customXml" ds:itemID="{A13DBB45-840F-400C-BC2B-B099B61A7A0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</dc:creator>
  <cp:lastModifiedBy>Tr</cp:lastModifiedBy>
  <cp:revision>2</cp:revision>
  <dcterms:created xsi:type="dcterms:W3CDTF">2020-04-05T18:34:00Z</dcterms:created>
  <dcterms:modified xsi:type="dcterms:W3CDTF">2020-04-05T18:34:00Z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0x010100CC505481DBCF994FAD96506573CE6771</vt:lpwstr>
  </property>
  <property fmtid="{D5CDD505-2E9C-101B-9397-08002B2CF9AE}" pid="3" name="_dlc_DocIdItemGuid">
    <vt:lpwstr>c0ffa724-5f19-4592-9222-52810299e630</vt:lpwstr>
  </property>
</Properties>
</file>