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89"/>
        <w:tblW w:w="949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9"/>
        <w:gridCol w:w="984"/>
        <w:gridCol w:w="4291"/>
      </w:tblGrid>
      <w:tr w:rsidR="00C140B9" w:rsidTr="00EE7D1B">
        <w:trPr>
          <w:cantSplit/>
          <w:trHeight w:val="3429"/>
        </w:trPr>
        <w:tc>
          <w:tcPr>
            <w:tcW w:w="4219" w:type="dxa"/>
          </w:tcPr>
          <w:p w:rsidR="00C140B9" w:rsidRDefault="00BA4131" w:rsidP="00EE7D1B">
            <w:pPr>
              <w:tabs>
                <w:tab w:val="left" w:pos="3544"/>
              </w:tabs>
              <w:ind w:right="-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71500" cy="695325"/>
                  <wp:effectExtent l="19050" t="0" r="0" b="0"/>
                  <wp:docPr id="1" name="Рисунок 1" descr="Outpu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Outpu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40000" contrast="8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40B9" w:rsidRPr="00A4587E" w:rsidRDefault="00C140B9" w:rsidP="00EE7D1B">
            <w:pPr>
              <w:tabs>
                <w:tab w:val="left" w:pos="3544"/>
              </w:tabs>
              <w:spacing w:before="120"/>
              <w:jc w:val="center"/>
              <w:rPr>
                <w:b/>
                <w:caps/>
              </w:rPr>
            </w:pPr>
            <w:r w:rsidRPr="00A4587E">
              <w:rPr>
                <w:b/>
                <w:caps/>
              </w:rPr>
              <w:t>Департамент</w:t>
            </w:r>
          </w:p>
          <w:p w:rsidR="00C140B9" w:rsidRPr="00A4587E" w:rsidRDefault="00C140B9" w:rsidP="00EE7D1B">
            <w:pPr>
              <w:tabs>
                <w:tab w:val="left" w:pos="3544"/>
              </w:tabs>
              <w:ind w:right="-1"/>
              <w:jc w:val="center"/>
              <w:rPr>
                <w:b/>
                <w:caps/>
              </w:rPr>
            </w:pPr>
            <w:r w:rsidRPr="00A4587E">
              <w:rPr>
                <w:b/>
                <w:caps/>
              </w:rPr>
              <w:t xml:space="preserve">образования и науки </w:t>
            </w:r>
          </w:p>
          <w:p w:rsidR="00C140B9" w:rsidRPr="00A4587E" w:rsidRDefault="00C140B9" w:rsidP="00EE7D1B">
            <w:pPr>
              <w:tabs>
                <w:tab w:val="left" w:pos="3544"/>
              </w:tabs>
              <w:ind w:right="-1"/>
              <w:jc w:val="center"/>
              <w:rPr>
                <w:b/>
                <w:caps/>
              </w:rPr>
            </w:pPr>
            <w:r w:rsidRPr="00A4587E">
              <w:rPr>
                <w:b/>
                <w:caps/>
              </w:rPr>
              <w:t>Костромской области</w:t>
            </w:r>
          </w:p>
          <w:p w:rsidR="00C140B9" w:rsidRPr="00A4587E" w:rsidRDefault="00C140B9" w:rsidP="00EE7D1B">
            <w:pPr>
              <w:tabs>
                <w:tab w:val="left" w:pos="3544"/>
              </w:tabs>
              <w:spacing w:before="120"/>
              <w:jc w:val="center"/>
            </w:pPr>
            <w:r w:rsidRPr="00A4587E">
              <w:t xml:space="preserve">ул. Ленина, </w:t>
            </w:r>
            <w:smartTag w:uri="urn:schemas-microsoft-com:office:smarttags" w:element="metricconverter">
              <w:smartTagPr>
                <w:attr w:name="ProductID" w:val="20, г"/>
              </w:smartTagPr>
              <w:r w:rsidRPr="00A4587E">
                <w:t>20, г</w:t>
              </w:r>
            </w:smartTag>
            <w:r w:rsidRPr="00A4587E">
              <w:t xml:space="preserve">. Кострома, 156013, </w:t>
            </w:r>
          </w:p>
          <w:p w:rsidR="00C140B9" w:rsidRPr="00A4587E" w:rsidRDefault="00C140B9" w:rsidP="00EE7D1B">
            <w:pPr>
              <w:tabs>
                <w:tab w:val="left" w:pos="3544"/>
              </w:tabs>
              <w:ind w:right="-1"/>
              <w:jc w:val="center"/>
            </w:pPr>
            <w:r w:rsidRPr="00A4587E">
              <w:t>тел. (4942) 51 34 16, факс (4942) 31 42 71</w:t>
            </w:r>
          </w:p>
          <w:p w:rsidR="00C140B9" w:rsidRPr="00285A5E" w:rsidRDefault="00C140B9" w:rsidP="00EE7D1B">
            <w:pPr>
              <w:jc w:val="center"/>
              <w:rPr>
                <w:lang w:val="en-US"/>
              </w:rPr>
            </w:pPr>
            <w:r w:rsidRPr="00A4587E">
              <w:rPr>
                <w:lang w:val="en-US"/>
              </w:rPr>
              <w:t>E</w:t>
            </w:r>
            <w:r w:rsidRPr="00285A5E">
              <w:rPr>
                <w:lang w:val="en-US"/>
              </w:rPr>
              <w:t>-</w:t>
            </w:r>
            <w:r w:rsidRPr="00A4587E">
              <w:rPr>
                <w:lang w:val="en-US"/>
              </w:rPr>
              <w:t>mail</w:t>
            </w:r>
            <w:r w:rsidRPr="00285A5E">
              <w:rPr>
                <w:lang w:val="en-US"/>
              </w:rPr>
              <w:t xml:space="preserve">: </w:t>
            </w:r>
            <w:hyperlink r:id="rId6" w:history="1">
              <w:r w:rsidRPr="00A4587E">
                <w:rPr>
                  <w:rStyle w:val="a3"/>
                  <w:lang w:val="en-US"/>
                </w:rPr>
                <w:t>obrn</w:t>
              </w:r>
              <w:r w:rsidRPr="00285A5E">
                <w:rPr>
                  <w:rStyle w:val="a3"/>
                  <w:lang w:val="en-US"/>
                </w:rPr>
                <w:t>@</w:t>
              </w:r>
              <w:r w:rsidRPr="00A4587E">
                <w:rPr>
                  <w:rStyle w:val="a3"/>
                  <w:lang w:val="en-US"/>
                </w:rPr>
                <w:t>adm</w:t>
              </w:r>
              <w:r w:rsidRPr="00285A5E">
                <w:rPr>
                  <w:rStyle w:val="a3"/>
                  <w:lang w:val="en-US"/>
                </w:rPr>
                <w:t>44.</w:t>
              </w:r>
              <w:r w:rsidRPr="00A4587E">
                <w:rPr>
                  <w:rStyle w:val="a3"/>
                  <w:lang w:val="en-US"/>
                </w:rPr>
                <w:t>ru</w:t>
              </w:r>
            </w:hyperlink>
          </w:p>
          <w:p w:rsidR="00C140B9" w:rsidRPr="00285A5E" w:rsidRDefault="00C140B9" w:rsidP="00EE7D1B">
            <w:pPr>
              <w:jc w:val="center"/>
              <w:rPr>
                <w:lang w:val="en-US"/>
              </w:rPr>
            </w:pPr>
            <w:r w:rsidRPr="00A4587E">
              <w:t>ОКПО</w:t>
            </w:r>
            <w:r w:rsidRPr="00285A5E">
              <w:rPr>
                <w:lang w:val="en-US"/>
              </w:rPr>
              <w:t xml:space="preserve"> 00095680 </w:t>
            </w:r>
            <w:r w:rsidRPr="00A4587E">
              <w:t>ОГРН</w:t>
            </w:r>
            <w:r w:rsidRPr="00285A5E">
              <w:rPr>
                <w:lang w:val="en-US"/>
              </w:rPr>
              <w:t xml:space="preserve"> 1024400521111</w:t>
            </w:r>
          </w:p>
          <w:p w:rsidR="00C140B9" w:rsidRPr="00E915C1" w:rsidRDefault="00C140B9" w:rsidP="00EE7D1B">
            <w:r w:rsidRPr="00A4587E">
              <w:t>ИНН/КПП 4401004835/440101001</w:t>
            </w:r>
          </w:p>
          <w:p w:rsidR="00C140B9" w:rsidRPr="00A4587E" w:rsidRDefault="00C140B9" w:rsidP="00EE7D1B">
            <w:pPr>
              <w:tabs>
                <w:tab w:val="left" w:pos="709"/>
                <w:tab w:val="left" w:pos="9639"/>
              </w:tabs>
              <w:jc w:val="center"/>
            </w:pPr>
            <w:r w:rsidRPr="00A4587E">
              <w:t>от « _</w:t>
            </w:r>
            <w:r>
              <w:t>23__» _11</w:t>
            </w:r>
            <w:r w:rsidRPr="00A4587E">
              <w:t>_201</w:t>
            </w:r>
            <w:r>
              <w:t>7</w:t>
            </w:r>
            <w:r w:rsidRPr="00A4587E">
              <w:t>г.  №  _</w:t>
            </w:r>
            <w:r>
              <w:t>763/общ</w:t>
            </w:r>
            <w:r w:rsidRPr="00A4587E">
              <w:t>_</w:t>
            </w:r>
          </w:p>
          <w:p w:rsidR="00C140B9" w:rsidRDefault="00C140B9" w:rsidP="00EE7D1B">
            <w:pPr>
              <w:tabs>
                <w:tab w:val="left" w:pos="709"/>
                <w:tab w:val="left" w:pos="3544"/>
              </w:tabs>
              <w:jc w:val="center"/>
            </w:pPr>
            <w:r w:rsidRPr="00A4587E">
              <w:t xml:space="preserve">На № </w:t>
            </w:r>
            <w:r>
              <w:t>___</w:t>
            </w:r>
            <w:r w:rsidRPr="00A4587E">
              <w:t xml:space="preserve">  от «</w:t>
            </w:r>
            <w:r>
              <w:t>____</w:t>
            </w:r>
            <w:r w:rsidRPr="00A4587E">
              <w:t xml:space="preserve">» </w:t>
            </w:r>
            <w:r>
              <w:t>__________</w:t>
            </w:r>
            <w:r w:rsidRPr="00A4587E">
              <w:t>201</w:t>
            </w:r>
            <w:r>
              <w:t>7</w:t>
            </w:r>
            <w:r w:rsidRPr="00A4587E">
              <w:t xml:space="preserve"> г.</w:t>
            </w:r>
          </w:p>
          <w:p w:rsidR="00C140B9" w:rsidRDefault="00C140B9" w:rsidP="00EE7D1B">
            <w:pPr>
              <w:tabs>
                <w:tab w:val="left" w:pos="709"/>
                <w:tab w:val="left" w:pos="3544"/>
              </w:tabs>
              <w:jc w:val="center"/>
              <w:rPr>
                <w:sz w:val="28"/>
                <w:szCs w:val="28"/>
              </w:rPr>
            </w:pPr>
          </w:p>
          <w:p w:rsidR="00C140B9" w:rsidRDefault="00C140B9" w:rsidP="00EE7D1B">
            <w:pPr>
              <w:jc w:val="both"/>
            </w:pPr>
            <w:r>
              <w:rPr>
                <w:sz w:val="28"/>
                <w:szCs w:val="28"/>
              </w:rPr>
              <w:t>О предоставлении информации</w:t>
            </w:r>
          </w:p>
        </w:tc>
        <w:tc>
          <w:tcPr>
            <w:tcW w:w="984" w:type="dxa"/>
          </w:tcPr>
          <w:p w:rsidR="00C140B9" w:rsidRDefault="00C140B9" w:rsidP="00FD6CDF">
            <w:pPr>
              <w:jc w:val="both"/>
            </w:pPr>
          </w:p>
        </w:tc>
        <w:tc>
          <w:tcPr>
            <w:tcW w:w="4291" w:type="dxa"/>
          </w:tcPr>
          <w:p w:rsidR="00C140B9" w:rsidRDefault="00C140B9" w:rsidP="00FD6CDF">
            <w:pPr>
              <w:rPr>
                <w:sz w:val="28"/>
              </w:rPr>
            </w:pPr>
          </w:p>
          <w:p w:rsidR="00C140B9" w:rsidRDefault="00C140B9" w:rsidP="00285A5E">
            <w:pPr>
              <w:rPr>
                <w:sz w:val="28"/>
              </w:rPr>
            </w:pPr>
          </w:p>
          <w:p w:rsidR="00C140B9" w:rsidRDefault="00C140B9" w:rsidP="00285A5E">
            <w:pPr>
              <w:rPr>
                <w:sz w:val="28"/>
              </w:rPr>
            </w:pPr>
          </w:p>
          <w:p w:rsidR="00C140B9" w:rsidRDefault="00C140B9" w:rsidP="00285A5E">
            <w:pPr>
              <w:rPr>
                <w:sz w:val="28"/>
              </w:rPr>
            </w:pPr>
          </w:p>
          <w:p w:rsidR="00C140B9" w:rsidRDefault="00C140B9" w:rsidP="00285A5E">
            <w:pPr>
              <w:rPr>
                <w:sz w:val="28"/>
              </w:rPr>
            </w:pPr>
            <w:r>
              <w:rPr>
                <w:sz w:val="28"/>
              </w:rPr>
              <w:t>Руководителям муниципальных органов управления образованием Костромской области</w:t>
            </w:r>
          </w:p>
        </w:tc>
      </w:tr>
    </w:tbl>
    <w:p w:rsidR="00C140B9" w:rsidRDefault="00C140B9"/>
    <w:p w:rsidR="00C140B9" w:rsidRPr="009E790B" w:rsidRDefault="00C140B9" w:rsidP="00F4036A">
      <w:pPr>
        <w:ind w:firstLine="708"/>
        <w:jc w:val="both"/>
        <w:rPr>
          <w:b/>
          <w:sz w:val="28"/>
        </w:rPr>
      </w:pPr>
      <w:r>
        <w:rPr>
          <w:sz w:val="28"/>
        </w:rPr>
        <w:t xml:space="preserve">Департамент образования и науки Костромской области направляет информацию УМВД России по Костромской области о произошедших дорожно-транспортных происшествиях с участием несовершеннолетних за 10 месяцев 2017 года с рекомендациями разместить </w:t>
      </w:r>
      <w:r w:rsidRPr="009E790B">
        <w:rPr>
          <w:b/>
          <w:sz w:val="28"/>
        </w:rPr>
        <w:t>памятки для родителей по предупреждению ДТП с участием детей на официальных сайтах образовательных организаций.</w:t>
      </w:r>
    </w:p>
    <w:p w:rsidR="00C140B9" w:rsidRPr="00A64A54" w:rsidRDefault="00C140B9" w:rsidP="00A64A54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Приложение на </w:t>
      </w:r>
      <w:smartTag w:uri="urn:schemas-microsoft-com:office:smarttags" w:element="metricconverter">
        <w:smartTagPr>
          <w:attr w:name="ProductID" w:val="11 л"/>
        </w:smartTagPr>
        <w:r>
          <w:rPr>
            <w:sz w:val="28"/>
            <w:szCs w:val="28"/>
          </w:rPr>
          <w:t>11 л</w:t>
        </w:r>
      </w:smartTag>
      <w:r>
        <w:rPr>
          <w:sz w:val="28"/>
          <w:szCs w:val="28"/>
        </w:rPr>
        <w:t>. в 1 экз.</w:t>
      </w:r>
    </w:p>
    <w:p w:rsidR="00C140B9" w:rsidRPr="00F908DC" w:rsidRDefault="00C140B9" w:rsidP="00C9787B">
      <w:pPr>
        <w:jc w:val="both"/>
        <w:rPr>
          <w:sz w:val="28"/>
          <w:szCs w:val="28"/>
        </w:rPr>
      </w:pPr>
    </w:p>
    <w:p w:rsidR="00C140B9" w:rsidRPr="00DB5BA5" w:rsidRDefault="00C140B9" w:rsidP="00AA4C93">
      <w:pPr>
        <w:spacing w:line="276" w:lineRule="auto"/>
        <w:jc w:val="both"/>
        <w:rPr>
          <w:sz w:val="22"/>
          <w:szCs w:val="28"/>
        </w:rPr>
      </w:pPr>
    </w:p>
    <w:p w:rsidR="00C140B9" w:rsidRDefault="00BA4131" w:rsidP="00AA4C93">
      <w:pPr>
        <w:spacing w:line="276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2752090</wp:posOffset>
            </wp:positionH>
            <wp:positionV relativeFrom="paragraph">
              <wp:posOffset>11430</wp:posOffset>
            </wp:positionV>
            <wp:extent cx="1428750" cy="69913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9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40B9">
        <w:rPr>
          <w:sz w:val="28"/>
          <w:szCs w:val="28"/>
        </w:rPr>
        <w:t xml:space="preserve">Заместитель </w:t>
      </w:r>
    </w:p>
    <w:p w:rsidR="00C140B9" w:rsidRDefault="00C140B9" w:rsidP="00AA4C9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директора департамента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О.В. Хасанова</w:t>
      </w:r>
    </w:p>
    <w:p w:rsidR="00C140B9" w:rsidRDefault="00C140B9" w:rsidP="00AA4C93">
      <w:pPr>
        <w:spacing w:line="276" w:lineRule="auto"/>
        <w:jc w:val="both"/>
        <w:rPr>
          <w:sz w:val="28"/>
          <w:szCs w:val="28"/>
        </w:rPr>
      </w:pPr>
    </w:p>
    <w:p w:rsidR="00C140B9" w:rsidRDefault="00C140B9" w:rsidP="00A64A54">
      <w:pPr>
        <w:spacing w:line="276" w:lineRule="auto"/>
        <w:ind w:firstLine="360"/>
        <w:jc w:val="right"/>
        <w:rPr>
          <w:sz w:val="28"/>
          <w:szCs w:val="28"/>
        </w:rPr>
      </w:pPr>
    </w:p>
    <w:p w:rsidR="00C140B9" w:rsidRDefault="00C140B9" w:rsidP="00A64A54">
      <w:pPr>
        <w:spacing w:line="276" w:lineRule="auto"/>
        <w:ind w:firstLine="360"/>
        <w:jc w:val="right"/>
        <w:rPr>
          <w:sz w:val="28"/>
          <w:szCs w:val="28"/>
        </w:rPr>
      </w:pPr>
    </w:p>
    <w:p w:rsidR="00C140B9" w:rsidRDefault="00C140B9" w:rsidP="00A64A54">
      <w:pPr>
        <w:spacing w:line="276" w:lineRule="auto"/>
        <w:ind w:firstLine="360"/>
        <w:jc w:val="right"/>
        <w:rPr>
          <w:sz w:val="28"/>
          <w:szCs w:val="28"/>
        </w:rPr>
      </w:pPr>
    </w:p>
    <w:p w:rsidR="00C140B9" w:rsidRDefault="00C140B9" w:rsidP="00A64A54">
      <w:pPr>
        <w:spacing w:line="276" w:lineRule="auto"/>
        <w:ind w:firstLine="360"/>
        <w:jc w:val="right"/>
        <w:rPr>
          <w:sz w:val="28"/>
          <w:szCs w:val="28"/>
        </w:rPr>
      </w:pPr>
      <w:bookmarkStart w:id="0" w:name="_GoBack"/>
      <w:bookmarkEnd w:id="0"/>
    </w:p>
    <w:p w:rsidR="00C140B9" w:rsidRDefault="00C140B9" w:rsidP="00765DC6">
      <w:pPr>
        <w:spacing w:line="276" w:lineRule="auto"/>
        <w:ind w:firstLine="360"/>
        <w:jc w:val="both"/>
        <w:rPr>
          <w:sz w:val="28"/>
          <w:szCs w:val="28"/>
        </w:rPr>
      </w:pPr>
    </w:p>
    <w:p w:rsidR="00C140B9" w:rsidRDefault="00C140B9" w:rsidP="00765DC6">
      <w:pPr>
        <w:spacing w:line="276" w:lineRule="auto"/>
        <w:ind w:firstLine="360"/>
        <w:jc w:val="both"/>
        <w:rPr>
          <w:sz w:val="28"/>
          <w:szCs w:val="28"/>
        </w:rPr>
      </w:pPr>
    </w:p>
    <w:p w:rsidR="00C140B9" w:rsidRDefault="00C140B9" w:rsidP="00765DC6">
      <w:pPr>
        <w:spacing w:line="276" w:lineRule="auto"/>
        <w:ind w:firstLine="360"/>
        <w:jc w:val="both"/>
        <w:rPr>
          <w:sz w:val="28"/>
          <w:szCs w:val="28"/>
        </w:rPr>
      </w:pPr>
    </w:p>
    <w:p w:rsidR="00C140B9" w:rsidRDefault="00C140B9" w:rsidP="00765DC6">
      <w:pPr>
        <w:spacing w:line="276" w:lineRule="auto"/>
        <w:ind w:firstLine="360"/>
        <w:jc w:val="both"/>
        <w:rPr>
          <w:sz w:val="28"/>
          <w:szCs w:val="28"/>
        </w:rPr>
      </w:pPr>
    </w:p>
    <w:p w:rsidR="00C140B9" w:rsidRDefault="00C140B9" w:rsidP="00765DC6">
      <w:pPr>
        <w:spacing w:line="276" w:lineRule="auto"/>
        <w:ind w:firstLine="360"/>
        <w:jc w:val="both"/>
        <w:rPr>
          <w:sz w:val="28"/>
          <w:szCs w:val="28"/>
        </w:rPr>
      </w:pPr>
    </w:p>
    <w:p w:rsidR="00C140B9" w:rsidRDefault="00C140B9" w:rsidP="00765DC6">
      <w:pPr>
        <w:spacing w:line="276" w:lineRule="auto"/>
        <w:ind w:firstLine="360"/>
        <w:jc w:val="both"/>
        <w:rPr>
          <w:sz w:val="28"/>
          <w:szCs w:val="28"/>
        </w:rPr>
      </w:pPr>
    </w:p>
    <w:p w:rsidR="00C140B9" w:rsidRDefault="00C140B9" w:rsidP="00765DC6">
      <w:pPr>
        <w:spacing w:line="276" w:lineRule="auto"/>
        <w:ind w:firstLine="360"/>
        <w:jc w:val="both"/>
        <w:rPr>
          <w:sz w:val="28"/>
          <w:szCs w:val="28"/>
        </w:rPr>
      </w:pPr>
    </w:p>
    <w:p w:rsidR="00C140B9" w:rsidRDefault="00C140B9" w:rsidP="00765DC6">
      <w:pPr>
        <w:spacing w:line="276" w:lineRule="auto"/>
        <w:ind w:firstLine="360"/>
        <w:jc w:val="both"/>
        <w:rPr>
          <w:sz w:val="28"/>
          <w:szCs w:val="28"/>
        </w:rPr>
      </w:pPr>
    </w:p>
    <w:p w:rsidR="00C140B9" w:rsidRPr="004848E7" w:rsidRDefault="00C140B9" w:rsidP="00765DC6">
      <w:pPr>
        <w:spacing w:line="276" w:lineRule="auto"/>
        <w:jc w:val="both"/>
        <w:rPr>
          <w:sz w:val="24"/>
          <w:szCs w:val="24"/>
        </w:rPr>
      </w:pPr>
      <w:r w:rsidRPr="004848E7">
        <w:rPr>
          <w:sz w:val="24"/>
          <w:szCs w:val="24"/>
        </w:rPr>
        <w:t>Исп.:</w:t>
      </w:r>
    </w:p>
    <w:p w:rsidR="00C140B9" w:rsidRPr="004848E7" w:rsidRDefault="00C140B9" w:rsidP="00765DC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Л.В. </w:t>
      </w:r>
      <w:r w:rsidRPr="004848E7">
        <w:rPr>
          <w:sz w:val="24"/>
          <w:szCs w:val="24"/>
        </w:rPr>
        <w:t xml:space="preserve">Ивановская </w:t>
      </w:r>
    </w:p>
    <w:p w:rsidR="00C140B9" w:rsidRDefault="00C140B9" w:rsidP="0082694C">
      <w:pPr>
        <w:spacing w:line="276" w:lineRule="auto"/>
        <w:rPr>
          <w:sz w:val="28"/>
          <w:szCs w:val="28"/>
        </w:rPr>
      </w:pPr>
      <w:r w:rsidRPr="004848E7">
        <w:rPr>
          <w:sz w:val="24"/>
          <w:szCs w:val="24"/>
        </w:rPr>
        <w:t>8 (4942) 31-17-61</w:t>
      </w:r>
    </w:p>
    <w:p w:rsidR="00C140B9" w:rsidRDefault="00C140B9" w:rsidP="003843F5"/>
    <w:sectPr w:rsidR="00C140B9" w:rsidSect="000D1EA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114F0"/>
    <w:multiLevelType w:val="hybridMultilevel"/>
    <w:tmpl w:val="95067B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FB175A"/>
    <w:multiLevelType w:val="hybridMultilevel"/>
    <w:tmpl w:val="AF725712"/>
    <w:lvl w:ilvl="0" w:tplc="BD8E973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950F2"/>
    <w:rsid w:val="0001311F"/>
    <w:rsid w:val="00015732"/>
    <w:rsid w:val="0004315B"/>
    <w:rsid w:val="0007437C"/>
    <w:rsid w:val="00096A3F"/>
    <w:rsid w:val="000B66ED"/>
    <w:rsid w:val="000D1EA5"/>
    <w:rsid w:val="000D31F0"/>
    <w:rsid w:val="000D687D"/>
    <w:rsid w:val="000E5C56"/>
    <w:rsid w:val="000F3937"/>
    <w:rsid w:val="001134F9"/>
    <w:rsid w:val="00121827"/>
    <w:rsid w:val="00152151"/>
    <w:rsid w:val="00157E0D"/>
    <w:rsid w:val="001871EA"/>
    <w:rsid w:val="001940F3"/>
    <w:rsid w:val="001D1A41"/>
    <w:rsid w:val="00211DB9"/>
    <w:rsid w:val="00233B2F"/>
    <w:rsid w:val="00242586"/>
    <w:rsid w:val="002748BE"/>
    <w:rsid w:val="00285A5E"/>
    <w:rsid w:val="002A256D"/>
    <w:rsid w:val="002C44DF"/>
    <w:rsid w:val="003131DC"/>
    <w:rsid w:val="00313A41"/>
    <w:rsid w:val="0032152D"/>
    <w:rsid w:val="003843F5"/>
    <w:rsid w:val="004848E7"/>
    <w:rsid w:val="00491F62"/>
    <w:rsid w:val="004D5FB7"/>
    <w:rsid w:val="004D6486"/>
    <w:rsid w:val="005132E7"/>
    <w:rsid w:val="00513340"/>
    <w:rsid w:val="00527CB7"/>
    <w:rsid w:val="00566B3A"/>
    <w:rsid w:val="00597D27"/>
    <w:rsid w:val="005A49C8"/>
    <w:rsid w:val="005A67CE"/>
    <w:rsid w:val="00611DC4"/>
    <w:rsid w:val="006541A0"/>
    <w:rsid w:val="0067460C"/>
    <w:rsid w:val="006C79AA"/>
    <w:rsid w:val="006F1F27"/>
    <w:rsid w:val="00700E20"/>
    <w:rsid w:val="00700F4D"/>
    <w:rsid w:val="00765DC6"/>
    <w:rsid w:val="007F5FD1"/>
    <w:rsid w:val="007F74E7"/>
    <w:rsid w:val="0082694C"/>
    <w:rsid w:val="00871C4B"/>
    <w:rsid w:val="008A1E89"/>
    <w:rsid w:val="008B4FB7"/>
    <w:rsid w:val="0091190F"/>
    <w:rsid w:val="00921CFE"/>
    <w:rsid w:val="009378BE"/>
    <w:rsid w:val="0095647B"/>
    <w:rsid w:val="009750B2"/>
    <w:rsid w:val="00976E04"/>
    <w:rsid w:val="009950F2"/>
    <w:rsid w:val="009C4E0F"/>
    <w:rsid w:val="009D764A"/>
    <w:rsid w:val="009E5C46"/>
    <w:rsid w:val="009E790B"/>
    <w:rsid w:val="00A4587E"/>
    <w:rsid w:val="00A64A54"/>
    <w:rsid w:val="00A659BC"/>
    <w:rsid w:val="00A722DE"/>
    <w:rsid w:val="00AA4C93"/>
    <w:rsid w:val="00AE2762"/>
    <w:rsid w:val="00AF235F"/>
    <w:rsid w:val="00B16FFF"/>
    <w:rsid w:val="00B20260"/>
    <w:rsid w:val="00B22FBA"/>
    <w:rsid w:val="00B27C4D"/>
    <w:rsid w:val="00B6521C"/>
    <w:rsid w:val="00B82E4E"/>
    <w:rsid w:val="00BA4131"/>
    <w:rsid w:val="00BC6608"/>
    <w:rsid w:val="00C140B9"/>
    <w:rsid w:val="00C36CE3"/>
    <w:rsid w:val="00C63AF5"/>
    <w:rsid w:val="00C84A53"/>
    <w:rsid w:val="00C9787B"/>
    <w:rsid w:val="00CB14E2"/>
    <w:rsid w:val="00D016F7"/>
    <w:rsid w:val="00D12321"/>
    <w:rsid w:val="00D16865"/>
    <w:rsid w:val="00D25C6C"/>
    <w:rsid w:val="00D8345A"/>
    <w:rsid w:val="00DB5BA5"/>
    <w:rsid w:val="00DC52D3"/>
    <w:rsid w:val="00E14FA1"/>
    <w:rsid w:val="00E915C1"/>
    <w:rsid w:val="00EA01E3"/>
    <w:rsid w:val="00ED6FCE"/>
    <w:rsid w:val="00EE7D1B"/>
    <w:rsid w:val="00EF2A17"/>
    <w:rsid w:val="00F4036A"/>
    <w:rsid w:val="00F57BEC"/>
    <w:rsid w:val="00F662E7"/>
    <w:rsid w:val="00F75894"/>
    <w:rsid w:val="00F908DC"/>
    <w:rsid w:val="00F9097A"/>
    <w:rsid w:val="00FB62A4"/>
    <w:rsid w:val="00FD6CDF"/>
    <w:rsid w:val="00FD7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0F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950F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9950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950F2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1D1A41"/>
    <w:pPr>
      <w:ind w:left="720"/>
      <w:contextualSpacing/>
    </w:pPr>
  </w:style>
  <w:style w:type="table" w:styleId="a7">
    <w:name w:val="Table Grid"/>
    <w:basedOn w:val="a1"/>
    <w:uiPriority w:val="99"/>
    <w:rsid w:val="00A64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rn@adm44.ru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2DB669A5D375448E803FB8FB605213" ma:contentTypeVersion="1" ma:contentTypeDescription="Создание документа." ma:contentTypeScope="" ma:versionID="4a0425a56bbbefdf869d96c5087adf77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S4PQ372FCS27-246077083-239</_dlc_DocId>
    <_dlc_DocIdUrl xmlns="790c5408-51d9-4e10-9bd8-8c8141be4f06">
      <Url>http://edu-sps.koiro.local/Mega/Nik/_layouts/15/DocIdRedir.aspx?ID=S4PQ372FCS27-246077083-239</Url>
      <Description>S4PQ372FCS27-246077083-239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FAB948E-45CC-40EB-92F9-A9A3367F1E1C}"/>
</file>

<file path=customXml/itemProps2.xml><?xml version="1.0" encoding="utf-8"?>
<ds:datastoreItem xmlns:ds="http://schemas.openxmlformats.org/officeDocument/2006/customXml" ds:itemID="{C0B60804-1649-45A6-921B-D579F37EE547}"/>
</file>

<file path=customXml/itemProps3.xml><?xml version="1.0" encoding="utf-8"?>
<ds:datastoreItem xmlns:ds="http://schemas.openxmlformats.org/officeDocument/2006/customXml" ds:itemID="{5A5B1832-A882-4CB4-86B0-F6642BD9E14D}"/>
</file>

<file path=customXml/itemProps4.xml><?xml version="1.0" encoding="utf-8"?>
<ds:datastoreItem xmlns:ds="http://schemas.openxmlformats.org/officeDocument/2006/customXml" ds:itemID="{C83B229C-8341-40AC-BC75-30C5A53391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>ДОН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2</cp:revision>
  <cp:lastPrinted>2017-11-20T06:39:00Z</cp:lastPrinted>
  <dcterms:created xsi:type="dcterms:W3CDTF">2017-11-24T12:39:00Z</dcterms:created>
  <dcterms:modified xsi:type="dcterms:W3CDTF">2017-11-24T12:39:00Z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0x0101006F2DB669A5D375448E803FB8FB605213</vt:lpwstr>
  </property>
  <property fmtid="{D5CDD505-2E9C-101B-9397-08002B2CF9AE}" pid="3" name="_dlc_DocIdItemGuid">
    <vt:lpwstr>9dce0ae1-dd89-4409-a0a0-71e428a92352</vt:lpwstr>
  </property>
</Properties>
</file>