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D97" w:rsidRDefault="00206D97" w:rsidP="00206D97">
      <w:pPr>
        <w:jc w:val="center"/>
      </w:pPr>
      <w:r>
        <w:t xml:space="preserve">План осуществления образовательной деятельности </w:t>
      </w:r>
    </w:p>
    <w:p w:rsidR="00206D97" w:rsidRDefault="00461DBA" w:rsidP="00206D97">
      <w:pPr>
        <w:jc w:val="both"/>
      </w:pPr>
      <w:r>
        <w:t>Дата  23</w:t>
      </w:r>
      <w:r w:rsidR="00206D97">
        <w:t>.0</w:t>
      </w:r>
      <w:r w:rsidR="0045344C">
        <w:t>4</w:t>
      </w:r>
      <w:r>
        <w:t>.2020г.     день недели: четверг</w:t>
      </w:r>
      <w:r w:rsidR="00206D97">
        <w:t xml:space="preserve">          Воспитатель: Ласточкина И.И.</w:t>
      </w:r>
    </w:p>
    <w:p w:rsidR="00206D97" w:rsidRPr="003B11BA" w:rsidRDefault="00206D97" w:rsidP="00206D97">
      <w:pPr>
        <w:jc w:val="both"/>
        <w:rPr>
          <w:b/>
        </w:rPr>
      </w:pPr>
      <w:r>
        <w:t>Те</w:t>
      </w:r>
      <w:r w:rsidR="003B11BA">
        <w:t xml:space="preserve">ма недели: </w:t>
      </w:r>
      <w:r w:rsidR="003B11BA" w:rsidRPr="003B11BA">
        <w:rPr>
          <w:b/>
          <w:bCs/>
        </w:rPr>
        <w:t>Весна повсюду. Живая и неживая природа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1"/>
        <w:gridCol w:w="2576"/>
        <w:gridCol w:w="11189"/>
      </w:tblGrid>
      <w:tr w:rsidR="00206D97" w:rsidTr="003B11BA">
        <w:tc>
          <w:tcPr>
            <w:tcW w:w="1021" w:type="dxa"/>
          </w:tcPr>
          <w:p w:rsidR="00206D97" w:rsidRDefault="00206D97" w:rsidP="006D4466">
            <w:r>
              <w:t xml:space="preserve">№ </w:t>
            </w:r>
          </w:p>
        </w:tc>
        <w:tc>
          <w:tcPr>
            <w:tcW w:w="2576" w:type="dxa"/>
          </w:tcPr>
          <w:p w:rsidR="00206D97" w:rsidRDefault="00206D97" w:rsidP="006D4466">
            <w:r>
              <w:t>Непосредственно организованная образовательная деятельность</w:t>
            </w:r>
          </w:p>
        </w:tc>
        <w:tc>
          <w:tcPr>
            <w:tcW w:w="11189" w:type="dxa"/>
          </w:tcPr>
          <w:p w:rsidR="00206D97" w:rsidRDefault="00206D97" w:rsidP="006D4466">
            <w:r>
              <w:t>Задания для проведения с ребенком</w:t>
            </w:r>
          </w:p>
        </w:tc>
      </w:tr>
      <w:tr w:rsidR="00206D97" w:rsidTr="003B11BA">
        <w:trPr>
          <w:trHeight w:val="1691"/>
        </w:trPr>
        <w:tc>
          <w:tcPr>
            <w:tcW w:w="1021" w:type="dxa"/>
          </w:tcPr>
          <w:p w:rsidR="00206D97" w:rsidRDefault="00461DBA" w:rsidP="006D4466">
            <w:r>
              <w:t xml:space="preserve"> № 14</w:t>
            </w:r>
          </w:p>
          <w:p w:rsidR="00674F4A" w:rsidRDefault="00461DBA" w:rsidP="006D4466">
            <w:r>
              <w:t>четверг</w:t>
            </w:r>
          </w:p>
        </w:tc>
        <w:tc>
          <w:tcPr>
            <w:tcW w:w="2576" w:type="dxa"/>
          </w:tcPr>
          <w:p w:rsidR="00461DBA" w:rsidRDefault="00461DBA" w:rsidP="00674F4A">
            <w:pPr>
              <w:autoSpaceDE w:val="0"/>
              <w:autoSpaceDN w:val="0"/>
              <w:adjustRightInd w:val="0"/>
            </w:pPr>
            <w:r w:rsidRPr="00461DBA">
              <w:t>Художественно-эстетическое развитие (рисование</w:t>
            </w:r>
            <w:r>
              <w:t>)</w:t>
            </w:r>
            <w:r w:rsidRPr="00461DB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61DBA">
              <w:t>Одуванчик»</w:t>
            </w:r>
          </w:p>
          <w:p w:rsidR="00206D97" w:rsidRDefault="00461DBA" w:rsidP="00674F4A">
            <w:pPr>
              <w:autoSpaceDE w:val="0"/>
              <w:autoSpaceDN w:val="0"/>
              <w:adjustRightInd w:val="0"/>
            </w:pPr>
            <w:r w:rsidRPr="00461DBA">
              <w:t>Задачи: закреплять умение правильно держать кисточку, хорошо промывать ворс кисти при смене краски; учить различать краски по цвету; воспитывать желание любоваться цветами.</w:t>
            </w:r>
          </w:p>
        </w:tc>
        <w:tc>
          <w:tcPr>
            <w:tcW w:w="11189" w:type="dxa"/>
          </w:tcPr>
          <w:p w:rsidR="00D275E6" w:rsidRPr="008319EB" w:rsidRDefault="00D275E6" w:rsidP="00D275E6">
            <w:pPr>
              <w:rPr>
                <w:b/>
                <w:bCs/>
              </w:rPr>
            </w:pPr>
            <w:r w:rsidRPr="008319EB">
              <w:rPr>
                <w:b/>
                <w:bCs/>
              </w:rPr>
              <w:t>Побеседуйте с ребенком:</w:t>
            </w:r>
          </w:p>
          <w:p w:rsidR="00D275E6" w:rsidRDefault="00D275E6" w:rsidP="00D275E6">
            <w:pPr>
              <w:pStyle w:val="a5"/>
              <w:ind w:left="-108"/>
              <w:rPr>
                <w:bCs/>
              </w:rPr>
            </w:pPr>
            <w:r>
              <w:rPr>
                <w:bCs/>
              </w:rPr>
              <w:t xml:space="preserve">- Давай  вместе </w:t>
            </w:r>
            <w:r w:rsidRPr="00D275E6">
              <w:rPr>
                <w:bCs/>
              </w:rPr>
              <w:t xml:space="preserve"> рассмотрим цветок-одуванчик.</w:t>
            </w:r>
            <w:r>
              <w:rPr>
                <w:bCs/>
              </w:rPr>
              <w:t xml:space="preserve"> </w:t>
            </w:r>
          </w:p>
          <w:p w:rsidR="008517BB" w:rsidRDefault="00D275E6" w:rsidP="00D275E6">
            <w:pPr>
              <w:pStyle w:val="a5"/>
              <w:ind w:left="-108"/>
              <w:rPr>
                <w:bCs/>
              </w:rPr>
            </w:pPr>
            <w:r w:rsidRPr="00D275E6">
              <w:rPr>
                <w:bCs/>
              </w:rPr>
              <w:t xml:space="preserve"> </w:t>
            </w:r>
            <w:r>
              <w:rPr>
                <w:bCs/>
              </w:rPr>
              <w:t xml:space="preserve">- </w:t>
            </w:r>
            <w:r w:rsidRPr="00D275E6">
              <w:rPr>
                <w:bCs/>
              </w:rPr>
              <w:t>Какой он формы? (Круглой)</w:t>
            </w:r>
          </w:p>
          <w:p w:rsidR="00D275E6" w:rsidRDefault="00D275E6" w:rsidP="00D275E6">
            <w:pPr>
              <w:pStyle w:val="a5"/>
              <w:ind w:left="-108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D275E6">
              <w:rPr>
                <w:bCs/>
              </w:rPr>
              <w:t>А какого цвета? (Жёлтого)</w:t>
            </w:r>
          </w:p>
          <w:p w:rsidR="00D275E6" w:rsidRDefault="00D275E6" w:rsidP="00D275E6">
            <w:pPr>
              <w:pStyle w:val="a5"/>
              <w:ind w:left="-108"/>
              <w:rPr>
                <w:bCs/>
              </w:rPr>
            </w:pPr>
            <w:r>
              <w:rPr>
                <w:bCs/>
              </w:rPr>
              <w:t xml:space="preserve">-  А </w:t>
            </w:r>
            <w:r w:rsidRPr="00D275E6">
              <w:rPr>
                <w:bCs/>
              </w:rPr>
              <w:t xml:space="preserve"> на что похож одув</w:t>
            </w:r>
            <w:r>
              <w:rPr>
                <w:bCs/>
              </w:rPr>
              <w:t xml:space="preserve">анчик? (На солнышко) </w:t>
            </w:r>
            <w:r w:rsidRPr="00D275E6">
              <w:rPr>
                <w:bCs/>
              </w:rPr>
              <w:t xml:space="preserve"> «Одуванчики-цветы, словно солнышко желты! »</w:t>
            </w:r>
          </w:p>
          <w:p w:rsidR="00D275E6" w:rsidRDefault="00D275E6" w:rsidP="00D275E6">
            <w:pPr>
              <w:pStyle w:val="a5"/>
              <w:ind w:left="-108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D275E6">
              <w:rPr>
                <w:bCs/>
              </w:rPr>
              <w:t>Что есть у одуванчика? (стебель, листья, цветок)</w:t>
            </w:r>
          </w:p>
          <w:p w:rsidR="00D275E6" w:rsidRDefault="00D275E6" w:rsidP="00D275E6">
            <w:pPr>
              <w:pStyle w:val="a5"/>
              <w:ind w:left="-108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D275E6">
              <w:rPr>
                <w:bCs/>
              </w:rPr>
              <w:t>На что похож стебель у одуванчика? (на палочку)</w:t>
            </w:r>
          </w:p>
          <w:p w:rsidR="00D275E6" w:rsidRDefault="00D275E6" w:rsidP="00D275E6">
            <w:pPr>
              <w:pStyle w:val="a5"/>
              <w:ind w:left="-108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D275E6">
              <w:rPr>
                <w:bCs/>
              </w:rPr>
              <w:t>А на что похожи листья? (на толстые палочки)</w:t>
            </w:r>
          </w:p>
          <w:p w:rsidR="00062492" w:rsidRDefault="00D275E6" w:rsidP="00D275E6">
            <w:pPr>
              <w:jc w:val="center"/>
              <w:rPr>
                <w:b/>
                <w:bCs/>
              </w:rPr>
            </w:pPr>
            <w:r w:rsidRPr="00D275E6">
              <w:rPr>
                <w:b/>
                <w:bCs/>
              </w:rPr>
              <w:t>Прочитайте стихотворение</w:t>
            </w:r>
            <w:r>
              <w:rPr>
                <w:b/>
                <w:bCs/>
              </w:rPr>
              <w:t xml:space="preserve"> «Одуванчик»</w:t>
            </w:r>
          </w:p>
          <w:p w:rsidR="00D275E6" w:rsidRPr="00D275E6" w:rsidRDefault="00D275E6" w:rsidP="00D275E6">
            <w:pPr>
              <w:rPr>
                <w:bCs/>
              </w:rPr>
            </w:pPr>
          </w:p>
          <w:p w:rsidR="00D275E6" w:rsidRPr="00D275E6" w:rsidRDefault="00D275E6" w:rsidP="00D275E6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275E6">
              <w:rPr>
                <w:rFonts w:asciiTheme="minorHAnsi" w:hAnsiTheme="minorHAnsi"/>
                <w:color w:val="000000"/>
                <w:sz w:val="22"/>
                <w:szCs w:val="22"/>
              </w:rPr>
              <w:t>Уронило солнце лучик золотой,</w:t>
            </w:r>
          </w:p>
          <w:p w:rsidR="00D275E6" w:rsidRPr="00D275E6" w:rsidRDefault="00D275E6" w:rsidP="00D275E6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275E6">
              <w:rPr>
                <w:rFonts w:asciiTheme="minorHAnsi" w:hAnsiTheme="minorHAnsi"/>
                <w:color w:val="000000"/>
                <w:sz w:val="22"/>
                <w:szCs w:val="22"/>
              </w:rPr>
              <w:t>Вырос одуванчик - первый, молодой,</w:t>
            </w:r>
          </w:p>
          <w:p w:rsidR="00D275E6" w:rsidRPr="00D275E6" w:rsidRDefault="00D275E6" w:rsidP="00D275E6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275E6">
              <w:rPr>
                <w:rFonts w:asciiTheme="minorHAnsi" w:hAnsiTheme="minorHAnsi"/>
                <w:color w:val="000000"/>
                <w:sz w:val="22"/>
                <w:szCs w:val="22"/>
              </w:rPr>
              <w:t>У него чудесный, золотистый цвет,</w:t>
            </w:r>
          </w:p>
          <w:p w:rsidR="00D275E6" w:rsidRDefault="00D275E6" w:rsidP="00D275E6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275E6">
              <w:rPr>
                <w:rFonts w:asciiTheme="minorHAnsi" w:hAnsiTheme="minorHAnsi"/>
                <w:color w:val="000000"/>
                <w:sz w:val="22"/>
                <w:szCs w:val="22"/>
              </w:rPr>
              <w:t>Он большого солнца маленький портрет!</w:t>
            </w:r>
          </w:p>
          <w:p w:rsidR="00D275E6" w:rsidRPr="00D275E6" w:rsidRDefault="00D275E6" w:rsidP="00D275E6">
            <w:pPr>
              <w:pStyle w:val="aa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275E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Физкультминутка:</w:t>
            </w:r>
          </w:p>
          <w:p w:rsidR="00D275E6" w:rsidRPr="00D275E6" w:rsidRDefault="00D275E6" w:rsidP="00D275E6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275E6">
              <w:rPr>
                <w:rFonts w:asciiTheme="minorHAnsi" w:hAnsiTheme="minorHAnsi"/>
                <w:color w:val="000000"/>
                <w:sz w:val="22"/>
                <w:szCs w:val="22"/>
              </w:rPr>
              <w:t>Раз – два – три – четыре – пять,</w:t>
            </w:r>
          </w:p>
          <w:p w:rsidR="00D275E6" w:rsidRPr="00D275E6" w:rsidRDefault="00D275E6" w:rsidP="00D275E6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275E6">
              <w:rPr>
                <w:rFonts w:asciiTheme="minorHAnsi" w:hAnsiTheme="minorHAnsi"/>
                <w:color w:val="000000"/>
                <w:sz w:val="22"/>
                <w:szCs w:val="22"/>
              </w:rPr>
              <w:t>Мы на луг пойдём гулять!</w:t>
            </w:r>
            <w:r w:rsidR="00517EA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(ходим)</w:t>
            </w:r>
          </w:p>
          <w:p w:rsidR="00D275E6" w:rsidRPr="00D275E6" w:rsidRDefault="00D275E6" w:rsidP="00D275E6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275E6">
              <w:rPr>
                <w:rFonts w:asciiTheme="minorHAnsi" w:hAnsiTheme="minorHAnsi"/>
                <w:color w:val="000000"/>
                <w:sz w:val="22"/>
                <w:szCs w:val="22"/>
              </w:rPr>
              <w:t>Посмотри, среди цветов</w:t>
            </w:r>
          </w:p>
          <w:p w:rsidR="00D275E6" w:rsidRPr="00D275E6" w:rsidRDefault="00D275E6" w:rsidP="00D275E6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275E6">
              <w:rPr>
                <w:rFonts w:asciiTheme="minorHAnsi" w:hAnsiTheme="minorHAnsi"/>
                <w:color w:val="000000"/>
                <w:sz w:val="22"/>
                <w:szCs w:val="22"/>
              </w:rPr>
              <w:t>- бабочки порхают,</w:t>
            </w:r>
            <w:r w:rsidR="00517EA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(порхаем как бабочки руки в стороны)</w:t>
            </w:r>
          </w:p>
          <w:p w:rsidR="00D275E6" w:rsidRPr="00D275E6" w:rsidRDefault="00D275E6" w:rsidP="00D275E6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275E6">
              <w:rPr>
                <w:rFonts w:asciiTheme="minorHAnsi" w:hAnsiTheme="minorHAnsi"/>
                <w:color w:val="000000"/>
                <w:sz w:val="22"/>
                <w:szCs w:val="22"/>
              </w:rPr>
              <w:t>разноцветные вокруг крылышки мелькают,</w:t>
            </w:r>
          </w:p>
          <w:p w:rsidR="00D275E6" w:rsidRDefault="00D275E6" w:rsidP="00D275E6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275E6">
              <w:rPr>
                <w:rFonts w:asciiTheme="minorHAnsi" w:hAnsiTheme="minorHAnsi"/>
                <w:color w:val="000000"/>
                <w:sz w:val="22"/>
                <w:szCs w:val="22"/>
              </w:rPr>
              <w:t>раз-два, раз-два, вот закончилась игра!</w:t>
            </w:r>
            <w:r w:rsidR="00517EA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(хлопаем в ладоши)</w:t>
            </w:r>
          </w:p>
          <w:p w:rsidR="002F4883" w:rsidRDefault="002F4883" w:rsidP="002F4883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780BB9" w:rsidRPr="002F4883" w:rsidRDefault="00517EA3" w:rsidP="002F4883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Рисуем одуванчик</w:t>
            </w:r>
            <w:r w:rsidR="002F488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hyperlink r:id="rId7" w:history="1">
              <w:r w:rsidR="002F4883" w:rsidRPr="002F4883">
                <w:rPr>
                  <w:rStyle w:val="a4"/>
                  <w:rFonts w:asciiTheme="minorHAnsi" w:hAnsiTheme="minorHAnsi"/>
                  <w:sz w:val="22"/>
                  <w:szCs w:val="22"/>
                </w:rPr>
                <w:t>htt</w:t>
              </w:r>
              <w:r w:rsidR="002F4883" w:rsidRPr="002F4883">
                <w:rPr>
                  <w:rStyle w:val="a4"/>
                  <w:rFonts w:asciiTheme="minorHAnsi" w:hAnsiTheme="minorHAnsi"/>
                  <w:sz w:val="22"/>
                  <w:szCs w:val="22"/>
                </w:rPr>
                <w:t>p</w:t>
              </w:r>
              <w:r w:rsidR="002F4883" w:rsidRPr="002F4883">
                <w:rPr>
                  <w:rStyle w:val="a4"/>
                  <w:rFonts w:asciiTheme="minorHAnsi" w:hAnsiTheme="minorHAnsi"/>
                  <w:sz w:val="22"/>
                  <w:szCs w:val="22"/>
                </w:rPr>
                <w:t>s://ска</w:t>
              </w:r>
              <w:r w:rsidR="002F4883" w:rsidRPr="002F4883">
                <w:rPr>
                  <w:rStyle w:val="a4"/>
                  <w:rFonts w:asciiTheme="minorHAnsi" w:hAnsiTheme="minorHAnsi"/>
                  <w:sz w:val="22"/>
                  <w:szCs w:val="22"/>
                </w:rPr>
                <w:t>ч</w:t>
              </w:r>
              <w:r w:rsidR="002F4883" w:rsidRPr="002F4883">
                <w:rPr>
                  <w:rStyle w:val="a4"/>
                  <w:rFonts w:asciiTheme="minorHAnsi" w:hAnsiTheme="minorHAnsi"/>
                  <w:sz w:val="22"/>
                  <w:szCs w:val="22"/>
                </w:rPr>
                <w:t>а</w:t>
              </w:r>
              <w:r w:rsidR="002F4883" w:rsidRPr="002F4883">
                <w:rPr>
                  <w:rStyle w:val="a4"/>
                  <w:rFonts w:asciiTheme="minorHAnsi" w:hAnsiTheme="minorHAnsi"/>
                  <w:sz w:val="22"/>
                  <w:szCs w:val="22"/>
                </w:rPr>
                <w:t>тьвидеосютуба.рф/watch/</w:t>
              </w:r>
              <w:r w:rsidR="002F4883" w:rsidRPr="002F4883">
                <w:rPr>
                  <w:rStyle w:val="a4"/>
                  <w:rFonts w:asciiTheme="minorHAnsi" w:hAnsiTheme="minorHAnsi"/>
                  <w:sz w:val="22"/>
                  <w:szCs w:val="22"/>
                </w:rPr>
                <w:t>c</w:t>
              </w:r>
              <w:r w:rsidR="002F4883" w:rsidRPr="002F4883">
                <w:rPr>
                  <w:rStyle w:val="a4"/>
                  <w:rFonts w:asciiTheme="minorHAnsi" w:hAnsiTheme="minorHAnsi"/>
                  <w:sz w:val="22"/>
                  <w:szCs w:val="22"/>
                </w:rPr>
                <w:t>JsW</w:t>
              </w:r>
              <w:r w:rsidR="002F4883" w:rsidRPr="002F4883">
                <w:rPr>
                  <w:rStyle w:val="a4"/>
                  <w:rFonts w:asciiTheme="minorHAnsi" w:hAnsiTheme="minorHAnsi"/>
                  <w:sz w:val="22"/>
                  <w:szCs w:val="22"/>
                </w:rPr>
                <w:t>Y</w:t>
              </w:r>
              <w:r w:rsidR="002F4883" w:rsidRPr="002F4883">
                <w:rPr>
                  <w:rStyle w:val="a4"/>
                  <w:rFonts w:asciiTheme="minorHAnsi" w:hAnsiTheme="minorHAnsi"/>
                  <w:sz w:val="22"/>
                  <w:szCs w:val="22"/>
                </w:rPr>
                <w:t>2rsU9s</w:t>
              </w:r>
            </w:hyperlink>
          </w:p>
          <w:p w:rsidR="008D72A0" w:rsidRDefault="008D72A0" w:rsidP="0045344C">
            <w:pPr>
              <w:pStyle w:val="a5"/>
              <w:ind w:left="1080"/>
            </w:pPr>
          </w:p>
          <w:p w:rsidR="00780BB9" w:rsidRPr="002F4883" w:rsidRDefault="00780BB9" w:rsidP="002F4883">
            <w:pPr>
              <w:rPr>
                <w:b/>
              </w:rPr>
            </w:pPr>
            <w:bookmarkStart w:id="0" w:name="_GoBack"/>
            <w:bookmarkEnd w:id="0"/>
          </w:p>
        </w:tc>
      </w:tr>
    </w:tbl>
    <w:p w:rsidR="000F2161" w:rsidRDefault="000F2161"/>
    <w:sectPr w:rsidR="000F2161" w:rsidSect="00206D9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0707B"/>
    <w:multiLevelType w:val="hybridMultilevel"/>
    <w:tmpl w:val="6EC4D228"/>
    <w:lvl w:ilvl="0" w:tplc="58CC1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D22F3D"/>
    <w:multiLevelType w:val="hybridMultilevel"/>
    <w:tmpl w:val="168C7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D97"/>
    <w:rsid w:val="00062492"/>
    <w:rsid w:val="000F2161"/>
    <w:rsid w:val="00206D97"/>
    <w:rsid w:val="002F4883"/>
    <w:rsid w:val="003A19CC"/>
    <w:rsid w:val="003B11BA"/>
    <w:rsid w:val="0045344C"/>
    <w:rsid w:val="00461DBA"/>
    <w:rsid w:val="00517EA3"/>
    <w:rsid w:val="00674F4A"/>
    <w:rsid w:val="0077598F"/>
    <w:rsid w:val="00780BB9"/>
    <w:rsid w:val="008517BB"/>
    <w:rsid w:val="008D72A0"/>
    <w:rsid w:val="009951F2"/>
    <w:rsid w:val="00A3072C"/>
    <w:rsid w:val="00BA0983"/>
    <w:rsid w:val="00D2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D9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6D9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D72A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D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72A0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BA0983"/>
    <w:rPr>
      <w:b/>
      <w:bCs/>
    </w:rPr>
  </w:style>
  <w:style w:type="paragraph" w:styleId="a9">
    <w:name w:val="No Spacing"/>
    <w:uiPriority w:val="1"/>
    <w:qFormat/>
    <w:rsid w:val="0045344C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D27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2F488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D9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6D9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D72A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D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72A0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BA0983"/>
    <w:rPr>
      <w:b/>
      <w:bCs/>
    </w:rPr>
  </w:style>
  <w:style w:type="paragraph" w:styleId="a9">
    <w:name w:val="No Spacing"/>
    <w:uiPriority w:val="1"/>
    <w:qFormat/>
    <w:rsid w:val="0045344C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D27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2F48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hyperlink" Target="https://&#1089;&#1082;&#1072;&#1095;&#1072;&#1090;&#1100;&#1074;&#1080;&#1076;&#1077;&#1086;&#1089;&#1102;&#1090;&#1091;&#1073;&#1072;.&#1088;&#1092;/watch/cJsWY2rsU9s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6PQ52NDQUCDJ-501-1780</_dlc_DocId>
    <_dlc_DocIdUrl xmlns="4c48e722-e5ee-4bb4-abb8-2d4075f5b3da">
      <Url>http://www.eduportal44.ru/Manturovo/Sun_New/_layouts/15/DocIdRedir.aspx?ID=6PQ52NDQUCDJ-501-1780</Url>
      <Description>6PQ52NDQUCDJ-501-1780</Description>
    </_dlc_DocIdUrl>
  </documentManagement>
</p:properties>
</file>

<file path=customXml/itemProps1.xml><?xml version="1.0" encoding="utf-8"?>
<ds:datastoreItem xmlns:ds="http://schemas.openxmlformats.org/officeDocument/2006/customXml" ds:itemID="{91C56160-FF73-4198-807D-9293A2F1EFDC}"/>
</file>

<file path=customXml/itemProps2.xml><?xml version="1.0" encoding="utf-8"?>
<ds:datastoreItem xmlns:ds="http://schemas.openxmlformats.org/officeDocument/2006/customXml" ds:itemID="{E0B8CB41-F90F-4B2D-A4FF-91C38FD9266D}"/>
</file>

<file path=customXml/itemProps3.xml><?xml version="1.0" encoding="utf-8"?>
<ds:datastoreItem xmlns:ds="http://schemas.openxmlformats.org/officeDocument/2006/customXml" ds:itemID="{830017A4-1C86-43B6-A0C6-FD4380357773}"/>
</file>

<file path=customXml/itemProps4.xml><?xml version="1.0" encoding="utf-8"?>
<ds:datastoreItem xmlns:ds="http://schemas.openxmlformats.org/officeDocument/2006/customXml" ds:itemID="{65DBC9A8-9037-4B7F-9AAD-DBAEF30A1A42}"/>
</file>

<file path=customXml/itemProps5.xml><?xml version="1.0" encoding="utf-8"?>
<ds:datastoreItem xmlns:ds="http://schemas.openxmlformats.org/officeDocument/2006/customXml" ds:itemID="{A4777944-2ABB-452F-9034-5FFBAC6E3A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7</cp:revision>
  <dcterms:created xsi:type="dcterms:W3CDTF">2020-04-12T16:26:00Z</dcterms:created>
  <dcterms:modified xsi:type="dcterms:W3CDTF">2020-04-22T17:06:00Z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1f0965f1-792e-41fd-9b05-26777f7c06a8</vt:lpwstr>
  </property>
</Properties>
</file>