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40" w:rsidRPr="00D53340" w:rsidRDefault="00D53340" w:rsidP="00D53340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</w:t>
      </w:r>
      <w:r w:rsidRPr="00D533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ИНФОРМАЦИЯ</w:t>
      </w:r>
    </w:p>
    <w:p w:rsidR="00D53340" w:rsidRDefault="00D53340" w:rsidP="00D53340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533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для выпускников 11 классов общеобразовательных школ городского округа город </w:t>
      </w:r>
      <w:proofErr w:type="spellStart"/>
      <w:r w:rsidRPr="00D533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Мантурово</w:t>
      </w:r>
      <w:proofErr w:type="spellEnd"/>
      <w:r w:rsidRPr="00D533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843C95" w:rsidRPr="00D53340" w:rsidRDefault="00843C95" w:rsidP="00D53340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53340" w:rsidRDefault="00D53340" w:rsidP="00D53340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b/>
          <w:bCs/>
          <w:color w:val="212529"/>
        </w:rPr>
        <w:t xml:space="preserve">                   </w:t>
      </w:r>
      <w:r w:rsidRPr="00D53340">
        <w:rPr>
          <w:rFonts w:ascii="Times New Roman" w:hAnsi="Times New Roman" w:cs="Times New Roman"/>
          <w:b/>
          <w:bCs/>
          <w:color w:val="212529"/>
        </w:rPr>
        <w:t>Как получить золотой значок ГТО и каки</w:t>
      </w:r>
      <w:r>
        <w:rPr>
          <w:rFonts w:ascii="Times New Roman" w:hAnsi="Times New Roman" w:cs="Times New Roman"/>
          <w:b/>
          <w:bCs/>
          <w:color w:val="212529"/>
        </w:rPr>
        <w:t>е</w:t>
      </w:r>
    </w:p>
    <w:p w:rsidR="00C620EA" w:rsidRDefault="00D53340" w:rsidP="00D53340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b/>
          <w:bCs/>
          <w:color w:val="212529"/>
        </w:rPr>
        <w:t xml:space="preserve">                       прив</w:t>
      </w:r>
      <w:r w:rsidR="001C22E8">
        <w:rPr>
          <w:rFonts w:ascii="Times New Roman" w:hAnsi="Times New Roman" w:cs="Times New Roman"/>
          <w:b/>
          <w:bCs/>
          <w:color w:val="212529"/>
        </w:rPr>
        <w:t>илегии он даёт выпускникам школ?</w:t>
      </w:r>
    </w:p>
    <w:p w:rsidR="001C22E8" w:rsidRPr="001C22E8" w:rsidRDefault="001C22E8" w:rsidP="001C22E8"/>
    <w:p w:rsidR="0050656D" w:rsidRPr="001C22E8" w:rsidRDefault="005065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2E8">
        <w:rPr>
          <w:rFonts w:ascii="Times New Roman" w:hAnsi="Times New Roman" w:cs="Times New Roman"/>
          <w:sz w:val="28"/>
          <w:szCs w:val="28"/>
          <w:shd w:val="clear" w:color="auto" w:fill="FFFFFF"/>
        </w:rPr>
        <w:t>Уже ни для кого не секрет, что знак ГТО (Готов к труду и обороне)</w:t>
      </w:r>
      <w:r w:rsidR="00237B3D" w:rsidRPr="001C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дает возможность получить дополнительные баллы к сумме ЕГЭ при поступлении в высшие учебные заведения, согласно порядку приема.</w:t>
      </w:r>
    </w:p>
    <w:p w:rsidR="001C22E8" w:rsidRPr="001C22E8" w:rsidRDefault="001C22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2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Согласно с пунктом 44 «Порядка приема на обучение по образовательным программам высшего образования — программам </w:t>
      </w:r>
      <w:proofErr w:type="spellStart"/>
      <w:r w:rsidRPr="001C22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бакалавриата</w:t>
      </w:r>
      <w:proofErr w:type="spellEnd"/>
      <w:r w:rsidRPr="001C22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программам </w:t>
      </w:r>
      <w:proofErr w:type="spellStart"/>
      <w:r w:rsidRPr="001C22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специалитета</w:t>
      </w:r>
      <w:proofErr w:type="spellEnd"/>
      <w:r w:rsidRPr="001C22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программам магистратуры», утвержденного приказом Министерства образования и науки РФ от 14 октября 2015 г. № 1147, ВУЗы обязаны учитывать наличие золотого значка при подсчете баллов, что вполне может перевесить чашу весов в вашу сторону. Также, если Вам присвоен данный знак отличия, то Вы можете получить повышенную стипендию при обучении.</w:t>
      </w:r>
    </w:p>
    <w:p w:rsidR="00170D27" w:rsidRPr="001C22E8" w:rsidRDefault="00170D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2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Давайте рассмотрим данный вопрос по порядку:</w:t>
      </w:r>
    </w:p>
    <w:p w:rsidR="0050656D" w:rsidRPr="0050656D" w:rsidRDefault="00170D27" w:rsidP="00170D27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ВУЗ с</w:t>
      </w:r>
      <w:r w:rsidR="00237B3D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proofErr w:type="gramStart"/>
      <w:r w:rsidR="00237B3D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</w:t>
      </w:r>
      <w:proofErr w:type="gramEnd"/>
      <w:r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 w:rsidR="00C620EA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3340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значок спортсмену</w:t>
      </w:r>
      <w:r w:rsidR="000C0DA2" w:rsidRPr="001C2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0DA2" w:rsidRPr="001C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(смотреть в правилах приема вузов).</w:t>
      </w:r>
      <w:r w:rsidR="0050656D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56D"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дополнительный бал</w:t>
      </w:r>
      <w:r w:rsidR="00843C9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0656D"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ЕГЭ – 10</w:t>
      </w: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50656D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является </w:t>
      </w:r>
      <w:r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</w:t>
      </w: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руках удостоверение о сдаче</w:t>
      </w:r>
      <w:r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</w:t>
      </w: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знак.</w:t>
      </w:r>
    </w:p>
    <w:p w:rsidR="0050656D" w:rsidRPr="0050656D" w:rsidRDefault="00170D27" w:rsidP="00170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</w:t>
      </w:r>
      <w:r w:rsidR="0050656D" w:rsidRPr="0050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Первое, что необходимо отметить, это то, что </w:t>
      </w:r>
      <w:r w:rsidR="0050656D" w:rsidRPr="0050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ГТО бывает 3 уровней</w:t>
      </w:r>
      <w:r w:rsidR="0050656D" w:rsidRPr="0050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бронзовый, серебряный и золотой. Именно </w:t>
      </w:r>
      <w:r w:rsidR="0050656D" w:rsidRPr="0050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золотой знак дает преимущество при поступлении в вуз.</w:t>
      </w:r>
      <w:r w:rsidR="0050656D" w:rsidRPr="0050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вузы, которые принимают серебряный, но их крайне мало, так что нужно понимать, что имеет смысл получать только золото.</w:t>
      </w:r>
    </w:p>
    <w:p w:rsidR="0050656D" w:rsidRPr="00ED5C0A" w:rsidRDefault="00170D27" w:rsidP="00170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</w:t>
      </w:r>
      <w:r w:rsidR="0050656D" w:rsidRPr="0050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 отметить, что </w:t>
      </w:r>
      <w:r w:rsidR="0050656D" w:rsidRPr="00506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ГТО есть ступени</w:t>
      </w:r>
      <w:r w:rsidR="0050656D" w:rsidRPr="0050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Ступени разделяются по возрастной категории. Тут нужно быть внимательными. Если Вы получили знак ГТО в 15 лет (Вам дадут ГТО 4 ступени для школьников 13-15 лет), а документы подаете в вуз, когда Вам будет 17, то этот знак будет уже недействителен, так как необходимо иметь ГТО 5 ступени для школьников 16-17 лет.</w:t>
      </w:r>
      <w:r w:rsidR="0050656D" w:rsidRPr="0050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тому же, может возникнуть ситуация, что на момент подачи документов в вуз Вам исполнится 18 лет. В этом случае знак 5 ступени уже не будет учитываться, так как нужно будет получить знак уже 6 ступени.</w:t>
      </w:r>
    </w:p>
    <w:p w:rsidR="00ED5C0A" w:rsidRPr="00ED5C0A" w:rsidRDefault="00ED5C0A" w:rsidP="008803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4.</w:t>
      </w:r>
      <w:r w:rsidR="00D53340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данных</w:t>
      </w: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категорий будут предложены различные испытания. Зд</w:t>
      </w: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мы приведём их общий список:</w:t>
      </w:r>
    </w:p>
    <w:p w:rsidR="00ED5C0A" w:rsidRPr="00ED5C0A" w:rsidRDefault="00ED5C0A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вперёд из положения стоя с прямыми ногами на гимнастической скамье;</w:t>
      </w:r>
    </w:p>
    <w:p w:rsidR="00ED5C0A" w:rsidRPr="00ED5C0A" w:rsidRDefault="00880325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из виса</w:t>
      </w:r>
      <w:r w:rsidR="00ED5C0A"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высокой перекладине;</w:t>
      </w:r>
    </w:p>
    <w:p w:rsidR="00ED5C0A" w:rsidRPr="00ED5C0A" w:rsidRDefault="00880325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из положения</w:t>
      </w:r>
      <w:r w:rsidR="00ED5C0A"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лёжа на низкой перекладине;</w:t>
      </w:r>
    </w:p>
    <w:p w:rsidR="00ED5C0A" w:rsidRPr="00ED5C0A" w:rsidRDefault="00ED5C0A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рук в упоре лёжа на полу (отжимание);</w:t>
      </w:r>
    </w:p>
    <w:p w:rsidR="00ED5C0A" w:rsidRPr="00ED5C0A" w:rsidRDefault="00ED5C0A" w:rsidP="00880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Поднимание </w:t>
      </w:r>
      <w:proofErr w:type="gramStart"/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туловища </w:t>
      </w:r>
      <w:r w:rsidR="00880325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proofErr w:type="gramEnd"/>
      <w:r w:rsidR="00880325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лёжа на спине;</w:t>
      </w:r>
    </w:p>
    <w:p w:rsidR="00ED5C0A" w:rsidRPr="00ED5C0A" w:rsidRDefault="00ED5C0A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спортивного снаряда;</w:t>
      </w:r>
    </w:p>
    <w:p w:rsidR="00ED5C0A" w:rsidRPr="00ED5C0A" w:rsidRDefault="00ED5C0A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Рывок гири;</w:t>
      </w:r>
    </w:p>
    <w:p w:rsidR="00ED5C0A" w:rsidRPr="00ED5C0A" w:rsidRDefault="00ED5C0A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</w:t>
      </w:r>
      <w:r w:rsidR="003C5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с места, отталкиваясь двумя</w:t>
      </w: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ногами;</w:t>
      </w:r>
    </w:p>
    <w:p w:rsidR="00ED5C0A" w:rsidRPr="00ED5C0A" w:rsidRDefault="00ED5C0A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с разбега;</w:t>
      </w:r>
    </w:p>
    <w:p w:rsidR="00ED5C0A" w:rsidRPr="00ED5C0A" w:rsidRDefault="00ED5C0A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расстояние;</w:t>
      </w:r>
    </w:p>
    <w:p w:rsidR="00ED5C0A" w:rsidRPr="00ED5C0A" w:rsidRDefault="00880325" w:rsidP="00880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Челночный бег;</w:t>
      </w:r>
    </w:p>
    <w:p w:rsidR="00ED5C0A" w:rsidRPr="00ED5C0A" w:rsidRDefault="00ED5C0A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 по пересечённой местности;</w:t>
      </w:r>
    </w:p>
    <w:p w:rsidR="00ED5C0A" w:rsidRPr="00ED5C0A" w:rsidRDefault="00ED5C0A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Плавание;</w:t>
      </w:r>
    </w:p>
    <w:p w:rsidR="00ED5C0A" w:rsidRPr="009F1741" w:rsidRDefault="00ED5C0A" w:rsidP="009F17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Стрельба из пневматической винтовки;</w:t>
      </w:r>
    </w:p>
    <w:p w:rsidR="00ED5C0A" w:rsidRPr="00ED5C0A" w:rsidRDefault="00ED5C0A" w:rsidP="00ED5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Самозащита без оружия;</w:t>
      </w:r>
    </w:p>
    <w:p w:rsidR="00ED5C0A" w:rsidRPr="0050656D" w:rsidRDefault="00ED5C0A" w:rsidP="00170D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0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Туристский поход с проверкой туристских навыков.</w:t>
      </w:r>
    </w:p>
    <w:p w:rsidR="00D53340" w:rsidRPr="001C22E8" w:rsidRDefault="00ED5C0A" w:rsidP="00A455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="00170D27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56D"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золотую медаль требуется сдать 9 нормативов из 9 блоков: 4 блока из них обязательные и 5 блоков необходимо выбрать из 9 предложенных. Блоки тоже вариативные. Например, в первом блоке предлагается выбрать один из 3 вариантов: бег на 30 метров, бег на 60 метров и бег на 100 метров. Вы сами выбираете наиболее выигрышный для Вас вариант из блока.</w:t>
      </w:r>
    </w:p>
    <w:p w:rsidR="00A45551" w:rsidRPr="001C22E8" w:rsidRDefault="0050656D" w:rsidP="00A455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20EA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5551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</w:t>
      </w:r>
      <w:r w:rsidR="00C620EA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C0A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выяснения точных нормативов, соответствующих возрасту будущего медалиста, </w:t>
      </w:r>
      <w:r w:rsidR="00794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880325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</w:t>
      </w:r>
      <w:r w:rsidR="00170D27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Pr="001C22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https://www.gto.ru/norms</w:t>
        </w:r>
      </w:hyperlink>
      <w:r w:rsidR="00A45551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340" w:rsidRPr="00D53340" w:rsidRDefault="00D53340" w:rsidP="00D53340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       </w:t>
      </w:r>
      <w:r w:rsidRPr="00D5334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Как и где можно сдать нормативы ГТО для золотого значка?</w:t>
      </w:r>
    </w:p>
    <w:p w:rsidR="00A45551" w:rsidRPr="001C22E8" w:rsidRDefault="001C22E8" w:rsidP="00170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3340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D53340" w:rsidRPr="005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r w:rsidR="00D53340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исаться на сдачу </w:t>
      </w:r>
      <w:proofErr w:type="gramStart"/>
      <w:r w:rsidR="00D53340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  можно</w:t>
      </w:r>
      <w:proofErr w:type="gramEnd"/>
      <w:r w:rsidR="00D53340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5C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843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2424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  <w:r w:rsidR="00843C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424">
        <w:rPr>
          <w:rFonts w:ascii="Times New Roman" w:eastAsia="Times New Roman" w:hAnsi="Times New Roman" w:cs="Times New Roman"/>
          <w:sz w:val="28"/>
          <w:szCs w:val="28"/>
          <w:lang w:eastAsia="ru-RU"/>
        </w:rPr>
        <w:t>902</w:t>
      </w:r>
      <w:r w:rsidR="00843C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42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bookmarkStart w:id="0" w:name="_GoBack"/>
      <w:bookmarkEnd w:id="0"/>
      <w:r w:rsidR="00843C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 10.00 до 18.00 час. Прием тестовых испытаний у населения проходит каждый четверг с 15.00 до 18.00 час. по адресу: </w:t>
      </w:r>
      <w:proofErr w:type="spellStart"/>
      <w:r w:rsidR="005C242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г.Мантурово</w:t>
      </w:r>
      <w:proofErr w:type="spellEnd"/>
      <w:r w:rsidR="005C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2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5C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д.52 «</w:t>
      </w:r>
      <w:proofErr w:type="gramStart"/>
      <w:r w:rsidR="005C2424">
        <w:rPr>
          <w:rFonts w:ascii="Times New Roman" w:eastAsia="Times New Roman" w:hAnsi="Times New Roman" w:cs="Times New Roman"/>
          <w:sz w:val="28"/>
          <w:szCs w:val="28"/>
          <w:lang w:eastAsia="ru-RU"/>
        </w:rPr>
        <w:t>з»  на</w:t>
      </w:r>
      <w:proofErr w:type="gramEnd"/>
      <w:r w:rsidR="005C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МБУ спортивная школа.</w:t>
      </w:r>
      <w:r w:rsidR="00D53340" w:rsidRPr="001C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5C0A" w:rsidRPr="001C22E8" w:rsidRDefault="00ED5C0A" w:rsidP="00170D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1F1F1"/>
        </w:rPr>
      </w:pPr>
      <w:r w:rsidRPr="001C22E8">
        <w:rPr>
          <w:rFonts w:ascii="Times New Roman" w:hAnsi="Times New Roman" w:cs="Times New Roman"/>
          <w:i/>
          <w:iCs/>
          <w:sz w:val="28"/>
          <w:szCs w:val="28"/>
          <w:shd w:val="clear" w:color="auto" w:fill="F1F1F1"/>
        </w:rPr>
        <w:t>Кстати, нельзя пройти испытание по всем категориям вашей возрастной ступени в один день.</w:t>
      </w:r>
    </w:p>
    <w:p w:rsidR="00A45551" w:rsidRPr="001C22E8" w:rsidRDefault="00A45551" w:rsidP="00170D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53340" w:rsidRPr="001C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80325" w:rsidRPr="001C22E8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наилучших результатов стоит хорошо подумать и распределить сдачу нормативов так, чтобы организм не получил перегрузку и был в отличном состоянии для сдачи нормы на каждый вид спорта.</w:t>
      </w:r>
    </w:p>
    <w:p w:rsidR="00A45551" w:rsidRDefault="00D53340" w:rsidP="00170D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2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2.</w:t>
      </w:r>
      <w:r w:rsidR="00A45551" w:rsidRPr="001C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того, как Вы благополучно прошли все установленные испытания, остаётся только ждать награждения. Не стоит ожидать получения награды слишком быстро — </w:t>
      </w:r>
      <w:r w:rsidR="003C5D2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до него проходит около 3-х</w:t>
      </w:r>
      <w:r w:rsidR="00A45551" w:rsidRPr="001C2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месяцев, а иногда и больше. Приказ о присвоении золотых значков ГТО </w:t>
      </w:r>
      <w:r w:rsidR="00A45551" w:rsidRPr="001C2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подписывает лично Министр спорта Российской Федерации</w:t>
      </w:r>
      <w:r w:rsidR="00794B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7B3D" w:rsidRPr="0050656D" w:rsidRDefault="001C22E8" w:rsidP="00C62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22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Мы надеемся, что данная информация будет полезна</w:t>
      </w:r>
      <w:r w:rsidR="00794B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Вас</w:t>
      </w:r>
      <w:r w:rsidRPr="001C22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Вы смогли найти здесь ответы</w:t>
      </w:r>
      <w:r w:rsidR="00794B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="00794B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</w:t>
      </w:r>
      <w:r w:rsidRPr="001C22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многие</w:t>
      </w:r>
      <w:proofErr w:type="gramEnd"/>
      <w:r w:rsidRPr="001C22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вопросы, связанные с программой </w:t>
      </w:r>
      <w:r w:rsidRPr="001C22E8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«Готов к труду и обороне»</w:t>
      </w:r>
      <w:r w:rsidRPr="001C22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 получении золотых значков ГТО.</w:t>
      </w:r>
    </w:p>
    <w:p w:rsidR="0050656D" w:rsidRPr="00ED5C0A" w:rsidRDefault="0050656D">
      <w:pPr>
        <w:rPr>
          <w:rFonts w:ascii="Times New Roman" w:hAnsi="Times New Roman" w:cs="Times New Roman"/>
          <w:sz w:val="28"/>
          <w:szCs w:val="28"/>
        </w:rPr>
      </w:pPr>
    </w:p>
    <w:sectPr w:rsidR="0050656D" w:rsidRPr="00ED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5AD0"/>
    <w:multiLevelType w:val="multilevel"/>
    <w:tmpl w:val="28A0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F304B"/>
    <w:multiLevelType w:val="multilevel"/>
    <w:tmpl w:val="C83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E40B2"/>
    <w:multiLevelType w:val="multilevel"/>
    <w:tmpl w:val="509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6D"/>
    <w:rsid w:val="000C0DA2"/>
    <w:rsid w:val="00170D27"/>
    <w:rsid w:val="001C22E8"/>
    <w:rsid w:val="00237B3D"/>
    <w:rsid w:val="003C5D22"/>
    <w:rsid w:val="00456B9C"/>
    <w:rsid w:val="0050656D"/>
    <w:rsid w:val="005C2424"/>
    <w:rsid w:val="00794BF2"/>
    <w:rsid w:val="00843C95"/>
    <w:rsid w:val="00880325"/>
    <w:rsid w:val="009F1741"/>
    <w:rsid w:val="00A45551"/>
    <w:rsid w:val="00C620EA"/>
    <w:rsid w:val="00D53340"/>
    <w:rsid w:val="00ED5C0A"/>
    <w:rsid w:val="00E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BBF0"/>
  <w15:chartTrackingRefBased/>
  <w15:docId w15:val="{F9F81D1B-3D6C-4577-B5D5-4AEB7C8A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5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5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3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gto.ru/norm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6PQ52NDQUCDJ-627-2377</_dlc_DocId>
    <_dlc_DocIdUrl xmlns="4c48e722-e5ee-4bb4-abb8-2d4075f5b3da">
      <Url>http://www.eduportal44.ru/Manturovo/Mant_Sch_2/_layouts/15/DocIdRedir.aspx?ID=6PQ52NDQUCDJ-627-2377</Url>
      <Description>6PQ52NDQUCDJ-627-2377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DADCF1-8B6D-42AB-B8B7-FB84521545F4}"/>
</file>

<file path=customXml/itemProps2.xml><?xml version="1.0" encoding="utf-8"?>
<ds:datastoreItem xmlns:ds="http://schemas.openxmlformats.org/officeDocument/2006/customXml" ds:itemID="{37EA357A-B9D4-4FFA-A33A-E866BE38D511}"/>
</file>

<file path=customXml/itemProps3.xml><?xml version="1.0" encoding="utf-8"?>
<ds:datastoreItem xmlns:ds="http://schemas.openxmlformats.org/officeDocument/2006/customXml" ds:itemID="{9BEA283C-1C00-478D-ACC0-171AF990C79F}"/>
</file>

<file path=customXml/itemProps4.xml><?xml version="1.0" encoding="utf-8"?>
<ds:datastoreItem xmlns:ds="http://schemas.openxmlformats.org/officeDocument/2006/customXml" ds:itemID="{58453CC7-C753-4965-A0F0-06B4B4BAE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2021-02-04T12:24:00Z</dcterms:created>
  <dcterms:modified xsi:type="dcterms:W3CDTF">2021-02-05T07:28:00Z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c8bbb7d3-2f7a-4767-b675-4c21f55f3a47</vt:lpwstr>
  </property>
</Properties>
</file>