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10" w:rsidRPr="009C17F1" w:rsidRDefault="005B2995" w:rsidP="00DD50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7F1">
        <w:rPr>
          <w:rFonts w:ascii="Times New Roman" w:hAnsi="Times New Roman" w:cs="Times New Roman"/>
          <w:b/>
          <w:sz w:val="24"/>
          <w:szCs w:val="24"/>
        </w:rPr>
        <w:t>Отчет о раб</w:t>
      </w:r>
      <w:r w:rsidR="009C17F1" w:rsidRPr="009C17F1">
        <w:rPr>
          <w:rFonts w:ascii="Times New Roman" w:hAnsi="Times New Roman" w:cs="Times New Roman"/>
          <w:b/>
          <w:sz w:val="24"/>
          <w:szCs w:val="24"/>
        </w:rPr>
        <w:t>о</w:t>
      </w:r>
      <w:r w:rsidRPr="009C17F1">
        <w:rPr>
          <w:rFonts w:ascii="Times New Roman" w:hAnsi="Times New Roman" w:cs="Times New Roman"/>
          <w:b/>
          <w:sz w:val="24"/>
          <w:szCs w:val="24"/>
        </w:rPr>
        <w:t>те</w:t>
      </w:r>
    </w:p>
    <w:p w:rsidR="00DD50CA" w:rsidRPr="009C17F1" w:rsidRDefault="00DD50CA" w:rsidP="00DD50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7F1">
        <w:rPr>
          <w:rFonts w:ascii="Times New Roman" w:hAnsi="Times New Roman" w:cs="Times New Roman"/>
          <w:b/>
          <w:sz w:val="24"/>
          <w:szCs w:val="24"/>
        </w:rPr>
        <w:t xml:space="preserve">районного методического </w:t>
      </w:r>
      <w:r w:rsidR="006B2DA1" w:rsidRPr="009C17F1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9C17F1">
        <w:rPr>
          <w:rFonts w:ascii="Times New Roman" w:hAnsi="Times New Roman" w:cs="Times New Roman"/>
          <w:b/>
          <w:sz w:val="24"/>
          <w:szCs w:val="24"/>
        </w:rPr>
        <w:t xml:space="preserve"> руководителей </w:t>
      </w:r>
    </w:p>
    <w:p w:rsidR="006A3241" w:rsidRPr="009C17F1" w:rsidRDefault="00DD50CA" w:rsidP="00DD50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7F1">
        <w:rPr>
          <w:rFonts w:ascii="Times New Roman" w:hAnsi="Times New Roman" w:cs="Times New Roman"/>
          <w:b/>
          <w:sz w:val="24"/>
          <w:szCs w:val="24"/>
        </w:rPr>
        <w:t xml:space="preserve">Центров «Точка роста» </w:t>
      </w:r>
      <w:r w:rsidR="006B2DA1" w:rsidRPr="009C17F1">
        <w:rPr>
          <w:rFonts w:ascii="Times New Roman" w:hAnsi="Times New Roman" w:cs="Times New Roman"/>
          <w:b/>
          <w:sz w:val="24"/>
          <w:szCs w:val="24"/>
        </w:rPr>
        <w:t>Макарьевского муниципального  района</w:t>
      </w:r>
      <w:r w:rsidRPr="009C17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0CA" w:rsidRPr="009C17F1" w:rsidRDefault="005B2995" w:rsidP="00DD50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7F1">
        <w:rPr>
          <w:rFonts w:ascii="Times New Roman" w:hAnsi="Times New Roman" w:cs="Times New Roman"/>
          <w:b/>
          <w:sz w:val="24"/>
          <w:szCs w:val="24"/>
        </w:rPr>
        <w:t>за</w:t>
      </w:r>
      <w:r w:rsidR="00DD50CA" w:rsidRPr="009C17F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49E5">
        <w:rPr>
          <w:rFonts w:ascii="Times New Roman" w:hAnsi="Times New Roman" w:cs="Times New Roman"/>
          <w:b/>
          <w:sz w:val="24"/>
          <w:szCs w:val="24"/>
        </w:rPr>
        <w:t>3</w:t>
      </w:r>
      <w:r w:rsidR="00DD50CA" w:rsidRPr="009C17F1">
        <w:rPr>
          <w:rFonts w:ascii="Times New Roman" w:hAnsi="Times New Roman" w:cs="Times New Roman"/>
          <w:b/>
          <w:sz w:val="24"/>
          <w:szCs w:val="24"/>
        </w:rPr>
        <w:t>-202</w:t>
      </w:r>
      <w:r w:rsidR="00E949E5">
        <w:rPr>
          <w:rFonts w:ascii="Times New Roman" w:hAnsi="Times New Roman" w:cs="Times New Roman"/>
          <w:b/>
          <w:sz w:val="24"/>
          <w:szCs w:val="24"/>
        </w:rPr>
        <w:t>4</w:t>
      </w:r>
      <w:r w:rsidR="00DD50CA" w:rsidRPr="009C17F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A3241" w:rsidRPr="009C17F1" w:rsidRDefault="006A3241" w:rsidP="00DD50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241" w:rsidRPr="009C17F1" w:rsidRDefault="005B2995" w:rsidP="00DD50CA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>Участниками методического семинара являлись руководители и педагоги Центров «Точка Роста»</w:t>
      </w:r>
      <w:r w:rsidR="005C1981" w:rsidRPr="009C17F1">
        <w:rPr>
          <w:rFonts w:ascii="Times New Roman" w:hAnsi="Times New Roman" w:cs="Times New Roman"/>
          <w:sz w:val="24"/>
          <w:szCs w:val="24"/>
        </w:rPr>
        <w:t xml:space="preserve"> Макарьевского муниципального района</w:t>
      </w:r>
      <w:r w:rsidR="009C17F1">
        <w:rPr>
          <w:rFonts w:ascii="Times New Roman" w:hAnsi="Times New Roman" w:cs="Times New Roman"/>
          <w:sz w:val="24"/>
          <w:szCs w:val="24"/>
        </w:rPr>
        <w:t>.</w:t>
      </w:r>
    </w:p>
    <w:p w:rsidR="00DD50CA" w:rsidRPr="009C17F1" w:rsidRDefault="00DD50CA" w:rsidP="00DD50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0CA" w:rsidRPr="009C17F1" w:rsidRDefault="00DD50CA" w:rsidP="00DD50C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C17F1">
        <w:rPr>
          <w:rFonts w:ascii="Times New Roman" w:hAnsi="Times New Roman" w:cs="Times New Roman"/>
          <w:b/>
          <w:sz w:val="24"/>
          <w:szCs w:val="24"/>
        </w:rPr>
        <w:t>Цель работы М</w:t>
      </w:r>
      <w:r w:rsidR="00FF3927" w:rsidRPr="009C17F1">
        <w:rPr>
          <w:rFonts w:ascii="Times New Roman" w:hAnsi="Times New Roman" w:cs="Times New Roman"/>
          <w:b/>
          <w:sz w:val="24"/>
          <w:szCs w:val="24"/>
        </w:rPr>
        <w:t>С</w:t>
      </w:r>
      <w:r w:rsidRPr="009C17F1">
        <w:rPr>
          <w:rFonts w:ascii="Times New Roman" w:hAnsi="Times New Roman" w:cs="Times New Roman"/>
          <w:b/>
          <w:sz w:val="24"/>
          <w:szCs w:val="24"/>
        </w:rPr>
        <w:t>:</w:t>
      </w:r>
    </w:p>
    <w:p w:rsidR="0079121A" w:rsidRPr="009C17F1" w:rsidRDefault="0079121A" w:rsidP="007912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>- совершенствовать работу методической службы в условиях реализации национального проекта «Образование», направленную на развитие профессиональных компетенций педагогических работников, работающих в центрах «Точка роста»</w:t>
      </w:r>
    </w:p>
    <w:p w:rsidR="0079121A" w:rsidRPr="009C17F1" w:rsidRDefault="0079121A" w:rsidP="00DD50C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9121A" w:rsidRPr="009C17F1" w:rsidRDefault="0079121A" w:rsidP="00DD50C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C17F1">
        <w:rPr>
          <w:rFonts w:ascii="Times New Roman" w:hAnsi="Times New Roman" w:cs="Times New Roman"/>
          <w:b/>
          <w:sz w:val="24"/>
          <w:szCs w:val="24"/>
        </w:rPr>
        <w:t>Задачи М</w:t>
      </w:r>
      <w:r w:rsidR="00FF3927" w:rsidRPr="009C17F1">
        <w:rPr>
          <w:rFonts w:ascii="Times New Roman" w:hAnsi="Times New Roman" w:cs="Times New Roman"/>
          <w:b/>
          <w:sz w:val="24"/>
          <w:szCs w:val="24"/>
        </w:rPr>
        <w:t>С</w:t>
      </w:r>
    </w:p>
    <w:p w:rsidR="0079121A" w:rsidRPr="009C17F1" w:rsidRDefault="0079121A" w:rsidP="00791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>- распространять опыт эффективных практик работы педагогов в центрах цифрово</w:t>
      </w:r>
      <w:r w:rsidR="005A64E7" w:rsidRPr="009C17F1">
        <w:rPr>
          <w:rFonts w:ascii="Times New Roman" w:hAnsi="Times New Roman" w:cs="Times New Roman"/>
          <w:sz w:val="24"/>
          <w:szCs w:val="24"/>
        </w:rPr>
        <w:t>го, гуманитарного и естественно</w:t>
      </w:r>
      <w:r w:rsidRPr="009C17F1">
        <w:rPr>
          <w:rFonts w:ascii="Times New Roman" w:hAnsi="Times New Roman" w:cs="Times New Roman"/>
          <w:sz w:val="24"/>
          <w:szCs w:val="24"/>
        </w:rPr>
        <w:t xml:space="preserve">научного профилей «Точка роста» </w:t>
      </w:r>
    </w:p>
    <w:p w:rsidR="0079121A" w:rsidRPr="009C17F1" w:rsidRDefault="0079121A" w:rsidP="007912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>- содействовать деятельности сетевых профессиональных сообществ, в том числе сетевые сообщества в вопросах трансляции успешного педагогического опыта.</w:t>
      </w:r>
    </w:p>
    <w:p w:rsidR="006A3241" w:rsidRPr="009C17F1" w:rsidRDefault="00DD50CA" w:rsidP="00DD50CA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>-</w:t>
      </w:r>
      <w:r w:rsidR="0079121A" w:rsidRPr="009C17F1">
        <w:rPr>
          <w:rFonts w:ascii="Times New Roman" w:hAnsi="Times New Roman" w:cs="Times New Roman"/>
          <w:sz w:val="24"/>
          <w:szCs w:val="24"/>
        </w:rPr>
        <w:t>организовывать работу</w:t>
      </w:r>
      <w:r w:rsidR="006A3241" w:rsidRPr="009C17F1">
        <w:rPr>
          <w:rFonts w:ascii="Times New Roman" w:hAnsi="Times New Roman" w:cs="Times New Roman"/>
          <w:sz w:val="24"/>
          <w:szCs w:val="24"/>
        </w:rPr>
        <w:t xml:space="preserve"> по формированию конструктивно-содержательных и деятельностно-операционных умений педагогов, работающих в центрах образования цифрового и гуманитарного профилей «Точка роста»; </w:t>
      </w:r>
    </w:p>
    <w:p w:rsidR="00964BB1" w:rsidRPr="009C17F1" w:rsidRDefault="00964BB1" w:rsidP="00DD50CA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 xml:space="preserve">- организация работы по развитию технического творчества учащихся </w:t>
      </w:r>
      <w:r w:rsidR="009C17F1" w:rsidRPr="009C17F1">
        <w:rPr>
          <w:rFonts w:ascii="Times New Roman" w:hAnsi="Times New Roman" w:cs="Times New Roman"/>
          <w:sz w:val="24"/>
          <w:szCs w:val="24"/>
        </w:rPr>
        <w:t>Макарьевского</w:t>
      </w:r>
      <w:r w:rsidRPr="009C17F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B2DA1" w:rsidRPr="009C17F1" w:rsidRDefault="006B2DA1" w:rsidP="00DD50CA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9C17F1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9C1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7F1">
        <w:rPr>
          <w:rFonts w:ascii="Times New Roman" w:hAnsi="Times New Roman" w:cs="Times New Roman"/>
          <w:sz w:val="24"/>
          <w:szCs w:val="24"/>
        </w:rPr>
        <w:t>экосреды</w:t>
      </w:r>
      <w:proofErr w:type="spellEnd"/>
      <w:r w:rsidRPr="009C17F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 Макарьевского муниципального  района</w:t>
      </w:r>
    </w:p>
    <w:p w:rsidR="005C1981" w:rsidRPr="009C17F1" w:rsidRDefault="005C1981" w:rsidP="00DD50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1981" w:rsidRPr="009C17F1" w:rsidRDefault="005C1981" w:rsidP="00DD50CA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>Руководителями Центров были  проведены следующие мероприятия:</w:t>
      </w:r>
    </w:p>
    <w:p w:rsidR="005C1981" w:rsidRPr="009C17F1" w:rsidRDefault="005C1981" w:rsidP="00DD50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1981" w:rsidRPr="009C17F1" w:rsidRDefault="005C1981" w:rsidP="005C19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 xml:space="preserve">Составление  плана учебно-воспитательных, внеурочных и </w:t>
      </w:r>
      <w:proofErr w:type="spellStart"/>
      <w:r w:rsidRPr="009C17F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C17F1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proofErr w:type="gramStart"/>
      <w:r w:rsidRPr="009C17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1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7F1">
        <w:rPr>
          <w:rFonts w:ascii="Times New Roman" w:hAnsi="Times New Roman" w:cs="Times New Roman"/>
          <w:sz w:val="24"/>
          <w:szCs w:val="24"/>
        </w:rPr>
        <w:t>Центров</w:t>
      </w:r>
      <w:proofErr w:type="gramEnd"/>
      <w:r w:rsidRPr="009C17F1">
        <w:rPr>
          <w:rFonts w:ascii="Times New Roman" w:hAnsi="Times New Roman" w:cs="Times New Roman"/>
          <w:sz w:val="24"/>
          <w:szCs w:val="24"/>
        </w:rPr>
        <w:t xml:space="preserve"> «Точка роста»</w:t>
      </w:r>
    </w:p>
    <w:p w:rsidR="005C1981" w:rsidRPr="009C17F1" w:rsidRDefault="005C1981" w:rsidP="005C19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>Расписание работы курсов в Центрах</w:t>
      </w:r>
    </w:p>
    <w:p w:rsidR="0079121A" w:rsidRPr="009C17F1" w:rsidRDefault="005C1981" w:rsidP="005C19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 xml:space="preserve"> Составление плана повышение квалификации (</w:t>
      </w:r>
      <w:proofErr w:type="spellStart"/>
      <w:r w:rsidRPr="009C17F1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9C17F1">
        <w:rPr>
          <w:rFonts w:ascii="Times New Roman" w:hAnsi="Times New Roman" w:cs="Times New Roman"/>
          <w:sz w:val="24"/>
          <w:szCs w:val="24"/>
        </w:rPr>
        <w:t xml:space="preserve">) сотрудников и педагогов Центра образования цифрового и гуманитарного профилей «Точка роста», </w:t>
      </w:r>
      <w:proofErr w:type="spellStart"/>
      <w:r w:rsidRPr="009C17F1">
        <w:rPr>
          <w:rFonts w:ascii="Times New Roman" w:hAnsi="Times New Roman" w:cs="Times New Roman"/>
          <w:sz w:val="24"/>
          <w:szCs w:val="24"/>
        </w:rPr>
        <w:t>обучениеновым</w:t>
      </w:r>
      <w:proofErr w:type="spellEnd"/>
      <w:r w:rsidRPr="009C17F1">
        <w:rPr>
          <w:rFonts w:ascii="Times New Roman" w:hAnsi="Times New Roman" w:cs="Times New Roman"/>
          <w:sz w:val="24"/>
          <w:szCs w:val="24"/>
        </w:rPr>
        <w:t xml:space="preserve"> технологиям преподавания</w:t>
      </w:r>
    </w:p>
    <w:p w:rsidR="005C1981" w:rsidRPr="009C17F1" w:rsidRDefault="005C1981" w:rsidP="005C19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 xml:space="preserve">Реализация учебно-воспитательных, внеурочных и </w:t>
      </w:r>
      <w:proofErr w:type="spellStart"/>
      <w:r w:rsidRPr="009C17F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C17F1">
        <w:rPr>
          <w:rFonts w:ascii="Times New Roman" w:hAnsi="Times New Roman" w:cs="Times New Roman"/>
          <w:sz w:val="24"/>
          <w:szCs w:val="24"/>
        </w:rPr>
        <w:t xml:space="preserve"> мероприятий в Центре образования цифрового и гуманитарного профилей «Точка роста</w:t>
      </w:r>
    </w:p>
    <w:p w:rsidR="005C1981" w:rsidRPr="009C17F1" w:rsidRDefault="005C1981" w:rsidP="005C19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17F1" w:rsidRPr="009C17F1" w:rsidRDefault="009C17F1" w:rsidP="005C19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>Также были проведены следующие, запланированные мероприятия</w:t>
      </w:r>
    </w:p>
    <w:p w:rsidR="00E949E5" w:rsidRDefault="00E949E5" w:rsidP="009C1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 семинар  на базе МСШ №1 г. Макарьев -  </w:t>
      </w:r>
    </w:p>
    <w:p w:rsidR="00E949E5" w:rsidRDefault="00E949E5" w:rsidP="009C1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классы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  </w:t>
      </w:r>
    </w:p>
    <w:p w:rsidR="005C1981" w:rsidRDefault="00E949E5" w:rsidP="009C1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Хакатон «Все в твоих руках» - МКОУ Горчухинская СОШ им. Ю.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9E5" w:rsidRPr="009C17F1" w:rsidRDefault="00E949E5" w:rsidP="009C1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игра – МКОУ Юровская СОШ </w:t>
      </w:r>
    </w:p>
    <w:p w:rsidR="005C1981" w:rsidRPr="009C17F1" w:rsidRDefault="005C1981" w:rsidP="009C1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>Также для педагогов школ и руководителей был создан совместный чат, для решения проблем и вопросов.</w:t>
      </w:r>
    </w:p>
    <w:p w:rsidR="005C1981" w:rsidRDefault="005C1981" w:rsidP="009C17F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>Была сделана подборка ресурсов для вновь открывшихся Центров и отправлена им на электронную почту.</w:t>
      </w:r>
    </w:p>
    <w:p w:rsidR="00E949E5" w:rsidRDefault="00E949E5" w:rsidP="00E949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49E5" w:rsidRPr="009C17F1" w:rsidRDefault="00E949E5" w:rsidP="00E949E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перенесла мероприятие на сентябрь 2024 года, МСШ №2 г. Макарьева не смогла провести мероприятие по причине ремонта,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первый год работают. МКОУ Первомайская  СОШ им. Володина мероприятие не проводила.</w:t>
      </w:r>
    </w:p>
    <w:p w:rsidR="005C1981" w:rsidRPr="009C17F1" w:rsidRDefault="005C1981" w:rsidP="005C19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49E5" w:rsidRDefault="005C1981" w:rsidP="009C17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lastRenderedPageBreak/>
        <w:t>Анализируя план работы, можно отметить, что мероприятия, которые были запланированы, выполнены не все.</w:t>
      </w:r>
      <w:r w:rsidR="00E949E5">
        <w:rPr>
          <w:rFonts w:ascii="Times New Roman" w:hAnsi="Times New Roman" w:cs="Times New Roman"/>
          <w:sz w:val="24"/>
          <w:szCs w:val="24"/>
        </w:rPr>
        <w:t xml:space="preserve"> Но большинство школ показали свою работу.</w:t>
      </w:r>
    </w:p>
    <w:p w:rsidR="00E949E5" w:rsidRDefault="005C1981" w:rsidP="009C17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 xml:space="preserve"> Хочу отметить низкую заинтересованность большинства педагогов и руководителей в распространение собственного опыта и совместному решению проблем. </w:t>
      </w:r>
    </w:p>
    <w:p w:rsidR="00E949E5" w:rsidRDefault="00E949E5" w:rsidP="009C17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следующий год необходимо продолжить работы по распространению опыта работы и попробовать представлять опыт по направлениям.</w:t>
      </w:r>
      <w:r w:rsidR="009C17F1" w:rsidRPr="009C1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7F1" w:rsidRPr="009C17F1" w:rsidRDefault="009C17F1" w:rsidP="009C17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7F1" w:rsidRPr="009C17F1" w:rsidRDefault="009C17F1" w:rsidP="009C17F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7F1" w:rsidRPr="009C17F1" w:rsidRDefault="009C17F1" w:rsidP="009C17F1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C17F1">
        <w:rPr>
          <w:rFonts w:ascii="Times New Roman" w:hAnsi="Times New Roman" w:cs="Times New Roman"/>
          <w:sz w:val="24"/>
          <w:szCs w:val="24"/>
        </w:rPr>
        <w:t>Макарушина И. А.</w:t>
      </w:r>
    </w:p>
    <w:p w:rsidR="00BF1210" w:rsidRPr="009C17F1" w:rsidRDefault="00BF1210" w:rsidP="00DD50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241" w:rsidRPr="009C17F1" w:rsidRDefault="006A3241" w:rsidP="00DD50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241" w:rsidRPr="00DD50CA" w:rsidRDefault="006A3241" w:rsidP="00DD50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3241" w:rsidRPr="006A3241" w:rsidRDefault="006A3241" w:rsidP="006A3241"/>
    <w:sectPr w:rsidR="006A3241" w:rsidRPr="006A3241" w:rsidSect="00F8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F2C38"/>
    <w:multiLevelType w:val="hybridMultilevel"/>
    <w:tmpl w:val="FFF048D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C886794"/>
    <w:multiLevelType w:val="hybridMultilevel"/>
    <w:tmpl w:val="D0EA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FA1"/>
    <w:rsid w:val="00106545"/>
    <w:rsid w:val="00117277"/>
    <w:rsid w:val="00130161"/>
    <w:rsid w:val="002245AF"/>
    <w:rsid w:val="00276A5F"/>
    <w:rsid w:val="002F6F92"/>
    <w:rsid w:val="003474D7"/>
    <w:rsid w:val="00384F84"/>
    <w:rsid w:val="00425604"/>
    <w:rsid w:val="00432483"/>
    <w:rsid w:val="004415B1"/>
    <w:rsid w:val="00471380"/>
    <w:rsid w:val="005A64E7"/>
    <w:rsid w:val="005A6891"/>
    <w:rsid w:val="005B2995"/>
    <w:rsid w:val="005C1981"/>
    <w:rsid w:val="005D7C98"/>
    <w:rsid w:val="006A3241"/>
    <w:rsid w:val="006B0FA1"/>
    <w:rsid w:val="006B2DA1"/>
    <w:rsid w:val="0079121A"/>
    <w:rsid w:val="00882F27"/>
    <w:rsid w:val="00964BB1"/>
    <w:rsid w:val="00971DBD"/>
    <w:rsid w:val="009C17F1"/>
    <w:rsid w:val="00A27AD4"/>
    <w:rsid w:val="00A61F43"/>
    <w:rsid w:val="00AE703C"/>
    <w:rsid w:val="00AF1005"/>
    <w:rsid w:val="00BF1210"/>
    <w:rsid w:val="00DD50CA"/>
    <w:rsid w:val="00E84872"/>
    <w:rsid w:val="00E949E5"/>
    <w:rsid w:val="00F51F78"/>
    <w:rsid w:val="00F777AA"/>
    <w:rsid w:val="00F8304D"/>
    <w:rsid w:val="00FC7079"/>
    <w:rsid w:val="00FF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50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Зам.директора по УВР</dc:creator>
  <cp:lastModifiedBy>СОШ Горчухинская</cp:lastModifiedBy>
  <cp:revision>16</cp:revision>
  <dcterms:created xsi:type="dcterms:W3CDTF">2022-09-16T14:50:00Z</dcterms:created>
  <dcterms:modified xsi:type="dcterms:W3CDTF">2024-06-18T14:58:00Z</dcterms:modified>
</cp:coreProperties>
</file>