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1E" w:rsidRDefault="00D4301E" w:rsidP="005409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301E" w:rsidRDefault="00D4301E" w:rsidP="005409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71CBC" w:rsidRDefault="005409B5" w:rsidP="005409B5">
      <w:pPr>
        <w:jc w:val="center"/>
        <w:rPr>
          <w:rFonts w:ascii="Times New Roman" w:hAnsi="Times New Roman" w:cs="Times New Roman"/>
          <w:sz w:val="36"/>
          <w:szCs w:val="36"/>
        </w:rPr>
      </w:pPr>
      <w:r w:rsidRPr="005409B5">
        <w:rPr>
          <w:rFonts w:ascii="Times New Roman" w:hAnsi="Times New Roman" w:cs="Times New Roman"/>
          <w:sz w:val="36"/>
          <w:szCs w:val="36"/>
        </w:rPr>
        <w:t xml:space="preserve">График консультаций </w:t>
      </w:r>
      <w:r w:rsidR="00F71CBC">
        <w:rPr>
          <w:rFonts w:ascii="Times New Roman" w:hAnsi="Times New Roman" w:cs="Times New Roman"/>
          <w:sz w:val="36"/>
          <w:szCs w:val="36"/>
        </w:rPr>
        <w:t>выпускников</w:t>
      </w:r>
    </w:p>
    <w:p w:rsidR="00632ACA" w:rsidRDefault="005409B5" w:rsidP="005409B5">
      <w:pPr>
        <w:jc w:val="center"/>
        <w:rPr>
          <w:rFonts w:ascii="Times New Roman" w:hAnsi="Times New Roman" w:cs="Times New Roman"/>
          <w:sz w:val="36"/>
          <w:szCs w:val="36"/>
        </w:rPr>
      </w:pPr>
      <w:r w:rsidRPr="005409B5">
        <w:rPr>
          <w:rFonts w:ascii="Times New Roman" w:hAnsi="Times New Roman" w:cs="Times New Roman"/>
          <w:sz w:val="36"/>
          <w:szCs w:val="36"/>
        </w:rPr>
        <w:t>с учителями – предметниками.</w:t>
      </w:r>
    </w:p>
    <w:p w:rsidR="00D4301E" w:rsidRPr="005409B5" w:rsidRDefault="00D4301E" w:rsidP="005409B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743"/>
        <w:gridCol w:w="2229"/>
        <w:gridCol w:w="1894"/>
        <w:gridCol w:w="1820"/>
        <w:gridCol w:w="1885"/>
      </w:tblGrid>
      <w:tr w:rsidR="005409B5" w:rsidTr="006F1837">
        <w:tc>
          <w:tcPr>
            <w:tcW w:w="1914" w:type="dxa"/>
          </w:tcPr>
          <w:p w:rsidR="005409B5" w:rsidRPr="003F4DEE" w:rsidRDefault="005409B5" w:rsidP="0054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</w:tcPr>
          <w:p w:rsidR="005409B5" w:rsidRPr="003F4DEE" w:rsidRDefault="005409B5" w:rsidP="0054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914" w:type="dxa"/>
          </w:tcPr>
          <w:p w:rsidR="005409B5" w:rsidRPr="003F4DEE" w:rsidRDefault="005409B5" w:rsidP="0054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DEE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</w:t>
            </w:r>
          </w:p>
        </w:tc>
        <w:tc>
          <w:tcPr>
            <w:tcW w:w="1914" w:type="dxa"/>
          </w:tcPr>
          <w:p w:rsidR="005409B5" w:rsidRPr="003F4DEE" w:rsidRDefault="005409B5" w:rsidP="0054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14" w:type="dxa"/>
          </w:tcPr>
          <w:p w:rsidR="005409B5" w:rsidRPr="003F4DEE" w:rsidRDefault="005409B5" w:rsidP="005409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DE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учителя</w:t>
            </w:r>
          </w:p>
        </w:tc>
      </w:tr>
      <w:tr w:rsidR="005409B5" w:rsidTr="006F1837"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Среда 13.00</w:t>
            </w:r>
          </w:p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Четверг 13.00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Зайцева О.В.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89066664566</w:t>
            </w:r>
          </w:p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B5" w:rsidTr="006F1837"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Пятница 11.00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Серова В.Г.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89536438361</w:t>
            </w:r>
          </w:p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B5" w:rsidTr="006F1837"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5409B5" w:rsidRDefault="003F4DEE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F4DEE" w:rsidRPr="00F71CBC" w:rsidRDefault="003F4DEE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Зайцева О.В.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89066664566</w:t>
            </w:r>
          </w:p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B5" w:rsidTr="006F1837"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Четверг 13.00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Серова В.Г.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89536438361</w:t>
            </w:r>
          </w:p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B5" w:rsidTr="006F1837">
        <w:tc>
          <w:tcPr>
            <w:tcW w:w="1914" w:type="dxa"/>
          </w:tcPr>
          <w:p w:rsidR="005409B5" w:rsidRPr="00F71CBC" w:rsidRDefault="005409B5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недельник 13.00</w:t>
            </w:r>
          </w:p>
        </w:tc>
        <w:tc>
          <w:tcPr>
            <w:tcW w:w="1914" w:type="dxa"/>
          </w:tcPr>
          <w:p w:rsidR="005409B5" w:rsidRPr="00F71CBC" w:rsidRDefault="005409B5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Морозова Н.С.</w:t>
            </w:r>
          </w:p>
        </w:tc>
        <w:tc>
          <w:tcPr>
            <w:tcW w:w="1914" w:type="dxa"/>
          </w:tcPr>
          <w:p w:rsidR="005409B5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89206441565</w:t>
            </w:r>
          </w:p>
        </w:tc>
      </w:tr>
      <w:tr w:rsidR="00D4301E" w:rsidTr="006F1837">
        <w:tc>
          <w:tcPr>
            <w:tcW w:w="1914" w:type="dxa"/>
          </w:tcPr>
          <w:p w:rsidR="00D4301E" w:rsidRPr="00F71CBC" w:rsidRDefault="00D4301E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Четверг 14.00</w:t>
            </w:r>
          </w:p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Морозова Н.С.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89206441565</w:t>
            </w:r>
          </w:p>
        </w:tc>
      </w:tr>
      <w:tr w:rsidR="00D4301E" w:rsidTr="006F1837">
        <w:tc>
          <w:tcPr>
            <w:tcW w:w="1914" w:type="dxa"/>
          </w:tcPr>
          <w:p w:rsidR="00D4301E" w:rsidRPr="00F71CBC" w:rsidRDefault="00D4301E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недельник 13.00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89621803363</w:t>
            </w:r>
          </w:p>
        </w:tc>
      </w:tr>
      <w:tr w:rsidR="00D4301E" w:rsidTr="006F1837">
        <w:tc>
          <w:tcPr>
            <w:tcW w:w="1914" w:type="dxa"/>
          </w:tcPr>
          <w:p w:rsidR="00D4301E" w:rsidRPr="00F71CBC" w:rsidRDefault="00D4301E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14" w:type="dxa"/>
          </w:tcPr>
          <w:p w:rsidR="00D4301E" w:rsidRPr="00F71CBC" w:rsidRDefault="00F71CBC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Вторник 13.00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89621803363</w:t>
            </w:r>
          </w:p>
        </w:tc>
      </w:tr>
      <w:tr w:rsidR="00D4301E" w:rsidTr="006F1837">
        <w:tc>
          <w:tcPr>
            <w:tcW w:w="1914" w:type="dxa"/>
          </w:tcPr>
          <w:p w:rsidR="00D4301E" w:rsidRPr="00F71CBC" w:rsidRDefault="00D4301E" w:rsidP="0054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4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недельник 13.00</w:t>
            </w:r>
          </w:p>
        </w:tc>
        <w:tc>
          <w:tcPr>
            <w:tcW w:w="1914" w:type="dxa"/>
          </w:tcPr>
          <w:p w:rsidR="00D4301E" w:rsidRPr="00F71CBC" w:rsidRDefault="00D4301E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F71CBC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914" w:type="dxa"/>
          </w:tcPr>
          <w:p w:rsidR="00D4301E" w:rsidRPr="00F71CBC" w:rsidRDefault="00F71CBC" w:rsidP="0092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CBC">
              <w:rPr>
                <w:rFonts w:ascii="Times New Roman" w:hAnsi="Times New Roman" w:cs="Times New Roman"/>
                <w:sz w:val="28"/>
                <w:szCs w:val="28"/>
              </w:rPr>
              <w:t>89092531941</w:t>
            </w:r>
          </w:p>
        </w:tc>
      </w:tr>
    </w:tbl>
    <w:p w:rsidR="005409B5" w:rsidRDefault="005409B5" w:rsidP="005409B5">
      <w:pPr>
        <w:jc w:val="center"/>
      </w:pPr>
    </w:p>
    <w:sectPr w:rsidR="005409B5" w:rsidSect="0063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409B5"/>
    <w:rsid w:val="003F4DEE"/>
    <w:rsid w:val="005409B5"/>
    <w:rsid w:val="00632ACA"/>
    <w:rsid w:val="007C7F32"/>
    <w:rsid w:val="00D4301E"/>
    <w:rsid w:val="00F7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H5VRHAXFEW3S-577-296</_dlc_DocId>
    <_dlc_DocIdUrl xmlns="b582dbf1-bcaa-4613-9a4c-8b7010640233">
      <Url>http://www.eduportal44.ru/Krasnoe/Sidorovskay/1/_layouts/15/DocIdRedir.aspx?ID=H5VRHAXFEW3S-577-296</Url>
      <Description>H5VRHAXFEW3S-577-296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7D804-30E3-48EE-B11E-DE77C2326A26}"/>
</file>

<file path=customXml/itemProps2.xml><?xml version="1.0" encoding="utf-8"?>
<ds:datastoreItem xmlns:ds="http://schemas.openxmlformats.org/officeDocument/2006/customXml" ds:itemID="{E520C581-5A03-4038-9F07-ED2AEFDA2F25}"/>
</file>

<file path=customXml/itemProps3.xml><?xml version="1.0" encoding="utf-8"?>
<ds:datastoreItem xmlns:ds="http://schemas.openxmlformats.org/officeDocument/2006/customXml" ds:itemID="{CBB36537-D447-4EEF-8548-99BB3AA26BC2}"/>
</file>

<file path=customXml/itemProps4.xml><?xml version="1.0" encoding="utf-8"?>
<ds:datastoreItem xmlns:ds="http://schemas.openxmlformats.org/officeDocument/2006/customXml" ds:itemID="{273D64AF-B443-4C09-8E42-3A293B5C1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2020-04-14T13:31:00Z</dcterms:created>
  <dcterms:modified xsi:type="dcterms:W3CDTF">2020-04-16T08:33:00Z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a61b9055-ef3d-4a36-a536-3cc9087d6d9b</vt:lpwstr>
  </property>
</Properties>
</file>