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E" w:rsidRDefault="00942CEE">
      <w:pPr>
        <w:rPr>
          <w:noProof/>
          <w:lang w:eastAsia="ru-RU"/>
        </w:rPr>
      </w:pPr>
      <w:r>
        <w:rPr>
          <w:noProof/>
          <w:lang w:eastAsia="ru-RU"/>
        </w:rPr>
        <w:t>Наш День знаний 2016!!!!Огромное спасибо родителям за участие в празднике!</w:t>
      </w:r>
      <w:bookmarkStart w:id="0" w:name="_GoBack"/>
      <w:bookmarkEnd w:id="0"/>
    </w:p>
    <w:p w:rsidR="006926B4" w:rsidRDefault="006E2437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VokR02BZ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Gvs9TZf8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iPwq4CG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XQuPjb3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7"/>
    <w:rsid w:val="006926B4"/>
    <w:rsid w:val="006E2437"/>
    <w:rsid w:val="009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H5VRHAXFEW3S-559-399</_dlc_DocId>
    <_dlc_DocIdUrl xmlns="b582dbf1-bcaa-4613-9a4c-8b7010640233">
      <Url>http://www.eduportal44.ru/Krasnoe/OsnShool/_layouts/15/DocIdRedir.aspx?ID=H5VRHAXFEW3S-559-399</Url>
      <Description>H5VRHAXFEW3S-559-399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E369D-B05C-4885-90C6-381B573A5C75}"/>
</file>

<file path=customXml/itemProps2.xml><?xml version="1.0" encoding="utf-8"?>
<ds:datastoreItem xmlns:ds="http://schemas.openxmlformats.org/officeDocument/2006/customXml" ds:itemID="{37634C34-4D76-4FB8-A7C9-B14C547D6924}"/>
</file>

<file path=customXml/itemProps3.xml><?xml version="1.0" encoding="utf-8"?>
<ds:datastoreItem xmlns:ds="http://schemas.openxmlformats.org/officeDocument/2006/customXml" ds:itemID="{32E6CF9B-07FC-48DA-A778-5C06C0F4112F}"/>
</file>

<file path=customXml/itemProps4.xml><?xml version="1.0" encoding="utf-8"?>
<ds:datastoreItem xmlns:ds="http://schemas.openxmlformats.org/officeDocument/2006/customXml" ds:itemID="{DB07FE6D-9F53-4348-BC8C-DEBCB12A6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2017-07-24T13:50:00Z</dcterms:created>
  <dcterms:modified xsi:type="dcterms:W3CDTF">2017-07-24T14:14:00Z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211c67b1-2fb7-409a-9105-d8c303967a47</vt:lpwstr>
  </property>
</Properties>
</file>