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1B5C7" w14:textId="77777777" w:rsidR="005F633B" w:rsidRPr="005F633B" w:rsidRDefault="005F633B" w:rsidP="005F633B">
      <w:pPr>
        <w:spacing w:after="0"/>
        <w:jc w:val="right"/>
        <w:rPr>
          <w:rStyle w:val="FontStyle30"/>
          <w:sz w:val="28"/>
          <w:szCs w:val="28"/>
        </w:rPr>
      </w:pPr>
    </w:p>
    <w:p w14:paraId="646B4286" w14:textId="1CA9E001" w:rsidR="00893784" w:rsidRPr="002F0CDC" w:rsidRDefault="005463F0" w:rsidP="00893784">
      <w:pPr>
        <w:spacing w:after="0"/>
        <w:jc w:val="center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МБОУ «</w:t>
      </w:r>
      <w:proofErr w:type="spellStart"/>
      <w:r>
        <w:rPr>
          <w:rStyle w:val="FontStyle30"/>
          <w:b/>
          <w:sz w:val="28"/>
          <w:szCs w:val="28"/>
        </w:rPr>
        <w:t>Середняковская</w:t>
      </w:r>
      <w:proofErr w:type="spellEnd"/>
      <w:r>
        <w:rPr>
          <w:rStyle w:val="FontStyle30"/>
          <w:b/>
          <w:sz w:val="28"/>
          <w:szCs w:val="28"/>
        </w:rPr>
        <w:t xml:space="preserve"> СОШ» Костромского муниципального района</w:t>
      </w:r>
    </w:p>
    <w:p w14:paraId="01E3EA3F" w14:textId="77777777" w:rsidR="00893784" w:rsidRPr="002F0CDC" w:rsidRDefault="00893784" w:rsidP="00893784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902"/>
        <w:gridCol w:w="4904"/>
      </w:tblGrid>
      <w:tr w:rsidR="00893784" w:rsidRPr="003838D5" w14:paraId="5EC819B2" w14:textId="77777777" w:rsidTr="00204593">
        <w:trPr>
          <w:trHeight w:val="1978"/>
        </w:trPr>
        <w:tc>
          <w:tcPr>
            <w:tcW w:w="4902" w:type="dxa"/>
          </w:tcPr>
          <w:p w14:paraId="1F9E2504" w14:textId="77777777" w:rsidR="00893784" w:rsidRPr="003E2656" w:rsidRDefault="00893784" w:rsidP="00893784">
            <w:pPr>
              <w:pStyle w:val="Style3"/>
              <w:widowControl/>
              <w:rPr>
                <w:rStyle w:val="FontStyle42"/>
                <w:b w:val="0"/>
              </w:rPr>
            </w:pPr>
            <w:r w:rsidRPr="003E2656">
              <w:rPr>
                <w:rStyle w:val="FontStyle42"/>
              </w:rPr>
              <w:t xml:space="preserve"> </w:t>
            </w:r>
          </w:p>
          <w:p w14:paraId="10FED1CA" w14:textId="77777777" w:rsidR="00893784" w:rsidRPr="003838D5" w:rsidRDefault="00893784" w:rsidP="008937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14:paraId="1AC2F9DE" w14:textId="77777777" w:rsidR="00893784" w:rsidRPr="003838D5" w:rsidRDefault="00893784" w:rsidP="00893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04" w:type="dxa"/>
          </w:tcPr>
          <w:p w14:paraId="44F87810" w14:textId="77777777" w:rsidR="00893784" w:rsidRPr="003838D5" w:rsidRDefault="00893784" w:rsidP="00893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8D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B22E36B" w14:textId="14149384" w:rsidR="00893784" w:rsidRPr="003838D5" w:rsidRDefault="00A3758D" w:rsidP="00893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463F0">
              <w:rPr>
                <w:rFonts w:ascii="Times New Roman" w:hAnsi="Times New Roman"/>
                <w:sz w:val="24"/>
                <w:szCs w:val="24"/>
              </w:rPr>
              <w:t>школы __________Е.Е. Некрасова</w:t>
            </w:r>
          </w:p>
          <w:p w14:paraId="547B3F09" w14:textId="54CB7221" w:rsidR="00893784" w:rsidRPr="003838D5" w:rsidRDefault="00936392" w:rsidP="00893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924395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395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172E1AD5" w14:textId="77777777" w:rsidR="00893784" w:rsidRPr="003838D5" w:rsidRDefault="00893784" w:rsidP="00893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F1D8B2" w14:textId="14F9AAE1" w:rsidR="006C70A9" w:rsidRDefault="006C70A9" w:rsidP="0089378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План мероприятий</w:t>
      </w:r>
    </w:p>
    <w:p w14:paraId="2AEE9FCE" w14:textId="5B58CF2D" w:rsidR="00893784" w:rsidRDefault="006C70A9" w:rsidP="008937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л</w:t>
      </w:r>
      <w:r w:rsidRPr="006C70A9">
        <w:rPr>
          <w:rFonts w:ascii="Times New Roman" w:hAnsi="Times New Roman" w:cs="Times New Roman"/>
          <w:b/>
          <w:i/>
          <w:sz w:val="28"/>
        </w:rPr>
        <w:t>агер</w:t>
      </w:r>
      <w:r>
        <w:rPr>
          <w:rFonts w:ascii="Times New Roman" w:hAnsi="Times New Roman" w:cs="Times New Roman"/>
          <w:b/>
          <w:i/>
          <w:sz w:val="28"/>
        </w:rPr>
        <w:t xml:space="preserve">я дневного пребывания детей </w:t>
      </w:r>
      <w:r w:rsidR="00BD4E90">
        <w:rPr>
          <w:rFonts w:ascii="Times New Roman" w:hAnsi="Times New Roman" w:cs="Times New Roman"/>
          <w:b/>
          <w:i/>
          <w:sz w:val="28"/>
        </w:rPr>
        <w:t>«Страна юных патриотов»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2616"/>
      </w:tblGrid>
      <w:tr w:rsidR="00661F96" w14:paraId="436CDCD5" w14:textId="77777777" w:rsidTr="00F25738">
        <w:trPr>
          <w:trHeight w:val="742"/>
        </w:trPr>
        <w:tc>
          <w:tcPr>
            <w:tcW w:w="2093" w:type="dxa"/>
          </w:tcPr>
          <w:p w14:paraId="7D6D3531" w14:textId="78A7B722" w:rsidR="00661F96" w:rsidRDefault="00661F96" w:rsidP="00317E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616" w:type="dxa"/>
          </w:tcPr>
          <w:p w14:paraId="619E9FF8" w14:textId="5529835E" w:rsidR="00661F96" w:rsidRDefault="00661F96" w:rsidP="00317E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661F96" w14:paraId="37CCDBAB" w14:textId="77777777" w:rsidTr="00F25738">
        <w:tc>
          <w:tcPr>
            <w:tcW w:w="2093" w:type="dxa"/>
            <w:vMerge w:val="restart"/>
          </w:tcPr>
          <w:p w14:paraId="4260A53B" w14:textId="0BF49273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02.06.25</w:t>
            </w:r>
          </w:p>
        </w:tc>
        <w:tc>
          <w:tcPr>
            <w:tcW w:w="12616" w:type="dxa"/>
          </w:tcPr>
          <w:p w14:paraId="10AFA619" w14:textId="475554F4" w:rsidR="00661F96" w:rsidRDefault="00661F96" w:rsidP="00341F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199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Федерации, исполнение Гимна РФ</w:t>
            </w: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F96" w14:paraId="6F8946A0" w14:textId="77777777" w:rsidTr="00F25738">
        <w:tc>
          <w:tcPr>
            <w:tcW w:w="2093" w:type="dxa"/>
            <w:vMerge/>
          </w:tcPr>
          <w:p w14:paraId="4307D7BD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1EEC4867" w14:textId="2FA8E6C3" w:rsidR="00661F96" w:rsidRPr="00F0416E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0FA27473" w14:textId="77777777" w:rsidTr="00F25738">
        <w:tc>
          <w:tcPr>
            <w:tcW w:w="2093" w:type="dxa"/>
            <w:vMerge/>
          </w:tcPr>
          <w:p w14:paraId="64A1EF42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3364A07A" w14:textId="453AFA2C" w:rsidR="00661F96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в рамках Дня защиты детей</w:t>
            </w:r>
          </w:p>
        </w:tc>
      </w:tr>
      <w:tr w:rsidR="00661F96" w14:paraId="3BE76B49" w14:textId="77777777" w:rsidTr="00F25738">
        <w:tc>
          <w:tcPr>
            <w:tcW w:w="2093" w:type="dxa"/>
            <w:vMerge/>
          </w:tcPr>
          <w:p w14:paraId="2445ED15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29A508F6" w14:textId="3C26C9BC" w:rsidR="00661F96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«Здравствуй, лето!»  («Губернский»)</w:t>
            </w:r>
          </w:p>
        </w:tc>
      </w:tr>
      <w:tr w:rsidR="00661F96" w14:paraId="46CE5D6E" w14:textId="77777777" w:rsidTr="00F25738">
        <w:tc>
          <w:tcPr>
            <w:tcW w:w="2093" w:type="dxa"/>
            <w:vMerge/>
          </w:tcPr>
          <w:p w14:paraId="71B67ED2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012C42D7" w14:textId="7E7CBE08" w:rsidR="00661F96" w:rsidRPr="00C443E8" w:rsidRDefault="00416B94" w:rsidP="00DF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вес»</w:t>
            </w:r>
          </w:p>
        </w:tc>
      </w:tr>
      <w:tr w:rsidR="00661F96" w14:paraId="265771D5" w14:textId="77777777" w:rsidTr="00F25738">
        <w:tc>
          <w:tcPr>
            <w:tcW w:w="2093" w:type="dxa"/>
            <w:vMerge/>
          </w:tcPr>
          <w:p w14:paraId="409647D2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04E1ABB" w14:textId="2800A661" w:rsidR="00661F96" w:rsidRDefault="00661F96" w:rsidP="00DF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</w:tr>
      <w:tr w:rsidR="00661F96" w14:paraId="71252302" w14:textId="77777777" w:rsidTr="00F25738">
        <w:tc>
          <w:tcPr>
            <w:tcW w:w="2093" w:type="dxa"/>
            <w:vMerge w:val="restart"/>
          </w:tcPr>
          <w:p w14:paraId="4914030A" w14:textId="0FE4489A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1FC58142" w14:textId="749C4963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56DC8461" w14:textId="77777777" w:rsidTr="00F25738">
        <w:tc>
          <w:tcPr>
            <w:tcW w:w="2093" w:type="dxa"/>
            <w:vMerge/>
          </w:tcPr>
          <w:p w14:paraId="13E4DF03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4E4C2119" w14:textId="3844C85E" w:rsidR="00661F96" w:rsidRPr="003E6359" w:rsidRDefault="00661F96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смены</w:t>
            </w:r>
          </w:p>
        </w:tc>
      </w:tr>
      <w:tr w:rsidR="00661F96" w14:paraId="773F64A3" w14:textId="77777777" w:rsidTr="00F25738">
        <w:tc>
          <w:tcPr>
            <w:tcW w:w="2093" w:type="dxa"/>
            <w:vMerge/>
          </w:tcPr>
          <w:p w14:paraId="03C77C07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16EDDBD5" w14:textId="1812B6CA" w:rsidR="00416B94" w:rsidRPr="00F0416E" w:rsidRDefault="00661F96" w:rsidP="00B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59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3E6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E6359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3E6359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  <w:r w:rsidR="00BD4E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16B94">
              <w:rPr>
                <w:rFonts w:ascii="Times New Roman" w:hAnsi="Times New Roman" w:cs="Times New Roman"/>
                <w:sz w:val="24"/>
                <w:szCs w:val="24"/>
              </w:rPr>
              <w:t>Начало «путешеств</w:t>
            </w:r>
            <w:r w:rsidR="00BD4E90">
              <w:rPr>
                <w:rFonts w:ascii="Times New Roman" w:hAnsi="Times New Roman" w:cs="Times New Roman"/>
                <w:sz w:val="24"/>
                <w:szCs w:val="24"/>
              </w:rPr>
              <w:t>ия» по городам-героям.</w:t>
            </w:r>
          </w:p>
        </w:tc>
      </w:tr>
      <w:tr w:rsidR="00661F96" w14:paraId="321C26DF" w14:textId="77777777" w:rsidTr="00F25738">
        <w:tc>
          <w:tcPr>
            <w:tcW w:w="2093" w:type="dxa"/>
            <w:vMerge/>
          </w:tcPr>
          <w:p w14:paraId="2ADB6002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3CFF07EA" w14:textId="12932DAF" w:rsidR="00661F96" w:rsidRPr="003E6359" w:rsidRDefault="00661F96" w:rsidP="003E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</w:t>
            </w:r>
            <w:r w:rsidR="0041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игры, направленные на развитие командного духа и физической активности.</w:t>
            </w:r>
          </w:p>
        </w:tc>
      </w:tr>
      <w:tr w:rsidR="00F25738" w14:paraId="55591BE6" w14:textId="77777777" w:rsidTr="00F25738">
        <w:tc>
          <w:tcPr>
            <w:tcW w:w="2093" w:type="dxa"/>
            <w:vMerge w:val="restart"/>
          </w:tcPr>
          <w:p w14:paraId="7419CFAF" w14:textId="1E11FED0" w:rsidR="00F25738" w:rsidRDefault="00F25738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</w:rPr>
              <w:lastRenderedPageBreak/>
              <w:t>05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1D4160B7" w14:textId="7DA83CAA" w:rsidR="00F25738" w:rsidRDefault="00F25738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bookmarkEnd w:id="0"/>
      <w:tr w:rsidR="00F25738" w14:paraId="40EE347D" w14:textId="77777777" w:rsidTr="00F25738">
        <w:tc>
          <w:tcPr>
            <w:tcW w:w="2093" w:type="dxa"/>
            <w:vMerge/>
          </w:tcPr>
          <w:p w14:paraId="52DD2E4D" w14:textId="77777777" w:rsidR="00F25738" w:rsidRDefault="00F25738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0A462B0C" w14:textId="4E739061" w:rsidR="00F25738" w:rsidRPr="00AC0E2F" w:rsidRDefault="00F25738" w:rsidP="00A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городам-героям</w:t>
            </w:r>
          </w:p>
        </w:tc>
      </w:tr>
      <w:tr w:rsidR="00F25738" w14:paraId="680B22C0" w14:textId="77777777" w:rsidTr="00F25738">
        <w:tc>
          <w:tcPr>
            <w:tcW w:w="2093" w:type="dxa"/>
            <w:vMerge/>
          </w:tcPr>
          <w:p w14:paraId="0656D118" w14:textId="77777777" w:rsidR="00F25738" w:rsidRDefault="00F25738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4BA03C7E" w14:textId="60679E39" w:rsidR="00F25738" w:rsidRPr="00F0416E" w:rsidRDefault="00F25738" w:rsidP="00A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важном»: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«Пушкинское лукоморье»</w:t>
            </w:r>
          </w:p>
        </w:tc>
      </w:tr>
      <w:tr w:rsidR="00F25738" w14:paraId="070C7C4E" w14:textId="77777777" w:rsidTr="00F25738">
        <w:tc>
          <w:tcPr>
            <w:tcW w:w="2093" w:type="dxa"/>
            <w:vMerge/>
          </w:tcPr>
          <w:p w14:paraId="3584B10A" w14:textId="77777777" w:rsidR="00F25738" w:rsidRDefault="00F25738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3E889C48" w14:textId="006C44B7" w:rsidR="00F25738" w:rsidRPr="00AC0E2F" w:rsidRDefault="00F25738" w:rsidP="0054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"Герои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сказок Пушкина А.С.</w:t>
            </w:r>
            <w:r w:rsidRPr="005463F0">
              <w:rPr>
                <w:rFonts w:ascii="Times New Roman" w:hAnsi="Times New Roman" w:cs="Times New Roman"/>
                <w:sz w:val="24"/>
                <w:szCs w:val="24"/>
              </w:rPr>
              <w:t xml:space="preserve">" Рисование и создание поделок, посвященных героям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</w:tc>
      </w:tr>
      <w:tr w:rsidR="00661F96" w14:paraId="72B44728" w14:textId="77777777" w:rsidTr="00F25738">
        <w:tc>
          <w:tcPr>
            <w:tcW w:w="2093" w:type="dxa"/>
            <w:vMerge w:val="restart"/>
          </w:tcPr>
          <w:p w14:paraId="56903BD1" w14:textId="5F004429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7653A507" w14:textId="3A2C45BC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811C53" w14:paraId="524F2D86" w14:textId="77777777" w:rsidTr="00F25738">
        <w:tc>
          <w:tcPr>
            <w:tcW w:w="2093" w:type="dxa"/>
            <w:vMerge/>
          </w:tcPr>
          <w:p w14:paraId="3ED6F698" w14:textId="77777777" w:rsidR="00811C53" w:rsidRDefault="00811C53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57BEEB21" w14:textId="42925408" w:rsidR="00811C53" w:rsidRPr="001A6568" w:rsidRDefault="00811C53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Первых</w:t>
            </w:r>
          </w:p>
        </w:tc>
      </w:tr>
      <w:tr w:rsidR="00661F96" w14:paraId="2648E97E" w14:textId="77777777" w:rsidTr="00F25738">
        <w:tc>
          <w:tcPr>
            <w:tcW w:w="2093" w:type="dxa"/>
            <w:vMerge/>
          </w:tcPr>
          <w:p w14:paraId="68288E14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76DF73BF" w14:textId="536EA76B" w:rsidR="00661F96" w:rsidRPr="00F0416E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A6568">
              <w:rPr>
                <w:rFonts w:ascii="Times New Roman" w:hAnsi="Times New Roman" w:cs="Times New Roman"/>
                <w:sz w:val="24"/>
                <w:szCs w:val="24"/>
              </w:rPr>
              <w:t xml:space="preserve"> "Мы за мир!" Организация массового мероприятия, где дети выражают свои чувства к миру и безопасности.</w:t>
            </w:r>
          </w:p>
        </w:tc>
      </w:tr>
      <w:tr w:rsidR="00661F96" w14:paraId="74909FA7" w14:textId="77777777" w:rsidTr="00F25738">
        <w:tc>
          <w:tcPr>
            <w:tcW w:w="2093" w:type="dxa"/>
            <w:vMerge w:val="restart"/>
          </w:tcPr>
          <w:p w14:paraId="091AC325" w14:textId="168EE723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62BD0E6C" w14:textId="45C84345" w:rsidR="00661F96" w:rsidRDefault="00661F96" w:rsidP="00341F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199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Федерации, исполнение Гимна РФ</w:t>
            </w: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F96" w14:paraId="4C32F5D0" w14:textId="77777777" w:rsidTr="00F25738">
        <w:tc>
          <w:tcPr>
            <w:tcW w:w="2093" w:type="dxa"/>
            <w:vMerge/>
          </w:tcPr>
          <w:p w14:paraId="4345B937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4DF4AB8" w14:textId="2EC98D9A" w:rsidR="00661F96" w:rsidRPr="00F0416E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15782C82" w14:textId="77777777" w:rsidTr="00F25738">
        <w:tc>
          <w:tcPr>
            <w:tcW w:w="2093" w:type="dxa"/>
            <w:vMerge/>
          </w:tcPr>
          <w:p w14:paraId="54F51B28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5A1FAC17" w14:textId="426FC38B" w:rsidR="00661F96" w:rsidRPr="00A65619" w:rsidRDefault="00661F96" w:rsidP="00A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важном»: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«Взрослый разговор о </w:t>
            </w: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мире»</w:t>
            </w:r>
          </w:p>
        </w:tc>
      </w:tr>
      <w:tr w:rsidR="00661F96" w14:paraId="67EA162D" w14:textId="77777777" w:rsidTr="00F25738">
        <w:tc>
          <w:tcPr>
            <w:tcW w:w="2093" w:type="dxa"/>
            <w:vMerge/>
          </w:tcPr>
          <w:p w14:paraId="4DBD5A47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743D237E" w14:textId="0CAE3EBD" w:rsidR="00661F96" w:rsidRPr="00AC0E2F" w:rsidRDefault="00661F96" w:rsidP="00A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A6568">
              <w:rPr>
                <w:rFonts w:ascii="Times New Roman" w:hAnsi="Times New Roman" w:cs="Times New Roman"/>
                <w:sz w:val="24"/>
                <w:szCs w:val="24"/>
              </w:rPr>
              <w:t xml:space="preserve"> "По следам героев" Игровое мероприятие, где участники решают задачи и находят подсказки, связанные с историей.</w:t>
            </w:r>
          </w:p>
        </w:tc>
      </w:tr>
      <w:tr w:rsidR="00661F96" w14:paraId="743D1B46" w14:textId="77777777" w:rsidTr="00F25738">
        <w:tc>
          <w:tcPr>
            <w:tcW w:w="2093" w:type="dxa"/>
            <w:vMerge/>
          </w:tcPr>
          <w:p w14:paraId="67B0C0F3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02E7122B" w14:textId="07918AF8" w:rsidR="00661F96" w:rsidRPr="001A6568" w:rsidRDefault="00661F96" w:rsidP="00A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Единый день пожарной безопасности</w:t>
            </w:r>
          </w:p>
        </w:tc>
      </w:tr>
      <w:tr w:rsidR="00661F96" w14:paraId="02C173C9" w14:textId="77777777" w:rsidTr="00F25738">
        <w:tc>
          <w:tcPr>
            <w:tcW w:w="2093" w:type="dxa"/>
            <w:vMerge w:val="restart"/>
          </w:tcPr>
          <w:p w14:paraId="7DC5F5A3" w14:textId="225A9852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2E6D6E1E" w14:textId="378FD8CC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5B1F1EC3" w14:textId="77777777" w:rsidTr="00F25738">
        <w:tc>
          <w:tcPr>
            <w:tcW w:w="2093" w:type="dxa"/>
            <w:vMerge/>
          </w:tcPr>
          <w:p w14:paraId="236F91E8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0A3D3219" w14:textId="63EA73C1" w:rsidR="00661F96" w:rsidRPr="00F0416E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21">
              <w:rPr>
                <w:rFonts w:ascii="Times New Roman" w:hAnsi="Times New Roman" w:cs="Times New Roman"/>
                <w:sz w:val="24"/>
                <w:szCs w:val="24"/>
              </w:rPr>
              <w:t>Анимационная программа «День России»</w:t>
            </w:r>
          </w:p>
        </w:tc>
      </w:tr>
      <w:tr w:rsidR="00661F96" w14:paraId="3694430F" w14:textId="77777777" w:rsidTr="00F25738">
        <w:tc>
          <w:tcPr>
            <w:tcW w:w="2093" w:type="dxa"/>
            <w:vMerge/>
          </w:tcPr>
          <w:p w14:paraId="7DC58C95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1EAF2D09" w14:textId="73D3FBD1" w:rsidR="00661F96" w:rsidRPr="004B3421" w:rsidRDefault="00661F96" w:rsidP="00A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важном»: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2F">
              <w:rPr>
                <w:rFonts w:ascii="Times New Roman" w:hAnsi="Times New Roman" w:cs="Times New Roman"/>
                <w:sz w:val="24"/>
                <w:szCs w:val="24"/>
              </w:rPr>
              <w:t>«Братство славянских  народов»</w:t>
            </w:r>
          </w:p>
        </w:tc>
      </w:tr>
      <w:tr w:rsidR="00661F96" w14:paraId="77472263" w14:textId="77777777" w:rsidTr="00F25738">
        <w:tc>
          <w:tcPr>
            <w:tcW w:w="2093" w:type="dxa"/>
            <w:vMerge/>
          </w:tcPr>
          <w:p w14:paraId="11AF5B51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0F4EEC6C" w14:textId="43E65688" w:rsidR="00661F96" w:rsidRPr="00AC0E2F" w:rsidRDefault="00661F96" w:rsidP="00A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"Знай своих героев" -Проверка знаний о знаменитых защитниках Отечества и их подвигах.</w:t>
            </w:r>
          </w:p>
        </w:tc>
      </w:tr>
      <w:tr w:rsidR="00661F96" w14:paraId="5D91BF71" w14:textId="77777777" w:rsidTr="00F25738">
        <w:tc>
          <w:tcPr>
            <w:tcW w:w="2093" w:type="dxa"/>
            <w:vMerge w:val="restart"/>
          </w:tcPr>
          <w:p w14:paraId="4914CA17" w14:textId="3DC24232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3D99A43B" w14:textId="65BA990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43235300" w14:textId="77777777" w:rsidTr="00F25738">
        <w:tc>
          <w:tcPr>
            <w:tcW w:w="2093" w:type="dxa"/>
            <w:vMerge/>
          </w:tcPr>
          <w:p w14:paraId="0943B240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051A067D" w14:textId="78B0F755" w:rsidR="00661F96" w:rsidRPr="00F0416E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"История в фотографиях" Подготовка выставки с фотографиями и документами, рассказывающими о защитниках Отечества.</w:t>
            </w:r>
            <w:r w:rsidR="0094072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школьного музея.</w:t>
            </w:r>
          </w:p>
        </w:tc>
      </w:tr>
      <w:tr w:rsidR="00661F96" w14:paraId="26A63FE0" w14:textId="77777777" w:rsidTr="00F25738">
        <w:tc>
          <w:tcPr>
            <w:tcW w:w="2093" w:type="dxa"/>
            <w:vMerge/>
          </w:tcPr>
          <w:p w14:paraId="6B09D56C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734D91C8" w14:textId="1BD85EDD" w:rsidR="00661F96" w:rsidRPr="001A6568" w:rsidRDefault="00661F96" w:rsidP="00DF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в библиотеке: «</w:t>
            </w:r>
            <w:r w:rsidRPr="00DF465A">
              <w:rPr>
                <w:rFonts w:ascii="Times New Roman" w:hAnsi="Times New Roman" w:cs="Times New Roman"/>
                <w:sz w:val="24"/>
                <w:szCs w:val="24"/>
              </w:rPr>
              <w:t>Тяжелые дороги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1F96" w14:paraId="30C7006E" w14:textId="77777777" w:rsidTr="00F25738">
        <w:tc>
          <w:tcPr>
            <w:tcW w:w="2093" w:type="dxa"/>
            <w:vMerge/>
          </w:tcPr>
          <w:p w14:paraId="2EEAA22F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7A5CB997" w14:textId="20FB1703" w:rsidR="0094072B" w:rsidRDefault="00661F96" w:rsidP="00B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Беседа «Терроризм – угроза обществу»</w:t>
            </w:r>
          </w:p>
        </w:tc>
      </w:tr>
      <w:tr w:rsidR="00661F96" w14:paraId="25FC5AAA" w14:textId="77777777" w:rsidTr="00F25738">
        <w:trPr>
          <w:trHeight w:val="507"/>
        </w:trPr>
        <w:tc>
          <w:tcPr>
            <w:tcW w:w="2093" w:type="dxa"/>
            <w:vMerge w:val="restart"/>
          </w:tcPr>
          <w:p w14:paraId="3D513F4A" w14:textId="0614DE64" w:rsidR="00661F96" w:rsidRDefault="00661F96" w:rsidP="009407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  <w:vMerge w:val="restart"/>
          </w:tcPr>
          <w:p w14:paraId="4276B70C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70F5D179" w14:textId="5F593115" w:rsidR="00BD4E90" w:rsidRDefault="00BD4E90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Городам-героям</w:t>
            </w:r>
          </w:p>
        </w:tc>
      </w:tr>
      <w:tr w:rsidR="00661F96" w14:paraId="77B8E919" w14:textId="77777777" w:rsidTr="00F25738">
        <w:trPr>
          <w:trHeight w:val="507"/>
        </w:trPr>
        <w:tc>
          <w:tcPr>
            <w:tcW w:w="2093" w:type="dxa"/>
            <w:vMerge/>
          </w:tcPr>
          <w:p w14:paraId="268E9F95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  <w:vMerge/>
          </w:tcPr>
          <w:p w14:paraId="488CE86D" w14:textId="524C55E5" w:rsidR="00661F96" w:rsidRPr="00F0416E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96" w14:paraId="61EFB948" w14:textId="77777777" w:rsidTr="00F25738">
        <w:tc>
          <w:tcPr>
            <w:tcW w:w="2093" w:type="dxa"/>
            <w:vMerge/>
          </w:tcPr>
          <w:p w14:paraId="198A1DDB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2A81F57" w14:textId="6EA192B4" w:rsidR="00661F96" w:rsidRPr="00A65619" w:rsidRDefault="00661F96" w:rsidP="0018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важном»: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«Моя страна»</w:t>
            </w:r>
          </w:p>
        </w:tc>
      </w:tr>
      <w:tr w:rsidR="00661F96" w14:paraId="1CEF603F" w14:textId="77777777" w:rsidTr="00F25738">
        <w:tc>
          <w:tcPr>
            <w:tcW w:w="2093" w:type="dxa"/>
            <w:vMerge/>
          </w:tcPr>
          <w:p w14:paraId="4D4383D4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32254571" w14:textId="04CEDA65" w:rsidR="00661F96" w:rsidRPr="00185518" w:rsidRDefault="00661F96" w:rsidP="0018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6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"Сила и ловкость" -Проведение различных спортивных состязаний, таких как эстафеты и командные игры.</w:t>
            </w:r>
          </w:p>
        </w:tc>
      </w:tr>
      <w:tr w:rsidR="0094072B" w14:paraId="542BF43B" w14:textId="77777777" w:rsidTr="00F25738">
        <w:tc>
          <w:tcPr>
            <w:tcW w:w="2093" w:type="dxa"/>
            <w:vMerge/>
          </w:tcPr>
          <w:p w14:paraId="5D71B55E" w14:textId="77777777" w:rsidR="0094072B" w:rsidRDefault="0094072B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E47D10E" w14:textId="0650D621" w:rsidR="0094072B" w:rsidRPr="000B61D1" w:rsidRDefault="0094072B" w:rsidP="0018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Памятка «Правила поведения в общественном месте»</w:t>
            </w:r>
            <w:r w:rsidR="00B81776">
              <w:rPr>
                <w:rFonts w:ascii="Times New Roman" w:hAnsi="Times New Roman" w:cs="Times New Roman"/>
                <w:sz w:val="24"/>
                <w:szCs w:val="24"/>
              </w:rPr>
              <w:t>, «Правила поведения в бассейне»</w:t>
            </w:r>
          </w:p>
        </w:tc>
      </w:tr>
      <w:tr w:rsidR="00661F96" w14:paraId="09D87952" w14:textId="77777777" w:rsidTr="00F25738">
        <w:tc>
          <w:tcPr>
            <w:tcW w:w="2093" w:type="dxa"/>
            <w:vMerge/>
          </w:tcPr>
          <w:p w14:paraId="455E7F2F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55420EBB" w14:textId="66336C74" w:rsidR="00661F96" w:rsidRPr="001A6568" w:rsidRDefault="00B81776" w:rsidP="0018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бассейне (1 группа)</w:t>
            </w:r>
          </w:p>
        </w:tc>
      </w:tr>
      <w:tr w:rsidR="00661F96" w14:paraId="0CBB03A9" w14:textId="77777777" w:rsidTr="00F25738">
        <w:tc>
          <w:tcPr>
            <w:tcW w:w="2093" w:type="dxa"/>
            <w:vMerge w:val="restart"/>
          </w:tcPr>
          <w:p w14:paraId="42D02250" w14:textId="17CF539F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45C130FA" w14:textId="5A444546" w:rsidR="00661F96" w:rsidRPr="00661F96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96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Федерации, исполнение Гимна РФ</w:t>
            </w:r>
          </w:p>
        </w:tc>
      </w:tr>
      <w:tr w:rsidR="00661F96" w14:paraId="2A49464B" w14:textId="77777777" w:rsidTr="00F25738">
        <w:tc>
          <w:tcPr>
            <w:tcW w:w="2093" w:type="dxa"/>
            <w:vMerge/>
          </w:tcPr>
          <w:p w14:paraId="20BBD9E1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1A240F6" w14:textId="4F9E536D" w:rsidR="00661F96" w:rsidRPr="00881BC9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B81776" w14:paraId="7CF1F03E" w14:textId="77777777" w:rsidTr="00F25738">
        <w:tc>
          <w:tcPr>
            <w:tcW w:w="2093" w:type="dxa"/>
            <w:vMerge/>
          </w:tcPr>
          <w:p w14:paraId="3DFA23E8" w14:textId="77777777" w:rsidR="00B81776" w:rsidRDefault="00B8177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40404709" w14:textId="1F245303" w:rsidR="00B81776" w:rsidRPr="0094072B" w:rsidRDefault="00B81776" w:rsidP="00B8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2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"Герои в нашем сердце" Рисование и создание поделок, посвященных героям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войны и современным защитникам. </w:t>
            </w:r>
            <w:r w:rsidRPr="00881BC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для солдат Создание поздравительных открыток для военнослужащих, которые находятся в службе.</w:t>
            </w:r>
          </w:p>
        </w:tc>
      </w:tr>
      <w:tr w:rsidR="00661F96" w14:paraId="56706C5E" w14:textId="77777777" w:rsidTr="00F25738">
        <w:tc>
          <w:tcPr>
            <w:tcW w:w="2093" w:type="dxa"/>
            <w:vMerge/>
          </w:tcPr>
          <w:p w14:paraId="4D8FE5DB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2471D907" w14:textId="305DED22" w:rsidR="00661F96" w:rsidRPr="00F0416E" w:rsidRDefault="00B81776" w:rsidP="00B8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76">
              <w:rPr>
                <w:rFonts w:ascii="Times New Roman" w:hAnsi="Times New Roman" w:cs="Times New Roman"/>
                <w:sz w:val="24"/>
                <w:szCs w:val="24"/>
              </w:rPr>
              <w:t>Занятие в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ссейне (2</w:t>
            </w:r>
            <w:r w:rsidRPr="00B81776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</w:tr>
      <w:tr w:rsidR="00661F96" w14:paraId="508B9886" w14:textId="77777777" w:rsidTr="00F25738">
        <w:tc>
          <w:tcPr>
            <w:tcW w:w="2093" w:type="dxa"/>
            <w:vMerge w:val="restart"/>
          </w:tcPr>
          <w:p w14:paraId="324557BD" w14:textId="4E1A30E9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2943AD93" w14:textId="3259A2BE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BD4E90" w14:paraId="7DE0F746" w14:textId="77777777" w:rsidTr="00F25738">
        <w:tc>
          <w:tcPr>
            <w:tcW w:w="2093" w:type="dxa"/>
            <w:vMerge/>
          </w:tcPr>
          <w:p w14:paraId="511624A8" w14:textId="77777777" w:rsidR="00BD4E90" w:rsidRDefault="00BD4E90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5989286E" w14:textId="3A7B272D" w:rsidR="00BD4E90" w:rsidRPr="00185518" w:rsidRDefault="00BD4E90" w:rsidP="0018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Городам-героям</w:t>
            </w:r>
          </w:p>
        </w:tc>
      </w:tr>
      <w:tr w:rsidR="00661F96" w14:paraId="4B9349E0" w14:textId="77777777" w:rsidTr="00F25738">
        <w:tc>
          <w:tcPr>
            <w:tcW w:w="2093" w:type="dxa"/>
            <w:vMerge/>
          </w:tcPr>
          <w:p w14:paraId="4614DD65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297E54D1" w14:textId="63CE44C8" w:rsidR="00661F96" w:rsidRPr="00F0416E" w:rsidRDefault="00661F96" w:rsidP="0018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важном»: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518">
              <w:rPr>
                <w:rFonts w:ascii="Times New Roman" w:hAnsi="Times New Roman" w:cs="Times New Roman"/>
                <w:sz w:val="24"/>
                <w:szCs w:val="24"/>
              </w:rPr>
              <w:t>«Храните чудо из чудес-леса, озера, синь небес»</w:t>
            </w:r>
          </w:p>
        </w:tc>
      </w:tr>
      <w:tr w:rsidR="00661F96" w14:paraId="48BE0CCD" w14:textId="77777777" w:rsidTr="00F25738">
        <w:tc>
          <w:tcPr>
            <w:tcW w:w="2093" w:type="dxa"/>
            <w:vMerge/>
          </w:tcPr>
          <w:p w14:paraId="59D5714D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C688FC1" w14:textId="1B543646" w:rsidR="00661F96" w:rsidRPr="00185518" w:rsidRDefault="00661F96" w:rsidP="0018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C9">
              <w:rPr>
                <w:rFonts w:ascii="Times New Roman" w:hAnsi="Times New Roman" w:cs="Times New Roman"/>
                <w:sz w:val="24"/>
                <w:szCs w:val="24"/>
              </w:rPr>
              <w:t>Конкурс чтецов "Стихи о Родине" -Дети читают стихи о любви к Родине и о героях, которые защищали её.</w:t>
            </w:r>
          </w:p>
        </w:tc>
      </w:tr>
      <w:tr w:rsidR="00661F96" w14:paraId="301987F4" w14:textId="77777777" w:rsidTr="00F25738">
        <w:tc>
          <w:tcPr>
            <w:tcW w:w="2093" w:type="dxa"/>
            <w:vMerge w:val="restart"/>
          </w:tcPr>
          <w:p w14:paraId="186B3229" w14:textId="5980232E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63700AD6" w14:textId="33C5285E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14F5DDDF" w14:textId="77777777" w:rsidTr="00F25738">
        <w:tc>
          <w:tcPr>
            <w:tcW w:w="2093" w:type="dxa"/>
            <w:vMerge/>
          </w:tcPr>
          <w:p w14:paraId="4CC12233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2849D944" w14:textId="3C39F71B" w:rsidR="00661F96" w:rsidRPr="00F0416E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C9">
              <w:rPr>
                <w:rFonts w:ascii="Times New Roman" w:hAnsi="Times New Roman" w:cs="Times New Roman"/>
                <w:sz w:val="24"/>
                <w:szCs w:val="24"/>
              </w:rPr>
              <w:t xml:space="preserve">Игра "Защитники Отечества" </w:t>
            </w:r>
            <w:r w:rsidR="00B817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1BC9">
              <w:rPr>
                <w:rFonts w:ascii="Times New Roman" w:hAnsi="Times New Roman" w:cs="Times New Roman"/>
                <w:sz w:val="24"/>
                <w:szCs w:val="24"/>
              </w:rPr>
              <w:t xml:space="preserve"> Ролевые</w:t>
            </w:r>
            <w:r w:rsidR="00B81776">
              <w:rPr>
                <w:rFonts w:ascii="Times New Roman" w:hAnsi="Times New Roman" w:cs="Times New Roman"/>
                <w:sz w:val="24"/>
                <w:szCs w:val="24"/>
              </w:rPr>
              <w:t xml:space="preserve">, подвижные </w:t>
            </w:r>
            <w:r w:rsidRPr="00881BC9">
              <w:rPr>
                <w:rFonts w:ascii="Times New Roman" w:hAnsi="Times New Roman" w:cs="Times New Roman"/>
                <w:sz w:val="24"/>
                <w:szCs w:val="24"/>
              </w:rPr>
              <w:t xml:space="preserve"> игры, где дети могут примерить на себя роли солдат и командиров.</w:t>
            </w:r>
          </w:p>
        </w:tc>
      </w:tr>
      <w:tr w:rsidR="00811C53" w14:paraId="6F4012B9" w14:textId="77777777" w:rsidTr="00F25738">
        <w:tc>
          <w:tcPr>
            <w:tcW w:w="2093" w:type="dxa"/>
            <w:vMerge/>
          </w:tcPr>
          <w:p w14:paraId="0ADBF4CF" w14:textId="77777777" w:rsidR="00811C53" w:rsidRDefault="00811C53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334B6A76" w14:textId="081B2597" w:rsidR="00811C53" w:rsidRDefault="00811C53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Орлят</w:t>
            </w:r>
          </w:p>
        </w:tc>
      </w:tr>
      <w:tr w:rsidR="00661F96" w14:paraId="23A729B2" w14:textId="77777777" w:rsidTr="00F25738">
        <w:tc>
          <w:tcPr>
            <w:tcW w:w="2093" w:type="dxa"/>
            <w:vMerge/>
          </w:tcPr>
          <w:p w14:paraId="579F7A5A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1C25A072" w14:textId="0F6DDE8A" w:rsidR="00661F96" w:rsidRPr="00881BC9" w:rsidRDefault="00B8177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бассейне (3</w:t>
            </w:r>
            <w:r w:rsidRPr="00B81776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</w:tr>
      <w:tr w:rsidR="00661F96" w14:paraId="66AA7F1D" w14:textId="77777777" w:rsidTr="00F25738">
        <w:tc>
          <w:tcPr>
            <w:tcW w:w="2093" w:type="dxa"/>
            <w:vMerge w:val="restart"/>
          </w:tcPr>
          <w:p w14:paraId="16E6BA80" w14:textId="7E82E8AC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2C8D6CEF" w14:textId="219AAECF" w:rsidR="00811C53" w:rsidRPr="00BD4E90" w:rsidRDefault="00661F96" w:rsidP="00B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6F2CE594" w14:textId="77777777" w:rsidTr="00F25738">
        <w:tc>
          <w:tcPr>
            <w:tcW w:w="2093" w:type="dxa"/>
            <w:vMerge/>
          </w:tcPr>
          <w:p w14:paraId="6D6DC00A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266D2743" w14:textId="278FDBD5" w:rsidR="00661F96" w:rsidRPr="003E6359" w:rsidRDefault="00661F96" w:rsidP="005D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7B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7B">
              <w:rPr>
                <w:rFonts w:ascii="Times New Roman" w:hAnsi="Times New Roman" w:cs="Times New Roman"/>
                <w:sz w:val="24"/>
                <w:szCs w:val="24"/>
              </w:rPr>
              <w:t>важном»: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7B">
              <w:rPr>
                <w:rFonts w:ascii="Times New Roman" w:hAnsi="Times New Roman" w:cs="Times New Roman"/>
                <w:sz w:val="24"/>
                <w:szCs w:val="24"/>
              </w:rPr>
              <w:t>«Уроки истории добровольчества»</w:t>
            </w:r>
          </w:p>
        </w:tc>
      </w:tr>
      <w:tr w:rsidR="00661F96" w14:paraId="343B12A4" w14:textId="77777777" w:rsidTr="00F25738">
        <w:tc>
          <w:tcPr>
            <w:tcW w:w="2093" w:type="dxa"/>
            <w:vMerge/>
          </w:tcPr>
          <w:p w14:paraId="2DED4740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02D33221" w14:textId="33A85A4B" w:rsidR="00661F96" w:rsidRPr="00CC3B0E" w:rsidRDefault="00661F96" w:rsidP="00CC3B0E">
            <w:pPr>
              <w:jc w:val="center"/>
            </w:pPr>
            <w:r w:rsidRPr="00881BC9">
              <w:rPr>
                <w:rFonts w:ascii="Times New Roman" w:hAnsi="Times New Roman" w:cs="Times New Roman"/>
                <w:sz w:val="24"/>
                <w:szCs w:val="24"/>
              </w:rPr>
              <w:t>Беседа "Что значит быть защитником?" - Обсуждение с детьми значимости защиты Родины и патриотизма.</w:t>
            </w:r>
            <w:r w:rsidR="00CC3B0E">
              <w:t xml:space="preserve">                   </w:t>
            </w:r>
            <w:r w:rsidR="00CC3B0E" w:rsidRPr="00CC3B0E">
              <w:rPr>
                <w:rFonts w:ascii="Times New Roman" w:hAnsi="Times New Roman" w:cs="Times New Roman"/>
                <w:sz w:val="24"/>
                <w:szCs w:val="24"/>
              </w:rPr>
              <w:t>Игра "Поле чудес" по теме "Защитники Отечества" Викторина с вопросами о героях и событиях, связанных с защитой Родины.</w:t>
            </w:r>
          </w:p>
        </w:tc>
      </w:tr>
      <w:tr w:rsidR="00661F96" w14:paraId="5A2549D3" w14:textId="77777777" w:rsidTr="00F25738">
        <w:tc>
          <w:tcPr>
            <w:tcW w:w="2093" w:type="dxa"/>
            <w:vMerge/>
          </w:tcPr>
          <w:p w14:paraId="17EAE7C5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29CA3042" w14:textId="37A4DD9D" w:rsidR="00661F96" w:rsidRPr="00881BC9" w:rsidRDefault="00661F96" w:rsidP="005D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Беседа «Помощь при ожогах»</w:t>
            </w:r>
          </w:p>
        </w:tc>
      </w:tr>
      <w:tr w:rsidR="00B81776" w14:paraId="233E646D" w14:textId="77777777" w:rsidTr="00F25738">
        <w:tc>
          <w:tcPr>
            <w:tcW w:w="2093" w:type="dxa"/>
            <w:vMerge w:val="restart"/>
          </w:tcPr>
          <w:p w14:paraId="6A813E58" w14:textId="5BD38BD2" w:rsidR="00B81776" w:rsidRDefault="00B8177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21.06.25</w:t>
            </w:r>
          </w:p>
        </w:tc>
        <w:tc>
          <w:tcPr>
            <w:tcW w:w="12616" w:type="dxa"/>
          </w:tcPr>
          <w:p w14:paraId="7B41B80A" w14:textId="608E649D" w:rsidR="00B81776" w:rsidRPr="0093199D" w:rsidRDefault="00B81776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76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B81776" w14:paraId="40C12EBC" w14:textId="77777777" w:rsidTr="00F25738">
        <w:tc>
          <w:tcPr>
            <w:tcW w:w="2093" w:type="dxa"/>
            <w:vMerge/>
          </w:tcPr>
          <w:p w14:paraId="2B9F68C4" w14:textId="77777777" w:rsidR="00B81776" w:rsidRDefault="00B8177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1D82DF67" w14:textId="51B6C296" w:rsidR="00B81776" w:rsidRPr="0093199D" w:rsidRDefault="00B81776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у Обелиска воинов-односельчан, посвященная Дню Памяти и скорби.</w:t>
            </w:r>
          </w:p>
        </w:tc>
      </w:tr>
      <w:tr w:rsidR="00B81776" w14:paraId="7C79D8FF" w14:textId="77777777" w:rsidTr="00F25738">
        <w:tc>
          <w:tcPr>
            <w:tcW w:w="2093" w:type="dxa"/>
            <w:vMerge/>
          </w:tcPr>
          <w:p w14:paraId="4E2AC49A" w14:textId="77777777" w:rsidR="00B81776" w:rsidRDefault="00B8177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59C52DC6" w14:textId="673A9713" w:rsidR="00B81776" w:rsidRPr="0093199D" w:rsidRDefault="00B81776" w:rsidP="0034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Конкурс "Лучший плакат о защитниках" - Создание плакатов, отражающих идеи патриотизма и уважения к защитникам.</w:t>
            </w:r>
          </w:p>
        </w:tc>
      </w:tr>
      <w:tr w:rsidR="00661F96" w14:paraId="6AAD089C" w14:textId="77777777" w:rsidTr="00F25738">
        <w:tc>
          <w:tcPr>
            <w:tcW w:w="2093" w:type="dxa"/>
            <w:vMerge w:val="restart"/>
          </w:tcPr>
          <w:p w14:paraId="15537BCD" w14:textId="4D05062C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3EC128A9" w14:textId="4C5574E7" w:rsidR="00661F96" w:rsidRDefault="00661F96" w:rsidP="00341F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199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Федерации, исполнение Гимна РФ</w:t>
            </w: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F96" w14:paraId="470DD246" w14:textId="77777777" w:rsidTr="00F25738">
        <w:tc>
          <w:tcPr>
            <w:tcW w:w="2093" w:type="dxa"/>
            <w:vMerge/>
          </w:tcPr>
          <w:p w14:paraId="01FD4114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BB63E48" w14:textId="0572AFFE" w:rsidR="00661F96" w:rsidRPr="00F0416E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467F3556" w14:textId="77777777" w:rsidTr="00F25738">
        <w:tc>
          <w:tcPr>
            <w:tcW w:w="2093" w:type="dxa"/>
            <w:vMerge/>
          </w:tcPr>
          <w:p w14:paraId="659C164C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30104112" w14:textId="0F363C47" w:rsidR="00661F96" w:rsidRPr="0093199D" w:rsidRDefault="00B8177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«Это моя Россия»  (центр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61F96" w14:paraId="509B6258" w14:textId="77777777" w:rsidTr="00F25738">
        <w:tc>
          <w:tcPr>
            <w:tcW w:w="2093" w:type="dxa"/>
            <w:vMerge/>
          </w:tcPr>
          <w:p w14:paraId="7D11E762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32E695F0" w14:textId="18949687" w:rsidR="00661F96" w:rsidRPr="005A10A7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День вежливости (без употребления слов паразитов)</w:t>
            </w:r>
          </w:p>
        </w:tc>
      </w:tr>
      <w:tr w:rsidR="00661F96" w14:paraId="089FAEAA" w14:textId="77777777" w:rsidTr="00F25738">
        <w:tc>
          <w:tcPr>
            <w:tcW w:w="2093" w:type="dxa"/>
            <w:vMerge w:val="restart"/>
          </w:tcPr>
          <w:p w14:paraId="2168A1A1" w14:textId="0E30A5FB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460D7288" w14:textId="7457F7BF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50933D41" w14:textId="77777777" w:rsidTr="00F25738">
        <w:tc>
          <w:tcPr>
            <w:tcW w:w="2093" w:type="dxa"/>
            <w:vMerge/>
          </w:tcPr>
          <w:p w14:paraId="4FE33B79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5B6D5E35" w14:textId="76CC9A66" w:rsidR="00661F96" w:rsidRPr="00F0416E" w:rsidRDefault="00661F96" w:rsidP="005D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7B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7B">
              <w:rPr>
                <w:rFonts w:ascii="Times New Roman" w:hAnsi="Times New Roman" w:cs="Times New Roman"/>
                <w:sz w:val="24"/>
                <w:szCs w:val="24"/>
              </w:rPr>
              <w:t>важном»: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7B">
              <w:rPr>
                <w:rFonts w:ascii="Times New Roman" w:hAnsi="Times New Roman" w:cs="Times New Roman"/>
                <w:sz w:val="24"/>
                <w:szCs w:val="24"/>
              </w:rPr>
              <w:t>«Всероссийский день  театра»</w:t>
            </w:r>
          </w:p>
        </w:tc>
      </w:tr>
      <w:tr w:rsidR="00661F96" w14:paraId="0B9E8424" w14:textId="77777777" w:rsidTr="00F25738">
        <w:tc>
          <w:tcPr>
            <w:tcW w:w="2093" w:type="dxa"/>
            <w:vMerge/>
          </w:tcPr>
          <w:p w14:paraId="7E23C8DB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3DDD6994" w14:textId="3E3DAD42" w:rsidR="00661F96" w:rsidRPr="005D747B" w:rsidRDefault="00661F96" w:rsidP="005D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"Армейские будни" - Проведение соревнований по армейским видам спорта, таким как подтягивание и бег.</w:t>
            </w:r>
          </w:p>
        </w:tc>
      </w:tr>
      <w:tr w:rsidR="00661F96" w14:paraId="440A977D" w14:textId="77777777" w:rsidTr="00F25738">
        <w:tc>
          <w:tcPr>
            <w:tcW w:w="2093" w:type="dxa"/>
            <w:vMerge w:val="restart"/>
          </w:tcPr>
          <w:p w14:paraId="7CC40819" w14:textId="6B654E3B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0777918F" w14:textId="6DC85FFB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B81776" w14:paraId="2F4F4532" w14:textId="77777777" w:rsidTr="00F25738">
        <w:tc>
          <w:tcPr>
            <w:tcW w:w="2093" w:type="dxa"/>
            <w:vMerge/>
          </w:tcPr>
          <w:p w14:paraId="096AC898" w14:textId="77777777" w:rsidR="00B81776" w:rsidRDefault="00B8177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09E2DC8" w14:textId="229D2017" w:rsidR="00B81776" w:rsidRPr="005A10A7" w:rsidRDefault="00B8177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24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«Беседы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B2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D4B2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24">
              <w:rPr>
                <w:rFonts w:ascii="Times New Roman" w:hAnsi="Times New Roman" w:cs="Times New Roman"/>
                <w:sz w:val="24"/>
                <w:szCs w:val="24"/>
              </w:rPr>
              <w:t>«Детская и подростковая литература»</w:t>
            </w:r>
          </w:p>
        </w:tc>
      </w:tr>
      <w:tr w:rsidR="00BD4E90" w14:paraId="0EF2D1E5" w14:textId="77777777" w:rsidTr="00F25738">
        <w:tc>
          <w:tcPr>
            <w:tcW w:w="2093" w:type="dxa"/>
            <w:vMerge/>
          </w:tcPr>
          <w:p w14:paraId="062B5464" w14:textId="77777777" w:rsidR="00BD4E90" w:rsidRDefault="00BD4E90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47512485" w14:textId="146AEDEC" w:rsidR="00BD4E90" w:rsidRPr="005D4B24" w:rsidRDefault="00BD4E90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городам-героям</w:t>
            </w:r>
          </w:p>
        </w:tc>
      </w:tr>
      <w:tr w:rsidR="00661F96" w14:paraId="13975D0B" w14:textId="77777777" w:rsidTr="00F25738">
        <w:tc>
          <w:tcPr>
            <w:tcW w:w="2093" w:type="dxa"/>
            <w:vMerge/>
          </w:tcPr>
          <w:p w14:paraId="3C543359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0542B36E" w14:textId="61953E83" w:rsidR="00661F96" w:rsidRPr="00F0416E" w:rsidRDefault="00661F96" w:rsidP="00F8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Кинопоказ "Герои нашего времени" - Просмотр фильмов о героях войны и современных защитниках, обсуждение после просмотра.</w:t>
            </w:r>
          </w:p>
        </w:tc>
      </w:tr>
      <w:tr w:rsidR="00661F96" w14:paraId="48A7B612" w14:textId="77777777" w:rsidTr="00F25738">
        <w:tc>
          <w:tcPr>
            <w:tcW w:w="2093" w:type="dxa"/>
            <w:vMerge w:val="restart"/>
          </w:tcPr>
          <w:p w14:paraId="4F56B149" w14:textId="7E088918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26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4BDC1735" w14:textId="3B171B4B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25A2816F" w14:textId="77777777" w:rsidTr="00F25738">
        <w:tc>
          <w:tcPr>
            <w:tcW w:w="2093" w:type="dxa"/>
            <w:vMerge/>
          </w:tcPr>
          <w:p w14:paraId="42D40050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5A1CD51A" w14:textId="795AB467" w:rsidR="00661F96" w:rsidRPr="00F0416E" w:rsidRDefault="00CC3B0E" w:rsidP="0081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безопасности по ПДД. </w:t>
            </w:r>
            <w:r w:rsidR="00811C53" w:rsidRPr="00811C53">
              <w:rPr>
                <w:rFonts w:ascii="Times New Roman" w:hAnsi="Times New Roman" w:cs="Times New Roman"/>
                <w:sz w:val="24"/>
                <w:szCs w:val="24"/>
              </w:rPr>
              <w:t>КТД «Правила дорожного движения мы знаем, и всегда их соблюдаем!»</w:t>
            </w:r>
          </w:p>
        </w:tc>
      </w:tr>
      <w:tr w:rsidR="00661F96" w14:paraId="4D3E7D4D" w14:textId="77777777" w:rsidTr="00F25738">
        <w:tc>
          <w:tcPr>
            <w:tcW w:w="2093" w:type="dxa"/>
            <w:vMerge/>
          </w:tcPr>
          <w:p w14:paraId="6F221EAC" w14:textId="77777777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0AFF8DF8" w14:textId="5C9CB06F" w:rsidR="00CC3B0E" w:rsidRPr="005D4B24" w:rsidRDefault="00B81776" w:rsidP="00CC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CC3B0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</w:t>
            </w:r>
          </w:p>
        </w:tc>
      </w:tr>
      <w:tr w:rsidR="00661F96" w14:paraId="69BF23B8" w14:textId="77777777" w:rsidTr="00F25738">
        <w:tc>
          <w:tcPr>
            <w:tcW w:w="2093" w:type="dxa"/>
            <w:vMerge w:val="restart"/>
          </w:tcPr>
          <w:p w14:paraId="384E818F" w14:textId="721F6E86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12616" w:type="dxa"/>
          </w:tcPr>
          <w:p w14:paraId="36CD2504" w14:textId="007ED083" w:rsidR="00661F96" w:rsidRDefault="00661F96" w:rsidP="00F82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41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661F96" w14:paraId="53C3776E" w14:textId="77777777" w:rsidTr="00F25738">
        <w:tc>
          <w:tcPr>
            <w:tcW w:w="2093" w:type="dxa"/>
            <w:vMerge/>
          </w:tcPr>
          <w:p w14:paraId="3DFC6E40" w14:textId="77777777" w:rsidR="00661F96" w:rsidRDefault="00661F96" w:rsidP="00317E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181E5363" w14:textId="286B131D" w:rsidR="00661F96" w:rsidRPr="00C443E8" w:rsidRDefault="00661F96" w:rsidP="00C4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</w:t>
            </w:r>
            <w:r w:rsidRPr="00C443E8">
              <w:rPr>
                <w:rFonts w:ascii="Times New Roman" w:hAnsi="Times New Roman" w:cs="Times New Roman"/>
                <w:sz w:val="24"/>
                <w:szCs w:val="24"/>
              </w:rPr>
              <w:t>крытие смены</w:t>
            </w:r>
          </w:p>
        </w:tc>
      </w:tr>
      <w:tr w:rsidR="00661F96" w14:paraId="015881CE" w14:textId="77777777" w:rsidTr="00F25738">
        <w:tc>
          <w:tcPr>
            <w:tcW w:w="2093" w:type="dxa"/>
            <w:vMerge/>
          </w:tcPr>
          <w:p w14:paraId="7DDDF7A7" w14:textId="77777777" w:rsidR="00661F96" w:rsidRDefault="00661F96" w:rsidP="00317E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5364542" w14:textId="77777777" w:rsidR="00661F96" w:rsidRDefault="00661F96" w:rsidP="0031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Викторина "Знаешь ли ты свою страну?" - Проверка знаний о географии, истории и культуре России.</w:t>
            </w:r>
          </w:p>
          <w:p w14:paraId="4772B43C" w14:textId="6E0BDC9A" w:rsidR="00BD4E90" w:rsidRPr="000B61D1" w:rsidRDefault="00BD4E90" w:rsidP="0031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путешествия по Городам-героям</w:t>
            </w:r>
          </w:p>
        </w:tc>
      </w:tr>
      <w:tr w:rsidR="00661F96" w14:paraId="7E9AC4A9" w14:textId="77777777" w:rsidTr="00F25738">
        <w:tc>
          <w:tcPr>
            <w:tcW w:w="2093" w:type="dxa"/>
            <w:vMerge/>
          </w:tcPr>
          <w:p w14:paraId="5C19F0AE" w14:textId="77777777" w:rsidR="00661F96" w:rsidRDefault="00661F96" w:rsidP="00317E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6" w:type="dxa"/>
          </w:tcPr>
          <w:p w14:paraId="6A33364C" w14:textId="1CFAFF48" w:rsidR="00661F96" w:rsidRPr="000B61D1" w:rsidRDefault="00661F96" w:rsidP="0031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  <w:r w:rsidR="00CC3B0E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</w:t>
            </w:r>
            <w:r w:rsidRPr="000B6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791830B" w14:textId="75210DB0" w:rsidR="005463F0" w:rsidRPr="0094072B" w:rsidRDefault="005463F0" w:rsidP="0094072B">
      <w:pPr>
        <w:rPr>
          <w:rFonts w:ascii="Times New Roman" w:hAnsi="Times New Roman" w:cs="Times New Roman"/>
          <w:sz w:val="24"/>
          <w:szCs w:val="24"/>
        </w:rPr>
      </w:pPr>
    </w:p>
    <w:sectPr w:rsidR="005463F0" w:rsidRPr="0094072B" w:rsidSect="009407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638B"/>
    <w:multiLevelType w:val="hybridMultilevel"/>
    <w:tmpl w:val="1BF4B5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55"/>
    <w:rsid w:val="000476EE"/>
    <w:rsid w:val="00087C8A"/>
    <w:rsid w:val="00090103"/>
    <w:rsid w:val="000B61D1"/>
    <w:rsid w:val="00115FE9"/>
    <w:rsid w:val="00122E13"/>
    <w:rsid w:val="0013099D"/>
    <w:rsid w:val="001400C6"/>
    <w:rsid w:val="00185518"/>
    <w:rsid w:val="001A6568"/>
    <w:rsid w:val="00204593"/>
    <w:rsid w:val="0022122A"/>
    <w:rsid w:val="0025531C"/>
    <w:rsid w:val="002709B8"/>
    <w:rsid w:val="00310535"/>
    <w:rsid w:val="00317E2B"/>
    <w:rsid w:val="00327B5B"/>
    <w:rsid w:val="00341F34"/>
    <w:rsid w:val="003D0B55"/>
    <w:rsid w:val="003E6359"/>
    <w:rsid w:val="003F307B"/>
    <w:rsid w:val="003F6C82"/>
    <w:rsid w:val="00401001"/>
    <w:rsid w:val="00416B94"/>
    <w:rsid w:val="00475CE6"/>
    <w:rsid w:val="004B3421"/>
    <w:rsid w:val="004E0553"/>
    <w:rsid w:val="005463F0"/>
    <w:rsid w:val="005A10A7"/>
    <w:rsid w:val="005D4B24"/>
    <w:rsid w:val="005D747B"/>
    <w:rsid w:val="005F633B"/>
    <w:rsid w:val="00640DE7"/>
    <w:rsid w:val="00661F96"/>
    <w:rsid w:val="006C22C0"/>
    <w:rsid w:val="006C70A9"/>
    <w:rsid w:val="006D0E04"/>
    <w:rsid w:val="006D1457"/>
    <w:rsid w:val="006D1B4B"/>
    <w:rsid w:val="007277A4"/>
    <w:rsid w:val="00727FA4"/>
    <w:rsid w:val="00731D29"/>
    <w:rsid w:val="007335FF"/>
    <w:rsid w:val="00751428"/>
    <w:rsid w:val="00774FD1"/>
    <w:rsid w:val="007B3673"/>
    <w:rsid w:val="007D5D09"/>
    <w:rsid w:val="007D6DEC"/>
    <w:rsid w:val="007E7176"/>
    <w:rsid w:val="00811C53"/>
    <w:rsid w:val="00812D37"/>
    <w:rsid w:val="0081589D"/>
    <w:rsid w:val="00822E8D"/>
    <w:rsid w:val="00867DB0"/>
    <w:rsid w:val="008813A1"/>
    <w:rsid w:val="00881BC9"/>
    <w:rsid w:val="00890F2C"/>
    <w:rsid w:val="00893784"/>
    <w:rsid w:val="008B00F6"/>
    <w:rsid w:val="008C6CEF"/>
    <w:rsid w:val="008D7C4C"/>
    <w:rsid w:val="008D7FD1"/>
    <w:rsid w:val="00924395"/>
    <w:rsid w:val="0093199D"/>
    <w:rsid w:val="00936392"/>
    <w:rsid w:val="0094072B"/>
    <w:rsid w:val="00960A7B"/>
    <w:rsid w:val="00987B22"/>
    <w:rsid w:val="009D3657"/>
    <w:rsid w:val="009F28AD"/>
    <w:rsid w:val="00A3758D"/>
    <w:rsid w:val="00A546A8"/>
    <w:rsid w:val="00A65619"/>
    <w:rsid w:val="00AA03C1"/>
    <w:rsid w:val="00AA2079"/>
    <w:rsid w:val="00AC0E2F"/>
    <w:rsid w:val="00AC4335"/>
    <w:rsid w:val="00AE3B5F"/>
    <w:rsid w:val="00B66DE0"/>
    <w:rsid w:val="00B81776"/>
    <w:rsid w:val="00BD4E90"/>
    <w:rsid w:val="00C410C1"/>
    <w:rsid w:val="00C443E8"/>
    <w:rsid w:val="00CC3B0E"/>
    <w:rsid w:val="00CF5845"/>
    <w:rsid w:val="00D5564C"/>
    <w:rsid w:val="00D63461"/>
    <w:rsid w:val="00D95E23"/>
    <w:rsid w:val="00DF465A"/>
    <w:rsid w:val="00E01DFA"/>
    <w:rsid w:val="00E06C28"/>
    <w:rsid w:val="00E132A7"/>
    <w:rsid w:val="00E158D1"/>
    <w:rsid w:val="00E25DB4"/>
    <w:rsid w:val="00E41463"/>
    <w:rsid w:val="00E61384"/>
    <w:rsid w:val="00EA11B6"/>
    <w:rsid w:val="00EF5B36"/>
    <w:rsid w:val="00F1308F"/>
    <w:rsid w:val="00F25738"/>
    <w:rsid w:val="00F37C1C"/>
    <w:rsid w:val="00F47712"/>
    <w:rsid w:val="00F50EDB"/>
    <w:rsid w:val="00F82395"/>
    <w:rsid w:val="00FB01B5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5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8F"/>
    <w:rPr>
      <w:b/>
      <w:bCs/>
    </w:rPr>
  </w:style>
  <w:style w:type="paragraph" w:styleId="a4">
    <w:name w:val="List Paragraph"/>
    <w:basedOn w:val="a"/>
    <w:uiPriority w:val="34"/>
    <w:qFormat/>
    <w:rsid w:val="00F1308F"/>
    <w:pPr>
      <w:ind w:left="720"/>
      <w:contextualSpacing/>
    </w:pPr>
  </w:style>
  <w:style w:type="paragraph" w:customStyle="1" w:styleId="Style3">
    <w:name w:val="Style3"/>
    <w:basedOn w:val="a"/>
    <w:rsid w:val="00893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8937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893784"/>
    <w:rPr>
      <w:rFonts w:ascii="Times New Roman" w:hAnsi="Times New Roman" w:cs="Times New Roman"/>
      <w:sz w:val="14"/>
      <w:szCs w:val="14"/>
    </w:rPr>
  </w:style>
  <w:style w:type="table" w:styleId="a5">
    <w:name w:val="Table Grid"/>
    <w:basedOn w:val="a1"/>
    <w:uiPriority w:val="59"/>
    <w:rsid w:val="0089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37C1C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8F"/>
    <w:rPr>
      <w:b/>
      <w:bCs/>
    </w:rPr>
  </w:style>
  <w:style w:type="paragraph" w:styleId="a4">
    <w:name w:val="List Paragraph"/>
    <w:basedOn w:val="a"/>
    <w:uiPriority w:val="34"/>
    <w:qFormat/>
    <w:rsid w:val="00F1308F"/>
    <w:pPr>
      <w:ind w:left="720"/>
      <w:contextualSpacing/>
    </w:pPr>
  </w:style>
  <w:style w:type="paragraph" w:customStyle="1" w:styleId="Style3">
    <w:name w:val="Style3"/>
    <w:basedOn w:val="a"/>
    <w:rsid w:val="00893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8937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893784"/>
    <w:rPr>
      <w:rFonts w:ascii="Times New Roman" w:hAnsi="Times New Roman" w:cs="Times New Roman"/>
      <w:sz w:val="14"/>
      <w:szCs w:val="14"/>
    </w:rPr>
  </w:style>
  <w:style w:type="table" w:styleId="a5">
    <w:name w:val="Table Grid"/>
    <w:basedOn w:val="a1"/>
    <w:uiPriority w:val="59"/>
    <w:rsid w:val="0089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37C1C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JNR7EQYY5TWF-2052081345-1517</_dlc_DocId>
    <_dlc_DocIdUrl xmlns="9c7967ae-0ed1-43b8-ab17-07c74bbb2655">
      <Url>https://www.eduportal44.ru/Kostroma_R_EDU/SchSe/_layouts/15/DocIdRedir.aspx?ID=JNR7EQYY5TWF-2052081345-1517</Url>
      <Description>JNR7EQYY5TWF-2052081345-1517</Description>
    </_dlc_DocIdUrl>
  </documentManagement>
</p:properties>
</file>

<file path=customXml/itemProps1.xml><?xml version="1.0" encoding="utf-8"?>
<ds:datastoreItem xmlns:ds="http://schemas.openxmlformats.org/officeDocument/2006/customXml" ds:itemID="{B14E5D20-3ECD-444F-B894-6C567BC558E8}"/>
</file>

<file path=customXml/itemProps2.xml><?xml version="1.0" encoding="utf-8"?>
<ds:datastoreItem xmlns:ds="http://schemas.openxmlformats.org/officeDocument/2006/customXml" ds:itemID="{4163B1B5-9E35-46DC-8206-B14D9E285D7F}"/>
</file>

<file path=customXml/itemProps3.xml><?xml version="1.0" encoding="utf-8"?>
<ds:datastoreItem xmlns:ds="http://schemas.openxmlformats.org/officeDocument/2006/customXml" ds:itemID="{F1547BB7-159F-4AFC-9755-E766DF281F16}"/>
</file>

<file path=customXml/itemProps4.xml><?xml version="1.0" encoding="utf-8"?>
<ds:datastoreItem xmlns:ds="http://schemas.openxmlformats.org/officeDocument/2006/customXml" ds:itemID="{DCDA2F94-62BC-4A6C-8C4F-91DA6D285E43}"/>
</file>

<file path=customXml/itemProps5.xml><?xml version="1.0" encoding="utf-8"?>
<ds:datastoreItem xmlns:ds="http://schemas.openxmlformats.org/officeDocument/2006/customXml" ds:itemID="{CA51EE1C-2F5A-4BD3-92C9-356C9A8FF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2025-05-13T13:08:00Z</cp:lastPrinted>
  <dcterms:created xsi:type="dcterms:W3CDTF">2024-06-13T12:54:00Z</dcterms:created>
  <dcterms:modified xsi:type="dcterms:W3CDTF">2025-05-14T11:58:00Z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2ad7073d-ea30-4ce0-aa9e-aa344dee372e</vt:lpwstr>
  </property>
</Properties>
</file>