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C" w:rsidRPr="00F67262" w:rsidRDefault="00E413FC" w:rsidP="005465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7262">
        <w:rPr>
          <w:rFonts w:ascii="Times New Roman" w:hAnsi="Times New Roman" w:cs="Times New Roman"/>
          <w:b/>
          <w:color w:val="FF0000"/>
          <w:sz w:val="40"/>
          <w:szCs w:val="40"/>
        </w:rPr>
        <w:t>Памятка для родителей.</w:t>
      </w:r>
    </w:p>
    <w:p w:rsidR="00F67262" w:rsidRDefault="00F67262" w:rsidP="00E413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413FC" w:rsidRPr="00E413FC" w:rsidRDefault="00E413FC" w:rsidP="00E413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413FC">
        <w:rPr>
          <w:rFonts w:ascii="Times New Roman" w:hAnsi="Times New Roman" w:cs="Times New Roman"/>
          <w:b/>
          <w:color w:val="0070C0"/>
          <w:sz w:val="32"/>
          <w:szCs w:val="32"/>
        </w:rPr>
        <w:t>Безопасность ребенка в зимний период.</w:t>
      </w:r>
    </w:p>
    <w:p w:rsidR="00E413FC" w:rsidRDefault="00E413FC">
      <w:pPr>
        <w:rPr>
          <w:rFonts w:ascii="Times New Roman" w:hAnsi="Times New Roman" w:cs="Times New Roman"/>
        </w:rPr>
      </w:pPr>
    </w:p>
    <w:p w:rsidR="00E413FC" w:rsidRPr="009B7EE6" w:rsidRDefault="00E413FC" w:rsidP="004F55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7EE6">
        <w:rPr>
          <w:rFonts w:ascii="Times New Roman" w:hAnsi="Times New Roman" w:cs="Times New Roman"/>
          <w:b/>
          <w:i/>
          <w:sz w:val="24"/>
          <w:szCs w:val="24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простые, </w:t>
      </w:r>
      <w:proofErr w:type="gramStart"/>
      <w:r w:rsidRPr="009B7EE6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9B7EE6">
        <w:rPr>
          <w:rFonts w:ascii="Times New Roman" w:hAnsi="Times New Roman" w:cs="Times New Roman"/>
          <w:b/>
          <w:i/>
          <w:sz w:val="24"/>
          <w:szCs w:val="24"/>
        </w:rPr>
        <w:t xml:space="preserve"> казалось бы, само собой разумеющиеся правила.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8F4CC1" w:rsidRPr="00C3723B" w:rsidTr="00AA13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F4CC1" w:rsidRDefault="008F4CC1">
            <w:pPr>
              <w:rPr>
                <w:rFonts w:ascii="Times New Roman" w:hAnsi="Times New Roman" w:cs="Times New Roman"/>
              </w:rPr>
            </w:pPr>
          </w:p>
          <w:p w:rsidR="00AA1300" w:rsidRDefault="00AA130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DC1974" wp14:editId="77C9698E">
                  <wp:extent cx="1250899" cy="2553005"/>
                  <wp:effectExtent l="0" t="0" r="6985" b="0"/>
                  <wp:docPr id="6" name="Рисунок 6" descr="Домашние задания по лексической теме &quot;Обувь, одежда, головные убор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омашние задания по лексической теме &quot;Обувь, одежда, головные убор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35" cy="255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4E35471" wp14:editId="202B1D16">
                  <wp:extent cx="1514246" cy="2553005"/>
                  <wp:effectExtent l="0" t="0" r="0" b="0"/>
                  <wp:docPr id="7" name="Рисунок 7" descr="мальчик в зимней одежде - Детские образы - Галерея - dezire.ucoz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льчик в зимней одежде - Детские образы - Галерея - dezire.ucoz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10" cy="255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300" w:rsidRDefault="00AA1300">
            <w:pPr>
              <w:rPr>
                <w:rFonts w:ascii="Times New Roman" w:hAnsi="Times New Roman" w:cs="Times New Roman"/>
              </w:rPr>
            </w:pPr>
          </w:p>
          <w:p w:rsidR="00AA1300" w:rsidRDefault="00AA1300">
            <w:pPr>
              <w:rPr>
                <w:rFonts w:ascii="Times New Roman" w:hAnsi="Times New Roman" w:cs="Times New Roman"/>
              </w:rPr>
            </w:pPr>
          </w:p>
          <w:p w:rsidR="00AA1300" w:rsidRPr="00C3723B" w:rsidRDefault="00AA1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F67262" w:rsidRDefault="00F67262" w:rsidP="00C3723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3723B" w:rsidRPr="0023675F" w:rsidRDefault="008F4CC1" w:rsidP="00C3723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3675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Одежда для зимней прогулки</w:t>
            </w:r>
            <w:r w:rsidR="00C3723B" w:rsidRPr="0023675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  <w:p w:rsidR="00C3723B" w:rsidRDefault="00C3723B">
            <w:pPr>
              <w:rPr>
                <w:rFonts w:ascii="Times New Roman" w:hAnsi="Times New Roman" w:cs="Times New Roman"/>
              </w:rPr>
            </w:pPr>
          </w:p>
          <w:p w:rsidR="008F4CC1" w:rsidRPr="00C3723B" w:rsidRDefault="008F4CC1" w:rsidP="004F5563">
            <w:pPr>
              <w:jc w:val="both"/>
              <w:rPr>
                <w:rFonts w:ascii="Times New Roman" w:hAnsi="Times New Roman" w:cs="Times New Roman"/>
              </w:rPr>
            </w:pPr>
            <w:r w:rsidRPr="00C3723B">
              <w:rPr>
                <w:rFonts w:ascii="Times New Roman" w:hAnsi="Times New Roman" w:cs="Times New Roman"/>
              </w:rPr>
      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</w:t>
            </w:r>
            <w:r w:rsidR="00C3723B">
              <w:rPr>
                <w:rFonts w:ascii="Times New Roman" w:hAnsi="Times New Roman" w:cs="Times New Roman"/>
              </w:rPr>
              <w:t>,</w:t>
            </w:r>
            <w:r w:rsidRPr="00C3723B">
              <w:rPr>
                <w:rFonts w:ascii="Times New Roman" w:hAnsi="Times New Roman" w:cs="Times New Roman"/>
              </w:rPr>
      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</w:t>
            </w:r>
            <w:r w:rsidR="00C3723B" w:rsidRPr="00C3723B">
              <w:rPr>
                <w:rFonts w:ascii="Times New Roman" w:hAnsi="Times New Roman" w:cs="Times New Roman"/>
              </w:rPr>
              <w:t xml:space="preserve">пришейте к ним резинку. </w:t>
            </w:r>
          </w:p>
        </w:tc>
      </w:tr>
    </w:tbl>
    <w:p w:rsidR="00C3723B" w:rsidRPr="0023675F" w:rsidRDefault="00C3723B" w:rsidP="00AA130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3675F">
        <w:rPr>
          <w:rFonts w:ascii="Times New Roman" w:hAnsi="Times New Roman" w:cs="Times New Roman"/>
          <w:b/>
          <w:color w:val="7030A0"/>
          <w:sz w:val="28"/>
          <w:szCs w:val="28"/>
        </w:rPr>
        <w:t>Зимние забавы и безопасность.</w:t>
      </w:r>
    </w:p>
    <w:p w:rsidR="00C3723B" w:rsidRPr="009B7EE6" w:rsidRDefault="00C3723B" w:rsidP="004F55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7EE6">
        <w:rPr>
          <w:rFonts w:ascii="Times New Roman" w:hAnsi="Times New Roman" w:cs="Times New Roman"/>
          <w:b/>
          <w:i/>
          <w:sz w:val="24"/>
          <w:szCs w:val="24"/>
        </w:rPr>
        <w:t xml:space="preserve">У каждой зимней забавы есть и свои особенности, свои правила безопасности.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tbl>
      <w:tblPr>
        <w:tblStyle w:val="a3"/>
        <w:tblW w:w="10697" w:type="dxa"/>
        <w:tblLook w:val="04A0" w:firstRow="1" w:lastRow="0" w:firstColumn="1" w:lastColumn="0" w:noHBand="0" w:noVBand="1"/>
      </w:tblPr>
      <w:tblGrid>
        <w:gridCol w:w="6274"/>
        <w:gridCol w:w="4423"/>
      </w:tblGrid>
      <w:tr w:rsidR="00B667EF" w:rsidRPr="0016644F" w:rsidTr="00817BC1">
        <w:trPr>
          <w:trHeight w:val="293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B667EF" w:rsidRPr="0023675F" w:rsidRDefault="00B667EF" w:rsidP="00817BC1">
            <w:pPr>
              <w:jc w:val="center"/>
              <w:rPr>
                <w:color w:val="7030A0"/>
                <w:sz w:val="28"/>
                <w:szCs w:val="28"/>
              </w:rPr>
            </w:pPr>
            <w:r w:rsidRPr="0023675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Катание на коньках.</w:t>
            </w:r>
          </w:p>
          <w:p w:rsidR="00B667EF" w:rsidRDefault="00B667EF" w:rsidP="00817BC1">
            <w:pPr>
              <w:rPr>
                <w:rFonts w:ascii="Times New Roman" w:hAnsi="Times New Roman" w:cs="Times New Roman"/>
              </w:rPr>
            </w:pPr>
          </w:p>
          <w:p w:rsidR="00B667EF" w:rsidRDefault="00B667EF" w:rsidP="00817BC1">
            <w:pPr>
              <w:jc w:val="both"/>
              <w:rPr>
                <w:rFonts w:ascii="Times New Roman" w:hAnsi="Times New Roman" w:cs="Times New Roman"/>
              </w:rPr>
            </w:pPr>
            <w:r w:rsidRPr="00F67262">
              <w:rPr>
                <w:rFonts w:ascii="Times New Roman" w:hAnsi="Times New Roman" w:cs="Times New Roman"/>
              </w:rPr>
              <w:t xml:space="preserve">В отличие от лыж, занятие коньками сопряжено все же с определенным риском. </w:t>
            </w:r>
            <w:r w:rsidRPr="00F67262">
              <w:rPr>
                <w:rFonts w:ascii="Times New Roman" w:hAnsi="Times New Roman" w:cs="Times New Roman"/>
                <w:b/>
              </w:rPr>
              <w:t>Необходимо иметь в виду следующее:</w:t>
            </w:r>
            <w:r w:rsidRPr="00F67262">
              <w:rPr>
                <w:rFonts w:ascii="Times New Roman" w:hAnsi="Times New Roman" w:cs="Times New Roman"/>
              </w:rPr>
              <w:t xml:space="preserve"> </w:t>
            </w:r>
          </w:p>
          <w:p w:rsidR="00B667EF" w:rsidRDefault="00B667EF" w:rsidP="00817BC1">
            <w:pPr>
              <w:jc w:val="both"/>
              <w:rPr>
                <w:rFonts w:ascii="Times New Roman" w:hAnsi="Times New Roman" w:cs="Times New Roman"/>
              </w:rPr>
            </w:pPr>
            <w:r w:rsidRPr="00DC53D3">
              <w:rPr>
                <w:rFonts w:ascii="Times New Roman" w:hAnsi="Times New Roman" w:cs="Times New Roman"/>
                <w:b/>
              </w:rPr>
              <w:t>1.</w:t>
            </w:r>
            <w:r w:rsidRPr="00F67262">
              <w:rPr>
                <w:rFonts w:ascii="Times New Roman" w:hAnsi="Times New Roman" w:cs="Times New Roman"/>
              </w:rPr>
              <w:t xml:space="preserve"> Катайтесь на коньках на специально оборудованных катках, опасно кататься на открытых водоемах.</w:t>
            </w:r>
          </w:p>
          <w:p w:rsidR="00B667EF" w:rsidRDefault="00B667EF" w:rsidP="00817BC1">
            <w:pPr>
              <w:jc w:val="both"/>
              <w:rPr>
                <w:rFonts w:ascii="Times New Roman" w:hAnsi="Times New Roman" w:cs="Times New Roman"/>
              </w:rPr>
            </w:pPr>
            <w:r w:rsidRPr="00DC53D3">
              <w:rPr>
                <w:rFonts w:ascii="Times New Roman" w:hAnsi="Times New Roman" w:cs="Times New Roman"/>
                <w:b/>
              </w:rPr>
              <w:t>2.</w:t>
            </w:r>
            <w:r w:rsidRPr="00F67262">
              <w:rPr>
                <w:rFonts w:ascii="Times New Roman" w:hAnsi="Times New Roman" w:cs="Times New Roman"/>
              </w:rPr>
              <w:t xml:space="preserve"> Не ходите на каток в те дни, когда на нем катается много людей. Риск получить серьезную травму в этом случае крайне велик. </w:t>
            </w:r>
          </w:p>
          <w:p w:rsidR="00B667EF" w:rsidRDefault="00B667EF" w:rsidP="00817BC1">
            <w:pPr>
              <w:jc w:val="both"/>
              <w:rPr>
                <w:rFonts w:ascii="Times New Roman" w:hAnsi="Times New Roman" w:cs="Times New Roman"/>
              </w:rPr>
            </w:pPr>
            <w:r w:rsidRPr="00DC53D3">
              <w:rPr>
                <w:rFonts w:ascii="Times New Roman" w:hAnsi="Times New Roman" w:cs="Times New Roman"/>
                <w:b/>
              </w:rPr>
              <w:t>3.</w:t>
            </w:r>
            <w:r w:rsidRPr="00F67262">
              <w:rPr>
                <w:rFonts w:ascii="Times New Roman" w:hAnsi="Times New Roman" w:cs="Times New Roman"/>
              </w:rPr>
              <w:t xml:space="preserve"> Падения исключить невозможно, поэтому постарайтесь, чтобы ребенок был одет в плотную одежду. </w:t>
            </w:r>
          </w:p>
          <w:p w:rsidR="00B667EF" w:rsidRPr="009B7EE6" w:rsidRDefault="00B667EF" w:rsidP="00817BC1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C53D3">
              <w:rPr>
                <w:rFonts w:ascii="Times New Roman" w:hAnsi="Times New Roman" w:cs="Times New Roman"/>
                <w:b/>
              </w:rPr>
              <w:t>4.</w:t>
            </w:r>
            <w:r w:rsidRPr="00F67262">
              <w:rPr>
                <w:rFonts w:ascii="Times New Roman" w:hAnsi="Times New Roman" w:cs="Times New Roman"/>
              </w:rPr>
              <w:t xml:space="preserve"> Не отходите от малыша ни на шаг, чтобы в случае необходимости поддержать</w:t>
            </w:r>
            <w:r>
              <w:rPr>
                <w:rFonts w:ascii="Times New Roman" w:hAnsi="Times New Roman" w:cs="Times New Roman"/>
              </w:rPr>
              <w:t xml:space="preserve"> его и избежать падений.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B667EF" w:rsidRDefault="00B667EF" w:rsidP="00817BC1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AEDD26" wp14:editId="4A66C941">
                  <wp:extent cx="2671748" cy="2247900"/>
                  <wp:effectExtent l="0" t="0" r="0" b="0"/>
                  <wp:docPr id="4" name="Рисунок 4" descr="Ка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929" cy="224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7EF" w:rsidRPr="0016644F" w:rsidRDefault="00B667EF" w:rsidP="00817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7262" w:rsidRDefault="00F67262" w:rsidP="004F5563">
      <w:pPr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3666"/>
        <w:gridCol w:w="7016"/>
      </w:tblGrid>
      <w:tr w:rsidR="00F67262" w:rsidTr="00DC53D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67262" w:rsidRDefault="00F67262" w:rsidP="00F67262">
            <w:pPr>
              <w:jc w:val="both"/>
              <w:rPr>
                <w:rFonts w:ascii="Times New Roman" w:hAnsi="Times New Roman" w:cs="Times New Roman"/>
              </w:rPr>
            </w:pPr>
          </w:p>
          <w:p w:rsidR="00BE662E" w:rsidRDefault="00BE662E" w:rsidP="00F67262">
            <w:pPr>
              <w:jc w:val="both"/>
              <w:rPr>
                <w:rFonts w:ascii="Times New Roman" w:hAnsi="Times New Roman" w:cs="Times New Roman"/>
              </w:rPr>
            </w:pPr>
          </w:p>
          <w:p w:rsidR="00BE662E" w:rsidRDefault="00BE662E" w:rsidP="00F67262">
            <w:pPr>
              <w:jc w:val="both"/>
              <w:rPr>
                <w:rFonts w:ascii="Times New Roman" w:hAnsi="Times New Roman" w:cs="Times New Roman"/>
              </w:rPr>
            </w:pPr>
          </w:p>
          <w:p w:rsidR="00BE662E" w:rsidRDefault="00BE662E" w:rsidP="00F672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BBB976" wp14:editId="5CC6A308">
                  <wp:extent cx="2187244" cy="2765145"/>
                  <wp:effectExtent l="0" t="0" r="3810" b="0"/>
                  <wp:docPr id="12" name="Рисунок 12" descr="Презентация к уроку окружающий мир для учащихся 2 - 4 классов VIII вид  &amp;quot;Зимние загадки&amp;quot;. | Презентация к уроку по окружающему миру (2  класс) на тему: | Образовательная социальная се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к уроку окружающий мир для учащихся 2 - 4 классов VIII вид  &amp;quot;Зимние загадки&amp;quot;. | Презентация к уроку по окружающему миру (2  класс) на тему: | Образовательная социальная се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233" cy="276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62E" w:rsidRDefault="00BE662E" w:rsidP="00F67262">
            <w:pPr>
              <w:jc w:val="both"/>
              <w:rPr>
                <w:rFonts w:ascii="Times New Roman" w:hAnsi="Times New Roman" w:cs="Times New Roman"/>
              </w:rPr>
            </w:pPr>
          </w:p>
          <w:p w:rsidR="00BE662E" w:rsidRDefault="00BE662E" w:rsidP="00F67262">
            <w:pPr>
              <w:jc w:val="both"/>
              <w:rPr>
                <w:rFonts w:ascii="Times New Roman" w:hAnsi="Times New Roman" w:cs="Times New Roman"/>
              </w:rPr>
            </w:pPr>
          </w:p>
          <w:p w:rsidR="00BE662E" w:rsidRPr="00F67262" w:rsidRDefault="00BE662E" w:rsidP="00F672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F67262" w:rsidRPr="0023675F" w:rsidRDefault="0023675F" w:rsidP="007A46F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Катание на санках и</w:t>
            </w:r>
            <w:r w:rsidR="00F67262" w:rsidRPr="0023675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ледянках.</w:t>
            </w:r>
          </w:p>
          <w:p w:rsidR="0023675F" w:rsidRDefault="0023675F" w:rsidP="00F67262">
            <w:pPr>
              <w:jc w:val="both"/>
              <w:rPr>
                <w:rFonts w:ascii="Times New Roman" w:hAnsi="Times New Roman" w:cs="Times New Roman"/>
              </w:rPr>
            </w:pPr>
          </w:p>
          <w:p w:rsidR="00DC53D3" w:rsidRPr="00B667EF" w:rsidRDefault="00F67262" w:rsidP="00BE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прогулки на санках ребенка надо одеть </w:t>
            </w:r>
            <w:proofErr w:type="gramStart"/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>потеплее</w:t>
            </w:r>
            <w:proofErr w:type="gramEnd"/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75AD6" w:rsidRDefault="00975AD6" w:rsidP="00F67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D3" w:rsidRPr="00B667EF" w:rsidRDefault="00F67262" w:rsidP="00F6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ребенок сядет на санки, проверьте, нет ли в них неисправностей. </w:t>
            </w:r>
          </w:p>
          <w:p w:rsidR="00DC53D3" w:rsidRPr="00B667EF" w:rsidRDefault="00F67262" w:rsidP="00F6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на санках с горки нежелательно, лучше на ледянках. </w:t>
            </w:r>
          </w:p>
          <w:p w:rsidR="00DC53D3" w:rsidRPr="00B667EF" w:rsidRDefault="00F67262" w:rsidP="00F6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 ребенку заранее, что на горке надо соблюдать дисциплину и последовательность. </w:t>
            </w:r>
          </w:p>
          <w:p w:rsidR="00DC53D3" w:rsidRPr="00B667EF" w:rsidRDefault="00F67262" w:rsidP="00F6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 </w:t>
            </w:r>
          </w:p>
          <w:p w:rsidR="00DC53D3" w:rsidRPr="00B667EF" w:rsidRDefault="00F67262" w:rsidP="00F6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 Нельзя разрешать ребенку кататься на санках, лежа на животе, он может повредить зубы или голову. </w:t>
            </w:r>
          </w:p>
          <w:p w:rsidR="00DC53D3" w:rsidRPr="00B667EF" w:rsidRDefault="00F67262" w:rsidP="00F6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на санках стоя нельзя! Опасно привязывать санки друг к другу. </w:t>
            </w:r>
          </w:p>
          <w:p w:rsidR="00F67262" w:rsidRPr="00B667EF" w:rsidRDefault="00F67262" w:rsidP="00F6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</w:t>
            </w:r>
            <w:r w:rsidR="00DC53D3"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обенно бдительными. </w:t>
            </w:r>
          </w:p>
          <w:p w:rsidR="00F67262" w:rsidRPr="00F67262" w:rsidRDefault="00F67262" w:rsidP="00F67262">
            <w:pPr>
              <w:jc w:val="both"/>
              <w:rPr>
                <w:rFonts w:ascii="Times New Roman" w:hAnsi="Times New Roman" w:cs="Times New Roman"/>
              </w:rPr>
            </w:pPr>
          </w:p>
          <w:p w:rsidR="00F67262" w:rsidRPr="00F67262" w:rsidRDefault="00F67262" w:rsidP="00F672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6"/>
        <w:gridCol w:w="4746"/>
      </w:tblGrid>
      <w:tr w:rsidR="004D0D45" w:rsidTr="00F8500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077E2B" w:rsidRDefault="00077E2B" w:rsidP="007A46F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077E2B" w:rsidRDefault="00077E2B" w:rsidP="007A46F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077E2B" w:rsidRDefault="00077E2B" w:rsidP="007A46F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4D0D45" w:rsidRPr="004D0D45" w:rsidRDefault="004D0D45" w:rsidP="007A4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D4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Игры около дома.</w:t>
            </w:r>
          </w:p>
          <w:p w:rsidR="004D0D45" w:rsidRDefault="004D0D45" w:rsidP="004D0D45">
            <w:pPr>
              <w:jc w:val="both"/>
              <w:rPr>
                <w:rFonts w:ascii="Times New Roman" w:hAnsi="Times New Roman" w:cs="Times New Roman"/>
              </w:rPr>
            </w:pPr>
          </w:p>
          <w:p w:rsidR="004D0D45" w:rsidRPr="00B667EF" w:rsidRDefault="004D0D45" w:rsidP="004D0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>Не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 При игре в снежки расскажите ребенку, что кидаться в лицо нельзя, и вообще кидать нужно не с силой!  И не позволяйте детям строить глубокие снежные туннели, которые могут обвалиться!</w:t>
            </w:r>
          </w:p>
          <w:p w:rsidR="004D0D45" w:rsidRDefault="004D0D45" w:rsidP="004F5563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7A46F8" w:rsidRDefault="007A46F8" w:rsidP="004F5563">
            <w:pPr>
              <w:jc w:val="both"/>
              <w:rPr>
                <w:noProof/>
                <w:lang w:eastAsia="ru-RU"/>
              </w:rPr>
            </w:pPr>
          </w:p>
          <w:p w:rsidR="007A46F8" w:rsidRDefault="007A46F8" w:rsidP="004F5563">
            <w:pPr>
              <w:jc w:val="both"/>
              <w:rPr>
                <w:noProof/>
                <w:lang w:eastAsia="ru-RU"/>
              </w:rPr>
            </w:pPr>
          </w:p>
          <w:p w:rsidR="00077E2B" w:rsidRDefault="00077E2B" w:rsidP="004F5563">
            <w:pPr>
              <w:jc w:val="both"/>
              <w:rPr>
                <w:noProof/>
                <w:lang w:eastAsia="ru-RU"/>
              </w:rPr>
            </w:pPr>
          </w:p>
          <w:p w:rsidR="00077E2B" w:rsidRDefault="00077E2B" w:rsidP="004F5563">
            <w:pPr>
              <w:jc w:val="both"/>
              <w:rPr>
                <w:noProof/>
                <w:lang w:eastAsia="ru-RU"/>
              </w:rPr>
            </w:pPr>
          </w:p>
          <w:p w:rsidR="00077E2B" w:rsidRDefault="00077E2B" w:rsidP="004F5563">
            <w:pPr>
              <w:jc w:val="both"/>
              <w:rPr>
                <w:noProof/>
                <w:lang w:eastAsia="ru-RU"/>
              </w:rPr>
            </w:pPr>
          </w:p>
          <w:p w:rsidR="00221C66" w:rsidRDefault="00221C66" w:rsidP="004F5563">
            <w:pPr>
              <w:jc w:val="both"/>
              <w:rPr>
                <w:noProof/>
                <w:lang w:eastAsia="ru-RU"/>
              </w:rPr>
            </w:pPr>
          </w:p>
          <w:p w:rsidR="004D0D45" w:rsidRDefault="00F85005" w:rsidP="004F5563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C517D" wp14:editId="09CEE03C">
                  <wp:extent cx="2876550" cy="2628900"/>
                  <wp:effectExtent l="0" t="0" r="0" b="0"/>
                  <wp:docPr id="14" name="Рисунок 14" descr="Где в Самаре кататься с горок и на коньках . - Новая Сама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де в Самаре кататься с горок и на коньках . - Новая Сама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730" cy="262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E2B" w:rsidRDefault="00077E2B" w:rsidP="004F5563">
            <w:pPr>
              <w:jc w:val="both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077E2B" w:rsidTr="00F8500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077E2B" w:rsidRDefault="00077E2B" w:rsidP="007A46F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077E2B" w:rsidRDefault="00077E2B" w:rsidP="007A46F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077E2B" w:rsidRDefault="00077E2B" w:rsidP="004F5563">
            <w:pPr>
              <w:jc w:val="both"/>
              <w:rPr>
                <w:noProof/>
                <w:lang w:eastAsia="ru-RU"/>
              </w:rPr>
            </w:pPr>
          </w:p>
        </w:tc>
      </w:tr>
      <w:tr w:rsidR="00B667EF" w:rsidTr="00F8500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B667EF" w:rsidRDefault="00B667EF" w:rsidP="004D0D4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B667EF" w:rsidRDefault="00B667EF" w:rsidP="004D0D4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B667EF" w:rsidRDefault="00B667EF" w:rsidP="004F5563">
            <w:pPr>
              <w:jc w:val="both"/>
              <w:rPr>
                <w:noProof/>
                <w:lang w:eastAsia="ru-RU"/>
              </w:rPr>
            </w:pPr>
          </w:p>
        </w:tc>
        <w:bookmarkStart w:id="0" w:name="_GoBack"/>
        <w:bookmarkEnd w:id="0"/>
      </w:tr>
    </w:tbl>
    <w:p w:rsidR="004F2AD1" w:rsidRPr="005465BC" w:rsidRDefault="00975AD6" w:rsidP="005465B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65B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Опасности, подстерегающие нас зимой</w:t>
      </w:r>
      <w:r w:rsidRPr="005465BC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B667EF" w:rsidRPr="007A46F8" w:rsidRDefault="00B667EF" w:rsidP="00077E2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667EF">
        <w:rPr>
          <w:rFonts w:ascii="Times New Roman" w:hAnsi="Times New Roman" w:cs="Times New Roman"/>
          <w:b/>
          <w:color w:val="7030A0"/>
          <w:sz w:val="28"/>
          <w:szCs w:val="28"/>
        </w:rPr>
        <w:t>Осторожно – сход снега и падение сосулек с крыш зданий.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8"/>
        <w:gridCol w:w="4319"/>
      </w:tblGrid>
      <w:tr w:rsidR="00B667EF" w:rsidTr="004F2AD1">
        <w:trPr>
          <w:trHeight w:val="2815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:rsidR="00273A3F" w:rsidRPr="00E90F69" w:rsidRDefault="00B667EF" w:rsidP="00273A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0F69">
              <w:rPr>
                <w:rFonts w:ascii="Times New Roman" w:hAnsi="Times New Roman" w:cs="Times New Roman"/>
              </w:rPr>
      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 получить тяжелые травмы</w:t>
            </w:r>
            <w:r w:rsidRPr="00E90F69">
              <w:rPr>
                <w:rFonts w:ascii="Times New Roman" w:hAnsi="Times New Roman" w:cs="Times New Roman"/>
                <w:b/>
              </w:rPr>
              <w:t xml:space="preserve">. Поэтому необходимо соблюдать меры безопасности: </w:t>
            </w:r>
          </w:p>
          <w:p w:rsidR="00273A3F" w:rsidRPr="00E90F69" w:rsidRDefault="00B667EF" w:rsidP="00273A3F">
            <w:pPr>
              <w:jc w:val="both"/>
              <w:rPr>
                <w:rFonts w:ascii="Times New Roman" w:hAnsi="Times New Roman" w:cs="Times New Roman"/>
              </w:rPr>
            </w:pPr>
            <w:r w:rsidRPr="00E90F69">
              <w:rPr>
                <w:rFonts w:ascii="Times New Roman" w:hAnsi="Times New Roman" w:cs="Times New Roman"/>
                <w:b/>
              </w:rPr>
              <w:t>1</w:t>
            </w:r>
            <w:r w:rsidRPr="00E90F69">
              <w:rPr>
                <w:rFonts w:ascii="Times New Roman" w:hAnsi="Times New Roman" w:cs="Times New Roman"/>
              </w:rPr>
              <w:t xml:space="preserve">. Не приближаться к зданиям, с которых возможен сход снега, падение наледи и сосулек и не позволять этого детям. </w:t>
            </w:r>
          </w:p>
          <w:p w:rsidR="00273A3F" w:rsidRPr="00E90F69" w:rsidRDefault="00B667EF" w:rsidP="00273A3F">
            <w:pPr>
              <w:jc w:val="both"/>
              <w:rPr>
                <w:rFonts w:ascii="Times New Roman" w:hAnsi="Times New Roman" w:cs="Times New Roman"/>
              </w:rPr>
            </w:pPr>
            <w:r w:rsidRPr="00E90F69">
              <w:rPr>
                <w:rFonts w:ascii="Times New Roman" w:hAnsi="Times New Roman" w:cs="Times New Roman"/>
                <w:b/>
              </w:rPr>
              <w:t>2.</w:t>
            </w:r>
            <w:r w:rsidRPr="00E90F69">
              <w:rPr>
                <w:rFonts w:ascii="Times New Roman" w:hAnsi="Times New Roman" w:cs="Times New Roman"/>
              </w:rPr>
              <w:t xml:space="preserve"> При обнаружении сосулек, висящих на крыше вашего дома, необходимо  обратиться в обслуживающую организацию. </w:t>
            </w:r>
          </w:p>
          <w:p w:rsidR="00273A3F" w:rsidRPr="00E90F69" w:rsidRDefault="00B667EF" w:rsidP="00273A3F">
            <w:pPr>
              <w:jc w:val="both"/>
              <w:rPr>
                <w:rFonts w:ascii="Times New Roman" w:hAnsi="Times New Roman" w:cs="Times New Roman"/>
              </w:rPr>
            </w:pPr>
            <w:r w:rsidRPr="00E90F69">
              <w:rPr>
                <w:rFonts w:ascii="Times New Roman" w:hAnsi="Times New Roman" w:cs="Times New Roman"/>
                <w:b/>
              </w:rPr>
              <w:t>3.</w:t>
            </w:r>
            <w:r w:rsidRPr="00E90F69">
              <w:rPr>
                <w:rFonts w:ascii="Times New Roman" w:hAnsi="Times New Roman" w:cs="Times New Roman"/>
              </w:rPr>
              <w:t xml:space="preserve"> При наличии ограждения опасного места не проходить через него. </w:t>
            </w:r>
          </w:p>
          <w:p w:rsidR="00B667EF" w:rsidRDefault="00B667EF" w:rsidP="004F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0F2CA4" w:rsidRPr="004F2AD1" w:rsidRDefault="007A46F8" w:rsidP="00B667E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1B145FFE" wp14:editId="77B362D8">
                  <wp:extent cx="2247900" cy="1514475"/>
                  <wp:effectExtent l="0" t="0" r="0" b="9525"/>
                  <wp:docPr id="8" name="Рисунок 8" descr="Лед, сосульки, гололед: Саратовцев предупредили об опасности схода наледи с  крыш | Саратов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ед, сосульки, гололед: Саратовцев предупредили об опасности схода наледи с  крыш | Саратов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42" cy="151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</w:t>
            </w:r>
          </w:p>
          <w:p w:rsidR="000F2CA4" w:rsidRDefault="000F2CA4" w:rsidP="00B6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A4" w:rsidTr="004F2AD1">
        <w:trPr>
          <w:trHeight w:val="141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:rsidR="000F2CA4" w:rsidRPr="00B667EF" w:rsidRDefault="000F2CA4" w:rsidP="00273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0F2CA4" w:rsidRDefault="000F2CA4" w:rsidP="00B667EF">
            <w:pPr>
              <w:rPr>
                <w:noProof/>
                <w:lang w:eastAsia="ru-RU"/>
              </w:rPr>
            </w:pPr>
          </w:p>
        </w:tc>
      </w:tr>
    </w:tbl>
    <w:p w:rsidR="00B667EF" w:rsidRPr="000F2CA4" w:rsidRDefault="000F2CA4" w:rsidP="007A46F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F2CA4">
        <w:rPr>
          <w:rFonts w:ascii="Times New Roman" w:hAnsi="Times New Roman" w:cs="Times New Roman"/>
          <w:b/>
          <w:color w:val="7030A0"/>
          <w:sz w:val="28"/>
          <w:szCs w:val="28"/>
        </w:rPr>
        <w:t>Осторожно, гололед!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746"/>
      </w:tblGrid>
      <w:tr w:rsidR="00E90F69" w:rsidTr="00AD72C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90F69" w:rsidRDefault="00AD72CB" w:rsidP="00B6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F6F549" wp14:editId="6B2CC79C">
                  <wp:extent cx="2286000" cy="828675"/>
                  <wp:effectExtent l="0" t="0" r="0" b="9525"/>
                  <wp:docPr id="10" name="Рисунок 10" descr="Внимание, гололед! - Нов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нимание, гололед! - Нов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90F69" w:rsidRPr="00E90F69" w:rsidRDefault="00E90F69" w:rsidP="00E90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F69">
              <w:rPr>
                <w:rFonts w:ascii="Times New Roman" w:hAnsi="Times New Roman" w:cs="Times New Roman"/>
              </w:rPr>
      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90F69">
              <w:rPr>
                <w:rFonts w:ascii="Times New Roman" w:hAnsi="Times New Roman" w:cs="Times New Roman"/>
              </w:rPr>
              <w:t>Особенно внимательно нужно зимой переходить дорогу - машина на скользкой дороге не сможет остановиться сразу!</w:t>
            </w:r>
          </w:p>
        </w:tc>
      </w:tr>
    </w:tbl>
    <w:p w:rsidR="004F2AD1" w:rsidRDefault="004F2AD1" w:rsidP="004F2AD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67EF" w:rsidRPr="00E90F69" w:rsidRDefault="00E90F69" w:rsidP="004F2AD1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90F69">
        <w:rPr>
          <w:rFonts w:ascii="Times New Roman" w:hAnsi="Times New Roman" w:cs="Times New Roman"/>
          <w:b/>
          <w:color w:val="7030A0"/>
          <w:sz w:val="28"/>
          <w:szCs w:val="28"/>
        </w:rPr>
        <w:t>Зимой на водоеме</w:t>
      </w:r>
      <w:r w:rsidRPr="00E90F69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6"/>
        <w:gridCol w:w="3666"/>
      </w:tblGrid>
      <w:tr w:rsidR="00E90F69" w:rsidTr="004F2AD1"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</w:tcPr>
          <w:p w:rsidR="004F2AD1" w:rsidRDefault="004F2AD1" w:rsidP="00E90F69">
            <w:pPr>
              <w:jc w:val="both"/>
              <w:rPr>
                <w:rFonts w:ascii="Times New Roman" w:hAnsi="Times New Roman" w:cs="Times New Roman"/>
              </w:rPr>
            </w:pPr>
          </w:p>
          <w:p w:rsidR="00E90F69" w:rsidRPr="00E90F69" w:rsidRDefault="00E90F69" w:rsidP="00E90F69">
            <w:pPr>
              <w:jc w:val="both"/>
              <w:rPr>
                <w:rFonts w:ascii="Times New Roman" w:hAnsi="Times New Roman" w:cs="Times New Roman"/>
              </w:rPr>
            </w:pPr>
            <w:r w:rsidRPr="00E90F69">
              <w:rPr>
                <w:rFonts w:ascii="Times New Roman" w:hAnsi="Times New Roman" w:cs="Times New Roman"/>
              </w:rPr>
      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</w:t>
            </w:r>
            <w:r>
              <w:rPr>
                <w:rFonts w:ascii="Times New Roman" w:hAnsi="Times New Roman" w:cs="Times New Roman"/>
              </w:rPr>
              <w:t xml:space="preserve">ся от края.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E90F69" w:rsidRDefault="00AD72CB" w:rsidP="00B667EF">
            <w:r>
              <w:rPr>
                <w:noProof/>
                <w:lang w:eastAsia="ru-RU"/>
              </w:rPr>
              <w:drawing>
                <wp:inline distT="0" distB="0" distL="0" distR="0" wp14:anchorId="34CF1003" wp14:editId="06A618A9">
                  <wp:extent cx="2181225" cy="942975"/>
                  <wp:effectExtent l="0" t="0" r="9525" b="9525"/>
                  <wp:docPr id="13" name="Рисунок 13" descr="Осторожно! Тонкий лед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сторожно! Тонкий лед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7EF" w:rsidRDefault="00B667EF" w:rsidP="00B667EF"/>
    <w:p w:rsidR="007A46F8" w:rsidRPr="004F2AD1" w:rsidRDefault="00E90F69" w:rsidP="007A46F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F2AD1">
        <w:rPr>
          <w:rFonts w:ascii="Times New Roman" w:hAnsi="Times New Roman" w:cs="Times New Roman"/>
          <w:b/>
          <w:color w:val="FF0000"/>
          <w:sz w:val="26"/>
          <w:szCs w:val="26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7A46F8" w:rsidRPr="004F2AD1" w:rsidRDefault="00E90F69" w:rsidP="004F2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AD1">
        <w:rPr>
          <w:rFonts w:ascii="Times New Roman" w:hAnsi="Times New Roman" w:cs="Times New Roman"/>
          <w:b/>
          <w:color w:val="7030A0"/>
          <w:sz w:val="28"/>
          <w:szCs w:val="28"/>
        </w:rPr>
        <w:t>Как и когда обучать детей безопасному поведению</w:t>
      </w:r>
      <w:r w:rsidR="007A46F8" w:rsidRPr="004F2AD1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7A46F8" w:rsidRDefault="007A46F8" w:rsidP="00077E2B">
      <w:pPr>
        <w:spacing w:after="0" w:line="240" w:lineRule="auto"/>
        <w:rPr>
          <w:rFonts w:ascii="Times New Roman" w:hAnsi="Times New Roman" w:cs="Times New Roman"/>
        </w:rPr>
      </w:pPr>
      <w:r w:rsidRPr="00077E2B">
        <w:rPr>
          <w:rFonts w:ascii="Times New Roman" w:hAnsi="Times New Roman" w:cs="Times New Roman"/>
          <w:b/>
        </w:rPr>
        <w:t>1.</w:t>
      </w:r>
      <w:r w:rsidR="00E90F69" w:rsidRPr="007A46F8">
        <w:rPr>
          <w:rFonts w:ascii="Times New Roman" w:hAnsi="Times New Roman" w:cs="Times New Roman"/>
        </w:rPr>
        <w:t>«Курс безопасности» для ребёнка лучше начинать как можно раньше: всё, что мы познаём в раннем детстве, остаётся в нашей памяти на всю</w:t>
      </w:r>
      <w:r w:rsidR="00077E2B">
        <w:rPr>
          <w:rFonts w:ascii="Times New Roman" w:hAnsi="Times New Roman" w:cs="Times New Roman"/>
        </w:rPr>
        <w:t xml:space="preserve"> жизнь.</w:t>
      </w:r>
      <w:r w:rsidR="00E90F69" w:rsidRPr="007A46F8">
        <w:rPr>
          <w:rFonts w:ascii="Times New Roman" w:hAnsi="Times New Roman" w:cs="Times New Roman"/>
        </w:rPr>
        <w:t xml:space="preserve"> </w:t>
      </w:r>
    </w:p>
    <w:p w:rsidR="007A46F8" w:rsidRDefault="00E90F69" w:rsidP="00077E2B">
      <w:pPr>
        <w:spacing w:after="0" w:line="240" w:lineRule="auto"/>
        <w:rPr>
          <w:rFonts w:ascii="Times New Roman" w:hAnsi="Times New Roman" w:cs="Times New Roman"/>
        </w:rPr>
      </w:pPr>
      <w:r w:rsidRPr="00077E2B">
        <w:rPr>
          <w:rFonts w:ascii="Times New Roman" w:hAnsi="Times New Roman" w:cs="Times New Roman"/>
          <w:b/>
        </w:rPr>
        <w:t>2.</w:t>
      </w:r>
      <w:r w:rsidRPr="007A46F8">
        <w:rPr>
          <w:rFonts w:ascii="Times New Roman" w:hAnsi="Times New Roman" w:cs="Times New Roman"/>
        </w:rPr>
        <w:t xml:space="preserve"> Регулярно проводите беседы, но без нот</w:t>
      </w:r>
      <w:r w:rsidR="00077E2B">
        <w:rPr>
          <w:rFonts w:ascii="Times New Roman" w:hAnsi="Times New Roman" w:cs="Times New Roman"/>
        </w:rPr>
        <w:t>аций и бесконечных наставлений.</w:t>
      </w:r>
    </w:p>
    <w:p w:rsidR="007A46F8" w:rsidRDefault="00E90F69" w:rsidP="00077E2B">
      <w:pPr>
        <w:spacing w:after="0" w:line="240" w:lineRule="auto"/>
        <w:rPr>
          <w:rFonts w:ascii="Times New Roman" w:hAnsi="Times New Roman" w:cs="Times New Roman"/>
        </w:rPr>
      </w:pPr>
      <w:r w:rsidRPr="00077E2B">
        <w:rPr>
          <w:rFonts w:ascii="Times New Roman" w:hAnsi="Times New Roman" w:cs="Times New Roman"/>
          <w:b/>
        </w:rPr>
        <w:t>3.</w:t>
      </w:r>
      <w:r w:rsidRPr="007A46F8">
        <w:rPr>
          <w:rFonts w:ascii="Times New Roman" w:hAnsi="Times New Roman" w:cs="Times New Roman"/>
        </w:rPr>
        <w:t xml:space="preserve"> Очень важно, чтобы ребенок понял, почему нужно строго выполнять правила безопасности. </w:t>
      </w:r>
    </w:p>
    <w:p w:rsidR="007A46F8" w:rsidRDefault="00E90F69" w:rsidP="00077E2B">
      <w:pPr>
        <w:spacing w:after="0" w:line="240" w:lineRule="auto"/>
        <w:rPr>
          <w:rFonts w:ascii="Times New Roman" w:hAnsi="Times New Roman" w:cs="Times New Roman"/>
        </w:rPr>
      </w:pPr>
      <w:r w:rsidRPr="00077E2B">
        <w:rPr>
          <w:rFonts w:ascii="Times New Roman" w:hAnsi="Times New Roman" w:cs="Times New Roman"/>
          <w:b/>
        </w:rPr>
        <w:t>4.</w:t>
      </w:r>
      <w:r w:rsidRPr="007A46F8">
        <w:rPr>
          <w:rFonts w:ascii="Times New Roman" w:hAnsi="Times New Roman" w:cs="Times New Roman"/>
        </w:rPr>
        <w:t xml:space="preserve"> Ребёнок должен чётко усвоить, чего нельзя делать никогда.</w:t>
      </w:r>
    </w:p>
    <w:p w:rsidR="007A46F8" w:rsidRPr="00077E2B" w:rsidRDefault="00E90F69" w:rsidP="00077E2B">
      <w:pPr>
        <w:spacing w:after="0" w:line="240" w:lineRule="auto"/>
        <w:rPr>
          <w:rFonts w:ascii="Times New Roman" w:hAnsi="Times New Roman" w:cs="Times New Roman"/>
          <w:b/>
        </w:rPr>
      </w:pPr>
      <w:r w:rsidRPr="00077E2B">
        <w:rPr>
          <w:rFonts w:ascii="Times New Roman" w:hAnsi="Times New Roman" w:cs="Times New Roman"/>
          <w:b/>
        </w:rPr>
        <w:t>5.</w:t>
      </w:r>
      <w:r w:rsidRPr="007A46F8">
        <w:rPr>
          <w:rFonts w:ascii="Times New Roman" w:hAnsi="Times New Roman" w:cs="Times New Roman"/>
        </w:rPr>
        <w:t xml:space="preserve"> Будьте для ребёнка образцом – не делайте для себя исключений. </w:t>
      </w:r>
    </w:p>
    <w:p w:rsidR="00077E2B" w:rsidRDefault="00E90F69" w:rsidP="00077E2B">
      <w:pPr>
        <w:spacing w:after="0" w:line="240" w:lineRule="auto"/>
        <w:rPr>
          <w:rFonts w:ascii="Times New Roman" w:hAnsi="Times New Roman" w:cs="Times New Roman"/>
        </w:rPr>
      </w:pPr>
      <w:r w:rsidRPr="00077E2B">
        <w:rPr>
          <w:rFonts w:ascii="Times New Roman" w:hAnsi="Times New Roman" w:cs="Times New Roman"/>
          <w:b/>
        </w:rPr>
        <w:t>6.</w:t>
      </w:r>
      <w:r w:rsidRPr="007A46F8">
        <w:rPr>
          <w:rFonts w:ascii="Times New Roman" w:hAnsi="Times New Roman" w:cs="Times New Roman"/>
        </w:rPr>
        <w:t xml:space="preserve"> Лучше ребёнку важную информацию предоставить в форме символов и образов, что отлично действует на подсознание. </w:t>
      </w:r>
    </w:p>
    <w:p w:rsidR="00077E2B" w:rsidRDefault="00E90F69" w:rsidP="00077E2B">
      <w:pPr>
        <w:spacing w:after="0" w:line="240" w:lineRule="auto"/>
        <w:rPr>
          <w:rFonts w:ascii="Times New Roman" w:hAnsi="Times New Roman" w:cs="Times New Roman"/>
        </w:rPr>
      </w:pPr>
      <w:r w:rsidRPr="00077E2B">
        <w:rPr>
          <w:rFonts w:ascii="Times New Roman" w:hAnsi="Times New Roman" w:cs="Times New Roman"/>
          <w:b/>
        </w:rPr>
        <w:t>7.</w:t>
      </w:r>
      <w:r w:rsidRPr="007A46F8">
        <w:rPr>
          <w:rFonts w:ascii="Times New Roman" w:hAnsi="Times New Roman" w:cs="Times New Roman"/>
        </w:rPr>
        <w:t xml:space="preserve"> 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 </w:t>
      </w:r>
    </w:p>
    <w:p w:rsidR="00077E2B" w:rsidRDefault="00077E2B" w:rsidP="00077E2B">
      <w:pPr>
        <w:spacing w:after="0" w:line="240" w:lineRule="auto"/>
        <w:rPr>
          <w:rFonts w:ascii="Times New Roman" w:hAnsi="Times New Roman" w:cs="Times New Roman"/>
        </w:rPr>
      </w:pPr>
    </w:p>
    <w:p w:rsidR="00077E2B" w:rsidRPr="004F2AD1" w:rsidRDefault="00E90F69" w:rsidP="00077E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AD1">
        <w:rPr>
          <w:rFonts w:ascii="Times New Roman" w:hAnsi="Times New Roman" w:cs="Times New Roman"/>
          <w:b/>
          <w:color w:val="FF0000"/>
          <w:sz w:val="26"/>
          <w:szCs w:val="26"/>
        </w:rPr>
        <w:t>Уважаемые родители!</w:t>
      </w:r>
    </w:p>
    <w:p w:rsidR="00077E2B" w:rsidRPr="004F2AD1" w:rsidRDefault="00077E2B" w:rsidP="00077E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F69" w:rsidRPr="004F2AD1" w:rsidRDefault="00E90F69" w:rsidP="00077E2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4F2AD1">
        <w:rPr>
          <w:rFonts w:ascii="Times New Roman" w:hAnsi="Times New Roman" w:cs="Times New Roman"/>
          <w:b/>
          <w:i/>
          <w:color w:val="0070C0"/>
          <w:sz w:val="26"/>
          <w:szCs w:val="26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</w:t>
      </w:r>
    </w:p>
    <w:p w:rsidR="00B667EF" w:rsidRPr="004F2AD1" w:rsidRDefault="00B667EF" w:rsidP="00077E2B">
      <w:pPr>
        <w:jc w:val="both"/>
        <w:rPr>
          <w:b/>
          <w:i/>
          <w:sz w:val="26"/>
          <w:szCs w:val="26"/>
        </w:rPr>
      </w:pPr>
    </w:p>
    <w:p w:rsidR="00E90F69" w:rsidRPr="004F2AD1" w:rsidRDefault="00E90F69" w:rsidP="00B667EF">
      <w:pPr>
        <w:rPr>
          <w:sz w:val="26"/>
          <w:szCs w:val="26"/>
        </w:rPr>
      </w:pPr>
    </w:p>
    <w:p w:rsidR="00E90F69" w:rsidRPr="004F2AD1" w:rsidRDefault="00E90F69" w:rsidP="00B667EF">
      <w:pPr>
        <w:rPr>
          <w:sz w:val="26"/>
          <w:szCs w:val="26"/>
        </w:rPr>
      </w:pPr>
    </w:p>
    <w:p w:rsidR="00E90F69" w:rsidRPr="004F2AD1" w:rsidRDefault="00E90F69" w:rsidP="00B667EF">
      <w:pPr>
        <w:rPr>
          <w:sz w:val="26"/>
          <w:szCs w:val="26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D0D45" w:rsidRDefault="004D0D45" w:rsidP="004F556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697" w:type="dxa"/>
        <w:tblLook w:val="04A0" w:firstRow="1" w:lastRow="0" w:firstColumn="1" w:lastColumn="0" w:noHBand="0" w:noVBand="1"/>
      </w:tblPr>
      <w:tblGrid>
        <w:gridCol w:w="6395"/>
        <w:gridCol w:w="4302"/>
      </w:tblGrid>
      <w:tr w:rsidR="009B7EE6" w:rsidRPr="0016644F" w:rsidTr="00817BC1">
        <w:trPr>
          <w:trHeight w:val="293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B7EE6" w:rsidRPr="009B7EE6" w:rsidRDefault="009B7EE6" w:rsidP="00817BC1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9B7EE6" w:rsidRDefault="009B7EE6" w:rsidP="00817BC1">
            <w:pPr>
              <w:jc w:val="both"/>
              <w:rPr>
                <w:noProof/>
                <w:lang w:eastAsia="ru-RU"/>
              </w:rPr>
            </w:pPr>
          </w:p>
          <w:p w:rsidR="009B7EE6" w:rsidRPr="0016644F" w:rsidRDefault="009B7EE6" w:rsidP="00817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7EE6" w:rsidRPr="0016644F" w:rsidTr="00817BC1">
        <w:trPr>
          <w:trHeight w:val="293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B7EE6" w:rsidRDefault="009B7EE6" w:rsidP="00817B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F2CA4" w:rsidRDefault="000F2CA4" w:rsidP="00817B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F2CA4" w:rsidRDefault="000F2CA4" w:rsidP="00817B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F2CA4" w:rsidRDefault="000F2CA4" w:rsidP="00817B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F2CA4" w:rsidRDefault="000F2CA4" w:rsidP="000F2C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B667EF" w:rsidRDefault="00B667EF" w:rsidP="00817BC1">
            <w:pPr>
              <w:jc w:val="both"/>
              <w:rPr>
                <w:noProof/>
                <w:lang w:eastAsia="ru-RU"/>
              </w:rPr>
            </w:pPr>
          </w:p>
        </w:tc>
      </w:tr>
      <w:tr w:rsidR="009B7EE6" w:rsidRPr="0016644F" w:rsidTr="00817BC1">
        <w:trPr>
          <w:trHeight w:val="2930"/>
        </w:trPr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9B7EE6" w:rsidRDefault="009B7EE6" w:rsidP="00817B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9B7EE6" w:rsidRDefault="009B7EE6" w:rsidP="00817BC1">
            <w:pPr>
              <w:jc w:val="both"/>
              <w:rPr>
                <w:noProof/>
                <w:lang w:eastAsia="ru-RU"/>
              </w:rPr>
            </w:pPr>
          </w:p>
        </w:tc>
      </w:tr>
    </w:tbl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A1300" w:rsidTr="0016644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A1300" w:rsidRDefault="00AA1300" w:rsidP="004F5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Default="00AA1300" w:rsidP="004F5563">
      <w:pPr>
        <w:jc w:val="both"/>
        <w:rPr>
          <w:rFonts w:ascii="Times New Roman" w:hAnsi="Times New Roman" w:cs="Times New Roman"/>
        </w:rPr>
      </w:pPr>
    </w:p>
    <w:p w:rsidR="00AA1300" w:rsidRPr="00F67262" w:rsidRDefault="00AA1300" w:rsidP="004F5563">
      <w:pPr>
        <w:jc w:val="both"/>
        <w:rPr>
          <w:rFonts w:ascii="Times New Roman" w:hAnsi="Times New Roman" w:cs="Times New Roman"/>
        </w:rPr>
      </w:pPr>
    </w:p>
    <w:sectPr w:rsidR="00AA1300" w:rsidRPr="00F67262" w:rsidSect="00B20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EE"/>
    <w:rsid w:val="00006DEA"/>
    <w:rsid w:val="000264BC"/>
    <w:rsid w:val="000411A0"/>
    <w:rsid w:val="00077E2B"/>
    <w:rsid w:val="00082F39"/>
    <w:rsid w:val="000E4B33"/>
    <w:rsid w:val="000F2CA4"/>
    <w:rsid w:val="00106B09"/>
    <w:rsid w:val="00110C13"/>
    <w:rsid w:val="00145CB5"/>
    <w:rsid w:val="00146A65"/>
    <w:rsid w:val="0016099C"/>
    <w:rsid w:val="0016644F"/>
    <w:rsid w:val="00167750"/>
    <w:rsid w:val="001A6BC3"/>
    <w:rsid w:val="001C7C75"/>
    <w:rsid w:val="001D1EB1"/>
    <w:rsid w:val="001F0C1C"/>
    <w:rsid w:val="0021388E"/>
    <w:rsid w:val="00221C66"/>
    <w:rsid w:val="002309AB"/>
    <w:rsid w:val="0023675F"/>
    <w:rsid w:val="002538B8"/>
    <w:rsid w:val="002613E8"/>
    <w:rsid w:val="00266E9B"/>
    <w:rsid w:val="00273A3F"/>
    <w:rsid w:val="00292F88"/>
    <w:rsid w:val="00295EAA"/>
    <w:rsid w:val="00297926"/>
    <w:rsid w:val="002A17EB"/>
    <w:rsid w:val="002A2C7C"/>
    <w:rsid w:val="002C20B3"/>
    <w:rsid w:val="002D1BA8"/>
    <w:rsid w:val="002F0276"/>
    <w:rsid w:val="002F38FA"/>
    <w:rsid w:val="003156B8"/>
    <w:rsid w:val="00341158"/>
    <w:rsid w:val="0035790D"/>
    <w:rsid w:val="00380A97"/>
    <w:rsid w:val="00390775"/>
    <w:rsid w:val="003B6411"/>
    <w:rsid w:val="003D3D99"/>
    <w:rsid w:val="003D5828"/>
    <w:rsid w:val="003E1B45"/>
    <w:rsid w:val="003F3682"/>
    <w:rsid w:val="00411860"/>
    <w:rsid w:val="00412A7E"/>
    <w:rsid w:val="00431047"/>
    <w:rsid w:val="00435BEE"/>
    <w:rsid w:val="004371EE"/>
    <w:rsid w:val="00452EB3"/>
    <w:rsid w:val="00472A99"/>
    <w:rsid w:val="004738BD"/>
    <w:rsid w:val="004768A8"/>
    <w:rsid w:val="004A6A04"/>
    <w:rsid w:val="004B7A86"/>
    <w:rsid w:val="004C614F"/>
    <w:rsid w:val="004D008B"/>
    <w:rsid w:val="004D0D45"/>
    <w:rsid w:val="004D1AB8"/>
    <w:rsid w:val="004D663B"/>
    <w:rsid w:val="004E0078"/>
    <w:rsid w:val="004F2AD1"/>
    <w:rsid w:val="004F5563"/>
    <w:rsid w:val="005061CB"/>
    <w:rsid w:val="0053179A"/>
    <w:rsid w:val="00540F4A"/>
    <w:rsid w:val="005465BC"/>
    <w:rsid w:val="005827BB"/>
    <w:rsid w:val="005C0A57"/>
    <w:rsid w:val="005D62AD"/>
    <w:rsid w:val="005E0BA7"/>
    <w:rsid w:val="005E1854"/>
    <w:rsid w:val="00601623"/>
    <w:rsid w:val="00620297"/>
    <w:rsid w:val="0062305C"/>
    <w:rsid w:val="0063263A"/>
    <w:rsid w:val="00670F62"/>
    <w:rsid w:val="00670F82"/>
    <w:rsid w:val="006802FB"/>
    <w:rsid w:val="00695459"/>
    <w:rsid w:val="006A53BB"/>
    <w:rsid w:val="006D2988"/>
    <w:rsid w:val="006F7ADB"/>
    <w:rsid w:val="00700EC8"/>
    <w:rsid w:val="00704510"/>
    <w:rsid w:val="00712A27"/>
    <w:rsid w:val="00717484"/>
    <w:rsid w:val="007269C9"/>
    <w:rsid w:val="0073693B"/>
    <w:rsid w:val="00751F29"/>
    <w:rsid w:val="0075574E"/>
    <w:rsid w:val="00780F4E"/>
    <w:rsid w:val="007A46F8"/>
    <w:rsid w:val="007A610A"/>
    <w:rsid w:val="007B09C6"/>
    <w:rsid w:val="007B11B5"/>
    <w:rsid w:val="007C4360"/>
    <w:rsid w:val="007C6BE6"/>
    <w:rsid w:val="007D02A0"/>
    <w:rsid w:val="007F10AD"/>
    <w:rsid w:val="008369F3"/>
    <w:rsid w:val="00865262"/>
    <w:rsid w:val="00870723"/>
    <w:rsid w:val="00870E03"/>
    <w:rsid w:val="00875DB4"/>
    <w:rsid w:val="008B66AD"/>
    <w:rsid w:val="008E34C4"/>
    <w:rsid w:val="008F4CC1"/>
    <w:rsid w:val="00904F71"/>
    <w:rsid w:val="009068CF"/>
    <w:rsid w:val="00941676"/>
    <w:rsid w:val="009468C2"/>
    <w:rsid w:val="00950434"/>
    <w:rsid w:val="00967768"/>
    <w:rsid w:val="00975AD6"/>
    <w:rsid w:val="009B10C7"/>
    <w:rsid w:val="009B7EE6"/>
    <w:rsid w:val="009C0C6D"/>
    <w:rsid w:val="009E0834"/>
    <w:rsid w:val="009E5D89"/>
    <w:rsid w:val="009F2831"/>
    <w:rsid w:val="00A01B0B"/>
    <w:rsid w:val="00A34CF7"/>
    <w:rsid w:val="00A55B70"/>
    <w:rsid w:val="00A61E00"/>
    <w:rsid w:val="00A879F3"/>
    <w:rsid w:val="00A96AB2"/>
    <w:rsid w:val="00AA1300"/>
    <w:rsid w:val="00AA6EE5"/>
    <w:rsid w:val="00AD307F"/>
    <w:rsid w:val="00AD6CE1"/>
    <w:rsid w:val="00AD72CB"/>
    <w:rsid w:val="00AF0F72"/>
    <w:rsid w:val="00B118F1"/>
    <w:rsid w:val="00B200EE"/>
    <w:rsid w:val="00B24754"/>
    <w:rsid w:val="00B30673"/>
    <w:rsid w:val="00B667EF"/>
    <w:rsid w:val="00B7584E"/>
    <w:rsid w:val="00B80DAD"/>
    <w:rsid w:val="00B830B0"/>
    <w:rsid w:val="00BA73D8"/>
    <w:rsid w:val="00BD7A2A"/>
    <w:rsid w:val="00BE662E"/>
    <w:rsid w:val="00C06FDB"/>
    <w:rsid w:val="00C27FEF"/>
    <w:rsid w:val="00C3723B"/>
    <w:rsid w:val="00C5225C"/>
    <w:rsid w:val="00C53D6C"/>
    <w:rsid w:val="00C74D50"/>
    <w:rsid w:val="00C757ED"/>
    <w:rsid w:val="00C86D96"/>
    <w:rsid w:val="00C95C0A"/>
    <w:rsid w:val="00CA6179"/>
    <w:rsid w:val="00CB53DE"/>
    <w:rsid w:val="00CD7664"/>
    <w:rsid w:val="00D0799E"/>
    <w:rsid w:val="00D46CE6"/>
    <w:rsid w:val="00D6606E"/>
    <w:rsid w:val="00D71A5E"/>
    <w:rsid w:val="00D74730"/>
    <w:rsid w:val="00D75A39"/>
    <w:rsid w:val="00D85CD1"/>
    <w:rsid w:val="00DA1E77"/>
    <w:rsid w:val="00DC53D3"/>
    <w:rsid w:val="00DD5B98"/>
    <w:rsid w:val="00E15401"/>
    <w:rsid w:val="00E30428"/>
    <w:rsid w:val="00E413FC"/>
    <w:rsid w:val="00E44D4C"/>
    <w:rsid w:val="00E90F69"/>
    <w:rsid w:val="00E954AD"/>
    <w:rsid w:val="00E96D3C"/>
    <w:rsid w:val="00EA53BD"/>
    <w:rsid w:val="00EB0557"/>
    <w:rsid w:val="00EF01B3"/>
    <w:rsid w:val="00F070E6"/>
    <w:rsid w:val="00F27846"/>
    <w:rsid w:val="00F33905"/>
    <w:rsid w:val="00F5243C"/>
    <w:rsid w:val="00F63BBD"/>
    <w:rsid w:val="00F67262"/>
    <w:rsid w:val="00F70C4E"/>
    <w:rsid w:val="00F85005"/>
    <w:rsid w:val="00FB0A56"/>
    <w:rsid w:val="00FE49A3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B4D77561D1FE4F8294BA6A455F6F3F" ma:contentTypeVersion="0" ma:contentTypeDescription="Создание документа." ma:contentTypeScope="" ma:versionID="05112c5e52c224465ba6feb3d8a8ebe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JNR7EQYY5TWF-1990412024-288</_dlc_DocId>
    <_dlc_DocIdUrl xmlns="9c7967ae-0ed1-43b8-ab17-07c74bbb2655">
      <Url>http://www.eduportal44.ru/Kostroma_R_EDU/DsSe/_layouts/15/DocIdRedir.aspx?ID=JNR7EQYY5TWF-1990412024-288</Url>
      <Description>JNR7EQYY5TWF-1990412024-288</Description>
    </_dlc_DocIdUrl>
  </documentManagement>
</p:properties>
</file>

<file path=customXml/itemProps1.xml><?xml version="1.0" encoding="utf-8"?>
<ds:datastoreItem xmlns:ds="http://schemas.openxmlformats.org/officeDocument/2006/customXml" ds:itemID="{741E4ACF-DBCA-44DB-9F49-847711FB0969}"/>
</file>

<file path=customXml/itemProps2.xml><?xml version="1.0" encoding="utf-8"?>
<ds:datastoreItem xmlns:ds="http://schemas.openxmlformats.org/officeDocument/2006/customXml" ds:itemID="{9A8B1074-DF2E-4ECE-90FB-0BBE9805F18F}"/>
</file>

<file path=customXml/itemProps3.xml><?xml version="1.0" encoding="utf-8"?>
<ds:datastoreItem xmlns:ds="http://schemas.openxmlformats.org/officeDocument/2006/customXml" ds:itemID="{00C3627C-B1CA-41A0-8588-79BE6684FA53}"/>
</file>

<file path=customXml/itemProps4.xml><?xml version="1.0" encoding="utf-8"?>
<ds:datastoreItem xmlns:ds="http://schemas.openxmlformats.org/officeDocument/2006/customXml" ds:itemID="{C6CF4127-2AC5-4706-911E-55A595201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dcterms:created xsi:type="dcterms:W3CDTF">2020-12-18T15:49:00Z</dcterms:created>
  <dcterms:modified xsi:type="dcterms:W3CDTF">2020-12-21T07:30:00Z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0x010100ADB4D77561D1FE4F8294BA6A455F6F3F</vt:lpwstr>
  </property>
  <property fmtid="{D5CDD505-2E9C-101B-9397-08002B2CF9AE}" pid="3" name="_dlc_DocIdItemGuid">
    <vt:lpwstr>ce7b260d-0cdc-410a-933f-aa94bd4a46ce</vt:lpwstr>
  </property>
</Properties>
</file>