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BD" w:rsidRPr="00E45D3C" w:rsidRDefault="002B07BD"/>
    <w:p w:rsidR="002B07BD" w:rsidRDefault="00BC72E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728980</wp:posOffset>
            </wp:positionV>
            <wp:extent cx="2057400" cy="2724150"/>
            <wp:effectExtent l="38100" t="0" r="19050" b="819150"/>
            <wp:wrapTight wrapText="bothSides">
              <wp:wrapPolygon edited="0">
                <wp:start x="600" y="0"/>
                <wp:lineTo x="-200" y="755"/>
                <wp:lineTo x="-400" y="28095"/>
                <wp:lineTo x="21800" y="28095"/>
                <wp:lineTo x="21800" y="23110"/>
                <wp:lineTo x="21600" y="22355"/>
                <wp:lineTo x="21000" y="21751"/>
                <wp:lineTo x="21200" y="21751"/>
                <wp:lineTo x="21800" y="19787"/>
                <wp:lineTo x="21800" y="1208"/>
                <wp:lineTo x="21600" y="755"/>
                <wp:lineTo x="20800" y="0"/>
                <wp:lineTo x="600" y="0"/>
              </wp:wrapPolygon>
            </wp:wrapTight>
            <wp:docPr id="1" name="Рисунок 1" descr="P1010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3" name="Picture 11" descr="P1010540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24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68pt;height:43.5pt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ы за здоровый образ жизни!"/>
          </v:shape>
        </w:pict>
      </w:r>
    </w:p>
    <w:p w:rsidR="002B07BD" w:rsidRPr="002B07BD" w:rsidRDefault="00BC72E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5212080</wp:posOffset>
            </wp:positionV>
            <wp:extent cx="3022600" cy="2266950"/>
            <wp:effectExtent l="38100" t="0" r="25400" b="666750"/>
            <wp:wrapTight wrapText="bothSides">
              <wp:wrapPolygon edited="0">
                <wp:start x="545" y="0"/>
                <wp:lineTo x="0" y="726"/>
                <wp:lineTo x="-272" y="27953"/>
                <wp:lineTo x="21782" y="27953"/>
                <wp:lineTo x="21782" y="1815"/>
                <wp:lineTo x="21509" y="726"/>
                <wp:lineTo x="20965" y="0"/>
                <wp:lineTo x="545" y="0"/>
              </wp:wrapPolygon>
            </wp:wrapTight>
            <wp:docPr id="5" name="Рисунок 3" descr="C:\ОФИС\Офис фото\неделя здоровья\DSCN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ОФИС\Офис фото\неделя здоровья\DSCN4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5478780</wp:posOffset>
            </wp:positionV>
            <wp:extent cx="2362200" cy="2476500"/>
            <wp:effectExtent l="38100" t="0" r="19050" b="742950"/>
            <wp:wrapTight wrapText="bothSides">
              <wp:wrapPolygon edited="0">
                <wp:start x="871" y="0"/>
                <wp:lineTo x="0" y="665"/>
                <wp:lineTo x="-348" y="28080"/>
                <wp:lineTo x="21774" y="28080"/>
                <wp:lineTo x="21774" y="23428"/>
                <wp:lineTo x="21600" y="22597"/>
                <wp:lineTo x="21077" y="21268"/>
                <wp:lineTo x="21252" y="21268"/>
                <wp:lineTo x="21774" y="19606"/>
                <wp:lineTo x="21774" y="1495"/>
                <wp:lineTo x="21600" y="831"/>
                <wp:lineTo x="20729" y="0"/>
                <wp:lineTo x="871" y="0"/>
              </wp:wrapPolygon>
            </wp:wrapTight>
            <wp:docPr id="3" name="Рисунок 1" descr="Фото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1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727" b="8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76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-2781300</wp:posOffset>
            </wp:positionH>
            <wp:positionV relativeFrom="paragraph">
              <wp:posOffset>3249930</wp:posOffset>
            </wp:positionV>
            <wp:extent cx="2114550" cy="2990850"/>
            <wp:effectExtent l="38100" t="0" r="19050" b="895350"/>
            <wp:wrapTight wrapText="bothSides">
              <wp:wrapPolygon edited="0">
                <wp:start x="584" y="0"/>
                <wp:lineTo x="-195" y="688"/>
                <wp:lineTo x="-389" y="28066"/>
                <wp:lineTo x="21795" y="28066"/>
                <wp:lineTo x="21795" y="24076"/>
                <wp:lineTo x="21600" y="22425"/>
                <wp:lineTo x="21405" y="22013"/>
                <wp:lineTo x="21795" y="19949"/>
                <wp:lineTo x="21795" y="1101"/>
                <wp:lineTo x="21600" y="688"/>
                <wp:lineTo x="20822" y="0"/>
                <wp:lineTo x="584" y="0"/>
              </wp:wrapPolygon>
            </wp:wrapTight>
            <wp:docPr id="4" name="Рисунок 3" descr="P1010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" name="Picture 23" descr="P1010119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90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125730</wp:posOffset>
            </wp:positionV>
            <wp:extent cx="3028315" cy="2362200"/>
            <wp:effectExtent l="38100" t="0" r="19685" b="704850"/>
            <wp:wrapTight wrapText="bothSides">
              <wp:wrapPolygon edited="0">
                <wp:start x="679" y="0"/>
                <wp:lineTo x="0" y="697"/>
                <wp:lineTo x="-272" y="28045"/>
                <wp:lineTo x="21740" y="28045"/>
                <wp:lineTo x="21740" y="24561"/>
                <wp:lineTo x="21605" y="22645"/>
                <wp:lineTo x="21469" y="22297"/>
                <wp:lineTo x="21740" y="19684"/>
                <wp:lineTo x="21740" y="1568"/>
                <wp:lineTo x="21605" y="871"/>
                <wp:lineTo x="20925" y="0"/>
                <wp:lineTo x="679" y="0"/>
              </wp:wrapPolygon>
            </wp:wrapTight>
            <wp:docPr id="2" name="Рисунок 2" descr="F:\спорт ростик\x_c84a8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F:\спорт ростик\x_c84a8409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362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2125980</wp:posOffset>
            </wp:positionV>
            <wp:extent cx="3543300" cy="3086100"/>
            <wp:effectExtent l="171450" t="152400" r="152400" b="114300"/>
            <wp:wrapTight wrapText="bothSides">
              <wp:wrapPolygon edited="0">
                <wp:start x="-1045" y="-1067"/>
                <wp:lineTo x="-1045" y="22400"/>
                <wp:lineTo x="22413" y="22400"/>
                <wp:lineTo x="22413" y="22400"/>
                <wp:lineTo x="22529" y="20400"/>
                <wp:lineTo x="22529" y="1067"/>
                <wp:lineTo x="22413" y="-933"/>
                <wp:lineTo x="22413" y="-1067"/>
                <wp:lineTo x="-1045" y="-1067"/>
              </wp:wrapPolygon>
            </wp:wrapTight>
            <wp:docPr id="6" name="Рисунок 9" descr="J:\101NIKON\DSCN429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101NIKON\DSCN42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8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2B07BD" w:rsidRPr="002B07BD" w:rsidSect="0014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B07BD"/>
    <w:rsid w:val="00145A8A"/>
    <w:rsid w:val="00181643"/>
    <w:rsid w:val="00260015"/>
    <w:rsid w:val="00292278"/>
    <w:rsid w:val="002B07BD"/>
    <w:rsid w:val="002D2C58"/>
    <w:rsid w:val="00BC72E3"/>
    <w:rsid w:val="00E4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AWJJH2MPE6E2-1031376154-77</_dlc_DocId>
    <_dlc_DocIdUrl xmlns="4a252ca3-5a62-4c1c-90a6-29f4710e47f8">
      <Url>http://xn--44-6kcadhwnl3cfdx.xn--p1ai/Kostroma_EDU/kos-sch-29/29-old/_layouts/15/DocIdRedir.aspx?ID=AWJJH2MPE6E2-1031376154-77</Url>
      <Description>AWJJH2MPE6E2-1031376154-77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08D00C20F03649A4028BDB14BA643A" ma:contentTypeVersion="49" ma:contentTypeDescription="Создание документа." ma:contentTypeScope="" ma:versionID="43a92da0f64768d6aac47aac1f59e7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3E78609-B4CA-42A2-9FAA-F59B9606B9A4}"/>
</file>

<file path=customXml/itemProps2.xml><?xml version="1.0" encoding="utf-8"?>
<ds:datastoreItem xmlns:ds="http://schemas.openxmlformats.org/officeDocument/2006/customXml" ds:itemID="{379037E0-23C6-49BB-8621-33817C781CA8}"/>
</file>

<file path=customXml/itemProps3.xml><?xml version="1.0" encoding="utf-8"?>
<ds:datastoreItem xmlns:ds="http://schemas.openxmlformats.org/officeDocument/2006/customXml" ds:itemID="{BD8BE57C-5C24-4EE6-83ED-CDD3D3D7AFED}"/>
</file>

<file path=customXml/itemProps4.xml><?xml version="1.0" encoding="utf-8"?>
<ds:datastoreItem xmlns:ds="http://schemas.openxmlformats.org/officeDocument/2006/customXml" ds:itemID="{1FEBD8B6-DEA3-477B-AEC6-FD98D0F9F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cp:lastPrinted>2013-11-07T19:10:00Z</cp:lastPrinted>
  <dcterms:created xsi:type="dcterms:W3CDTF">2013-11-07T18:53:00Z</dcterms:created>
  <dcterms:modified xsi:type="dcterms:W3CDTF">2013-11-07T19:10:00Z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0x0101001D08D00C20F03649A4028BDB14BA643A</vt:lpwstr>
  </property>
  <property fmtid="{D5CDD505-2E9C-101B-9397-08002B2CF9AE}" pid="3" name="_dlc_DocIdItemGuid">
    <vt:lpwstr>79d0f3ef-296b-4e84-ad40-847d6bd6f667</vt:lpwstr>
  </property>
</Properties>
</file>