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02" w:rsidRDefault="00AE2102" w:rsidP="00F06D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на нахождение периметра и площади.</w:t>
      </w:r>
    </w:p>
    <w:p w:rsidR="00F06D30" w:rsidRPr="00AE2102" w:rsidRDefault="00F06D30" w:rsidP="00F06D30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1.</w:t>
      </w:r>
    </w:p>
    <w:p w:rsidR="00F06D30" w:rsidRPr="00AE2102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1. Какая клетка имеет большую площадь: прямоугольная со сторонами 40 дм и 50 дм или квадратная со стороной 30 дм? На сколько больше?</w:t>
      </w:r>
    </w:p>
    <w:p w:rsidR="00F06D30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2. Ширина прямоугольного ящика 8 см, длина стороны квадратного 32 см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Найди их периметры, если известно, что их площади равны.</w:t>
      </w:r>
    </w:p>
    <w:p w:rsidR="00AE2102" w:rsidRPr="00AE2102" w:rsidRDefault="00AE2102" w:rsidP="00F06D30">
      <w:pPr>
        <w:rPr>
          <w:rFonts w:ascii="Times New Roman" w:hAnsi="Times New Roman" w:cs="Times New Roman"/>
          <w:sz w:val="28"/>
        </w:rPr>
      </w:pPr>
    </w:p>
    <w:p w:rsidR="00F06D30" w:rsidRPr="00AE2102" w:rsidRDefault="00F06D30" w:rsidP="00F06D30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2.</w:t>
      </w:r>
    </w:p>
    <w:p w:rsidR="00F06D30" w:rsidRPr="00AE2102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1. Дорожка в саду длиной 12 м и шириной 8 дм выстлали плитами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имеющими длину 3 дм и ширину 2 дм. Сколько плит пошло на дорожку?</w:t>
      </w:r>
    </w:p>
    <w:p w:rsidR="00F06D30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2. Сколько потребуется лака для покрытия паркетного пола комнаты 12 м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шириной 30 дм, если на 1 м квадратный пола расходуется 160 г лака?</w:t>
      </w:r>
    </w:p>
    <w:p w:rsidR="00AE2102" w:rsidRPr="00AE2102" w:rsidRDefault="00AE2102" w:rsidP="00F06D30">
      <w:pPr>
        <w:rPr>
          <w:rFonts w:ascii="Times New Roman" w:hAnsi="Times New Roman" w:cs="Times New Roman"/>
          <w:sz w:val="28"/>
        </w:rPr>
      </w:pPr>
    </w:p>
    <w:p w:rsidR="00F06D30" w:rsidRPr="00AE2102" w:rsidRDefault="00F06D30" w:rsidP="00F06D30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3.</w:t>
      </w:r>
    </w:p>
    <w:p w:rsidR="00F06D30" w:rsidRPr="00AE2102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1. Сколько потребуется квадратных плиток со стороной 2 дм для облицовки дна бассейна шириной 12 м и длиной 25 м?</w:t>
      </w:r>
    </w:p>
    <w:p w:rsidR="00AE2102" w:rsidRDefault="00F06D30" w:rsidP="00F06D30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 xml:space="preserve">2. Один прямоугольный участок имеет </w:t>
      </w:r>
      <w:proofErr w:type="gramStart"/>
      <w:r w:rsidRPr="00AE2102">
        <w:rPr>
          <w:rFonts w:ascii="Times New Roman" w:hAnsi="Times New Roman" w:cs="Times New Roman"/>
          <w:sz w:val="28"/>
        </w:rPr>
        <w:t>длину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а м, а ширину в м. Найди ширину другого участка с такой же площадью, если его длина на с м меньше длины первого </w:t>
      </w:r>
      <w:proofErr w:type="spellStart"/>
      <w:r w:rsidRPr="00AE2102">
        <w:rPr>
          <w:rFonts w:ascii="Times New Roman" w:hAnsi="Times New Roman" w:cs="Times New Roman"/>
          <w:sz w:val="28"/>
        </w:rPr>
        <w:t>участк</w:t>
      </w:r>
      <w:bookmarkStart w:id="0" w:name="_GoBack"/>
      <w:bookmarkEnd w:id="0"/>
      <w:proofErr w:type="spellEnd"/>
    </w:p>
    <w:p w:rsidR="00AE2102" w:rsidRDefault="00AE2102" w:rsidP="00AE21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Задачи на нахождение периметра и площади.</w:t>
      </w:r>
    </w:p>
    <w:p w:rsidR="00AE2102" w:rsidRPr="00AE2102" w:rsidRDefault="00AE2102" w:rsidP="00AE2102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1.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 xml:space="preserve">1. Какая клетка имеет большую площадь: прямоугольная со сторонами 40 дм и 50 дм или квадратная со стороной 30 дм? </w:t>
      </w:r>
      <w:proofErr w:type="gramStart"/>
      <w:r w:rsidRPr="00AE2102">
        <w:rPr>
          <w:rFonts w:ascii="Times New Roman" w:hAnsi="Times New Roman" w:cs="Times New Roman"/>
          <w:sz w:val="28"/>
        </w:rPr>
        <w:t>На сколько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больше?</w:t>
      </w:r>
    </w:p>
    <w:p w:rsid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2. Ширина прямоугольного ящика 8 см, длина стороны квадратного 32 см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Найди их периметры, если известно, что их площади равны.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</w:p>
    <w:p w:rsidR="00AE2102" w:rsidRPr="00AE2102" w:rsidRDefault="00AE2102" w:rsidP="00AE2102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2.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1. Дорожка в саду длиной 12 м и шириной 8 дм выстлали плитами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имеющими длину 3 дм и ширину 2 дм. Сколько плит пошло на дорожку?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2. Сколько потребуется лака для покрытия паркетного пола комнаты 12 м</w:t>
      </w:r>
      <w:proofErr w:type="gramStart"/>
      <w:r w:rsidRPr="00AE210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шириной 30 дм, если на 1 м квадратный пола расходуется 160 г лака?</w:t>
      </w:r>
    </w:p>
    <w:p w:rsidR="00AE2102" w:rsidRDefault="00AE2102" w:rsidP="00AE2102">
      <w:pPr>
        <w:rPr>
          <w:rFonts w:ascii="Times New Roman" w:hAnsi="Times New Roman" w:cs="Times New Roman"/>
          <w:b/>
          <w:sz w:val="28"/>
        </w:rPr>
      </w:pPr>
    </w:p>
    <w:p w:rsidR="00AE2102" w:rsidRPr="00AE2102" w:rsidRDefault="00AE2102" w:rsidP="00AE2102">
      <w:pPr>
        <w:rPr>
          <w:rFonts w:ascii="Times New Roman" w:hAnsi="Times New Roman" w:cs="Times New Roman"/>
          <w:b/>
          <w:sz w:val="28"/>
        </w:rPr>
      </w:pPr>
      <w:r w:rsidRPr="00AE2102">
        <w:rPr>
          <w:rFonts w:ascii="Times New Roman" w:hAnsi="Times New Roman" w:cs="Times New Roman"/>
          <w:b/>
          <w:sz w:val="28"/>
        </w:rPr>
        <w:t>Уровень 3.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>1. Сколько потребуется квадратных плиток со стороной 2 дм для облицовки дна бассейна шириной 12 м и длиной 25 м?</w:t>
      </w:r>
    </w:p>
    <w:p w:rsidR="00AE2102" w:rsidRPr="00AE2102" w:rsidRDefault="00AE2102" w:rsidP="00AE2102">
      <w:pPr>
        <w:rPr>
          <w:rFonts w:ascii="Times New Roman" w:hAnsi="Times New Roman" w:cs="Times New Roman"/>
          <w:sz w:val="28"/>
        </w:rPr>
      </w:pPr>
      <w:r w:rsidRPr="00AE2102">
        <w:rPr>
          <w:rFonts w:ascii="Times New Roman" w:hAnsi="Times New Roman" w:cs="Times New Roman"/>
          <w:sz w:val="28"/>
        </w:rPr>
        <w:t xml:space="preserve">2. Один прямоугольный участок имеет </w:t>
      </w:r>
      <w:proofErr w:type="gramStart"/>
      <w:r w:rsidRPr="00AE2102">
        <w:rPr>
          <w:rFonts w:ascii="Times New Roman" w:hAnsi="Times New Roman" w:cs="Times New Roman"/>
          <w:sz w:val="28"/>
        </w:rPr>
        <w:t>длину</w:t>
      </w:r>
      <w:proofErr w:type="gramEnd"/>
      <w:r w:rsidRPr="00AE2102">
        <w:rPr>
          <w:rFonts w:ascii="Times New Roman" w:hAnsi="Times New Roman" w:cs="Times New Roman"/>
          <w:sz w:val="28"/>
        </w:rPr>
        <w:t xml:space="preserve"> а м, а ширину в м. Найди ширину другого участка с такой же площадью, если его длина на с м меньше длины первого участка.</w:t>
      </w:r>
    </w:p>
    <w:p w:rsidR="00AE2102" w:rsidRPr="00AE2102" w:rsidRDefault="00AE2102" w:rsidP="00F06D30">
      <w:pPr>
        <w:rPr>
          <w:rFonts w:ascii="Times New Roman" w:hAnsi="Times New Roman" w:cs="Times New Roman"/>
          <w:sz w:val="28"/>
        </w:rPr>
      </w:pPr>
    </w:p>
    <w:sectPr w:rsidR="00AE2102" w:rsidRPr="00AE2102" w:rsidSect="00AE2102">
      <w:pgSz w:w="16838" w:h="11906" w:orient="landscape"/>
      <w:pgMar w:top="142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DD"/>
    <w:rsid w:val="0003185A"/>
    <w:rsid w:val="00393CDD"/>
    <w:rsid w:val="00441DB6"/>
    <w:rsid w:val="00982E16"/>
    <w:rsid w:val="00AE2102"/>
    <w:rsid w:val="00D8229D"/>
    <w:rsid w:val="00F0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AWJJH2MPE6E2-599165591-1539</_dlc_DocId>
    <_dlc_DocIdUrl xmlns="4a252ca3-5a62-4c1c-90a6-29f4710e47f8">
      <Url>http://edu-sps.koiro.local/Kostroma_EDU/Kos-Sch-41/zakon/_layouts/15/DocIdRedir.aspx?ID=AWJJH2MPE6E2-599165591-1539</Url>
      <Description>AWJJH2MPE6E2-599165591-1539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F2013-575B-4868-9F0F-B12DDC1355A6}"/>
</file>

<file path=customXml/itemProps2.xml><?xml version="1.0" encoding="utf-8"?>
<ds:datastoreItem xmlns:ds="http://schemas.openxmlformats.org/officeDocument/2006/customXml" ds:itemID="{7CD8D73D-4D0C-4C1C-A808-8389893FC404}"/>
</file>

<file path=customXml/itemProps3.xml><?xml version="1.0" encoding="utf-8"?>
<ds:datastoreItem xmlns:ds="http://schemas.openxmlformats.org/officeDocument/2006/customXml" ds:itemID="{DF085DDF-EE93-4273-A94A-3A70248F4E98}"/>
</file>

<file path=customXml/itemProps4.xml><?xml version="1.0" encoding="utf-8"?>
<ds:datastoreItem xmlns:ds="http://schemas.openxmlformats.org/officeDocument/2006/customXml" ds:itemID="{603439F8-6440-4FCD-BC1E-3FE360986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6</cp:revision>
  <dcterms:created xsi:type="dcterms:W3CDTF">2018-10-23T19:47:00Z</dcterms:created>
  <dcterms:modified xsi:type="dcterms:W3CDTF">2018-10-25T12:54:00Z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3b02b11c-e124-4afb-b78e-026579ff9571</vt:lpwstr>
  </property>
</Properties>
</file>