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theme/theme1.xml" ContentType="application/vnd.openxmlformats-officedocument.theme+xml"/>
  <Override PartName="/word/diagrams/colors2.xml" ContentType="application/vnd.openxmlformats-officedocument.drawingml.diagramColors+xml"/>
  <Override PartName="/word/diagrams/layout3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2.xml" ContentType="application/vnd.openxmlformats-officedocument.drawingml.diagramLayout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57" w:rsidRDefault="00ED0F57" w:rsidP="00ED0F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Анализ работы Методического совета МОУ Ликургской ООШ за 201</w:t>
      </w:r>
      <w:r w:rsidRPr="00FA2E80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-201</w:t>
      </w:r>
      <w:r w:rsidRPr="00FA2E80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учебный год.</w:t>
      </w:r>
    </w:p>
    <w:p w:rsidR="00ED0F57" w:rsidRDefault="00ED0F57" w:rsidP="00ED0F57">
      <w:pPr>
        <w:jc w:val="center"/>
        <w:rPr>
          <w:b/>
          <w:sz w:val="36"/>
          <w:szCs w:val="36"/>
        </w:rPr>
      </w:pPr>
    </w:p>
    <w:p w:rsidR="00ED0F57" w:rsidRDefault="00ED0F57" w:rsidP="00ED0F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Pr="00FA2E80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Pr="00FA2E80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 педагогический коллектив МОУ Ликургской ООШ работал над методической темой:   </w:t>
      </w:r>
      <w:r>
        <w:rPr>
          <w:rStyle w:val="a5"/>
          <w:sz w:val="28"/>
          <w:szCs w:val="28"/>
        </w:rPr>
        <w:t>«Развитие профессиональной компетентности педагога как фактор повышения качества образования в условиях перехода на новые ФГОС»</w:t>
      </w:r>
    </w:p>
    <w:p w:rsidR="00ED0F57" w:rsidRDefault="00ED0F57" w:rsidP="00ED0F57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Целью методической работы в 201</w:t>
      </w:r>
      <w:r w:rsidRPr="00FA2E80">
        <w:rPr>
          <w:rStyle w:val="a5"/>
          <w:sz w:val="28"/>
          <w:szCs w:val="28"/>
        </w:rPr>
        <w:t>5</w:t>
      </w:r>
      <w:r>
        <w:rPr>
          <w:rStyle w:val="a5"/>
          <w:sz w:val="28"/>
          <w:szCs w:val="28"/>
        </w:rPr>
        <w:t>-201</w:t>
      </w:r>
      <w:r w:rsidRPr="00FA2E80">
        <w:rPr>
          <w:rStyle w:val="a5"/>
          <w:sz w:val="28"/>
          <w:szCs w:val="28"/>
        </w:rPr>
        <w:t>6</w:t>
      </w:r>
      <w:r>
        <w:rPr>
          <w:rStyle w:val="a5"/>
          <w:sz w:val="28"/>
          <w:szCs w:val="28"/>
        </w:rPr>
        <w:t xml:space="preserve"> уч.г.г</w:t>
      </w:r>
      <w:r>
        <w:rPr>
          <w:sz w:val="28"/>
          <w:szCs w:val="28"/>
        </w:rPr>
        <w:t>. было развитие профессиональной компетентности педагога как фактора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повышения качества образовательных услуг в современных условиях. </w:t>
      </w:r>
    </w:p>
    <w:p w:rsidR="00ED0F57" w:rsidRDefault="00ED0F57" w:rsidP="00ED0F57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Основными задачами работы над  методической темой являлись:</w:t>
      </w:r>
    </w:p>
    <w:p w:rsidR="00ED0F57" w:rsidRDefault="00ED0F57" w:rsidP="00ED0F57">
      <w:pPr>
        <w:pStyle w:val="msolistparagraph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Повышение уровня научно-теоретической подготовки и мастерства учителя;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изменение статуса учителя, перевод его с позиции «урокодателя» на позиции педагога-менеджера, педагога-методиста, педагога-исследователя и экспериментатора</w:t>
      </w:r>
    </w:p>
    <w:p w:rsidR="00ED0F57" w:rsidRDefault="00ED0F57" w:rsidP="00ED0F5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Повышение эффективности обучения;</w:t>
      </w:r>
    </w:p>
    <w:p w:rsidR="00ED0F57" w:rsidRDefault="00ED0F57" w:rsidP="00ED0F5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Повышение качества образования.</w:t>
      </w:r>
    </w:p>
    <w:p w:rsidR="00ED0F57" w:rsidRDefault="00ED0F57" w:rsidP="00ED0F5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D0F57" w:rsidRDefault="00ED0F57" w:rsidP="00ED0F57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ED0F57" w:rsidRDefault="00ED0F57" w:rsidP="00ED0F57">
      <w:pPr>
        <w:pStyle w:val="a3"/>
        <w:spacing w:before="0" w:beforeAutospacing="0" w:after="150" w:afterAutospacing="0"/>
        <w:rPr>
          <w:rStyle w:val="a5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  </w:t>
      </w:r>
      <w:r>
        <w:rPr>
          <w:rStyle w:val="a5"/>
          <w:sz w:val="28"/>
          <w:szCs w:val="28"/>
        </w:rPr>
        <w:t>Перспективная разработка темы по годам:</w:t>
      </w:r>
    </w:p>
    <w:p w:rsidR="00ED0F57" w:rsidRDefault="00ED0F57" w:rsidP="00ED0F57">
      <w:pPr>
        <w:pStyle w:val="a3"/>
        <w:spacing w:before="0" w:beforeAutospacing="0" w:after="150" w:afterAutospacing="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26"/>
        <w:gridCol w:w="8045"/>
      </w:tblGrid>
      <w:tr w:rsidR="00ED0F57" w:rsidTr="00ED0F57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F57" w:rsidRDefault="00ED0F57" w:rsidP="006247C6">
            <w:pPr>
              <w:pStyle w:val="a3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br/>
            </w:r>
          </w:p>
        </w:tc>
        <w:tc>
          <w:tcPr>
            <w:tcW w:w="80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F57" w:rsidRDefault="00ED0F57" w:rsidP="00ED0F57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D0F57" w:rsidRDefault="00ED0F57" w:rsidP="00ED0F57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компетентность учителя как условие управления качеством образования для  усвоения учащимися образовательного стандарта по ступеням обучения</w:t>
            </w:r>
            <w:r>
              <w:rPr>
                <w:color w:val="000080"/>
                <w:sz w:val="28"/>
                <w:szCs w:val="28"/>
              </w:rPr>
              <w:t>.</w:t>
            </w:r>
          </w:p>
        </w:tc>
      </w:tr>
      <w:tr w:rsidR="00ED0F57" w:rsidTr="00ED0F57">
        <w:trPr>
          <w:trHeight w:val="146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F57" w:rsidRDefault="00ED0F57" w:rsidP="006247C6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  <w:p w:rsidR="00ED0F57" w:rsidRDefault="00ED0F57" w:rsidP="006247C6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80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F57" w:rsidRDefault="00ED0F57" w:rsidP="00ED0F57">
            <w:pPr>
              <w:jc w:val="both"/>
              <w:rPr>
                <w:sz w:val="28"/>
                <w:szCs w:val="28"/>
              </w:rPr>
            </w:pPr>
          </w:p>
        </w:tc>
      </w:tr>
      <w:tr w:rsidR="00ED0F57" w:rsidTr="00ED0F57">
        <w:trPr>
          <w:trHeight w:val="146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F57" w:rsidRDefault="00ED0F57" w:rsidP="006247C6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F57" w:rsidRDefault="00ED0F57" w:rsidP="00ED0F57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в практику и совершенствование 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новых подходов к образованию: компетентностного,  системно-деятельностного, интерактивного с целью формирования ключевых компетентностей у учащихся.</w:t>
            </w:r>
          </w:p>
        </w:tc>
      </w:tr>
      <w:tr w:rsidR="00ED0F57" w:rsidTr="00ED0F5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F57" w:rsidRDefault="00ED0F57" w:rsidP="006247C6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F57" w:rsidRDefault="00ED0F57" w:rsidP="00ED0F57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педагогических технологий с учетом диагностико-аналитической деятельности.</w:t>
            </w:r>
          </w:p>
        </w:tc>
      </w:tr>
      <w:tr w:rsidR="00ED0F57" w:rsidTr="00ED0F5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F57" w:rsidRDefault="00ED0F57" w:rsidP="006247C6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F57" w:rsidRDefault="00ED0F57" w:rsidP="00ED0F57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педагогических технологий в условиях внедрения стандарта второго поколения.</w:t>
            </w:r>
          </w:p>
        </w:tc>
      </w:tr>
    </w:tbl>
    <w:p w:rsidR="00ED0F57" w:rsidRDefault="00ED0F57" w:rsidP="00ED0F57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</w:p>
    <w:p w:rsidR="00ED0F57" w:rsidRDefault="00ED0F57" w:rsidP="00ED0F57"/>
    <w:p w:rsidR="00ED0F57" w:rsidRDefault="00ED0F57" w:rsidP="00ED0F57">
      <w:pPr>
        <w:rPr>
          <w:b/>
          <w:bCs/>
          <w:sz w:val="28"/>
          <w:szCs w:val="20"/>
        </w:rPr>
      </w:pPr>
    </w:p>
    <w:p w:rsidR="00ED0F57" w:rsidRPr="00ED0F57" w:rsidRDefault="00ED0F57" w:rsidP="00ED0F57">
      <w:pPr>
        <w:spacing w:after="86"/>
        <w:jc w:val="both"/>
        <w:rPr>
          <w:sz w:val="28"/>
          <w:szCs w:val="28"/>
        </w:rPr>
      </w:pPr>
      <w:r w:rsidRPr="00ED0F57">
        <w:rPr>
          <w:sz w:val="28"/>
          <w:szCs w:val="28"/>
        </w:rPr>
        <w:lastRenderedPageBreak/>
        <w:t>Для реализации поставленных задач в школе на начало года имелась необходимая нормативно-правовая база, соответствующие локальные акты и положения, план методической работы и методического совета.</w:t>
      </w:r>
    </w:p>
    <w:p w:rsidR="00ED0F57" w:rsidRPr="00ED0F57" w:rsidRDefault="00ED0F57" w:rsidP="00ED0F57">
      <w:pPr>
        <w:spacing w:after="86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При планировании методической работы школы педколлектив стремился отобрать те формы, которые позволили бы решать проблемы и задачи, поставленные перед школой.</w:t>
      </w:r>
    </w:p>
    <w:p w:rsidR="00ED0F57" w:rsidRPr="00ED0F57" w:rsidRDefault="00ED0F57" w:rsidP="00ED0F57">
      <w:pPr>
        <w:spacing w:after="86"/>
        <w:jc w:val="both"/>
        <w:rPr>
          <w:b/>
          <w:bCs/>
          <w:sz w:val="28"/>
          <w:szCs w:val="28"/>
        </w:rPr>
      </w:pPr>
    </w:p>
    <w:p w:rsidR="00ED0F57" w:rsidRPr="00ED0F57" w:rsidRDefault="00ED0F57" w:rsidP="00ED0F57">
      <w:pPr>
        <w:spacing w:after="86"/>
        <w:jc w:val="both"/>
        <w:rPr>
          <w:b/>
          <w:bCs/>
          <w:sz w:val="28"/>
          <w:szCs w:val="28"/>
        </w:rPr>
      </w:pPr>
      <w:r w:rsidRPr="00ED0F57">
        <w:rPr>
          <w:b/>
          <w:bCs/>
          <w:sz w:val="28"/>
          <w:szCs w:val="28"/>
        </w:rPr>
        <w:t xml:space="preserve">Формы методической работы </w:t>
      </w:r>
    </w:p>
    <w:p w:rsidR="00ED0F57" w:rsidRDefault="00ED0F57" w:rsidP="00ED0F57">
      <w:pPr>
        <w:spacing w:after="86"/>
        <w:rPr>
          <w:b/>
          <w:bCs/>
        </w:rPr>
      </w:pPr>
    </w:p>
    <w:p w:rsidR="00ED0F57" w:rsidRDefault="00ED0F57" w:rsidP="00ED0F57">
      <w:pPr>
        <w:spacing w:after="86"/>
        <w:rPr>
          <w:b/>
          <w:bCs/>
        </w:rPr>
      </w:pPr>
    </w:p>
    <w:p w:rsidR="00ED0F57" w:rsidRDefault="00ED0F57" w:rsidP="00ED0F57">
      <w:pPr>
        <w:spacing w:after="86"/>
        <w:rPr>
          <w:b/>
          <w:bCs/>
        </w:rPr>
      </w:pPr>
    </w:p>
    <w:p w:rsidR="00ED0F57" w:rsidRDefault="00ED0F57" w:rsidP="00ED0F57">
      <w:pPr>
        <w:spacing w:after="86"/>
      </w:pPr>
    </w:p>
    <w:p w:rsidR="00ED0F57" w:rsidRDefault="00ED0F57" w:rsidP="00ED0F57">
      <w:pPr>
        <w:spacing w:after="86"/>
        <w:jc w:val="center"/>
      </w:pPr>
      <w:r>
        <w:rPr>
          <w:noProof/>
        </w:rPr>
        <w:drawing>
          <wp:inline distT="0" distB="0" distL="0" distR="0">
            <wp:extent cx="5486400" cy="3207483"/>
            <wp:effectExtent l="0" t="0" r="0" b="0"/>
            <wp:docPr id="1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D0F57" w:rsidRDefault="00ED0F57" w:rsidP="00ED0F57">
      <w:pPr>
        <w:spacing w:after="86"/>
        <w:jc w:val="center"/>
      </w:pPr>
    </w:p>
    <w:p w:rsidR="00ED0F57" w:rsidRDefault="00ED0F57" w:rsidP="00ED0F57">
      <w:pPr>
        <w:spacing w:after="86"/>
        <w:jc w:val="center"/>
      </w:pPr>
    </w:p>
    <w:p w:rsidR="00ED0F57" w:rsidRPr="00ED0F57" w:rsidRDefault="00ED0F57" w:rsidP="00ED0F57">
      <w:pPr>
        <w:spacing w:after="86"/>
        <w:ind w:firstLine="708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С помощью этих форм осуществляется реализация образовательных программ и базисного учебного плана школы, обновление содержания образования через использование различных педагогических технологий.</w:t>
      </w:r>
    </w:p>
    <w:p w:rsidR="00ED0F57" w:rsidRPr="00ED0F57" w:rsidRDefault="00ED0F57" w:rsidP="00ED0F57">
      <w:pPr>
        <w:spacing w:after="86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Поставленные перед коллективом задачи были в основном выполнены. Выполнению поставленных задач способствовали:</w:t>
      </w:r>
    </w:p>
    <w:p w:rsidR="00ED0F57" w:rsidRPr="00ED0F57" w:rsidRDefault="00ED0F57" w:rsidP="00ED0F57">
      <w:pPr>
        <w:spacing w:after="86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-спланированная деятельность администрации школы по созданию условий для участников образовательного процесса.;</w:t>
      </w:r>
    </w:p>
    <w:p w:rsidR="00ED0F57" w:rsidRPr="00ED0F57" w:rsidRDefault="00ED0F57" w:rsidP="00ED0F57">
      <w:pPr>
        <w:spacing w:after="86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-анализ выполнения принятых управленческих решений;</w:t>
      </w:r>
    </w:p>
    <w:p w:rsidR="00ED0F57" w:rsidRPr="00ED0F57" w:rsidRDefault="00ED0F57" w:rsidP="00ED0F57">
      <w:pPr>
        <w:spacing w:after="86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-выявление причинно-следственных связей отдельных педагогических явлений и соответствующая коррекция деятельности.</w:t>
      </w:r>
    </w:p>
    <w:p w:rsidR="00ED0F57" w:rsidRPr="00ED0F57" w:rsidRDefault="00ED0F57" w:rsidP="00ED0F57">
      <w:pPr>
        <w:spacing w:after="86"/>
        <w:jc w:val="both"/>
        <w:rPr>
          <w:sz w:val="28"/>
          <w:szCs w:val="28"/>
        </w:rPr>
      </w:pPr>
      <w:r w:rsidRPr="00ED0F57">
        <w:rPr>
          <w:sz w:val="28"/>
          <w:szCs w:val="28"/>
        </w:rPr>
        <w:lastRenderedPageBreak/>
        <w:t>Спланированная деятельность администрации школы позволила повысить профессиональный уровень сотрудников школы без отрыва от основной деятельности.</w:t>
      </w:r>
    </w:p>
    <w:p w:rsidR="00ED0F57" w:rsidRPr="00ED0F57" w:rsidRDefault="00ED0F57" w:rsidP="00ED0F57">
      <w:pPr>
        <w:spacing w:after="86"/>
        <w:ind w:firstLine="708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Использование коллективной, индивидуальной форм работы администрации школы с педагогическим коллективом позволило каждому педагогу определить собственную траекторию развития по совершенствованию педагогического мастерства. Анализ собственной деятельности, промежуточных результатов обученности учащихся и своевременная коррекция методики организации учебного занятия способствовали своевременному выявлению причинно-следственных связей отдельных педагогических явлений.</w:t>
      </w:r>
    </w:p>
    <w:p w:rsidR="00ED0F57" w:rsidRPr="00ED0F57" w:rsidRDefault="00ED0F57" w:rsidP="00ED0F57">
      <w:pPr>
        <w:spacing w:after="86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Работа по организации учебно-воспитательного процесса по решению главной задачи школы носила научно-методический характер и была построена на диагностической основе. Диагностическая особенность ученического и учительского коллективов была продолжена по направлениям:</w:t>
      </w:r>
    </w:p>
    <w:p w:rsidR="00ED0F57" w:rsidRPr="00ED0F57" w:rsidRDefault="00ED0F57" w:rsidP="00ED0F57">
      <w:pPr>
        <w:numPr>
          <w:ilvl w:val="0"/>
          <w:numId w:val="1"/>
        </w:numPr>
        <w:spacing w:before="100" w:beforeAutospacing="1" w:after="100" w:afterAutospacing="1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мониторинг результативности образовательного процесса;</w:t>
      </w:r>
    </w:p>
    <w:p w:rsidR="00ED0F57" w:rsidRPr="00ED0F57" w:rsidRDefault="00ED0F57" w:rsidP="00ED0F57">
      <w:pPr>
        <w:numPr>
          <w:ilvl w:val="0"/>
          <w:numId w:val="1"/>
        </w:numPr>
        <w:spacing w:before="100" w:beforeAutospacing="1" w:after="100" w:afterAutospacing="1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системный мониторинг воспитательного процесса;</w:t>
      </w:r>
    </w:p>
    <w:p w:rsidR="00ED0F57" w:rsidRPr="00ED0F57" w:rsidRDefault="00ED0F57" w:rsidP="00ED0F57">
      <w:pPr>
        <w:numPr>
          <w:ilvl w:val="0"/>
          <w:numId w:val="1"/>
        </w:numPr>
        <w:spacing w:before="100" w:beforeAutospacing="1" w:after="100" w:afterAutospacing="1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здоровье учащихся в режиме дня школы;</w:t>
      </w:r>
    </w:p>
    <w:p w:rsidR="00ED0F57" w:rsidRPr="00ED0F57" w:rsidRDefault="00ED0F57" w:rsidP="00ED0F57">
      <w:pPr>
        <w:numPr>
          <w:ilvl w:val="0"/>
          <w:numId w:val="1"/>
        </w:numPr>
        <w:spacing w:before="100" w:beforeAutospacing="1" w:after="100" w:afterAutospacing="1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профессиональное самоопределение учащихся</w:t>
      </w:r>
    </w:p>
    <w:p w:rsidR="00ED0F57" w:rsidRPr="00ED0F57" w:rsidRDefault="00ED0F57" w:rsidP="00ED0F57">
      <w:pPr>
        <w:spacing w:before="100" w:beforeAutospacing="1" w:after="100" w:afterAutospacing="1" w:line="172" w:lineRule="atLeast"/>
        <w:ind w:left="-91"/>
        <w:jc w:val="both"/>
        <w:rPr>
          <w:sz w:val="28"/>
          <w:szCs w:val="28"/>
        </w:rPr>
      </w:pPr>
    </w:p>
    <w:p w:rsidR="00ED0F57" w:rsidRPr="00ED0F57" w:rsidRDefault="00ED0F57" w:rsidP="00ED0F57">
      <w:pPr>
        <w:spacing w:after="86"/>
        <w:jc w:val="both"/>
        <w:rPr>
          <w:b/>
          <w:bCs/>
          <w:sz w:val="28"/>
          <w:szCs w:val="28"/>
        </w:rPr>
      </w:pPr>
      <w:r w:rsidRPr="00ED0F57">
        <w:rPr>
          <w:b/>
          <w:bCs/>
          <w:sz w:val="28"/>
          <w:szCs w:val="28"/>
        </w:rPr>
        <w:t xml:space="preserve">Образовательные технологии, используемые коллективом школы </w:t>
      </w:r>
    </w:p>
    <w:p w:rsidR="00ED0F57" w:rsidRDefault="00ED0F57" w:rsidP="00ED0F57">
      <w:pPr>
        <w:spacing w:after="86"/>
        <w:jc w:val="center"/>
        <w:rPr>
          <w:b/>
          <w:bCs/>
        </w:rPr>
      </w:pPr>
    </w:p>
    <w:p w:rsidR="00ED0F57" w:rsidRDefault="00ED0F57" w:rsidP="00ED0F57">
      <w:pPr>
        <w:spacing w:after="86"/>
        <w:jc w:val="center"/>
        <w:rPr>
          <w:b/>
          <w:bCs/>
        </w:rPr>
      </w:pPr>
    </w:p>
    <w:p w:rsidR="00ED0F57" w:rsidRDefault="00ED0F57" w:rsidP="00ED0F57">
      <w:pPr>
        <w:spacing w:after="86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5486400" cy="3205480"/>
            <wp:effectExtent l="0" t="0" r="0" b="0"/>
            <wp:docPr id="2" name="Схе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D0F57" w:rsidRDefault="00ED0F57" w:rsidP="00ED0F57">
      <w:pPr>
        <w:spacing w:after="86"/>
        <w:jc w:val="center"/>
        <w:rPr>
          <w:b/>
          <w:bCs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5486400"/>
            <wp:effectExtent l="19050" t="0" r="0" b="0"/>
            <wp:docPr id="3" name="Схе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ED0F57" w:rsidRDefault="00ED0F57" w:rsidP="00ED0F57">
      <w:pPr>
        <w:spacing w:after="86"/>
        <w:jc w:val="center"/>
        <w:rPr>
          <w:b/>
          <w:bCs/>
        </w:rPr>
      </w:pPr>
    </w:p>
    <w:p w:rsidR="00ED0F57" w:rsidRDefault="00ED0F57" w:rsidP="00ED0F57">
      <w:r>
        <w:rPr>
          <w:b/>
          <w:bCs/>
          <w:sz w:val="28"/>
          <w:szCs w:val="20"/>
        </w:rPr>
        <w:t>Совершенствование образовательного процесса</w:t>
      </w:r>
    </w:p>
    <w:p w:rsidR="00ED0F57" w:rsidRPr="00ED0F57" w:rsidRDefault="00ED0F57" w:rsidP="00ED0F57">
      <w:pPr>
        <w:ind w:firstLine="708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В течение учебного года все педагоги школы прошли  курсы повышения квалификации по вопросам внедрения ФГОС НОО в соответствие с планом-графиком повышения квалификации.</w:t>
      </w:r>
    </w:p>
    <w:p w:rsidR="00ED0F57" w:rsidRPr="00ED0F57" w:rsidRDefault="00ED0F57" w:rsidP="00ED0F57">
      <w:pPr>
        <w:jc w:val="both"/>
        <w:rPr>
          <w:sz w:val="28"/>
          <w:szCs w:val="28"/>
        </w:rPr>
      </w:pPr>
      <w:r w:rsidRPr="00ED0F57">
        <w:rPr>
          <w:sz w:val="28"/>
          <w:szCs w:val="28"/>
        </w:rPr>
        <w:t xml:space="preserve">Было обеспечено участие педагогов школы </w:t>
      </w:r>
      <w:proofErr w:type="gramStart"/>
      <w:r w:rsidRPr="00ED0F57">
        <w:rPr>
          <w:sz w:val="28"/>
          <w:szCs w:val="28"/>
        </w:rPr>
        <w:t>в</w:t>
      </w:r>
      <w:proofErr w:type="gramEnd"/>
      <w:r w:rsidRPr="00ED0F57">
        <w:rPr>
          <w:sz w:val="28"/>
          <w:szCs w:val="28"/>
        </w:rPr>
        <w:t xml:space="preserve"> предметных  ДМО. </w:t>
      </w:r>
    </w:p>
    <w:p w:rsidR="00ED0F57" w:rsidRPr="00ED0F57" w:rsidRDefault="00ED0F57" w:rsidP="00ED0F57">
      <w:pPr>
        <w:jc w:val="both"/>
        <w:rPr>
          <w:sz w:val="28"/>
          <w:szCs w:val="28"/>
        </w:rPr>
      </w:pPr>
      <w:r w:rsidRPr="00ED0F57">
        <w:rPr>
          <w:sz w:val="28"/>
          <w:szCs w:val="28"/>
        </w:rPr>
        <w:t>Кострова Г.В. прошла аттестацию на первую квалификационную категорию.</w:t>
      </w:r>
    </w:p>
    <w:p w:rsidR="00ED0F57" w:rsidRPr="00ED0F57" w:rsidRDefault="00ED0F57" w:rsidP="00ED0F57">
      <w:pPr>
        <w:jc w:val="both"/>
        <w:rPr>
          <w:sz w:val="28"/>
          <w:szCs w:val="28"/>
        </w:rPr>
      </w:pPr>
      <w:r w:rsidRPr="00ED0F57">
        <w:rPr>
          <w:sz w:val="28"/>
          <w:szCs w:val="28"/>
        </w:rPr>
        <w:t>С целью обмена опытом, осуществления преемственности обучения и контроля осуществлялось взаимопосещение уроков  учителями начальных классов и основной школы.</w:t>
      </w:r>
    </w:p>
    <w:p w:rsidR="00ED0F57" w:rsidRPr="00ED0F57" w:rsidRDefault="00ED0F57" w:rsidP="00ED0F57">
      <w:pPr>
        <w:jc w:val="both"/>
        <w:rPr>
          <w:sz w:val="28"/>
          <w:szCs w:val="28"/>
        </w:rPr>
      </w:pPr>
      <w:r w:rsidRPr="00ED0F57">
        <w:rPr>
          <w:sz w:val="28"/>
          <w:szCs w:val="28"/>
        </w:rPr>
        <w:t>Учителя-предметники разработали учебные программы и учебно-тематические  планы  работы кружков. Для выявления одарённых детей проводились школьные олимпиады. Призёры участвовали в районных олимпиадах. Регулярно проводились дни здоровья, библиотечные уроки.</w:t>
      </w:r>
    </w:p>
    <w:p w:rsidR="00ED0F57" w:rsidRPr="00ED0F57" w:rsidRDefault="00ED0F57" w:rsidP="00ED0F57">
      <w:pPr>
        <w:jc w:val="both"/>
        <w:rPr>
          <w:sz w:val="28"/>
          <w:szCs w:val="28"/>
        </w:rPr>
      </w:pPr>
      <w:r w:rsidRPr="00ED0F57">
        <w:rPr>
          <w:sz w:val="28"/>
          <w:szCs w:val="28"/>
        </w:rPr>
        <w:t xml:space="preserve">Руководителем МС школы и администрацией оказывалась методическая помощь в освоении учителями тем по самообразованию </w:t>
      </w:r>
    </w:p>
    <w:p w:rsidR="00ED0F57" w:rsidRDefault="00ED0F57" w:rsidP="00ED0F57"/>
    <w:p w:rsidR="00ED0F57" w:rsidRDefault="00ED0F57" w:rsidP="00ED0F5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В течение учебного года были проведены заседания методического совета школы</w:t>
      </w:r>
    </w:p>
    <w:p w:rsidR="00ED0F57" w:rsidRDefault="00ED0F57" w:rsidP="00ED0F57"/>
    <w:p w:rsidR="00ED0F57" w:rsidRDefault="00ED0F57" w:rsidP="00ED0F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Руководителем Методического совета школы, завучем регулярно проводились методические консультации:</w:t>
      </w:r>
    </w:p>
    <w:p w:rsidR="00ED0F57" w:rsidRPr="00ED0F57" w:rsidRDefault="00ED0F57" w:rsidP="00ED0F57">
      <w:pPr>
        <w:pStyle w:val="defaultbullet1gif"/>
        <w:spacing w:before="0" w:beforeAutospacing="0" w:after="0" w:afterAutospacing="0"/>
        <w:jc w:val="both"/>
        <w:rPr>
          <w:sz w:val="28"/>
          <w:szCs w:val="28"/>
        </w:rPr>
      </w:pPr>
      <w:r w:rsidRPr="00ED0F57">
        <w:rPr>
          <w:sz w:val="28"/>
          <w:szCs w:val="28"/>
        </w:rPr>
        <w:t xml:space="preserve">- по составлению предметных рабочих учебных программ и программ дополнительного образования для 1-го и 2-го классов </w:t>
      </w:r>
    </w:p>
    <w:p w:rsidR="00ED0F57" w:rsidRPr="00ED0F57" w:rsidRDefault="00ED0F57" w:rsidP="00ED0F57">
      <w:pPr>
        <w:pStyle w:val="defaultbullet2gif"/>
        <w:spacing w:before="0" w:beforeAutospacing="0" w:after="0" w:afterAutospacing="0"/>
        <w:jc w:val="both"/>
        <w:rPr>
          <w:sz w:val="28"/>
          <w:szCs w:val="28"/>
        </w:rPr>
      </w:pPr>
      <w:r w:rsidRPr="00ED0F57">
        <w:rPr>
          <w:sz w:val="28"/>
          <w:szCs w:val="28"/>
        </w:rPr>
        <w:t xml:space="preserve">-  по разработке программ внеурочной деятельности с учетом особенностей системы воспитательной работы школы и запросами родителей </w:t>
      </w:r>
    </w:p>
    <w:p w:rsidR="00ED0F57" w:rsidRPr="00ED0F57" w:rsidRDefault="00ED0F57" w:rsidP="00ED0F57">
      <w:pPr>
        <w:pStyle w:val="defaultbullet2gif"/>
        <w:spacing w:before="0" w:beforeAutospacing="0" w:after="0" w:afterAutospacing="0"/>
        <w:jc w:val="both"/>
        <w:rPr>
          <w:sz w:val="28"/>
          <w:szCs w:val="28"/>
        </w:rPr>
      </w:pPr>
      <w:r w:rsidRPr="00ED0F57">
        <w:rPr>
          <w:sz w:val="28"/>
          <w:szCs w:val="28"/>
        </w:rPr>
        <w:t xml:space="preserve">- индивидуальные консультации для родителей обучающихся, учителей начальной школы </w:t>
      </w:r>
    </w:p>
    <w:p w:rsidR="00ED0F57" w:rsidRPr="00ED0F57" w:rsidRDefault="00ED0F57" w:rsidP="00ED0F57">
      <w:pPr>
        <w:pStyle w:val="defaultbullet2gif"/>
        <w:spacing w:before="0" w:beforeAutospacing="0" w:after="0" w:afterAutospacing="0"/>
        <w:jc w:val="both"/>
        <w:rPr>
          <w:sz w:val="28"/>
          <w:szCs w:val="28"/>
        </w:rPr>
      </w:pPr>
    </w:p>
    <w:p w:rsidR="00ED0F57" w:rsidRPr="00ED0F57" w:rsidRDefault="00ED0F57" w:rsidP="00ED0F57">
      <w:pPr>
        <w:pStyle w:val="defaultbullet2gif"/>
        <w:spacing w:before="0" w:beforeAutospacing="0" w:after="0" w:afterAutospacing="0"/>
        <w:jc w:val="both"/>
        <w:rPr>
          <w:sz w:val="28"/>
          <w:szCs w:val="28"/>
        </w:rPr>
      </w:pPr>
      <w:r w:rsidRPr="00ED0F57">
        <w:rPr>
          <w:sz w:val="28"/>
          <w:szCs w:val="28"/>
        </w:rPr>
        <w:t xml:space="preserve">А также посещение уроков и занятий внеурочной деятельности в ходе реализации ФГОС с целью оказания методической помощи </w:t>
      </w:r>
    </w:p>
    <w:p w:rsidR="00ED0F57" w:rsidRDefault="00ED0F57" w:rsidP="00ED0F57">
      <w:pPr>
        <w:pStyle w:val="Default"/>
        <w:rPr>
          <w:b/>
          <w:bCs/>
          <w:sz w:val="28"/>
          <w:szCs w:val="28"/>
        </w:rPr>
      </w:pPr>
    </w:p>
    <w:p w:rsidR="00ED0F57" w:rsidRPr="00ED0F57" w:rsidRDefault="00ED0F57" w:rsidP="00ED0F5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 обобщения  педагогического опыта в школе продолжено создание </w:t>
      </w:r>
      <w:r>
        <w:rPr>
          <w:sz w:val="23"/>
          <w:szCs w:val="23"/>
        </w:rPr>
        <w:t xml:space="preserve"> </w:t>
      </w:r>
      <w:r w:rsidRPr="00ED0F57">
        <w:rPr>
          <w:sz w:val="28"/>
          <w:szCs w:val="28"/>
        </w:rPr>
        <w:t>банка методических находок. Каждый учитель работает над созданием портфолио.</w:t>
      </w:r>
    </w:p>
    <w:p w:rsidR="00ED0F57" w:rsidRPr="00ED0F57" w:rsidRDefault="00ED0F57" w:rsidP="00ED0F57">
      <w:pPr>
        <w:pStyle w:val="Default"/>
        <w:jc w:val="both"/>
        <w:rPr>
          <w:sz w:val="28"/>
          <w:szCs w:val="28"/>
        </w:rPr>
      </w:pPr>
    </w:p>
    <w:p w:rsidR="00ED0F57" w:rsidRPr="00ED0F57" w:rsidRDefault="00ED0F57" w:rsidP="00ED0F57">
      <w:pPr>
        <w:spacing w:after="86"/>
        <w:ind w:firstLine="708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Учащиеся и педагоги школы ежегодно принимают участие в различных мероприятиях районного, городского, регионального и федерального уровня.</w:t>
      </w:r>
    </w:p>
    <w:p w:rsidR="00ED0F57" w:rsidRDefault="00ED0F57" w:rsidP="00ED0F57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ED0F57" w:rsidRDefault="00ED0F57" w:rsidP="00ED0F57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ED0F57" w:rsidRDefault="00ED0F57" w:rsidP="00ED0F57">
      <w:pPr>
        <w:tabs>
          <w:tab w:val="left" w:pos="11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участии в конкурсах МОУ Ликургской основной школы.</w:t>
      </w:r>
    </w:p>
    <w:p w:rsidR="00ED0F57" w:rsidRDefault="00ED0F57" w:rsidP="00ED0F57">
      <w:pPr>
        <w:tabs>
          <w:tab w:val="left" w:pos="1170"/>
        </w:tabs>
        <w:jc w:val="center"/>
        <w:rPr>
          <w:b/>
        </w:rPr>
      </w:pPr>
    </w:p>
    <w:p w:rsidR="00ED0F57" w:rsidRDefault="00ED0F57" w:rsidP="00ED0F57">
      <w:pPr>
        <w:jc w:val="center"/>
        <w:rPr>
          <w:b/>
          <w:i/>
          <w:sz w:val="28"/>
          <w:szCs w:val="28"/>
        </w:rPr>
      </w:pPr>
      <w:r w:rsidRPr="00ED0F57">
        <w:rPr>
          <w:b/>
          <w:i/>
          <w:sz w:val="28"/>
          <w:szCs w:val="28"/>
        </w:rPr>
        <w:t xml:space="preserve">Участие в конкурсах учителей МОУ Ликургской ООШ </w:t>
      </w:r>
    </w:p>
    <w:p w:rsidR="00ED0F57" w:rsidRPr="00ED0F57" w:rsidRDefault="00ED0F57" w:rsidP="00ED0F57">
      <w:pPr>
        <w:jc w:val="center"/>
        <w:rPr>
          <w:b/>
          <w:i/>
          <w:sz w:val="28"/>
          <w:szCs w:val="28"/>
        </w:rPr>
      </w:pPr>
      <w:r w:rsidRPr="00ED0F57">
        <w:rPr>
          <w:b/>
          <w:i/>
          <w:sz w:val="28"/>
          <w:szCs w:val="28"/>
        </w:rPr>
        <w:t>в 2015-2016 учебном году.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D0F57" w:rsidRPr="00FA24F3" w:rsidTr="006247C6">
        <w:tc>
          <w:tcPr>
            <w:tcW w:w="2392" w:type="dxa"/>
          </w:tcPr>
          <w:p w:rsidR="00ED0F57" w:rsidRPr="00FA24F3" w:rsidRDefault="00ED0F57" w:rsidP="006247C6">
            <w:pPr>
              <w:rPr>
                <w:sz w:val="24"/>
                <w:szCs w:val="24"/>
              </w:rPr>
            </w:pPr>
            <w:r w:rsidRPr="00FA24F3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2393" w:type="dxa"/>
          </w:tcPr>
          <w:p w:rsidR="00ED0F57" w:rsidRPr="00FA24F3" w:rsidRDefault="00ED0F57" w:rsidP="006247C6">
            <w:pPr>
              <w:rPr>
                <w:sz w:val="24"/>
                <w:szCs w:val="24"/>
              </w:rPr>
            </w:pPr>
            <w:r w:rsidRPr="00FA24F3">
              <w:rPr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ED0F57" w:rsidRPr="00FA24F3" w:rsidRDefault="00ED0F57" w:rsidP="006247C6">
            <w:pPr>
              <w:rPr>
                <w:sz w:val="24"/>
                <w:szCs w:val="24"/>
              </w:rPr>
            </w:pPr>
            <w:r w:rsidRPr="00FA24F3">
              <w:rPr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ED0F57" w:rsidRDefault="00ED0F57" w:rsidP="006247C6">
            <w:pPr>
              <w:rPr>
                <w:sz w:val="24"/>
                <w:szCs w:val="24"/>
              </w:rPr>
            </w:pPr>
            <w:r w:rsidRPr="00FA24F3">
              <w:rPr>
                <w:sz w:val="24"/>
                <w:szCs w:val="24"/>
              </w:rPr>
              <w:t>Результат</w:t>
            </w:r>
          </w:p>
          <w:p w:rsidR="00ED0F57" w:rsidRPr="00FA24F3" w:rsidRDefault="00ED0F57" w:rsidP="006247C6">
            <w:pPr>
              <w:rPr>
                <w:sz w:val="24"/>
                <w:szCs w:val="24"/>
              </w:rPr>
            </w:pPr>
          </w:p>
        </w:tc>
      </w:tr>
    </w:tbl>
    <w:p w:rsidR="00ED0F57" w:rsidRDefault="00ED0F57" w:rsidP="00ED0F57">
      <w:pPr>
        <w:jc w:val="center"/>
        <w:rPr>
          <w:b/>
          <w:i/>
          <w:sz w:val="28"/>
          <w:szCs w:val="28"/>
        </w:rPr>
      </w:pPr>
    </w:p>
    <w:p w:rsidR="00ED0F57" w:rsidRDefault="00ED0F57" w:rsidP="00ED0F57">
      <w:pPr>
        <w:jc w:val="center"/>
        <w:rPr>
          <w:b/>
          <w:i/>
          <w:sz w:val="28"/>
          <w:szCs w:val="28"/>
        </w:rPr>
      </w:pPr>
      <w:r w:rsidRPr="00ED0F57">
        <w:rPr>
          <w:b/>
          <w:i/>
          <w:sz w:val="28"/>
          <w:szCs w:val="28"/>
        </w:rPr>
        <w:t xml:space="preserve">Участие в конкурсах, соревнованиях учащихся МОУ Ликургской ООШ </w:t>
      </w:r>
    </w:p>
    <w:p w:rsidR="00ED0F57" w:rsidRPr="00ED0F57" w:rsidRDefault="00ED0F57" w:rsidP="00ED0F57">
      <w:pPr>
        <w:jc w:val="center"/>
        <w:rPr>
          <w:b/>
          <w:i/>
          <w:sz w:val="28"/>
          <w:szCs w:val="28"/>
        </w:rPr>
      </w:pPr>
      <w:r w:rsidRPr="00ED0F57">
        <w:rPr>
          <w:b/>
          <w:i/>
          <w:sz w:val="28"/>
          <w:szCs w:val="28"/>
        </w:rPr>
        <w:t>в 2015-2016 учебном году.</w:t>
      </w:r>
    </w:p>
    <w:p w:rsidR="00ED0F57" w:rsidRPr="00C630E3" w:rsidRDefault="00ED0F57" w:rsidP="00ED0F57"/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D0F57" w:rsidRPr="00C630E3" w:rsidTr="006247C6">
        <w:tc>
          <w:tcPr>
            <w:tcW w:w="2392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  <w:r w:rsidRPr="00C630E3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  <w:r w:rsidRPr="00C630E3">
              <w:rPr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  <w:r w:rsidRPr="00C630E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393" w:type="dxa"/>
          </w:tcPr>
          <w:p w:rsidR="00ED0F57" w:rsidRDefault="00ED0F57" w:rsidP="006247C6">
            <w:pPr>
              <w:rPr>
                <w:sz w:val="24"/>
                <w:szCs w:val="24"/>
              </w:rPr>
            </w:pPr>
            <w:r w:rsidRPr="00C630E3">
              <w:rPr>
                <w:sz w:val="24"/>
                <w:szCs w:val="24"/>
              </w:rPr>
              <w:t>Результат</w:t>
            </w:r>
          </w:p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</w:tr>
      <w:tr w:rsidR="00ED0F57" w:rsidRPr="00C630E3" w:rsidTr="006247C6">
        <w:tc>
          <w:tcPr>
            <w:tcW w:w="2392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</w:tr>
      <w:tr w:rsidR="00ED0F57" w:rsidRPr="00C630E3" w:rsidTr="006247C6">
        <w:tc>
          <w:tcPr>
            <w:tcW w:w="2392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</w:tr>
      <w:tr w:rsidR="00ED0F57" w:rsidRPr="00C630E3" w:rsidTr="006247C6">
        <w:tc>
          <w:tcPr>
            <w:tcW w:w="2392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</w:tr>
      <w:tr w:rsidR="00ED0F57" w:rsidRPr="00C630E3" w:rsidTr="006247C6">
        <w:tc>
          <w:tcPr>
            <w:tcW w:w="2392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</w:tr>
      <w:tr w:rsidR="00ED0F57" w:rsidRPr="00C630E3" w:rsidTr="006247C6">
        <w:tc>
          <w:tcPr>
            <w:tcW w:w="2392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</w:tr>
      <w:tr w:rsidR="00ED0F57" w:rsidRPr="00C630E3" w:rsidTr="006247C6">
        <w:tc>
          <w:tcPr>
            <w:tcW w:w="2392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</w:tr>
      <w:tr w:rsidR="00ED0F57" w:rsidRPr="00C630E3" w:rsidTr="006247C6">
        <w:tc>
          <w:tcPr>
            <w:tcW w:w="2392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</w:tr>
      <w:tr w:rsidR="00ED0F57" w:rsidRPr="00C630E3" w:rsidTr="006247C6">
        <w:tc>
          <w:tcPr>
            <w:tcW w:w="2392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</w:tr>
      <w:tr w:rsidR="00ED0F57" w:rsidRPr="00C630E3" w:rsidTr="006247C6">
        <w:tc>
          <w:tcPr>
            <w:tcW w:w="2392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</w:tr>
      <w:tr w:rsidR="00ED0F57" w:rsidRPr="00C630E3" w:rsidTr="006247C6">
        <w:tc>
          <w:tcPr>
            <w:tcW w:w="2392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</w:tr>
      <w:tr w:rsidR="00ED0F57" w:rsidRPr="00C630E3" w:rsidTr="006247C6">
        <w:tc>
          <w:tcPr>
            <w:tcW w:w="2392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</w:tr>
      <w:tr w:rsidR="00ED0F57" w:rsidRPr="00C630E3" w:rsidTr="006247C6">
        <w:tc>
          <w:tcPr>
            <w:tcW w:w="2392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</w:tr>
      <w:tr w:rsidR="00ED0F57" w:rsidRPr="00C630E3" w:rsidTr="006247C6">
        <w:tc>
          <w:tcPr>
            <w:tcW w:w="2392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</w:tr>
      <w:tr w:rsidR="00ED0F57" w:rsidRPr="00C630E3" w:rsidTr="006247C6">
        <w:tc>
          <w:tcPr>
            <w:tcW w:w="2392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</w:tr>
      <w:tr w:rsidR="00ED0F57" w:rsidRPr="00C630E3" w:rsidTr="006247C6">
        <w:tc>
          <w:tcPr>
            <w:tcW w:w="2392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</w:tr>
      <w:tr w:rsidR="00ED0F57" w:rsidRPr="00C630E3" w:rsidTr="006247C6">
        <w:tc>
          <w:tcPr>
            <w:tcW w:w="2392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</w:tr>
      <w:tr w:rsidR="00ED0F57" w:rsidRPr="00C630E3" w:rsidTr="006247C6">
        <w:tc>
          <w:tcPr>
            <w:tcW w:w="2392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</w:tr>
      <w:tr w:rsidR="00ED0F57" w:rsidRPr="00C630E3" w:rsidTr="006247C6">
        <w:tc>
          <w:tcPr>
            <w:tcW w:w="2392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</w:tr>
      <w:tr w:rsidR="00ED0F57" w:rsidRPr="00C630E3" w:rsidTr="006247C6">
        <w:tc>
          <w:tcPr>
            <w:tcW w:w="2392" w:type="dxa"/>
          </w:tcPr>
          <w:p w:rsidR="00ED0F57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</w:tr>
      <w:tr w:rsidR="00ED0F57" w:rsidRPr="00C630E3" w:rsidTr="006247C6">
        <w:tc>
          <w:tcPr>
            <w:tcW w:w="2392" w:type="dxa"/>
          </w:tcPr>
          <w:p w:rsidR="00ED0F57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Default="00ED0F57" w:rsidP="006247C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D0F57" w:rsidRPr="00C630E3" w:rsidRDefault="00ED0F57" w:rsidP="006247C6">
            <w:pPr>
              <w:rPr>
                <w:sz w:val="24"/>
                <w:szCs w:val="24"/>
              </w:rPr>
            </w:pPr>
          </w:p>
        </w:tc>
      </w:tr>
    </w:tbl>
    <w:p w:rsidR="00ED0F57" w:rsidRDefault="00ED0F57" w:rsidP="00ED0F57"/>
    <w:p w:rsidR="00ED0F57" w:rsidRDefault="00ED0F57" w:rsidP="00ED0F57">
      <w:pPr>
        <w:spacing w:after="86"/>
        <w:jc w:val="center"/>
      </w:pPr>
    </w:p>
    <w:p w:rsidR="00ED0F57" w:rsidRDefault="00ED0F57" w:rsidP="00ED0F57">
      <w:pPr>
        <w:spacing w:after="86"/>
      </w:pPr>
    </w:p>
    <w:p w:rsidR="00ED0F57" w:rsidRPr="00ED0F57" w:rsidRDefault="00ED0F57" w:rsidP="00ED0F57">
      <w:pPr>
        <w:spacing w:after="86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В рамках работы по преемственности:</w:t>
      </w:r>
    </w:p>
    <w:p w:rsidR="00ED0F57" w:rsidRPr="00ED0F57" w:rsidRDefault="00ED0F57" w:rsidP="00ED0F57">
      <w:pPr>
        <w:numPr>
          <w:ilvl w:val="0"/>
          <w:numId w:val="2"/>
        </w:numPr>
        <w:spacing w:before="100" w:beforeAutospacing="1" w:after="100" w:afterAutospacing="1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осуществлялось посещение уроков учителями предметниками уроков в начальных классах.</w:t>
      </w:r>
    </w:p>
    <w:p w:rsidR="00ED0F57" w:rsidRPr="00ED0F57" w:rsidRDefault="00ED0F57" w:rsidP="00ED0F57">
      <w:pPr>
        <w:numPr>
          <w:ilvl w:val="0"/>
          <w:numId w:val="2"/>
        </w:numPr>
        <w:spacing w:before="100" w:beforeAutospacing="1" w:after="100" w:afterAutospacing="1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проводились контрольные работы, проверка техники чтения учащихся 4 кл.;</w:t>
      </w:r>
    </w:p>
    <w:p w:rsidR="00ED0F57" w:rsidRPr="00ED0F57" w:rsidRDefault="00ED0F57" w:rsidP="00ED0F57">
      <w:pPr>
        <w:numPr>
          <w:ilvl w:val="0"/>
          <w:numId w:val="2"/>
        </w:numPr>
        <w:spacing w:before="100" w:beforeAutospacing="1" w:after="100" w:afterAutospacing="1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проведена диагностика сформированности ОУН учащихся 4 кл.;</w:t>
      </w:r>
    </w:p>
    <w:p w:rsidR="00ED0F57" w:rsidRPr="00ED0F57" w:rsidRDefault="00ED0F57" w:rsidP="00ED0F57">
      <w:pPr>
        <w:numPr>
          <w:ilvl w:val="0"/>
          <w:numId w:val="2"/>
        </w:numPr>
        <w:spacing w:before="100" w:beforeAutospacing="1" w:after="100" w:afterAutospacing="1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диагностика адаптации учащихся 5 ,1 кл. к новым условиям</w:t>
      </w:r>
    </w:p>
    <w:p w:rsidR="00ED0F57" w:rsidRPr="00ED0F57" w:rsidRDefault="00ED0F57" w:rsidP="00ED0F57">
      <w:pPr>
        <w:spacing w:after="86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В учебных кабинетах имеется учебная, методическая литература, творческие работы учащихся, дидактический материал, учебно-наглядные пособия.</w:t>
      </w:r>
    </w:p>
    <w:p w:rsidR="00ED0F57" w:rsidRPr="00ED0F57" w:rsidRDefault="00ED0F57" w:rsidP="00ED0F57">
      <w:pPr>
        <w:spacing w:after="86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Традиционным видом методической работы остается проведение предметных недель. Эта форма внеклассной работы используется в школе. В 2013/2014 году было запланировано и проведено 1 предметная неделя по блоку предметов – русский язык, литература, биология, иностранный язык. Применялись самые разнообразные методы и формы их проведения:</w:t>
      </w:r>
    </w:p>
    <w:p w:rsidR="00ED0F57" w:rsidRPr="00ED0F57" w:rsidRDefault="00ED0F57" w:rsidP="00ED0F57">
      <w:pPr>
        <w:numPr>
          <w:ilvl w:val="0"/>
          <w:numId w:val="3"/>
        </w:numPr>
        <w:spacing w:after="86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выпуск стенгазет;</w:t>
      </w:r>
    </w:p>
    <w:p w:rsidR="00ED0F57" w:rsidRPr="00ED0F57" w:rsidRDefault="00ED0F57" w:rsidP="00ED0F57">
      <w:pPr>
        <w:numPr>
          <w:ilvl w:val="0"/>
          <w:numId w:val="3"/>
        </w:numPr>
        <w:spacing w:after="86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викторины, конкурсы;</w:t>
      </w:r>
    </w:p>
    <w:p w:rsidR="00ED0F57" w:rsidRPr="00ED0F57" w:rsidRDefault="00ED0F57" w:rsidP="00ED0F57">
      <w:pPr>
        <w:numPr>
          <w:ilvl w:val="0"/>
          <w:numId w:val="3"/>
        </w:numPr>
        <w:spacing w:after="86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презентации учеников;</w:t>
      </w:r>
    </w:p>
    <w:p w:rsidR="00ED0F57" w:rsidRPr="00ED0F57" w:rsidRDefault="00ED0F57" w:rsidP="00ED0F57">
      <w:pPr>
        <w:numPr>
          <w:ilvl w:val="0"/>
          <w:numId w:val="3"/>
        </w:numPr>
        <w:spacing w:after="86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рисунки</w:t>
      </w:r>
    </w:p>
    <w:p w:rsidR="00ED0F57" w:rsidRPr="00ED0F57" w:rsidRDefault="00ED0F57" w:rsidP="00ED0F57">
      <w:pPr>
        <w:numPr>
          <w:ilvl w:val="0"/>
          <w:numId w:val="3"/>
        </w:numPr>
        <w:spacing w:after="86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проектная работа;</w:t>
      </w:r>
    </w:p>
    <w:p w:rsidR="00ED0F57" w:rsidRPr="00ED0F57" w:rsidRDefault="00ED0F57" w:rsidP="00ED0F57">
      <w:pPr>
        <w:spacing w:after="86"/>
        <w:jc w:val="both"/>
        <w:rPr>
          <w:b/>
          <w:bCs/>
          <w:sz w:val="28"/>
          <w:szCs w:val="28"/>
        </w:rPr>
      </w:pPr>
    </w:p>
    <w:p w:rsidR="00ED0F57" w:rsidRPr="00ED0F57" w:rsidRDefault="00ED0F57" w:rsidP="00ED0F57">
      <w:pPr>
        <w:spacing w:after="86"/>
        <w:jc w:val="both"/>
        <w:rPr>
          <w:b/>
          <w:bCs/>
          <w:sz w:val="28"/>
          <w:szCs w:val="28"/>
        </w:rPr>
      </w:pPr>
      <w:r w:rsidRPr="00ED0F57">
        <w:rPr>
          <w:b/>
          <w:bCs/>
          <w:sz w:val="28"/>
          <w:szCs w:val="28"/>
        </w:rPr>
        <w:t>Общие выводы:</w:t>
      </w:r>
    </w:p>
    <w:p w:rsidR="00ED0F57" w:rsidRPr="00ED0F57" w:rsidRDefault="00ED0F57" w:rsidP="00ED0F57">
      <w:pPr>
        <w:spacing w:after="86"/>
        <w:jc w:val="both"/>
        <w:rPr>
          <w:sz w:val="28"/>
          <w:szCs w:val="28"/>
        </w:rPr>
      </w:pPr>
    </w:p>
    <w:p w:rsidR="00ED0F57" w:rsidRPr="00ED0F57" w:rsidRDefault="00ED0F57" w:rsidP="00ED0F57">
      <w:pPr>
        <w:spacing w:after="86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Главное в работе МС школы – оказание действенной помощи учителям. В нашей школе за этот учебный год поставленные задачи в основном реализованы. Повысился профессиональный уровень учительского коллектива. Выросла активность учителей, их стремление к творчеству.</w:t>
      </w:r>
    </w:p>
    <w:p w:rsidR="00ED0F57" w:rsidRPr="00ED0F57" w:rsidRDefault="00ED0F57" w:rsidP="00ED0F57">
      <w:pPr>
        <w:spacing w:after="86"/>
        <w:jc w:val="both"/>
        <w:rPr>
          <w:sz w:val="28"/>
          <w:szCs w:val="28"/>
        </w:rPr>
      </w:pPr>
      <w:r w:rsidRPr="00ED0F57">
        <w:rPr>
          <w:sz w:val="28"/>
          <w:szCs w:val="28"/>
        </w:rPr>
        <w:t xml:space="preserve">1. Методическая тема школы  соответствует основным задачам школы. Методическая работа представляет собой относительно непрерывный, </w:t>
      </w:r>
      <w:r w:rsidRPr="00ED0F57">
        <w:rPr>
          <w:sz w:val="28"/>
          <w:szCs w:val="28"/>
        </w:rPr>
        <w:lastRenderedPageBreak/>
        <w:t>постоянный процесс, носящий повседневный характер, сочетается с курсовой переподготовкой, работой семинаров.</w:t>
      </w:r>
    </w:p>
    <w:p w:rsidR="00ED0F57" w:rsidRPr="00ED0F57" w:rsidRDefault="00ED0F57" w:rsidP="00ED0F57">
      <w:pPr>
        <w:spacing w:after="86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2. Тематика заседаний МС и педагогических советов отражает основные проблемные вопросы, которые стремится решить педагогический коллектив школы.</w:t>
      </w:r>
    </w:p>
    <w:p w:rsidR="00ED0F57" w:rsidRPr="00ED0F57" w:rsidRDefault="00ED0F57" w:rsidP="00ED0F57">
      <w:pPr>
        <w:spacing w:after="86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3.Повышение квалификации и мастерства учителей в школе позволяет связать содержание и характер методической работы с ходом и результатом реального учебно-воспитательного процесса.</w:t>
      </w:r>
    </w:p>
    <w:p w:rsidR="00ED0F57" w:rsidRPr="00ED0F57" w:rsidRDefault="00ED0F57" w:rsidP="00ED0F57">
      <w:pPr>
        <w:spacing w:after="86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4.Позволяет изучить личностные качества учителя, классного руководителя, выявлять затруднения и недостатки в их деятельности, элементы передового опыта.</w:t>
      </w:r>
    </w:p>
    <w:p w:rsidR="00ED0F57" w:rsidRPr="00ED0F57" w:rsidRDefault="00ED0F57" w:rsidP="00ED0F57">
      <w:pPr>
        <w:spacing w:after="86"/>
        <w:jc w:val="both"/>
        <w:rPr>
          <w:sz w:val="28"/>
          <w:szCs w:val="28"/>
        </w:rPr>
      </w:pPr>
      <w:r w:rsidRPr="00ED0F57">
        <w:rPr>
          <w:b/>
          <w:bCs/>
          <w:sz w:val="28"/>
          <w:szCs w:val="28"/>
        </w:rPr>
        <w:t>Рекомендации:</w:t>
      </w:r>
    </w:p>
    <w:p w:rsidR="00ED0F57" w:rsidRPr="00ED0F57" w:rsidRDefault="00ED0F57" w:rsidP="00ED0F57">
      <w:pPr>
        <w:numPr>
          <w:ilvl w:val="0"/>
          <w:numId w:val="4"/>
        </w:numPr>
        <w:spacing w:after="86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направить деятельность педколлектива на дальнейшее изучение и внедрение компетентностного подхода в обучении</w:t>
      </w:r>
    </w:p>
    <w:p w:rsidR="00ED0F57" w:rsidRPr="00ED0F57" w:rsidRDefault="00ED0F57" w:rsidP="00ED0F57">
      <w:pPr>
        <w:numPr>
          <w:ilvl w:val="0"/>
          <w:numId w:val="4"/>
        </w:numPr>
        <w:spacing w:after="86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в работе ШМС по повышению профессионального мастерства обратить внимание на следующие умения: применение новых технологий и их элементов.</w:t>
      </w:r>
    </w:p>
    <w:p w:rsidR="00ED0F57" w:rsidRPr="00ED0F57" w:rsidRDefault="00ED0F57" w:rsidP="00ED0F57">
      <w:pPr>
        <w:numPr>
          <w:ilvl w:val="0"/>
          <w:numId w:val="4"/>
        </w:numPr>
        <w:spacing w:after="86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увеличить число предметных недель и повысить их роль в развитии интереса к предмету;</w:t>
      </w:r>
    </w:p>
    <w:p w:rsidR="00ED0F57" w:rsidRPr="00ED0F57" w:rsidRDefault="00ED0F57" w:rsidP="00ED0F57">
      <w:pPr>
        <w:numPr>
          <w:ilvl w:val="0"/>
          <w:numId w:val="4"/>
        </w:numPr>
        <w:spacing w:after="86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продолжать разработку учебных, дидактических материалов;</w:t>
      </w:r>
    </w:p>
    <w:p w:rsidR="00ED0F57" w:rsidRPr="00ED0F57" w:rsidRDefault="00ED0F57" w:rsidP="00ED0F57">
      <w:pPr>
        <w:numPr>
          <w:ilvl w:val="0"/>
          <w:numId w:val="4"/>
        </w:numPr>
        <w:spacing w:after="86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продолжить работу с одаренными детьми</w:t>
      </w:r>
    </w:p>
    <w:p w:rsidR="00ED0F57" w:rsidRPr="00ED0F57" w:rsidRDefault="00ED0F57" w:rsidP="00ED0F57">
      <w:pPr>
        <w:numPr>
          <w:ilvl w:val="0"/>
          <w:numId w:val="4"/>
        </w:numPr>
        <w:spacing w:after="86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продолжить мониторинг результативности образовательного процесса.</w:t>
      </w:r>
    </w:p>
    <w:p w:rsidR="00ED0F57" w:rsidRDefault="00ED0F57" w:rsidP="00ED0F57">
      <w:pPr>
        <w:spacing w:after="86"/>
        <w:jc w:val="both"/>
        <w:rPr>
          <w:b/>
          <w:bCs/>
          <w:sz w:val="28"/>
          <w:szCs w:val="28"/>
        </w:rPr>
      </w:pPr>
    </w:p>
    <w:p w:rsidR="00ED0F57" w:rsidRDefault="00ED0F57" w:rsidP="00ED0F57">
      <w:pPr>
        <w:spacing w:after="86"/>
        <w:jc w:val="both"/>
        <w:rPr>
          <w:b/>
          <w:bCs/>
          <w:sz w:val="28"/>
          <w:szCs w:val="28"/>
        </w:rPr>
      </w:pPr>
    </w:p>
    <w:p w:rsidR="00ED0F57" w:rsidRPr="00ED0F57" w:rsidRDefault="00ED0F57" w:rsidP="00ED0F57">
      <w:pPr>
        <w:spacing w:after="86"/>
        <w:jc w:val="both"/>
        <w:rPr>
          <w:sz w:val="28"/>
          <w:szCs w:val="28"/>
        </w:rPr>
      </w:pPr>
      <w:r w:rsidRPr="00ED0F57">
        <w:rPr>
          <w:b/>
          <w:bCs/>
          <w:sz w:val="28"/>
          <w:szCs w:val="28"/>
        </w:rPr>
        <w:t>Цели и задачи на 2016/2017 учебный год</w:t>
      </w:r>
    </w:p>
    <w:p w:rsidR="00ED0F57" w:rsidRPr="00ED0F57" w:rsidRDefault="00ED0F57" w:rsidP="00ED0F57">
      <w:pPr>
        <w:spacing w:after="86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Цель: Продолжить  внедрять новые подходы к образованию, для роста результативности, эффективности обучения и воспитания, а также развитие успешных участников образовательного процесса.</w:t>
      </w:r>
    </w:p>
    <w:p w:rsidR="00ED0F57" w:rsidRPr="00ED0F57" w:rsidRDefault="00ED0F57" w:rsidP="00ED0F57">
      <w:pPr>
        <w:spacing w:after="86"/>
        <w:jc w:val="both"/>
        <w:rPr>
          <w:b/>
          <w:bCs/>
          <w:sz w:val="28"/>
          <w:szCs w:val="28"/>
        </w:rPr>
      </w:pPr>
      <w:r w:rsidRPr="00ED0F57">
        <w:rPr>
          <w:b/>
          <w:bCs/>
          <w:sz w:val="28"/>
          <w:szCs w:val="28"/>
        </w:rPr>
        <w:t>Задачи:</w:t>
      </w:r>
    </w:p>
    <w:p w:rsidR="00ED0F57" w:rsidRPr="00ED0F57" w:rsidRDefault="00ED0F57" w:rsidP="00ED0F57">
      <w:pPr>
        <w:numPr>
          <w:ilvl w:val="0"/>
          <w:numId w:val="5"/>
        </w:numPr>
        <w:spacing w:before="100" w:beforeAutospacing="1" w:after="100" w:afterAutospacing="1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Продолжить работу по совершенствованию педагогического мастерства учителей, развитие мотивации деятельности педагогического коллектива.</w:t>
      </w:r>
    </w:p>
    <w:p w:rsidR="00ED0F57" w:rsidRPr="00ED0F57" w:rsidRDefault="00ED0F57" w:rsidP="00ED0F57">
      <w:pPr>
        <w:numPr>
          <w:ilvl w:val="0"/>
          <w:numId w:val="5"/>
        </w:numPr>
        <w:spacing w:before="100" w:beforeAutospacing="1" w:after="100" w:afterAutospacing="1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Создание условий для функционирования и развития целостной образовательной системы школы.</w:t>
      </w:r>
    </w:p>
    <w:p w:rsidR="00ED0F57" w:rsidRPr="00ED0F57" w:rsidRDefault="00ED0F57" w:rsidP="00ED0F57">
      <w:pPr>
        <w:numPr>
          <w:ilvl w:val="0"/>
          <w:numId w:val="5"/>
        </w:numPr>
        <w:spacing w:before="100" w:beforeAutospacing="1" w:after="100" w:afterAutospacing="1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Изучать и внедрять в практику новые педагогические технологии.</w:t>
      </w:r>
    </w:p>
    <w:p w:rsidR="00ED0F57" w:rsidRPr="00ED0F57" w:rsidRDefault="00ED0F57" w:rsidP="00ED0F57">
      <w:pPr>
        <w:numPr>
          <w:ilvl w:val="0"/>
          <w:numId w:val="5"/>
        </w:numPr>
        <w:spacing w:before="100" w:beforeAutospacing="1" w:after="100" w:afterAutospacing="1" w:line="172" w:lineRule="atLeast"/>
        <w:ind w:left="269"/>
        <w:jc w:val="both"/>
        <w:rPr>
          <w:sz w:val="28"/>
          <w:szCs w:val="28"/>
        </w:rPr>
      </w:pPr>
      <w:r w:rsidRPr="00ED0F57">
        <w:rPr>
          <w:sz w:val="28"/>
          <w:szCs w:val="28"/>
        </w:rPr>
        <w:t>Продолжить работу по эффективному использованию современных информационно-коммуникационных технологий.</w:t>
      </w:r>
    </w:p>
    <w:p w:rsidR="00ED0F57" w:rsidRDefault="00ED0F57" w:rsidP="00ED0F57">
      <w:pPr>
        <w:spacing w:before="100" w:beforeAutospacing="1" w:after="100" w:afterAutospacing="1" w:line="172" w:lineRule="atLeast"/>
        <w:ind w:left="269"/>
      </w:pPr>
    </w:p>
    <w:p w:rsidR="00ED0F57" w:rsidRDefault="00ED0F57" w:rsidP="00ED0F57">
      <w:pPr>
        <w:pStyle w:val="Default"/>
        <w:rPr>
          <w:sz w:val="23"/>
          <w:szCs w:val="23"/>
        </w:rPr>
      </w:pPr>
    </w:p>
    <w:p w:rsidR="00ED0F57" w:rsidRDefault="00ED0F57" w:rsidP="00ED0F57">
      <w:pPr>
        <w:pStyle w:val="Default"/>
        <w:rPr>
          <w:sz w:val="23"/>
          <w:szCs w:val="23"/>
        </w:rPr>
      </w:pPr>
    </w:p>
    <w:p w:rsidR="00ED0F57" w:rsidRDefault="00ED0F57" w:rsidP="00ED0F57">
      <w:pPr>
        <w:pStyle w:val="Default"/>
        <w:rPr>
          <w:sz w:val="23"/>
          <w:szCs w:val="23"/>
        </w:rPr>
      </w:pPr>
    </w:p>
    <w:p w:rsidR="00ED0F57" w:rsidRDefault="00ED0F57" w:rsidP="00ED0F57">
      <w:pPr>
        <w:pStyle w:val="Default"/>
        <w:rPr>
          <w:sz w:val="23"/>
          <w:szCs w:val="23"/>
        </w:rPr>
      </w:pPr>
    </w:p>
    <w:p w:rsidR="00ED0F57" w:rsidRDefault="00ED0F57" w:rsidP="00ED0F57">
      <w:pPr>
        <w:pStyle w:val="Default"/>
        <w:rPr>
          <w:sz w:val="23"/>
          <w:szCs w:val="23"/>
        </w:rPr>
      </w:pPr>
    </w:p>
    <w:p w:rsidR="00ED0F57" w:rsidRDefault="00ED0F57" w:rsidP="00ED0F57">
      <w:pPr>
        <w:pStyle w:val="Default"/>
        <w:rPr>
          <w:sz w:val="23"/>
          <w:szCs w:val="23"/>
        </w:rPr>
      </w:pPr>
    </w:p>
    <w:p w:rsidR="00ED0F57" w:rsidRDefault="00ED0F57" w:rsidP="00ED0F57">
      <w:pPr>
        <w:pStyle w:val="Default"/>
        <w:rPr>
          <w:sz w:val="23"/>
          <w:szCs w:val="23"/>
        </w:rPr>
      </w:pPr>
    </w:p>
    <w:p w:rsidR="00ED0F57" w:rsidRDefault="00ED0F57" w:rsidP="00ED0F57">
      <w:pPr>
        <w:pStyle w:val="Default"/>
        <w:rPr>
          <w:sz w:val="23"/>
          <w:szCs w:val="23"/>
        </w:rPr>
      </w:pPr>
    </w:p>
    <w:p w:rsidR="00ED0F57" w:rsidRDefault="00ED0F57" w:rsidP="00ED0F57">
      <w:pPr>
        <w:pStyle w:val="Default"/>
        <w:rPr>
          <w:sz w:val="23"/>
          <w:szCs w:val="23"/>
        </w:rPr>
      </w:pPr>
    </w:p>
    <w:p w:rsidR="00ED0F57" w:rsidRDefault="00ED0F57" w:rsidP="00ED0F57">
      <w:pPr>
        <w:pStyle w:val="Default"/>
        <w:rPr>
          <w:sz w:val="23"/>
          <w:szCs w:val="23"/>
        </w:rPr>
      </w:pPr>
    </w:p>
    <w:p w:rsidR="00ED0F57" w:rsidRDefault="00ED0F57" w:rsidP="00ED0F57">
      <w:pPr>
        <w:pStyle w:val="Default"/>
        <w:rPr>
          <w:sz w:val="23"/>
          <w:szCs w:val="23"/>
        </w:rPr>
      </w:pPr>
    </w:p>
    <w:p w:rsidR="00ED0F57" w:rsidRDefault="00ED0F57" w:rsidP="00ED0F57">
      <w:pPr>
        <w:pStyle w:val="Default"/>
        <w:rPr>
          <w:sz w:val="23"/>
          <w:szCs w:val="23"/>
        </w:rPr>
      </w:pPr>
    </w:p>
    <w:p w:rsidR="00ED0F57" w:rsidRDefault="00ED0F57" w:rsidP="00ED0F57">
      <w:pPr>
        <w:tabs>
          <w:tab w:val="left" w:pos="6510"/>
        </w:tabs>
        <w:rPr>
          <w:b/>
          <w:sz w:val="28"/>
          <w:szCs w:val="28"/>
        </w:rPr>
      </w:pPr>
    </w:p>
    <w:p w:rsidR="00ED0F57" w:rsidRDefault="00ED0F57" w:rsidP="00ED0F57">
      <w:pPr>
        <w:tabs>
          <w:tab w:val="left" w:pos="6510"/>
        </w:tabs>
        <w:rPr>
          <w:b/>
          <w:sz w:val="28"/>
          <w:szCs w:val="28"/>
        </w:rPr>
      </w:pPr>
    </w:p>
    <w:p w:rsidR="00ED0F57" w:rsidRDefault="00ED0F57" w:rsidP="00ED0F57">
      <w:pPr>
        <w:tabs>
          <w:tab w:val="left" w:pos="6510"/>
        </w:tabs>
        <w:rPr>
          <w:b/>
          <w:sz w:val="28"/>
          <w:szCs w:val="28"/>
        </w:rPr>
      </w:pPr>
    </w:p>
    <w:p w:rsidR="00ED0F57" w:rsidRDefault="00ED0F57" w:rsidP="00ED0F57">
      <w:pPr>
        <w:tabs>
          <w:tab w:val="left" w:pos="6510"/>
        </w:tabs>
        <w:rPr>
          <w:b/>
          <w:sz w:val="28"/>
          <w:szCs w:val="28"/>
        </w:rPr>
      </w:pPr>
    </w:p>
    <w:p w:rsidR="00ED0F57" w:rsidRDefault="00ED0F57" w:rsidP="00ED0F57">
      <w:pPr>
        <w:tabs>
          <w:tab w:val="left" w:pos="6510"/>
        </w:tabs>
        <w:rPr>
          <w:b/>
          <w:sz w:val="28"/>
          <w:szCs w:val="28"/>
        </w:rPr>
      </w:pPr>
    </w:p>
    <w:p w:rsidR="00ED0F57" w:rsidRDefault="00ED0F57" w:rsidP="00ED0F57">
      <w:pPr>
        <w:tabs>
          <w:tab w:val="left" w:pos="6510"/>
        </w:tabs>
        <w:rPr>
          <w:b/>
          <w:sz w:val="28"/>
          <w:szCs w:val="28"/>
        </w:rPr>
      </w:pPr>
    </w:p>
    <w:p w:rsidR="00ED0F57" w:rsidRDefault="00ED0F57" w:rsidP="00ED0F57">
      <w:pPr>
        <w:tabs>
          <w:tab w:val="left" w:pos="6510"/>
        </w:tabs>
        <w:rPr>
          <w:b/>
          <w:sz w:val="28"/>
          <w:szCs w:val="28"/>
        </w:rPr>
      </w:pPr>
    </w:p>
    <w:p w:rsidR="00ED0F57" w:rsidRDefault="00ED0F57" w:rsidP="00ED0F57">
      <w:pPr>
        <w:tabs>
          <w:tab w:val="left" w:pos="6510"/>
        </w:tabs>
        <w:rPr>
          <w:b/>
          <w:sz w:val="28"/>
          <w:szCs w:val="28"/>
        </w:rPr>
      </w:pPr>
    </w:p>
    <w:p w:rsidR="00905AE5" w:rsidRDefault="00905AE5"/>
    <w:sectPr w:rsidR="00905AE5" w:rsidSect="0090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369"/>
    <w:multiLevelType w:val="multilevel"/>
    <w:tmpl w:val="1794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B1C84"/>
    <w:multiLevelType w:val="multilevel"/>
    <w:tmpl w:val="7854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74C68"/>
    <w:multiLevelType w:val="multilevel"/>
    <w:tmpl w:val="D4C6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70382"/>
    <w:multiLevelType w:val="multilevel"/>
    <w:tmpl w:val="8264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C900F2"/>
    <w:multiLevelType w:val="multilevel"/>
    <w:tmpl w:val="D49C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F57"/>
    <w:rsid w:val="00905AE5"/>
    <w:rsid w:val="00ED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0F5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D0F57"/>
    <w:pPr>
      <w:spacing w:before="100" w:beforeAutospacing="1" w:after="100" w:afterAutospacing="1"/>
    </w:pPr>
  </w:style>
  <w:style w:type="paragraph" w:customStyle="1" w:styleId="Default">
    <w:name w:val="Default"/>
    <w:rsid w:val="00ED0F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ED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D0F57"/>
  </w:style>
  <w:style w:type="character" w:styleId="a5">
    <w:name w:val="Strong"/>
    <w:basedOn w:val="a0"/>
    <w:qFormat/>
    <w:rsid w:val="00ED0F57"/>
    <w:rPr>
      <w:b/>
      <w:bCs/>
    </w:rPr>
  </w:style>
  <w:style w:type="paragraph" w:customStyle="1" w:styleId="defaultbullet1gif">
    <w:name w:val="defaultbullet1.gif"/>
    <w:basedOn w:val="a"/>
    <w:rsid w:val="00ED0F57"/>
    <w:pPr>
      <w:spacing w:before="100" w:beforeAutospacing="1" w:after="100" w:afterAutospacing="1"/>
    </w:pPr>
  </w:style>
  <w:style w:type="paragraph" w:customStyle="1" w:styleId="defaultbullet2gif">
    <w:name w:val="defaultbullet2.gif"/>
    <w:basedOn w:val="a"/>
    <w:rsid w:val="00ED0F57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D0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0F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F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10" Type="http://schemas.openxmlformats.org/officeDocument/2006/relationships/diagramLayout" Target="diagrams/layout2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Relationship Id="rId22" Type="http://schemas.openxmlformats.org/officeDocument/2006/relationships/customXml" Target="../customXml/item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7F6A55-B9F0-42D3-9F0C-AA21FBF8CE74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96AF725-6146-4A56-90E3-75B668F6C92A}">
      <dgm:prSet phldrT="[Текст]" custT="1"/>
      <dgm:spPr/>
      <dgm:t>
        <a:bodyPr/>
        <a:lstStyle/>
        <a:p>
          <a:r>
            <a:rPr lang="ru-RU" sz="1000"/>
            <a:t>формы метод работы</a:t>
          </a:r>
        </a:p>
      </dgm:t>
    </dgm:pt>
    <dgm:pt modelId="{2BA54774-8D22-421F-8FA7-2017329F80F5}" type="parTrans" cxnId="{27815DB2-2BD4-47A0-98F1-06EE70A6E9D8}">
      <dgm:prSet/>
      <dgm:spPr/>
      <dgm:t>
        <a:bodyPr/>
        <a:lstStyle/>
        <a:p>
          <a:endParaRPr lang="ru-RU"/>
        </a:p>
      </dgm:t>
    </dgm:pt>
    <dgm:pt modelId="{93A1BE99-2C2B-450E-B505-C6455735B73D}" type="sibTrans" cxnId="{27815DB2-2BD4-47A0-98F1-06EE70A6E9D8}">
      <dgm:prSet/>
      <dgm:spPr/>
      <dgm:t>
        <a:bodyPr/>
        <a:lstStyle/>
        <a:p>
          <a:endParaRPr lang="ru-RU"/>
        </a:p>
      </dgm:t>
    </dgm:pt>
    <dgm:pt modelId="{F88E94BE-671C-4B4F-9A49-4116EBCFE7C3}">
      <dgm:prSet phldrT="[Текст]" custT="1"/>
      <dgm:spPr/>
      <dgm:t>
        <a:bodyPr/>
        <a:lstStyle/>
        <a:p>
          <a:r>
            <a:rPr lang="ru-RU" sz="1100"/>
            <a:t>методический совет</a:t>
          </a:r>
        </a:p>
      </dgm:t>
    </dgm:pt>
    <dgm:pt modelId="{B0CEE36A-D6BD-4FE3-AB3E-59C8C179CF83}" type="parTrans" cxnId="{48E5DFC2-82F7-4B7B-9827-E16F8F18015F}">
      <dgm:prSet/>
      <dgm:spPr/>
      <dgm:t>
        <a:bodyPr/>
        <a:lstStyle/>
        <a:p>
          <a:endParaRPr lang="ru-RU"/>
        </a:p>
      </dgm:t>
    </dgm:pt>
    <dgm:pt modelId="{ACEC0F42-993D-496D-A2E4-8FC75A4FCBC7}" type="sibTrans" cxnId="{48E5DFC2-82F7-4B7B-9827-E16F8F18015F}">
      <dgm:prSet/>
      <dgm:spPr/>
      <dgm:t>
        <a:bodyPr/>
        <a:lstStyle/>
        <a:p>
          <a:endParaRPr lang="ru-RU"/>
        </a:p>
      </dgm:t>
    </dgm:pt>
    <dgm:pt modelId="{03FB21A5-3CF1-4FC4-BDDA-FF0819AF4697}">
      <dgm:prSet phldrT="[Текст]" custT="1"/>
      <dgm:spPr/>
      <dgm:t>
        <a:bodyPr/>
        <a:lstStyle/>
        <a:p>
          <a:r>
            <a:rPr lang="ru-RU" sz="500"/>
            <a:t>с</a:t>
          </a:r>
          <a:r>
            <a:rPr lang="ru-RU" sz="900"/>
            <a:t>амообразование</a:t>
          </a:r>
        </a:p>
      </dgm:t>
    </dgm:pt>
    <dgm:pt modelId="{8BD8BB2F-35BB-42DC-808C-FA2AC77B7333}" type="parTrans" cxnId="{F30D0027-AE64-4E9B-AB2F-997CC8B4CFA4}">
      <dgm:prSet/>
      <dgm:spPr/>
      <dgm:t>
        <a:bodyPr/>
        <a:lstStyle/>
        <a:p>
          <a:endParaRPr lang="ru-RU"/>
        </a:p>
      </dgm:t>
    </dgm:pt>
    <dgm:pt modelId="{0C6636AB-A30B-4CC6-9CD3-F9D433D1C07E}" type="sibTrans" cxnId="{F30D0027-AE64-4E9B-AB2F-997CC8B4CFA4}">
      <dgm:prSet/>
      <dgm:spPr/>
      <dgm:t>
        <a:bodyPr/>
        <a:lstStyle/>
        <a:p>
          <a:endParaRPr lang="ru-RU"/>
        </a:p>
      </dgm:t>
    </dgm:pt>
    <dgm:pt modelId="{5DFA06A9-53E2-47EA-8F44-C3630A0D4694}">
      <dgm:prSet phldrT="[Текст]" custT="1"/>
      <dgm:spPr/>
      <dgm:t>
        <a:bodyPr/>
        <a:lstStyle/>
        <a:p>
          <a:r>
            <a:rPr lang="ru-RU" sz="900"/>
            <a:t>аттестация</a:t>
          </a:r>
        </a:p>
      </dgm:t>
    </dgm:pt>
    <dgm:pt modelId="{FFA22FA0-7FF7-4F85-A435-C0232827E9A5}" type="parTrans" cxnId="{169DA73A-5C1F-45C1-B01F-8A475BC59CEC}">
      <dgm:prSet/>
      <dgm:spPr/>
      <dgm:t>
        <a:bodyPr/>
        <a:lstStyle/>
        <a:p>
          <a:endParaRPr lang="ru-RU"/>
        </a:p>
      </dgm:t>
    </dgm:pt>
    <dgm:pt modelId="{E23591D8-DE14-400F-AC7B-6DE9CD8C0B72}" type="sibTrans" cxnId="{169DA73A-5C1F-45C1-B01F-8A475BC59CEC}">
      <dgm:prSet/>
      <dgm:spPr/>
      <dgm:t>
        <a:bodyPr/>
        <a:lstStyle/>
        <a:p>
          <a:endParaRPr lang="ru-RU"/>
        </a:p>
      </dgm:t>
    </dgm:pt>
    <dgm:pt modelId="{1BDF7FF3-1449-4833-AA3C-40F76DDDAC4C}">
      <dgm:prSet phldrT="[Текст]" custT="1"/>
      <dgm:spPr/>
      <dgm:t>
        <a:bodyPr/>
        <a:lstStyle/>
        <a:p>
          <a:r>
            <a:rPr lang="ru-RU" sz="1000"/>
            <a:t>тематические педсоветы</a:t>
          </a:r>
        </a:p>
      </dgm:t>
    </dgm:pt>
    <dgm:pt modelId="{D8457446-A948-4365-9C25-EF6A5DC1519B}" type="parTrans" cxnId="{3FAB17A3-D367-4308-8E65-00A34A6763D0}">
      <dgm:prSet/>
      <dgm:spPr/>
      <dgm:t>
        <a:bodyPr/>
        <a:lstStyle/>
        <a:p>
          <a:endParaRPr lang="ru-RU"/>
        </a:p>
      </dgm:t>
    </dgm:pt>
    <dgm:pt modelId="{303A3569-616B-4DD5-9CF6-E9D7175D7703}" type="sibTrans" cxnId="{3FAB17A3-D367-4308-8E65-00A34A6763D0}">
      <dgm:prSet/>
      <dgm:spPr/>
      <dgm:t>
        <a:bodyPr/>
        <a:lstStyle/>
        <a:p>
          <a:endParaRPr lang="ru-RU"/>
        </a:p>
      </dgm:t>
    </dgm:pt>
    <dgm:pt modelId="{83538AA8-3482-4C8B-A739-BA8C95E35AB2}">
      <dgm:prSet custT="1"/>
      <dgm:spPr/>
      <dgm:t>
        <a:bodyPr/>
        <a:lstStyle/>
        <a:p>
          <a:r>
            <a:rPr lang="ru-RU" sz="900"/>
            <a:t>курсы повышения квалифиации</a:t>
          </a:r>
        </a:p>
      </dgm:t>
    </dgm:pt>
    <dgm:pt modelId="{13FD249B-2233-4301-AAC8-8F9368F1C801}" type="parTrans" cxnId="{A8505075-8111-42C9-8B5B-4F45401FFEE6}">
      <dgm:prSet/>
      <dgm:spPr/>
      <dgm:t>
        <a:bodyPr/>
        <a:lstStyle/>
        <a:p>
          <a:endParaRPr lang="ru-RU"/>
        </a:p>
      </dgm:t>
    </dgm:pt>
    <dgm:pt modelId="{4CE05D08-8873-4AE4-809B-26889EE98FE3}" type="sibTrans" cxnId="{A8505075-8111-42C9-8B5B-4F45401FFEE6}">
      <dgm:prSet/>
      <dgm:spPr/>
      <dgm:t>
        <a:bodyPr/>
        <a:lstStyle/>
        <a:p>
          <a:endParaRPr lang="ru-RU"/>
        </a:p>
      </dgm:t>
    </dgm:pt>
    <dgm:pt modelId="{A9CFC9B3-5376-4BFE-9476-409F2DB1DA5D}">
      <dgm:prSet custT="1"/>
      <dgm:spPr/>
      <dgm:t>
        <a:bodyPr/>
        <a:lstStyle/>
        <a:p>
          <a:r>
            <a:rPr lang="ru-RU" sz="900"/>
            <a:t>предметные недели</a:t>
          </a:r>
        </a:p>
      </dgm:t>
    </dgm:pt>
    <dgm:pt modelId="{595548EC-2A77-40A3-90E8-F390FED4C2A1}" type="parTrans" cxnId="{13157DBC-1B80-4A89-BC5F-BB28453DE9B2}">
      <dgm:prSet/>
      <dgm:spPr/>
      <dgm:t>
        <a:bodyPr/>
        <a:lstStyle/>
        <a:p>
          <a:endParaRPr lang="ru-RU"/>
        </a:p>
      </dgm:t>
    </dgm:pt>
    <dgm:pt modelId="{60D4A1B9-A007-4701-B8AD-5804817E43F4}" type="sibTrans" cxnId="{13157DBC-1B80-4A89-BC5F-BB28453DE9B2}">
      <dgm:prSet/>
      <dgm:spPr/>
      <dgm:t>
        <a:bodyPr/>
        <a:lstStyle/>
        <a:p>
          <a:endParaRPr lang="ru-RU"/>
        </a:p>
      </dgm:t>
    </dgm:pt>
    <dgm:pt modelId="{F7FA16D7-BD57-450E-9425-6447C2C28663}">
      <dgm:prSet custT="1"/>
      <dgm:spPr/>
      <dgm:t>
        <a:bodyPr/>
        <a:lstStyle/>
        <a:p>
          <a:r>
            <a:rPr lang="ru-RU" sz="900"/>
            <a:t>педагогический мониторинг</a:t>
          </a:r>
        </a:p>
      </dgm:t>
    </dgm:pt>
    <dgm:pt modelId="{FDB745F4-CBA0-41F7-AFCD-AD12641EF94B}" type="parTrans" cxnId="{B358F33F-33BC-4038-84B9-19F83D1489D2}">
      <dgm:prSet/>
      <dgm:spPr/>
      <dgm:t>
        <a:bodyPr/>
        <a:lstStyle/>
        <a:p>
          <a:endParaRPr lang="ru-RU"/>
        </a:p>
      </dgm:t>
    </dgm:pt>
    <dgm:pt modelId="{04FE043E-2485-4904-956E-AC2C9B77D6E7}" type="sibTrans" cxnId="{B358F33F-33BC-4038-84B9-19F83D1489D2}">
      <dgm:prSet/>
      <dgm:spPr/>
      <dgm:t>
        <a:bodyPr/>
        <a:lstStyle/>
        <a:p>
          <a:endParaRPr lang="ru-RU"/>
        </a:p>
      </dgm:t>
    </dgm:pt>
    <dgm:pt modelId="{6F8CA4B4-DC16-4F07-A5A6-13F79446040A}">
      <dgm:prSet custT="1"/>
      <dgm:spPr/>
      <dgm:t>
        <a:bodyPr/>
        <a:lstStyle/>
        <a:p>
          <a:r>
            <a:rPr lang="ru-RU" sz="1000"/>
            <a:t>обобщение опыта работы</a:t>
          </a:r>
        </a:p>
      </dgm:t>
    </dgm:pt>
    <dgm:pt modelId="{42FA1AD2-8CE7-430F-9E45-BD279F8114FC}" type="parTrans" cxnId="{9CFFF21C-805D-4EB7-9F25-8F7BA4123DE3}">
      <dgm:prSet/>
      <dgm:spPr/>
      <dgm:t>
        <a:bodyPr/>
        <a:lstStyle/>
        <a:p>
          <a:endParaRPr lang="ru-RU"/>
        </a:p>
      </dgm:t>
    </dgm:pt>
    <dgm:pt modelId="{5307441D-3D7D-44FA-B68B-2EBF1D358CBD}" type="sibTrans" cxnId="{9CFFF21C-805D-4EB7-9F25-8F7BA4123DE3}">
      <dgm:prSet/>
      <dgm:spPr/>
      <dgm:t>
        <a:bodyPr/>
        <a:lstStyle/>
        <a:p>
          <a:endParaRPr lang="ru-RU"/>
        </a:p>
      </dgm:t>
    </dgm:pt>
    <dgm:pt modelId="{EC3272CA-6147-4934-BA0A-17C640E711AA}" type="pres">
      <dgm:prSet presAssocID="{7B7F6A55-B9F0-42D3-9F0C-AA21FBF8CE7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CE8244-4D45-4B37-AC8B-1AEDC9DAF9BD}" type="pres">
      <dgm:prSet presAssocID="{096AF725-6146-4A56-90E3-75B668F6C92A}" presName="centerShape" presStyleLbl="node0" presStyleIdx="0" presStyleCnt="1"/>
      <dgm:spPr/>
      <dgm:t>
        <a:bodyPr/>
        <a:lstStyle/>
        <a:p>
          <a:endParaRPr lang="ru-RU"/>
        </a:p>
      </dgm:t>
    </dgm:pt>
    <dgm:pt modelId="{15B819CA-1A82-4B5E-97F2-A59E341AB1C5}" type="pres">
      <dgm:prSet presAssocID="{B0CEE36A-D6BD-4FE3-AB3E-59C8C179CF83}" presName="parTrans" presStyleLbl="sibTrans2D1" presStyleIdx="0" presStyleCnt="8"/>
      <dgm:spPr/>
      <dgm:t>
        <a:bodyPr/>
        <a:lstStyle/>
        <a:p>
          <a:endParaRPr lang="ru-RU"/>
        </a:p>
      </dgm:t>
    </dgm:pt>
    <dgm:pt modelId="{1BA9BB81-A4FC-4EDF-81AB-0AD7F83C9461}" type="pres">
      <dgm:prSet presAssocID="{B0CEE36A-D6BD-4FE3-AB3E-59C8C179CF83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0B2D2A37-B73A-43FE-B7E6-4E4A3AE2AAF0}" type="pres">
      <dgm:prSet presAssocID="{F88E94BE-671C-4B4F-9A49-4116EBCFE7C3}" presName="node" presStyleLbl="node1" presStyleIdx="0" presStyleCnt="8" custRadScaleRad="148902" custRadScaleInc="142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659648-2191-4999-8BF4-1FB796563600}" type="pres">
      <dgm:prSet presAssocID="{8BD8BB2F-35BB-42DC-808C-FA2AC77B7333}" presName="parTrans" presStyleLbl="sibTrans2D1" presStyleIdx="1" presStyleCnt="8"/>
      <dgm:spPr/>
      <dgm:t>
        <a:bodyPr/>
        <a:lstStyle/>
        <a:p>
          <a:endParaRPr lang="ru-RU"/>
        </a:p>
      </dgm:t>
    </dgm:pt>
    <dgm:pt modelId="{C59F8188-8BCE-4E92-BD80-B9554ECB1AF9}" type="pres">
      <dgm:prSet presAssocID="{8BD8BB2F-35BB-42DC-808C-FA2AC77B7333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DC465529-349F-4D3C-8C41-2B62659F2A2B}" type="pres">
      <dgm:prSet presAssocID="{03FB21A5-3CF1-4FC4-BDDA-FF0819AF4697}" presName="node" presStyleLbl="node1" presStyleIdx="1" presStyleCnt="8" custRadScaleRad="155425" custRadScaleInc="363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48364B-2A63-48D7-9CA2-701BE46AF97A}" type="pres">
      <dgm:prSet presAssocID="{13FD249B-2233-4301-AAC8-8F9368F1C801}" presName="parTrans" presStyleLbl="sibTrans2D1" presStyleIdx="2" presStyleCnt="8"/>
      <dgm:spPr/>
      <dgm:t>
        <a:bodyPr/>
        <a:lstStyle/>
        <a:p>
          <a:endParaRPr lang="ru-RU"/>
        </a:p>
      </dgm:t>
    </dgm:pt>
    <dgm:pt modelId="{8266E505-CBE5-4ECB-A272-CA046157A07E}" type="pres">
      <dgm:prSet presAssocID="{13FD249B-2233-4301-AAC8-8F9368F1C801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32D001FC-FFE5-46C6-8F61-8CAA7383D102}" type="pres">
      <dgm:prSet presAssocID="{83538AA8-3482-4C8B-A739-BA8C95E35AB2}" presName="node" presStyleLbl="node1" presStyleIdx="2" presStyleCnt="8" custRadScaleRad="167420" custRadScaleInc="141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A623B3-1C79-4655-A333-55A95F5933B0}" type="pres">
      <dgm:prSet presAssocID="{595548EC-2A77-40A3-90E8-F390FED4C2A1}" presName="parTrans" presStyleLbl="sibTrans2D1" presStyleIdx="3" presStyleCnt="8"/>
      <dgm:spPr/>
      <dgm:t>
        <a:bodyPr/>
        <a:lstStyle/>
        <a:p>
          <a:endParaRPr lang="ru-RU"/>
        </a:p>
      </dgm:t>
    </dgm:pt>
    <dgm:pt modelId="{F6D58C31-EE8A-43AB-9001-A2D2183A2E47}" type="pres">
      <dgm:prSet presAssocID="{595548EC-2A77-40A3-90E8-F390FED4C2A1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7C953E63-EF06-4DB7-8B47-F11DA1279060}" type="pres">
      <dgm:prSet presAssocID="{A9CFC9B3-5376-4BFE-9476-409F2DB1DA5D}" presName="node" presStyleLbl="node1" presStyleIdx="3" presStyleCnt="8" custRadScaleRad="158840" custRadScaleInc="-463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403DC0-8DD7-4DB1-8D63-C7E5FE9A18F4}" type="pres">
      <dgm:prSet presAssocID="{FDB745F4-CBA0-41F7-AFCD-AD12641EF94B}" presName="parTrans" presStyleLbl="sibTrans2D1" presStyleIdx="4" presStyleCnt="8"/>
      <dgm:spPr/>
      <dgm:t>
        <a:bodyPr/>
        <a:lstStyle/>
        <a:p>
          <a:endParaRPr lang="ru-RU"/>
        </a:p>
      </dgm:t>
    </dgm:pt>
    <dgm:pt modelId="{551B9863-59CE-45AA-AAD5-A4FD61672642}" type="pres">
      <dgm:prSet presAssocID="{FDB745F4-CBA0-41F7-AFCD-AD12641EF94B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E916746F-D180-472A-819B-4F569C27126C}" type="pres">
      <dgm:prSet presAssocID="{F7FA16D7-BD57-450E-9425-6447C2C28663}" presName="node" presStyleLbl="node1" presStyleIdx="4" presStyleCnt="8" custRadScaleRad="100479" custRadScaleInc="-5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7EEB25-2B2A-4953-B72F-5AE1847F7437}" type="pres">
      <dgm:prSet presAssocID="{42FA1AD2-8CE7-430F-9E45-BD279F8114FC}" presName="parTrans" presStyleLbl="sibTrans2D1" presStyleIdx="5" presStyleCnt="8"/>
      <dgm:spPr/>
      <dgm:t>
        <a:bodyPr/>
        <a:lstStyle/>
        <a:p>
          <a:endParaRPr lang="ru-RU"/>
        </a:p>
      </dgm:t>
    </dgm:pt>
    <dgm:pt modelId="{E215D086-80C4-477E-9C20-F618B30D06C3}" type="pres">
      <dgm:prSet presAssocID="{42FA1AD2-8CE7-430F-9E45-BD279F8114FC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BA3454B0-6FEC-4D7A-AF51-F1362762503A}" type="pres">
      <dgm:prSet presAssocID="{6F8CA4B4-DC16-4F07-A5A6-13F79446040A}" presName="node" presStyleLbl="node1" presStyleIdx="5" presStyleCnt="8" custRadScaleRad="163337" custRadScaleInc="444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F7CD3E-7179-44F1-84AE-139C06C98A4C}" type="pres">
      <dgm:prSet presAssocID="{FFA22FA0-7FF7-4F85-A435-C0232827E9A5}" presName="parTrans" presStyleLbl="sibTrans2D1" presStyleIdx="6" presStyleCnt="8"/>
      <dgm:spPr/>
      <dgm:t>
        <a:bodyPr/>
        <a:lstStyle/>
        <a:p>
          <a:endParaRPr lang="ru-RU"/>
        </a:p>
      </dgm:t>
    </dgm:pt>
    <dgm:pt modelId="{D843B277-E979-43D2-9E01-F2BD49EC9F45}" type="pres">
      <dgm:prSet presAssocID="{FFA22FA0-7FF7-4F85-A435-C0232827E9A5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9647A797-1D37-45A9-9B57-A7C44EC47661}" type="pres">
      <dgm:prSet presAssocID="{5DFA06A9-53E2-47EA-8F44-C3630A0D4694}" presName="node" presStyleLbl="node1" presStyleIdx="6" presStyleCnt="8" custRadScaleRad="153726" custRadScaleInc="25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BE66BE-50A4-4EDF-B86E-EB571E469CD5}" type="pres">
      <dgm:prSet presAssocID="{D8457446-A948-4365-9C25-EF6A5DC1519B}" presName="parTrans" presStyleLbl="sibTrans2D1" presStyleIdx="7" presStyleCnt="8"/>
      <dgm:spPr/>
      <dgm:t>
        <a:bodyPr/>
        <a:lstStyle/>
        <a:p>
          <a:endParaRPr lang="ru-RU"/>
        </a:p>
      </dgm:t>
    </dgm:pt>
    <dgm:pt modelId="{FBBCA55F-B07C-4263-84B7-0D5533754508}" type="pres">
      <dgm:prSet presAssocID="{D8457446-A948-4365-9C25-EF6A5DC1519B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46AA3981-A3A2-4FD3-A80F-E0FC8CAC2476}" type="pres">
      <dgm:prSet presAssocID="{1BDF7FF3-1449-4833-AA3C-40F76DDDAC4C}" presName="node" presStyleLbl="node1" presStyleIdx="7" presStyleCnt="8" custRadScaleRad="156909" custRadScaleInc="-236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1DC20F3-7630-4C59-B47D-CD9DF874C703}" type="presOf" srcId="{A9CFC9B3-5376-4BFE-9476-409F2DB1DA5D}" destId="{7C953E63-EF06-4DB7-8B47-F11DA1279060}" srcOrd="0" destOrd="0" presId="urn:microsoft.com/office/officeart/2005/8/layout/radial5"/>
    <dgm:cxn modelId="{FB387C8E-C647-4196-A406-7BC7BB49A455}" type="presOf" srcId="{7B7F6A55-B9F0-42D3-9F0C-AA21FBF8CE74}" destId="{EC3272CA-6147-4934-BA0A-17C640E711AA}" srcOrd="0" destOrd="0" presId="urn:microsoft.com/office/officeart/2005/8/layout/radial5"/>
    <dgm:cxn modelId="{4FE851A7-B26E-4E9B-B757-D9859FDD163E}" type="presOf" srcId="{595548EC-2A77-40A3-90E8-F390FED4C2A1}" destId="{F6D58C31-EE8A-43AB-9001-A2D2183A2E47}" srcOrd="1" destOrd="0" presId="urn:microsoft.com/office/officeart/2005/8/layout/radial5"/>
    <dgm:cxn modelId="{4A0F4E76-97AD-4ED9-B23F-4803F91FAE04}" type="presOf" srcId="{1BDF7FF3-1449-4833-AA3C-40F76DDDAC4C}" destId="{46AA3981-A3A2-4FD3-A80F-E0FC8CAC2476}" srcOrd="0" destOrd="0" presId="urn:microsoft.com/office/officeart/2005/8/layout/radial5"/>
    <dgm:cxn modelId="{0DAB2E8E-F5F3-4AD3-9E40-13067B5C6470}" type="presOf" srcId="{42FA1AD2-8CE7-430F-9E45-BD279F8114FC}" destId="{5B7EEB25-2B2A-4953-B72F-5AE1847F7437}" srcOrd="0" destOrd="0" presId="urn:microsoft.com/office/officeart/2005/8/layout/radial5"/>
    <dgm:cxn modelId="{169DA73A-5C1F-45C1-B01F-8A475BC59CEC}" srcId="{096AF725-6146-4A56-90E3-75B668F6C92A}" destId="{5DFA06A9-53E2-47EA-8F44-C3630A0D4694}" srcOrd="6" destOrd="0" parTransId="{FFA22FA0-7FF7-4F85-A435-C0232827E9A5}" sibTransId="{E23591D8-DE14-400F-AC7B-6DE9CD8C0B72}"/>
    <dgm:cxn modelId="{27601838-A2D9-48FE-99E1-7EBA1E711237}" type="presOf" srcId="{FFA22FA0-7FF7-4F85-A435-C0232827E9A5}" destId="{48F7CD3E-7179-44F1-84AE-139C06C98A4C}" srcOrd="0" destOrd="0" presId="urn:microsoft.com/office/officeart/2005/8/layout/radial5"/>
    <dgm:cxn modelId="{A8505075-8111-42C9-8B5B-4F45401FFEE6}" srcId="{096AF725-6146-4A56-90E3-75B668F6C92A}" destId="{83538AA8-3482-4C8B-A739-BA8C95E35AB2}" srcOrd="2" destOrd="0" parTransId="{13FD249B-2233-4301-AAC8-8F9368F1C801}" sibTransId="{4CE05D08-8873-4AE4-809B-26889EE98FE3}"/>
    <dgm:cxn modelId="{48E5DFC2-82F7-4B7B-9827-E16F8F18015F}" srcId="{096AF725-6146-4A56-90E3-75B668F6C92A}" destId="{F88E94BE-671C-4B4F-9A49-4116EBCFE7C3}" srcOrd="0" destOrd="0" parTransId="{B0CEE36A-D6BD-4FE3-AB3E-59C8C179CF83}" sibTransId="{ACEC0F42-993D-496D-A2E4-8FC75A4FCBC7}"/>
    <dgm:cxn modelId="{6AD0E00B-633B-489B-8750-7194F10063DA}" type="presOf" srcId="{D8457446-A948-4365-9C25-EF6A5DC1519B}" destId="{45BE66BE-50A4-4EDF-B86E-EB571E469CD5}" srcOrd="0" destOrd="0" presId="urn:microsoft.com/office/officeart/2005/8/layout/radial5"/>
    <dgm:cxn modelId="{FE589EC5-73EF-437C-A92C-126D0698B8D3}" type="presOf" srcId="{42FA1AD2-8CE7-430F-9E45-BD279F8114FC}" destId="{E215D086-80C4-477E-9C20-F618B30D06C3}" srcOrd="1" destOrd="0" presId="urn:microsoft.com/office/officeart/2005/8/layout/radial5"/>
    <dgm:cxn modelId="{13157DBC-1B80-4A89-BC5F-BB28453DE9B2}" srcId="{096AF725-6146-4A56-90E3-75B668F6C92A}" destId="{A9CFC9B3-5376-4BFE-9476-409F2DB1DA5D}" srcOrd="3" destOrd="0" parTransId="{595548EC-2A77-40A3-90E8-F390FED4C2A1}" sibTransId="{60D4A1B9-A007-4701-B8AD-5804817E43F4}"/>
    <dgm:cxn modelId="{B358F33F-33BC-4038-84B9-19F83D1489D2}" srcId="{096AF725-6146-4A56-90E3-75B668F6C92A}" destId="{F7FA16D7-BD57-450E-9425-6447C2C28663}" srcOrd="4" destOrd="0" parTransId="{FDB745F4-CBA0-41F7-AFCD-AD12641EF94B}" sibTransId="{04FE043E-2485-4904-956E-AC2C9B77D6E7}"/>
    <dgm:cxn modelId="{3FAB17A3-D367-4308-8E65-00A34A6763D0}" srcId="{096AF725-6146-4A56-90E3-75B668F6C92A}" destId="{1BDF7FF3-1449-4833-AA3C-40F76DDDAC4C}" srcOrd="7" destOrd="0" parTransId="{D8457446-A948-4365-9C25-EF6A5DC1519B}" sibTransId="{303A3569-616B-4DD5-9CF6-E9D7175D7703}"/>
    <dgm:cxn modelId="{27815DB2-2BD4-47A0-98F1-06EE70A6E9D8}" srcId="{7B7F6A55-B9F0-42D3-9F0C-AA21FBF8CE74}" destId="{096AF725-6146-4A56-90E3-75B668F6C92A}" srcOrd="0" destOrd="0" parTransId="{2BA54774-8D22-421F-8FA7-2017329F80F5}" sibTransId="{93A1BE99-2C2B-450E-B505-C6455735B73D}"/>
    <dgm:cxn modelId="{45DA45B2-675D-4E32-AAE4-23B49B3CF877}" type="presOf" srcId="{83538AA8-3482-4C8B-A739-BA8C95E35AB2}" destId="{32D001FC-FFE5-46C6-8F61-8CAA7383D102}" srcOrd="0" destOrd="0" presId="urn:microsoft.com/office/officeart/2005/8/layout/radial5"/>
    <dgm:cxn modelId="{2B47D3AE-66E3-4831-BB0C-1A323F4515F3}" type="presOf" srcId="{13FD249B-2233-4301-AAC8-8F9368F1C801}" destId="{5848364B-2A63-48D7-9CA2-701BE46AF97A}" srcOrd="0" destOrd="0" presId="urn:microsoft.com/office/officeart/2005/8/layout/radial5"/>
    <dgm:cxn modelId="{F84186BA-5977-4F8C-8D13-08499410FED9}" type="presOf" srcId="{FFA22FA0-7FF7-4F85-A435-C0232827E9A5}" destId="{D843B277-E979-43D2-9E01-F2BD49EC9F45}" srcOrd="1" destOrd="0" presId="urn:microsoft.com/office/officeart/2005/8/layout/radial5"/>
    <dgm:cxn modelId="{ABBF8D8B-A8A4-4488-9A4E-BE66F21317CC}" type="presOf" srcId="{8BD8BB2F-35BB-42DC-808C-FA2AC77B7333}" destId="{C59F8188-8BCE-4E92-BD80-B9554ECB1AF9}" srcOrd="1" destOrd="0" presId="urn:microsoft.com/office/officeart/2005/8/layout/radial5"/>
    <dgm:cxn modelId="{92677D14-235E-45F1-889F-A94220D8B236}" type="presOf" srcId="{D8457446-A948-4365-9C25-EF6A5DC1519B}" destId="{FBBCA55F-B07C-4263-84B7-0D5533754508}" srcOrd="1" destOrd="0" presId="urn:microsoft.com/office/officeart/2005/8/layout/radial5"/>
    <dgm:cxn modelId="{C468D62C-C169-420A-8523-534A415A7709}" type="presOf" srcId="{03FB21A5-3CF1-4FC4-BDDA-FF0819AF4697}" destId="{DC465529-349F-4D3C-8C41-2B62659F2A2B}" srcOrd="0" destOrd="0" presId="urn:microsoft.com/office/officeart/2005/8/layout/radial5"/>
    <dgm:cxn modelId="{F34CCBCB-E009-4FE2-B2B8-90C53C4FF408}" type="presOf" srcId="{5DFA06A9-53E2-47EA-8F44-C3630A0D4694}" destId="{9647A797-1D37-45A9-9B57-A7C44EC47661}" srcOrd="0" destOrd="0" presId="urn:microsoft.com/office/officeart/2005/8/layout/radial5"/>
    <dgm:cxn modelId="{D4069B65-98B8-4AD2-AF60-85FC141EBEBF}" type="presOf" srcId="{096AF725-6146-4A56-90E3-75B668F6C92A}" destId="{E2CE8244-4D45-4B37-AC8B-1AEDC9DAF9BD}" srcOrd="0" destOrd="0" presId="urn:microsoft.com/office/officeart/2005/8/layout/radial5"/>
    <dgm:cxn modelId="{4E4B26F3-80D7-4D0C-9657-B4F20F734F85}" type="presOf" srcId="{8BD8BB2F-35BB-42DC-808C-FA2AC77B7333}" destId="{6E659648-2191-4999-8BF4-1FB796563600}" srcOrd="0" destOrd="0" presId="urn:microsoft.com/office/officeart/2005/8/layout/radial5"/>
    <dgm:cxn modelId="{9FAC525A-2D1B-4276-AEC7-907B55118729}" type="presOf" srcId="{F88E94BE-671C-4B4F-9A49-4116EBCFE7C3}" destId="{0B2D2A37-B73A-43FE-B7E6-4E4A3AE2AAF0}" srcOrd="0" destOrd="0" presId="urn:microsoft.com/office/officeart/2005/8/layout/radial5"/>
    <dgm:cxn modelId="{84A42719-0CC6-4C81-807D-A21D80269015}" type="presOf" srcId="{B0CEE36A-D6BD-4FE3-AB3E-59C8C179CF83}" destId="{1BA9BB81-A4FC-4EDF-81AB-0AD7F83C9461}" srcOrd="1" destOrd="0" presId="urn:microsoft.com/office/officeart/2005/8/layout/radial5"/>
    <dgm:cxn modelId="{108814D0-0E2A-4455-8848-D2971002BFB2}" type="presOf" srcId="{F7FA16D7-BD57-450E-9425-6447C2C28663}" destId="{E916746F-D180-472A-819B-4F569C27126C}" srcOrd="0" destOrd="0" presId="urn:microsoft.com/office/officeart/2005/8/layout/radial5"/>
    <dgm:cxn modelId="{9CFFF21C-805D-4EB7-9F25-8F7BA4123DE3}" srcId="{096AF725-6146-4A56-90E3-75B668F6C92A}" destId="{6F8CA4B4-DC16-4F07-A5A6-13F79446040A}" srcOrd="5" destOrd="0" parTransId="{42FA1AD2-8CE7-430F-9E45-BD279F8114FC}" sibTransId="{5307441D-3D7D-44FA-B68B-2EBF1D358CBD}"/>
    <dgm:cxn modelId="{D4689909-8438-4F1F-99A0-964469678E42}" type="presOf" srcId="{FDB745F4-CBA0-41F7-AFCD-AD12641EF94B}" destId="{551B9863-59CE-45AA-AAD5-A4FD61672642}" srcOrd="1" destOrd="0" presId="urn:microsoft.com/office/officeart/2005/8/layout/radial5"/>
    <dgm:cxn modelId="{ABA74621-7CCE-4A3B-AD9A-0866AD115DBE}" type="presOf" srcId="{FDB745F4-CBA0-41F7-AFCD-AD12641EF94B}" destId="{44403DC0-8DD7-4DB1-8D63-C7E5FE9A18F4}" srcOrd="0" destOrd="0" presId="urn:microsoft.com/office/officeart/2005/8/layout/radial5"/>
    <dgm:cxn modelId="{F6EE594C-CF83-4B58-A3BF-674D30E176A6}" type="presOf" srcId="{B0CEE36A-D6BD-4FE3-AB3E-59C8C179CF83}" destId="{15B819CA-1A82-4B5E-97F2-A59E341AB1C5}" srcOrd="0" destOrd="0" presId="urn:microsoft.com/office/officeart/2005/8/layout/radial5"/>
    <dgm:cxn modelId="{F30D0027-AE64-4E9B-AB2F-997CC8B4CFA4}" srcId="{096AF725-6146-4A56-90E3-75B668F6C92A}" destId="{03FB21A5-3CF1-4FC4-BDDA-FF0819AF4697}" srcOrd="1" destOrd="0" parTransId="{8BD8BB2F-35BB-42DC-808C-FA2AC77B7333}" sibTransId="{0C6636AB-A30B-4CC6-9CD3-F9D433D1C07E}"/>
    <dgm:cxn modelId="{1185DF98-79B2-4A39-A381-F3B133A9D2B0}" type="presOf" srcId="{13FD249B-2233-4301-AAC8-8F9368F1C801}" destId="{8266E505-CBE5-4ECB-A272-CA046157A07E}" srcOrd="1" destOrd="0" presId="urn:microsoft.com/office/officeart/2005/8/layout/radial5"/>
    <dgm:cxn modelId="{A357FB50-D065-4EE1-9AC6-B3AAC2D4C722}" type="presOf" srcId="{6F8CA4B4-DC16-4F07-A5A6-13F79446040A}" destId="{BA3454B0-6FEC-4D7A-AF51-F1362762503A}" srcOrd="0" destOrd="0" presId="urn:microsoft.com/office/officeart/2005/8/layout/radial5"/>
    <dgm:cxn modelId="{F47216E6-56C6-480A-B12D-4978BF655371}" type="presOf" srcId="{595548EC-2A77-40A3-90E8-F390FED4C2A1}" destId="{63A623B3-1C79-4655-A333-55A95F5933B0}" srcOrd="0" destOrd="0" presId="urn:microsoft.com/office/officeart/2005/8/layout/radial5"/>
    <dgm:cxn modelId="{DC651CFC-FEBE-45D9-B31C-E4EB44E1161E}" type="presParOf" srcId="{EC3272CA-6147-4934-BA0A-17C640E711AA}" destId="{E2CE8244-4D45-4B37-AC8B-1AEDC9DAF9BD}" srcOrd="0" destOrd="0" presId="urn:microsoft.com/office/officeart/2005/8/layout/radial5"/>
    <dgm:cxn modelId="{A34CDE7A-DF20-4EC3-A147-0DA2E53322C9}" type="presParOf" srcId="{EC3272CA-6147-4934-BA0A-17C640E711AA}" destId="{15B819CA-1A82-4B5E-97F2-A59E341AB1C5}" srcOrd="1" destOrd="0" presId="urn:microsoft.com/office/officeart/2005/8/layout/radial5"/>
    <dgm:cxn modelId="{FE39D171-FB74-48B0-A7E3-26FFD8B4D4F7}" type="presParOf" srcId="{15B819CA-1A82-4B5E-97F2-A59E341AB1C5}" destId="{1BA9BB81-A4FC-4EDF-81AB-0AD7F83C9461}" srcOrd="0" destOrd="0" presId="urn:microsoft.com/office/officeart/2005/8/layout/radial5"/>
    <dgm:cxn modelId="{C6284416-2476-4CC9-B0E9-7309A90BA2CA}" type="presParOf" srcId="{EC3272CA-6147-4934-BA0A-17C640E711AA}" destId="{0B2D2A37-B73A-43FE-B7E6-4E4A3AE2AAF0}" srcOrd="2" destOrd="0" presId="urn:microsoft.com/office/officeart/2005/8/layout/radial5"/>
    <dgm:cxn modelId="{220BF8CA-E227-49C2-86C0-E1FD04B5B4EB}" type="presParOf" srcId="{EC3272CA-6147-4934-BA0A-17C640E711AA}" destId="{6E659648-2191-4999-8BF4-1FB796563600}" srcOrd="3" destOrd="0" presId="urn:microsoft.com/office/officeart/2005/8/layout/radial5"/>
    <dgm:cxn modelId="{1B957972-8C38-42A1-85F9-A2C65CFC7453}" type="presParOf" srcId="{6E659648-2191-4999-8BF4-1FB796563600}" destId="{C59F8188-8BCE-4E92-BD80-B9554ECB1AF9}" srcOrd="0" destOrd="0" presId="urn:microsoft.com/office/officeart/2005/8/layout/radial5"/>
    <dgm:cxn modelId="{453C9D51-5BA1-4498-9154-9A43832E58D8}" type="presParOf" srcId="{EC3272CA-6147-4934-BA0A-17C640E711AA}" destId="{DC465529-349F-4D3C-8C41-2B62659F2A2B}" srcOrd="4" destOrd="0" presId="urn:microsoft.com/office/officeart/2005/8/layout/radial5"/>
    <dgm:cxn modelId="{F58B03BD-9C98-42D8-9E83-9B715BEFE15D}" type="presParOf" srcId="{EC3272CA-6147-4934-BA0A-17C640E711AA}" destId="{5848364B-2A63-48D7-9CA2-701BE46AF97A}" srcOrd="5" destOrd="0" presId="urn:microsoft.com/office/officeart/2005/8/layout/radial5"/>
    <dgm:cxn modelId="{CA961032-1322-4D05-BFF3-02BD7A76E313}" type="presParOf" srcId="{5848364B-2A63-48D7-9CA2-701BE46AF97A}" destId="{8266E505-CBE5-4ECB-A272-CA046157A07E}" srcOrd="0" destOrd="0" presId="urn:microsoft.com/office/officeart/2005/8/layout/radial5"/>
    <dgm:cxn modelId="{6AC62D12-8E16-4E98-B228-B5CBB1973369}" type="presParOf" srcId="{EC3272CA-6147-4934-BA0A-17C640E711AA}" destId="{32D001FC-FFE5-46C6-8F61-8CAA7383D102}" srcOrd="6" destOrd="0" presId="urn:microsoft.com/office/officeart/2005/8/layout/radial5"/>
    <dgm:cxn modelId="{CB92AD07-24D5-4F54-8210-2A3199A5138A}" type="presParOf" srcId="{EC3272CA-6147-4934-BA0A-17C640E711AA}" destId="{63A623B3-1C79-4655-A333-55A95F5933B0}" srcOrd="7" destOrd="0" presId="urn:microsoft.com/office/officeart/2005/8/layout/radial5"/>
    <dgm:cxn modelId="{C7D44871-95F7-4B5A-804D-F20BE3E6112E}" type="presParOf" srcId="{63A623B3-1C79-4655-A333-55A95F5933B0}" destId="{F6D58C31-EE8A-43AB-9001-A2D2183A2E47}" srcOrd="0" destOrd="0" presId="urn:microsoft.com/office/officeart/2005/8/layout/radial5"/>
    <dgm:cxn modelId="{7A1DA0B9-E8BB-4EFB-A22C-D750FEA265EF}" type="presParOf" srcId="{EC3272CA-6147-4934-BA0A-17C640E711AA}" destId="{7C953E63-EF06-4DB7-8B47-F11DA1279060}" srcOrd="8" destOrd="0" presId="urn:microsoft.com/office/officeart/2005/8/layout/radial5"/>
    <dgm:cxn modelId="{35395E29-A5CF-456D-974F-63A78418CE74}" type="presParOf" srcId="{EC3272CA-6147-4934-BA0A-17C640E711AA}" destId="{44403DC0-8DD7-4DB1-8D63-C7E5FE9A18F4}" srcOrd="9" destOrd="0" presId="urn:microsoft.com/office/officeart/2005/8/layout/radial5"/>
    <dgm:cxn modelId="{9390D547-F87E-4218-9AA5-D9E21409770C}" type="presParOf" srcId="{44403DC0-8DD7-4DB1-8D63-C7E5FE9A18F4}" destId="{551B9863-59CE-45AA-AAD5-A4FD61672642}" srcOrd="0" destOrd="0" presId="urn:microsoft.com/office/officeart/2005/8/layout/radial5"/>
    <dgm:cxn modelId="{8886C1C5-0F31-4863-8C02-8DC5D0EF483F}" type="presParOf" srcId="{EC3272CA-6147-4934-BA0A-17C640E711AA}" destId="{E916746F-D180-472A-819B-4F569C27126C}" srcOrd="10" destOrd="0" presId="urn:microsoft.com/office/officeart/2005/8/layout/radial5"/>
    <dgm:cxn modelId="{6D1BB30D-E761-4F79-923C-19DB74D6D056}" type="presParOf" srcId="{EC3272CA-6147-4934-BA0A-17C640E711AA}" destId="{5B7EEB25-2B2A-4953-B72F-5AE1847F7437}" srcOrd="11" destOrd="0" presId="urn:microsoft.com/office/officeart/2005/8/layout/radial5"/>
    <dgm:cxn modelId="{C5A1B1F2-C16A-46B8-AF0A-3047EF06F2AE}" type="presParOf" srcId="{5B7EEB25-2B2A-4953-B72F-5AE1847F7437}" destId="{E215D086-80C4-477E-9C20-F618B30D06C3}" srcOrd="0" destOrd="0" presId="urn:microsoft.com/office/officeart/2005/8/layout/radial5"/>
    <dgm:cxn modelId="{0B63518D-E150-4E71-931B-A73D97AAFB47}" type="presParOf" srcId="{EC3272CA-6147-4934-BA0A-17C640E711AA}" destId="{BA3454B0-6FEC-4D7A-AF51-F1362762503A}" srcOrd="12" destOrd="0" presId="urn:microsoft.com/office/officeart/2005/8/layout/radial5"/>
    <dgm:cxn modelId="{17594B6E-6CF7-40BF-8E69-5DA6B6D406F5}" type="presParOf" srcId="{EC3272CA-6147-4934-BA0A-17C640E711AA}" destId="{48F7CD3E-7179-44F1-84AE-139C06C98A4C}" srcOrd="13" destOrd="0" presId="urn:microsoft.com/office/officeart/2005/8/layout/radial5"/>
    <dgm:cxn modelId="{E8C48F28-A20C-4A38-AA67-58CE500B7E0C}" type="presParOf" srcId="{48F7CD3E-7179-44F1-84AE-139C06C98A4C}" destId="{D843B277-E979-43D2-9E01-F2BD49EC9F45}" srcOrd="0" destOrd="0" presId="urn:microsoft.com/office/officeart/2005/8/layout/radial5"/>
    <dgm:cxn modelId="{ED471A8B-70C9-4290-BA9A-3CFD5D9458BE}" type="presParOf" srcId="{EC3272CA-6147-4934-BA0A-17C640E711AA}" destId="{9647A797-1D37-45A9-9B57-A7C44EC47661}" srcOrd="14" destOrd="0" presId="urn:microsoft.com/office/officeart/2005/8/layout/radial5"/>
    <dgm:cxn modelId="{A11EFB6A-FAAA-4CE4-98EE-23D64BCBECE2}" type="presParOf" srcId="{EC3272CA-6147-4934-BA0A-17C640E711AA}" destId="{45BE66BE-50A4-4EDF-B86E-EB571E469CD5}" srcOrd="15" destOrd="0" presId="urn:microsoft.com/office/officeart/2005/8/layout/radial5"/>
    <dgm:cxn modelId="{6FFDEFC7-AA8F-4024-A574-C9A045F66895}" type="presParOf" srcId="{45BE66BE-50A4-4EDF-B86E-EB571E469CD5}" destId="{FBBCA55F-B07C-4263-84B7-0D5533754508}" srcOrd="0" destOrd="0" presId="urn:microsoft.com/office/officeart/2005/8/layout/radial5"/>
    <dgm:cxn modelId="{086D3252-F521-4EE2-9650-EF93F4743301}" type="presParOf" srcId="{EC3272CA-6147-4934-BA0A-17C640E711AA}" destId="{46AA3981-A3A2-4FD3-A80F-E0FC8CAC2476}" srcOrd="16" destOrd="0" presId="urn:microsoft.com/office/officeart/2005/8/layout/radial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B1832F4-AB05-4C72-AAF3-F0FBCB7018FE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07804FE1-A3F9-4DA9-86AB-85DFB4A035B7}">
      <dgm:prSet phldrT="[Текст]" custT="1"/>
      <dgm:spPr/>
      <dgm:t>
        <a:bodyPr/>
        <a:lstStyle/>
        <a:p>
          <a:r>
            <a:rPr lang="ru-RU" sz="900"/>
            <a:t>критического мышления</a:t>
          </a:r>
        </a:p>
      </dgm:t>
    </dgm:pt>
    <dgm:pt modelId="{0FB16E83-309C-49F5-B76A-DBCB988EA120}" type="parTrans" cxnId="{7A1CFBCF-D901-4587-9043-87DEE6EE78B8}">
      <dgm:prSet/>
      <dgm:spPr/>
      <dgm:t>
        <a:bodyPr/>
        <a:lstStyle/>
        <a:p>
          <a:endParaRPr lang="ru-RU"/>
        </a:p>
      </dgm:t>
    </dgm:pt>
    <dgm:pt modelId="{20299135-AAD1-48F4-97D2-8E5A32B5AEBD}" type="sibTrans" cxnId="{7A1CFBCF-D901-4587-9043-87DEE6EE78B8}">
      <dgm:prSet/>
      <dgm:spPr/>
      <dgm:t>
        <a:bodyPr/>
        <a:lstStyle/>
        <a:p>
          <a:endParaRPr lang="ru-RU"/>
        </a:p>
      </dgm:t>
    </dgm:pt>
    <dgm:pt modelId="{2AD2E794-3764-46F1-9146-9E2A91108A61}">
      <dgm:prSet phldrT="[Текст]" custT="1"/>
      <dgm:spPr/>
      <dgm:t>
        <a:bodyPr/>
        <a:lstStyle/>
        <a:p>
          <a:r>
            <a:rPr lang="ru-RU" sz="1000"/>
            <a:t>модульное обучение</a:t>
          </a:r>
        </a:p>
      </dgm:t>
    </dgm:pt>
    <dgm:pt modelId="{62FAF688-60D1-45D9-963E-0ECA640925F9}" type="parTrans" cxnId="{3CFCAAFB-2DC0-46DF-A3FA-5E5D89EEDE8F}">
      <dgm:prSet/>
      <dgm:spPr/>
      <dgm:t>
        <a:bodyPr/>
        <a:lstStyle/>
        <a:p>
          <a:endParaRPr lang="ru-RU"/>
        </a:p>
      </dgm:t>
    </dgm:pt>
    <dgm:pt modelId="{AB6B7574-A185-4C21-9DD0-77DCF01CEB44}" type="sibTrans" cxnId="{3CFCAAFB-2DC0-46DF-A3FA-5E5D89EEDE8F}">
      <dgm:prSet/>
      <dgm:spPr/>
      <dgm:t>
        <a:bodyPr/>
        <a:lstStyle/>
        <a:p>
          <a:endParaRPr lang="ru-RU"/>
        </a:p>
      </dgm:t>
    </dgm:pt>
    <dgm:pt modelId="{AC7BBAB9-FE5B-49E9-ADCD-8C66B658FCBE}">
      <dgm:prSet phldrT="[Текст]" custT="1"/>
      <dgm:spPr/>
      <dgm:t>
        <a:bodyPr/>
        <a:lstStyle/>
        <a:p>
          <a:r>
            <a:rPr lang="ru-RU" sz="1000"/>
            <a:t>рво</a:t>
          </a:r>
        </a:p>
      </dgm:t>
    </dgm:pt>
    <dgm:pt modelId="{C5C447FD-57DB-4BFF-AB6D-AB7BFE008941}" type="parTrans" cxnId="{63DFB363-B322-4021-95C1-EDC940D7D8AD}">
      <dgm:prSet/>
      <dgm:spPr/>
      <dgm:t>
        <a:bodyPr/>
        <a:lstStyle/>
        <a:p>
          <a:endParaRPr lang="ru-RU"/>
        </a:p>
      </dgm:t>
    </dgm:pt>
    <dgm:pt modelId="{701E7AB2-5222-4382-8E55-EF291479E0D5}" type="sibTrans" cxnId="{63DFB363-B322-4021-95C1-EDC940D7D8AD}">
      <dgm:prSet/>
      <dgm:spPr/>
      <dgm:t>
        <a:bodyPr/>
        <a:lstStyle/>
        <a:p>
          <a:endParaRPr lang="ru-RU"/>
        </a:p>
      </dgm:t>
    </dgm:pt>
    <dgm:pt modelId="{0845A7A0-837A-44EB-8DD7-A55ECBD0308E}">
      <dgm:prSet custT="1"/>
      <dgm:spPr/>
      <dgm:t>
        <a:bodyPr/>
        <a:lstStyle/>
        <a:p>
          <a:r>
            <a:rPr lang="ru-RU" sz="1000"/>
            <a:t>проектного обучение</a:t>
          </a:r>
        </a:p>
      </dgm:t>
    </dgm:pt>
    <dgm:pt modelId="{77CE87CC-8558-45C6-A0DD-80EF0ADAE0D5}" type="parTrans" cxnId="{58FF354F-F36B-4015-9917-0C11FA14F2D4}">
      <dgm:prSet/>
      <dgm:spPr/>
      <dgm:t>
        <a:bodyPr/>
        <a:lstStyle/>
        <a:p>
          <a:endParaRPr lang="ru-RU"/>
        </a:p>
      </dgm:t>
    </dgm:pt>
    <dgm:pt modelId="{F57BCD7E-73CB-42E1-AA2D-2E15A85A3EEE}" type="sibTrans" cxnId="{58FF354F-F36B-4015-9917-0C11FA14F2D4}">
      <dgm:prSet/>
      <dgm:spPr/>
      <dgm:t>
        <a:bodyPr/>
        <a:lstStyle/>
        <a:p>
          <a:endParaRPr lang="ru-RU"/>
        </a:p>
      </dgm:t>
    </dgm:pt>
    <dgm:pt modelId="{126F808F-E6D4-4EAD-B59F-6AA858113426}">
      <dgm:prSet custT="1"/>
      <dgm:spPr/>
      <dgm:t>
        <a:bodyPr/>
        <a:lstStyle/>
        <a:p>
          <a:r>
            <a:rPr lang="ru-RU" sz="1000"/>
            <a:t>икт</a:t>
          </a:r>
        </a:p>
      </dgm:t>
    </dgm:pt>
    <dgm:pt modelId="{FEED6422-2F08-4AAC-A707-552CC20A74BB}" type="parTrans" cxnId="{2A925451-0F22-494C-8B7F-92C0F7D48E74}">
      <dgm:prSet/>
      <dgm:spPr/>
      <dgm:t>
        <a:bodyPr/>
        <a:lstStyle/>
        <a:p>
          <a:endParaRPr lang="ru-RU"/>
        </a:p>
      </dgm:t>
    </dgm:pt>
    <dgm:pt modelId="{FFD9C803-9504-42C9-B24D-0B5609A058A8}" type="sibTrans" cxnId="{2A925451-0F22-494C-8B7F-92C0F7D48E74}">
      <dgm:prSet/>
      <dgm:spPr/>
      <dgm:t>
        <a:bodyPr/>
        <a:lstStyle/>
        <a:p>
          <a:endParaRPr lang="ru-RU"/>
        </a:p>
      </dgm:t>
    </dgm:pt>
    <dgm:pt modelId="{FC7E188C-C80E-494A-B76D-D0F6A432A390}">
      <dgm:prSet custT="1"/>
      <dgm:spPr/>
      <dgm:t>
        <a:bodyPr/>
        <a:lstStyle/>
        <a:p>
          <a:r>
            <a:rPr lang="ru-RU" sz="1000"/>
            <a:t>мастерские</a:t>
          </a:r>
        </a:p>
      </dgm:t>
    </dgm:pt>
    <dgm:pt modelId="{EFEFD3ED-7E31-42E3-BFE2-80FCFF520469}" type="parTrans" cxnId="{ED1C0080-D998-468D-9937-5F8F34DC3D80}">
      <dgm:prSet/>
      <dgm:spPr/>
      <dgm:t>
        <a:bodyPr/>
        <a:lstStyle/>
        <a:p>
          <a:endParaRPr lang="ru-RU"/>
        </a:p>
      </dgm:t>
    </dgm:pt>
    <dgm:pt modelId="{AECA9455-4314-40EE-9648-344298120A52}" type="sibTrans" cxnId="{ED1C0080-D998-468D-9937-5F8F34DC3D80}">
      <dgm:prSet/>
      <dgm:spPr/>
      <dgm:t>
        <a:bodyPr/>
        <a:lstStyle/>
        <a:p>
          <a:endParaRPr lang="ru-RU"/>
        </a:p>
      </dgm:t>
    </dgm:pt>
    <dgm:pt modelId="{BDCF2E1A-0232-450C-83FF-BB758CD054A3}" type="pres">
      <dgm:prSet presAssocID="{6B1832F4-AB05-4C72-AAF3-F0FBCB7018FE}" presName="compositeShape" presStyleCnt="0">
        <dgm:presLayoutVars>
          <dgm:chMax val="7"/>
          <dgm:dir/>
          <dgm:resizeHandles val="exact"/>
        </dgm:presLayoutVars>
      </dgm:prSet>
      <dgm:spPr/>
    </dgm:pt>
    <dgm:pt modelId="{43478E20-4009-498B-B8C6-567230A594D8}" type="pres">
      <dgm:prSet presAssocID="{6B1832F4-AB05-4C72-AAF3-F0FBCB7018FE}" presName="wedge1" presStyleLbl="node1" presStyleIdx="0" presStyleCnt="6"/>
      <dgm:spPr/>
      <dgm:t>
        <a:bodyPr/>
        <a:lstStyle/>
        <a:p>
          <a:endParaRPr lang="ru-RU"/>
        </a:p>
      </dgm:t>
    </dgm:pt>
    <dgm:pt modelId="{83829BA8-13FD-42EB-A39F-A1C518B2B292}" type="pres">
      <dgm:prSet presAssocID="{6B1832F4-AB05-4C72-AAF3-F0FBCB7018FE}" presName="dummy1a" presStyleCnt="0"/>
      <dgm:spPr/>
    </dgm:pt>
    <dgm:pt modelId="{B9875A65-FC19-486F-B083-15F5BB0608EB}" type="pres">
      <dgm:prSet presAssocID="{6B1832F4-AB05-4C72-AAF3-F0FBCB7018FE}" presName="dummy1b" presStyleCnt="0"/>
      <dgm:spPr/>
    </dgm:pt>
    <dgm:pt modelId="{1EB5DC27-0493-4F68-ACBD-E8B39FDE1DB7}" type="pres">
      <dgm:prSet presAssocID="{6B1832F4-AB05-4C72-AAF3-F0FBCB7018FE}" presName="wedge1Tx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42EC9F-CEA4-4760-9BE2-CCA78CBBA72F}" type="pres">
      <dgm:prSet presAssocID="{6B1832F4-AB05-4C72-AAF3-F0FBCB7018FE}" presName="wedge2" presStyleLbl="node1" presStyleIdx="1" presStyleCnt="6"/>
      <dgm:spPr/>
      <dgm:t>
        <a:bodyPr/>
        <a:lstStyle/>
        <a:p>
          <a:endParaRPr lang="ru-RU"/>
        </a:p>
      </dgm:t>
    </dgm:pt>
    <dgm:pt modelId="{B73C0B90-8A93-459D-8806-136E1A1ACABA}" type="pres">
      <dgm:prSet presAssocID="{6B1832F4-AB05-4C72-AAF3-F0FBCB7018FE}" presName="dummy2a" presStyleCnt="0"/>
      <dgm:spPr/>
    </dgm:pt>
    <dgm:pt modelId="{F12FEABC-CA30-4150-A396-8B88714620AE}" type="pres">
      <dgm:prSet presAssocID="{6B1832F4-AB05-4C72-AAF3-F0FBCB7018FE}" presName="dummy2b" presStyleCnt="0"/>
      <dgm:spPr/>
    </dgm:pt>
    <dgm:pt modelId="{135C5560-F7F6-4D0F-B555-207A56B38D26}" type="pres">
      <dgm:prSet presAssocID="{6B1832F4-AB05-4C72-AAF3-F0FBCB7018FE}" presName="wedge2Tx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24CADF-7B1B-40C8-850E-0C4146452174}" type="pres">
      <dgm:prSet presAssocID="{6B1832F4-AB05-4C72-AAF3-F0FBCB7018FE}" presName="wedge3" presStyleLbl="node1" presStyleIdx="2" presStyleCnt="6"/>
      <dgm:spPr/>
      <dgm:t>
        <a:bodyPr/>
        <a:lstStyle/>
        <a:p>
          <a:endParaRPr lang="ru-RU"/>
        </a:p>
      </dgm:t>
    </dgm:pt>
    <dgm:pt modelId="{A815A9A4-B5D1-43F0-8E29-83EB2EA930EF}" type="pres">
      <dgm:prSet presAssocID="{6B1832F4-AB05-4C72-AAF3-F0FBCB7018FE}" presName="dummy3a" presStyleCnt="0"/>
      <dgm:spPr/>
    </dgm:pt>
    <dgm:pt modelId="{55B38E4A-A937-4B48-B65B-AFE9D09768F1}" type="pres">
      <dgm:prSet presAssocID="{6B1832F4-AB05-4C72-AAF3-F0FBCB7018FE}" presName="dummy3b" presStyleCnt="0"/>
      <dgm:spPr/>
    </dgm:pt>
    <dgm:pt modelId="{2EE07AF9-DE06-4099-8A89-E638C0A1B9E4}" type="pres">
      <dgm:prSet presAssocID="{6B1832F4-AB05-4C72-AAF3-F0FBCB7018FE}" presName="wedge3Tx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12C205-EA16-4DAE-BA6B-EB441C8E3829}" type="pres">
      <dgm:prSet presAssocID="{6B1832F4-AB05-4C72-AAF3-F0FBCB7018FE}" presName="wedge4" presStyleLbl="node1" presStyleIdx="3" presStyleCnt="6"/>
      <dgm:spPr/>
      <dgm:t>
        <a:bodyPr/>
        <a:lstStyle/>
        <a:p>
          <a:endParaRPr lang="ru-RU"/>
        </a:p>
      </dgm:t>
    </dgm:pt>
    <dgm:pt modelId="{AF38F82E-D2DA-4547-B763-D55EA6CA3B59}" type="pres">
      <dgm:prSet presAssocID="{6B1832F4-AB05-4C72-AAF3-F0FBCB7018FE}" presName="dummy4a" presStyleCnt="0"/>
      <dgm:spPr/>
    </dgm:pt>
    <dgm:pt modelId="{D7B79318-967F-475D-89A9-9D0C244AAA3A}" type="pres">
      <dgm:prSet presAssocID="{6B1832F4-AB05-4C72-AAF3-F0FBCB7018FE}" presName="dummy4b" presStyleCnt="0"/>
      <dgm:spPr/>
    </dgm:pt>
    <dgm:pt modelId="{B97E4873-AF37-4378-9E18-2C4E36DEFE52}" type="pres">
      <dgm:prSet presAssocID="{6B1832F4-AB05-4C72-AAF3-F0FBCB7018FE}" presName="wedge4Tx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F1261A-B584-4E1B-8CE6-9C0920BF3BEA}" type="pres">
      <dgm:prSet presAssocID="{6B1832F4-AB05-4C72-AAF3-F0FBCB7018FE}" presName="wedge5" presStyleLbl="node1" presStyleIdx="4" presStyleCnt="6"/>
      <dgm:spPr/>
      <dgm:t>
        <a:bodyPr/>
        <a:lstStyle/>
        <a:p>
          <a:endParaRPr lang="ru-RU"/>
        </a:p>
      </dgm:t>
    </dgm:pt>
    <dgm:pt modelId="{D363697C-0FC7-4C8A-9968-358E5DD0037A}" type="pres">
      <dgm:prSet presAssocID="{6B1832F4-AB05-4C72-AAF3-F0FBCB7018FE}" presName="dummy5a" presStyleCnt="0"/>
      <dgm:spPr/>
    </dgm:pt>
    <dgm:pt modelId="{A66FFFFC-1627-4587-AC10-10B6580F87DD}" type="pres">
      <dgm:prSet presAssocID="{6B1832F4-AB05-4C72-AAF3-F0FBCB7018FE}" presName="dummy5b" presStyleCnt="0"/>
      <dgm:spPr/>
    </dgm:pt>
    <dgm:pt modelId="{4703EACC-8BCA-4FB4-B0C6-2C84C268493E}" type="pres">
      <dgm:prSet presAssocID="{6B1832F4-AB05-4C72-AAF3-F0FBCB7018FE}" presName="wedge5Tx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31736C-7628-43F7-91CC-650F219DA751}" type="pres">
      <dgm:prSet presAssocID="{6B1832F4-AB05-4C72-AAF3-F0FBCB7018FE}" presName="wedge6" presStyleLbl="node1" presStyleIdx="5" presStyleCnt="6"/>
      <dgm:spPr/>
      <dgm:t>
        <a:bodyPr/>
        <a:lstStyle/>
        <a:p>
          <a:endParaRPr lang="ru-RU"/>
        </a:p>
      </dgm:t>
    </dgm:pt>
    <dgm:pt modelId="{F1EE1251-0829-448E-80F8-851F4E8AA1E7}" type="pres">
      <dgm:prSet presAssocID="{6B1832F4-AB05-4C72-AAF3-F0FBCB7018FE}" presName="dummy6a" presStyleCnt="0"/>
      <dgm:spPr/>
    </dgm:pt>
    <dgm:pt modelId="{FC4D116B-22FF-4313-B36C-052F4F102267}" type="pres">
      <dgm:prSet presAssocID="{6B1832F4-AB05-4C72-AAF3-F0FBCB7018FE}" presName="dummy6b" presStyleCnt="0"/>
      <dgm:spPr/>
    </dgm:pt>
    <dgm:pt modelId="{D5BA232A-B632-4A1D-836A-60987CCD9C68}" type="pres">
      <dgm:prSet presAssocID="{6B1832F4-AB05-4C72-AAF3-F0FBCB7018FE}" presName="wedge6Tx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092625-59F1-442C-97B8-6B11290B79D8}" type="pres">
      <dgm:prSet presAssocID="{20299135-AAD1-48F4-97D2-8E5A32B5AEBD}" presName="arrowWedge1" presStyleLbl="fgSibTrans2D1" presStyleIdx="0" presStyleCnt="6"/>
      <dgm:spPr/>
    </dgm:pt>
    <dgm:pt modelId="{D52D76F0-9F5D-4DE3-864F-12C8C05A6E69}" type="pres">
      <dgm:prSet presAssocID="{AB6B7574-A185-4C21-9DD0-77DCF01CEB44}" presName="arrowWedge2" presStyleLbl="fgSibTrans2D1" presStyleIdx="1" presStyleCnt="6"/>
      <dgm:spPr/>
    </dgm:pt>
    <dgm:pt modelId="{61DFB15C-754C-4D86-A2EC-2CFD82BF8794}" type="pres">
      <dgm:prSet presAssocID="{F57BCD7E-73CB-42E1-AA2D-2E15A85A3EEE}" presName="arrowWedge3" presStyleLbl="fgSibTrans2D1" presStyleIdx="2" presStyleCnt="6"/>
      <dgm:spPr/>
    </dgm:pt>
    <dgm:pt modelId="{3116F368-23AE-4F89-BC5A-AF26683B0F4C}" type="pres">
      <dgm:prSet presAssocID="{FFD9C803-9504-42C9-B24D-0B5609A058A8}" presName="arrowWedge4" presStyleLbl="fgSibTrans2D1" presStyleIdx="3" presStyleCnt="6"/>
      <dgm:spPr/>
    </dgm:pt>
    <dgm:pt modelId="{DB22873E-6524-4C4E-8837-DFCDFDC088AC}" type="pres">
      <dgm:prSet presAssocID="{AECA9455-4314-40EE-9648-344298120A52}" presName="arrowWedge5" presStyleLbl="fgSibTrans2D1" presStyleIdx="4" presStyleCnt="6"/>
      <dgm:spPr/>
    </dgm:pt>
    <dgm:pt modelId="{4BAEBF3C-6220-430C-992C-4ED2D53B3C1E}" type="pres">
      <dgm:prSet presAssocID="{701E7AB2-5222-4382-8E55-EF291479E0D5}" presName="arrowWedge6" presStyleLbl="fgSibTrans2D1" presStyleIdx="5" presStyleCnt="6"/>
      <dgm:spPr/>
    </dgm:pt>
  </dgm:ptLst>
  <dgm:cxnLst>
    <dgm:cxn modelId="{45F0C034-6681-449D-82DC-8F2D727E8066}" type="presOf" srcId="{07804FE1-A3F9-4DA9-86AB-85DFB4A035B7}" destId="{43478E20-4009-498B-B8C6-567230A594D8}" srcOrd="0" destOrd="0" presId="urn:microsoft.com/office/officeart/2005/8/layout/cycle8"/>
    <dgm:cxn modelId="{9CCE5EF3-FBF2-4EA6-AC12-C45AEBD1DB54}" type="presOf" srcId="{2AD2E794-3764-46F1-9146-9E2A91108A61}" destId="{135C5560-F7F6-4D0F-B555-207A56B38D26}" srcOrd="1" destOrd="0" presId="urn:microsoft.com/office/officeart/2005/8/layout/cycle8"/>
    <dgm:cxn modelId="{302AA8AF-C069-4A3F-B9F2-BCA4A5CA5ACE}" type="presOf" srcId="{0845A7A0-837A-44EB-8DD7-A55ECBD0308E}" destId="{7E24CADF-7B1B-40C8-850E-0C4146452174}" srcOrd="0" destOrd="0" presId="urn:microsoft.com/office/officeart/2005/8/layout/cycle8"/>
    <dgm:cxn modelId="{3E532CA7-26C1-4FCD-9618-A0E13C78EDA6}" type="presOf" srcId="{AC7BBAB9-FE5B-49E9-ADCD-8C66B658FCBE}" destId="{D5BA232A-B632-4A1D-836A-60987CCD9C68}" srcOrd="1" destOrd="0" presId="urn:microsoft.com/office/officeart/2005/8/layout/cycle8"/>
    <dgm:cxn modelId="{882E5698-E7B3-41C7-BF92-379A818BB67F}" type="presOf" srcId="{0845A7A0-837A-44EB-8DD7-A55ECBD0308E}" destId="{2EE07AF9-DE06-4099-8A89-E638C0A1B9E4}" srcOrd="1" destOrd="0" presId="urn:microsoft.com/office/officeart/2005/8/layout/cycle8"/>
    <dgm:cxn modelId="{85C67EFE-932F-45FE-BE37-7413D2CC7562}" type="presOf" srcId="{FC7E188C-C80E-494A-B76D-D0F6A432A390}" destId="{A9F1261A-B584-4E1B-8CE6-9C0920BF3BEA}" srcOrd="0" destOrd="0" presId="urn:microsoft.com/office/officeart/2005/8/layout/cycle8"/>
    <dgm:cxn modelId="{15F5FF17-3DFB-40D5-8E9E-0B552D29B9E5}" type="presOf" srcId="{07804FE1-A3F9-4DA9-86AB-85DFB4A035B7}" destId="{1EB5DC27-0493-4F68-ACBD-E8B39FDE1DB7}" srcOrd="1" destOrd="0" presId="urn:microsoft.com/office/officeart/2005/8/layout/cycle8"/>
    <dgm:cxn modelId="{58FF354F-F36B-4015-9917-0C11FA14F2D4}" srcId="{6B1832F4-AB05-4C72-AAF3-F0FBCB7018FE}" destId="{0845A7A0-837A-44EB-8DD7-A55ECBD0308E}" srcOrd="2" destOrd="0" parTransId="{77CE87CC-8558-45C6-A0DD-80EF0ADAE0D5}" sibTransId="{F57BCD7E-73CB-42E1-AA2D-2E15A85A3EEE}"/>
    <dgm:cxn modelId="{967E6112-ADB2-4484-8F7B-B7E2DC8F06B3}" type="presOf" srcId="{6B1832F4-AB05-4C72-AAF3-F0FBCB7018FE}" destId="{BDCF2E1A-0232-450C-83FF-BB758CD054A3}" srcOrd="0" destOrd="0" presId="urn:microsoft.com/office/officeart/2005/8/layout/cycle8"/>
    <dgm:cxn modelId="{C6918061-7054-4AB5-995E-B9923036CB71}" type="presOf" srcId="{126F808F-E6D4-4EAD-B59F-6AA858113426}" destId="{8E12C205-EA16-4DAE-BA6B-EB441C8E3829}" srcOrd="0" destOrd="0" presId="urn:microsoft.com/office/officeart/2005/8/layout/cycle8"/>
    <dgm:cxn modelId="{5E3D3EF8-13FF-43E0-B010-5AA9D8058ECA}" type="presOf" srcId="{FC7E188C-C80E-494A-B76D-D0F6A432A390}" destId="{4703EACC-8BCA-4FB4-B0C6-2C84C268493E}" srcOrd="1" destOrd="0" presId="urn:microsoft.com/office/officeart/2005/8/layout/cycle8"/>
    <dgm:cxn modelId="{ED1C0080-D998-468D-9937-5F8F34DC3D80}" srcId="{6B1832F4-AB05-4C72-AAF3-F0FBCB7018FE}" destId="{FC7E188C-C80E-494A-B76D-D0F6A432A390}" srcOrd="4" destOrd="0" parTransId="{EFEFD3ED-7E31-42E3-BFE2-80FCFF520469}" sibTransId="{AECA9455-4314-40EE-9648-344298120A52}"/>
    <dgm:cxn modelId="{2A925451-0F22-494C-8B7F-92C0F7D48E74}" srcId="{6B1832F4-AB05-4C72-AAF3-F0FBCB7018FE}" destId="{126F808F-E6D4-4EAD-B59F-6AA858113426}" srcOrd="3" destOrd="0" parTransId="{FEED6422-2F08-4AAC-A707-552CC20A74BB}" sibTransId="{FFD9C803-9504-42C9-B24D-0B5609A058A8}"/>
    <dgm:cxn modelId="{F6DDB62C-437D-49EE-940B-18C8D224BD4B}" type="presOf" srcId="{126F808F-E6D4-4EAD-B59F-6AA858113426}" destId="{B97E4873-AF37-4378-9E18-2C4E36DEFE52}" srcOrd="1" destOrd="0" presId="urn:microsoft.com/office/officeart/2005/8/layout/cycle8"/>
    <dgm:cxn modelId="{7A1CFBCF-D901-4587-9043-87DEE6EE78B8}" srcId="{6B1832F4-AB05-4C72-AAF3-F0FBCB7018FE}" destId="{07804FE1-A3F9-4DA9-86AB-85DFB4A035B7}" srcOrd="0" destOrd="0" parTransId="{0FB16E83-309C-49F5-B76A-DBCB988EA120}" sibTransId="{20299135-AAD1-48F4-97D2-8E5A32B5AEBD}"/>
    <dgm:cxn modelId="{675F0B72-E51B-4102-929A-94DEE18B6E08}" type="presOf" srcId="{2AD2E794-3764-46F1-9146-9E2A91108A61}" destId="{7542EC9F-CEA4-4760-9BE2-CCA78CBBA72F}" srcOrd="0" destOrd="0" presId="urn:microsoft.com/office/officeart/2005/8/layout/cycle8"/>
    <dgm:cxn modelId="{63DFB363-B322-4021-95C1-EDC940D7D8AD}" srcId="{6B1832F4-AB05-4C72-AAF3-F0FBCB7018FE}" destId="{AC7BBAB9-FE5B-49E9-ADCD-8C66B658FCBE}" srcOrd="5" destOrd="0" parTransId="{C5C447FD-57DB-4BFF-AB6D-AB7BFE008941}" sibTransId="{701E7AB2-5222-4382-8E55-EF291479E0D5}"/>
    <dgm:cxn modelId="{F21D7790-266E-489F-A24A-897AD52D4294}" type="presOf" srcId="{AC7BBAB9-FE5B-49E9-ADCD-8C66B658FCBE}" destId="{0931736C-7628-43F7-91CC-650F219DA751}" srcOrd="0" destOrd="0" presId="urn:microsoft.com/office/officeart/2005/8/layout/cycle8"/>
    <dgm:cxn modelId="{3CFCAAFB-2DC0-46DF-A3FA-5E5D89EEDE8F}" srcId="{6B1832F4-AB05-4C72-AAF3-F0FBCB7018FE}" destId="{2AD2E794-3764-46F1-9146-9E2A91108A61}" srcOrd="1" destOrd="0" parTransId="{62FAF688-60D1-45D9-963E-0ECA640925F9}" sibTransId="{AB6B7574-A185-4C21-9DD0-77DCF01CEB44}"/>
    <dgm:cxn modelId="{ECA85896-8391-44DE-94B0-2EDD5B505293}" type="presParOf" srcId="{BDCF2E1A-0232-450C-83FF-BB758CD054A3}" destId="{43478E20-4009-498B-B8C6-567230A594D8}" srcOrd="0" destOrd="0" presId="urn:microsoft.com/office/officeart/2005/8/layout/cycle8"/>
    <dgm:cxn modelId="{B35FF11E-A21A-4F50-829F-28967F6FC1EB}" type="presParOf" srcId="{BDCF2E1A-0232-450C-83FF-BB758CD054A3}" destId="{83829BA8-13FD-42EB-A39F-A1C518B2B292}" srcOrd="1" destOrd="0" presId="urn:microsoft.com/office/officeart/2005/8/layout/cycle8"/>
    <dgm:cxn modelId="{26CD9584-2CB2-4181-ADE0-6991F64D120C}" type="presParOf" srcId="{BDCF2E1A-0232-450C-83FF-BB758CD054A3}" destId="{B9875A65-FC19-486F-B083-15F5BB0608EB}" srcOrd="2" destOrd="0" presId="urn:microsoft.com/office/officeart/2005/8/layout/cycle8"/>
    <dgm:cxn modelId="{49C20239-21E4-4620-86A4-71C2C5839018}" type="presParOf" srcId="{BDCF2E1A-0232-450C-83FF-BB758CD054A3}" destId="{1EB5DC27-0493-4F68-ACBD-E8B39FDE1DB7}" srcOrd="3" destOrd="0" presId="urn:microsoft.com/office/officeart/2005/8/layout/cycle8"/>
    <dgm:cxn modelId="{BF49C213-19AB-4500-BB8D-75004AD87167}" type="presParOf" srcId="{BDCF2E1A-0232-450C-83FF-BB758CD054A3}" destId="{7542EC9F-CEA4-4760-9BE2-CCA78CBBA72F}" srcOrd="4" destOrd="0" presId="urn:microsoft.com/office/officeart/2005/8/layout/cycle8"/>
    <dgm:cxn modelId="{D57FD843-6D78-4DEF-844A-70C082C8BE6F}" type="presParOf" srcId="{BDCF2E1A-0232-450C-83FF-BB758CD054A3}" destId="{B73C0B90-8A93-459D-8806-136E1A1ACABA}" srcOrd="5" destOrd="0" presId="urn:microsoft.com/office/officeart/2005/8/layout/cycle8"/>
    <dgm:cxn modelId="{F2EDED85-6122-4205-8D6F-66E9FB417E07}" type="presParOf" srcId="{BDCF2E1A-0232-450C-83FF-BB758CD054A3}" destId="{F12FEABC-CA30-4150-A396-8B88714620AE}" srcOrd="6" destOrd="0" presId="urn:microsoft.com/office/officeart/2005/8/layout/cycle8"/>
    <dgm:cxn modelId="{C02AA38C-2995-4A33-BA21-20D3C0F27FBA}" type="presParOf" srcId="{BDCF2E1A-0232-450C-83FF-BB758CD054A3}" destId="{135C5560-F7F6-4D0F-B555-207A56B38D26}" srcOrd="7" destOrd="0" presId="urn:microsoft.com/office/officeart/2005/8/layout/cycle8"/>
    <dgm:cxn modelId="{31F371EA-D3FC-43D9-91E2-E465A1BE6D98}" type="presParOf" srcId="{BDCF2E1A-0232-450C-83FF-BB758CD054A3}" destId="{7E24CADF-7B1B-40C8-850E-0C4146452174}" srcOrd="8" destOrd="0" presId="urn:microsoft.com/office/officeart/2005/8/layout/cycle8"/>
    <dgm:cxn modelId="{C860023A-6058-4460-BF98-BF35FDEFD7E1}" type="presParOf" srcId="{BDCF2E1A-0232-450C-83FF-BB758CD054A3}" destId="{A815A9A4-B5D1-43F0-8E29-83EB2EA930EF}" srcOrd="9" destOrd="0" presId="urn:microsoft.com/office/officeart/2005/8/layout/cycle8"/>
    <dgm:cxn modelId="{C82565BC-178A-4735-ADB7-461DE164AB84}" type="presParOf" srcId="{BDCF2E1A-0232-450C-83FF-BB758CD054A3}" destId="{55B38E4A-A937-4B48-B65B-AFE9D09768F1}" srcOrd="10" destOrd="0" presId="urn:microsoft.com/office/officeart/2005/8/layout/cycle8"/>
    <dgm:cxn modelId="{3A2B6E37-3A99-467A-8FBA-A201553B5EF5}" type="presParOf" srcId="{BDCF2E1A-0232-450C-83FF-BB758CD054A3}" destId="{2EE07AF9-DE06-4099-8A89-E638C0A1B9E4}" srcOrd="11" destOrd="0" presId="urn:microsoft.com/office/officeart/2005/8/layout/cycle8"/>
    <dgm:cxn modelId="{B3906FFC-F95B-458C-84AA-37AA06ACC085}" type="presParOf" srcId="{BDCF2E1A-0232-450C-83FF-BB758CD054A3}" destId="{8E12C205-EA16-4DAE-BA6B-EB441C8E3829}" srcOrd="12" destOrd="0" presId="urn:microsoft.com/office/officeart/2005/8/layout/cycle8"/>
    <dgm:cxn modelId="{A5E19574-27DC-4D22-9A7F-4311C32F1A3B}" type="presParOf" srcId="{BDCF2E1A-0232-450C-83FF-BB758CD054A3}" destId="{AF38F82E-D2DA-4547-B763-D55EA6CA3B59}" srcOrd="13" destOrd="0" presId="urn:microsoft.com/office/officeart/2005/8/layout/cycle8"/>
    <dgm:cxn modelId="{2AE438E9-D3F6-4CB8-A119-8EA5509993EC}" type="presParOf" srcId="{BDCF2E1A-0232-450C-83FF-BB758CD054A3}" destId="{D7B79318-967F-475D-89A9-9D0C244AAA3A}" srcOrd="14" destOrd="0" presId="urn:microsoft.com/office/officeart/2005/8/layout/cycle8"/>
    <dgm:cxn modelId="{CE0D6D18-4A61-4F99-972B-AAE92CDC2A66}" type="presParOf" srcId="{BDCF2E1A-0232-450C-83FF-BB758CD054A3}" destId="{B97E4873-AF37-4378-9E18-2C4E36DEFE52}" srcOrd="15" destOrd="0" presId="urn:microsoft.com/office/officeart/2005/8/layout/cycle8"/>
    <dgm:cxn modelId="{B3A0EEF9-8158-4A07-8E4D-B4C8BB69C341}" type="presParOf" srcId="{BDCF2E1A-0232-450C-83FF-BB758CD054A3}" destId="{A9F1261A-B584-4E1B-8CE6-9C0920BF3BEA}" srcOrd="16" destOrd="0" presId="urn:microsoft.com/office/officeart/2005/8/layout/cycle8"/>
    <dgm:cxn modelId="{9D9F4EEC-DBE7-4D79-AC69-B673B396F413}" type="presParOf" srcId="{BDCF2E1A-0232-450C-83FF-BB758CD054A3}" destId="{D363697C-0FC7-4C8A-9968-358E5DD0037A}" srcOrd="17" destOrd="0" presId="urn:microsoft.com/office/officeart/2005/8/layout/cycle8"/>
    <dgm:cxn modelId="{EE84BE56-096B-4A67-8AF7-8DCF18330905}" type="presParOf" srcId="{BDCF2E1A-0232-450C-83FF-BB758CD054A3}" destId="{A66FFFFC-1627-4587-AC10-10B6580F87DD}" srcOrd="18" destOrd="0" presId="urn:microsoft.com/office/officeart/2005/8/layout/cycle8"/>
    <dgm:cxn modelId="{29216608-F34A-4B1F-A166-64B3EFDCB4AE}" type="presParOf" srcId="{BDCF2E1A-0232-450C-83FF-BB758CD054A3}" destId="{4703EACC-8BCA-4FB4-B0C6-2C84C268493E}" srcOrd="19" destOrd="0" presId="urn:microsoft.com/office/officeart/2005/8/layout/cycle8"/>
    <dgm:cxn modelId="{00B83339-C38C-4D0D-A19E-F1798BB00DF9}" type="presParOf" srcId="{BDCF2E1A-0232-450C-83FF-BB758CD054A3}" destId="{0931736C-7628-43F7-91CC-650F219DA751}" srcOrd="20" destOrd="0" presId="urn:microsoft.com/office/officeart/2005/8/layout/cycle8"/>
    <dgm:cxn modelId="{2E2F79D0-3E24-4BA1-88FF-840A8A474966}" type="presParOf" srcId="{BDCF2E1A-0232-450C-83FF-BB758CD054A3}" destId="{F1EE1251-0829-448E-80F8-851F4E8AA1E7}" srcOrd="21" destOrd="0" presId="urn:microsoft.com/office/officeart/2005/8/layout/cycle8"/>
    <dgm:cxn modelId="{20EDC4B6-80E0-480B-A64F-66B28CD17CFA}" type="presParOf" srcId="{BDCF2E1A-0232-450C-83FF-BB758CD054A3}" destId="{FC4D116B-22FF-4313-B36C-052F4F102267}" srcOrd="22" destOrd="0" presId="urn:microsoft.com/office/officeart/2005/8/layout/cycle8"/>
    <dgm:cxn modelId="{66E9D8BC-08CC-4EA0-AB1C-E95741E7A3E6}" type="presParOf" srcId="{BDCF2E1A-0232-450C-83FF-BB758CD054A3}" destId="{D5BA232A-B632-4A1D-836A-60987CCD9C68}" srcOrd="23" destOrd="0" presId="urn:microsoft.com/office/officeart/2005/8/layout/cycle8"/>
    <dgm:cxn modelId="{E389CE9D-00E7-442C-81E2-C1BB525469CF}" type="presParOf" srcId="{BDCF2E1A-0232-450C-83FF-BB758CD054A3}" destId="{89092625-59F1-442C-97B8-6B11290B79D8}" srcOrd="24" destOrd="0" presId="urn:microsoft.com/office/officeart/2005/8/layout/cycle8"/>
    <dgm:cxn modelId="{2C2CE22D-1844-4450-871E-E0C3A3B4A0DB}" type="presParOf" srcId="{BDCF2E1A-0232-450C-83FF-BB758CD054A3}" destId="{D52D76F0-9F5D-4DE3-864F-12C8C05A6E69}" srcOrd="25" destOrd="0" presId="urn:microsoft.com/office/officeart/2005/8/layout/cycle8"/>
    <dgm:cxn modelId="{20713BF0-FC4B-4A10-AF6A-CC38E12EB772}" type="presParOf" srcId="{BDCF2E1A-0232-450C-83FF-BB758CD054A3}" destId="{61DFB15C-754C-4D86-A2EC-2CFD82BF8794}" srcOrd="26" destOrd="0" presId="urn:microsoft.com/office/officeart/2005/8/layout/cycle8"/>
    <dgm:cxn modelId="{30E940E6-4870-4121-940F-018F4A9A8060}" type="presParOf" srcId="{BDCF2E1A-0232-450C-83FF-BB758CD054A3}" destId="{3116F368-23AE-4F89-BC5A-AF26683B0F4C}" srcOrd="27" destOrd="0" presId="urn:microsoft.com/office/officeart/2005/8/layout/cycle8"/>
    <dgm:cxn modelId="{4ED34F70-71DF-46F1-8A0D-903D9CF97819}" type="presParOf" srcId="{BDCF2E1A-0232-450C-83FF-BB758CD054A3}" destId="{DB22873E-6524-4C4E-8837-DFCDFDC088AC}" srcOrd="28" destOrd="0" presId="urn:microsoft.com/office/officeart/2005/8/layout/cycle8"/>
    <dgm:cxn modelId="{A1273E6B-B012-4154-8A98-FF79C794DF86}" type="presParOf" srcId="{BDCF2E1A-0232-450C-83FF-BB758CD054A3}" destId="{4BAEBF3C-6220-430C-992C-4ED2D53B3C1E}" srcOrd="29" destOrd="0" presId="urn:microsoft.com/office/officeart/2005/8/layout/cycle8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F990DE1-E6E3-41F8-98A2-D37D00619873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CE4C5AF4-3115-4191-872A-DB5AAE4368B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Варианты использования ИКТ на уроках</a:t>
          </a:r>
          <a:endParaRPr lang="ru-RU" smtClean="0"/>
        </a:p>
      </dgm:t>
    </dgm:pt>
    <dgm:pt modelId="{AEDA35BF-1BF8-4F9A-B1C3-DB522357155F}" type="parTrans" cxnId="{2CB5F825-0C2F-474E-987D-4BB4D67560B5}">
      <dgm:prSet/>
      <dgm:spPr/>
    </dgm:pt>
    <dgm:pt modelId="{D31C4D20-7F4E-4F5B-9026-88780BA0A603}" type="sibTrans" cxnId="{2CB5F825-0C2F-474E-987D-4BB4D67560B5}">
      <dgm:prSet/>
      <dgm:spPr/>
    </dgm:pt>
    <dgm:pt modelId="{AAC18927-7B78-4B2B-83DF-B707613CAC30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Урок-презентация</a:t>
          </a:r>
          <a:endParaRPr lang="ru-RU" smtClean="0"/>
        </a:p>
      </dgm:t>
    </dgm:pt>
    <dgm:pt modelId="{8B05DB53-587A-44DC-BAC0-C9090B50B69A}" type="parTrans" cxnId="{F92E4773-EE96-4DE2-B1C9-73FF131B7C70}">
      <dgm:prSet/>
      <dgm:spPr/>
      <dgm:t>
        <a:bodyPr/>
        <a:lstStyle/>
        <a:p>
          <a:endParaRPr lang="ru-RU"/>
        </a:p>
      </dgm:t>
    </dgm:pt>
    <dgm:pt modelId="{DBDD4016-08A8-414E-B80D-0BBE4AD167CE}" type="sibTrans" cxnId="{F92E4773-EE96-4DE2-B1C9-73FF131B7C70}">
      <dgm:prSet/>
      <dgm:spPr/>
    </dgm:pt>
    <dgm:pt modelId="{67568257-0961-4E31-9A50-871C9C0BE07F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Электронная лабораторная работа</a:t>
          </a:r>
          <a:endParaRPr lang="ru-RU" smtClean="0"/>
        </a:p>
      </dgm:t>
    </dgm:pt>
    <dgm:pt modelId="{240619A7-B4FD-43D4-8225-33B56D398777}" type="parTrans" cxnId="{59F79DD2-109A-4E51-AD3A-0A0739B89260}">
      <dgm:prSet/>
      <dgm:spPr/>
      <dgm:t>
        <a:bodyPr/>
        <a:lstStyle/>
        <a:p>
          <a:endParaRPr lang="ru-RU"/>
        </a:p>
      </dgm:t>
    </dgm:pt>
    <dgm:pt modelId="{95C439F4-D461-4783-929F-3C309FCB23BE}" type="sibTrans" cxnId="{59F79DD2-109A-4E51-AD3A-0A0739B89260}">
      <dgm:prSet/>
      <dgm:spPr/>
    </dgm:pt>
    <dgm:pt modelId="{18E55D92-90DA-4AD2-8E6C-48AD6DA31953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Урок-исследование</a:t>
          </a:r>
          <a:endParaRPr lang="ru-RU" smtClean="0"/>
        </a:p>
      </dgm:t>
    </dgm:pt>
    <dgm:pt modelId="{5058A089-BE77-4B11-B8B4-1B843207B4AD}" type="parTrans" cxnId="{37546A34-47A9-4403-A0E9-AD1EBFAF8530}">
      <dgm:prSet/>
      <dgm:spPr/>
      <dgm:t>
        <a:bodyPr/>
        <a:lstStyle/>
        <a:p>
          <a:endParaRPr lang="ru-RU"/>
        </a:p>
      </dgm:t>
    </dgm:pt>
    <dgm:pt modelId="{7B6FD7BB-D7FC-4EDB-A0D2-A5EF44AEF6E8}" type="sibTrans" cxnId="{37546A34-47A9-4403-A0E9-AD1EBFAF8530}">
      <dgm:prSet/>
      <dgm:spPr/>
    </dgm:pt>
    <dgm:pt modelId="{C3B22A86-262D-4FFE-A425-121558BF1A63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Организация индивидуального обучения</a:t>
          </a:r>
          <a:endParaRPr lang="ru-RU" smtClean="0"/>
        </a:p>
      </dgm:t>
    </dgm:pt>
    <dgm:pt modelId="{9AEC337B-D009-4D23-B584-E220B2DAB471}" type="parTrans" cxnId="{B9F5F66F-3273-4758-BF8D-1623541B1E80}">
      <dgm:prSet/>
      <dgm:spPr/>
      <dgm:t>
        <a:bodyPr/>
        <a:lstStyle/>
        <a:p>
          <a:endParaRPr lang="ru-RU"/>
        </a:p>
      </dgm:t>
    </dgm:pt>
    <dgm:pt modelId="{6CD8FB6D-B3EE-4B02-8E66-FAE189E2184F}" type="sibTrans" cxnId="{B9F5F66F-3273-4758-BF8D-1623541B1E80}">
      <dgm:prSet/>
      <dgm:spPr/>
    </dgm:pt>
    <dgm:pt modelId="{32F3AC25-8A21-4FFF-A3F5-0690598DEFD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Тематический проект</a:t>
          </a:r>
          <a:endParaRPr lang="ru-RU" smtClean="0"/>
        </a:p>
      </dgm:t>
    </dgm:pt>
    <dgm:pt modelId="{62A87BAB-3CC8-40E8-9E54-936C5F698138}" type="parTrans" cxnId="{698E2C55-A590-4C92-AD2B-B51DD0EAB60A}">
      <dgm:prSet/>
      <dgm:spPr/>
      <dgm:t>
        <a:bodyPr/>
        <a:lstStyle/>
        <a:p>
          <a:endParaRPr lang="ru-RU"/>
        </a:p>
      </dgm:t>
    </dgm:pt>
    <dgm:pt modelId="{AE8C6A01-B771-4CB7-920B-CCD23FCCC3BB}" type="sibTrans" cxnId="{698E2C55-A590-4C92-AD2B-B51DD0EAB60A}">
      <dgm:prSet/>
      <dgm:spPr/>
    </dgm:pt>
    <dgm:pt modelId="{384B7CCF-0252-42FE-A041-14F82C079DFB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Использование готовых тестов в онлайн-режиме</a:t>
          </a:r>
          <a:endParaRPr lang="ru-RU" smtClean="0"/>
        </a:p>
      </dgm:t>
    </dgm:pt>
    <dgm:pt modelId="{A6EE8961-78B1-48D5-B7AB-1036C466612C}" type="parTrans" cxnId="{989E8333-FDC5-4935-B0AE-22E8E2690435}">
      <dgm:prSet/>
      <dgm:spPr/>
      <dgm:t>
        <a:bodyPr/>
        <a:lstStyle/>
        <a:p>
          <a:endParaRPr lang="ru-RU"/>
        </a:p>
      </dgm:t>
    </dgm:pt>
    <dgm:pt modelId="{736A067D-27D6-4FB1-BB3A-D8F7BEEDBA19}" type="sibTrans" cxnId="{989E8333-FDC5-4935-B0AE-22E8E2690435}">
      <dgm:prSet/>
      <dgm:spPr/>
    </dgm:pt>
    <dgm:pt modelId="{C93E83F4-DDE1-44CA-8E93-A3A1EE7D563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Сетевые консультации для учащихся и родителей</a:t>
          </a:r>
          <a:endParaRPr lang="ru-RU" smtClean="0"/>
        </a:p>
      </dgm:t>
    </dgm:pt>
    <dgm:pt modelId="{EDD80705-F1FE-42D2-BAD1-E8FFF1520497}" type="parTrans" cxnId="{5536671B-7219-43C6-90F1-06B8B47CAD54}">
      <dgm:prSet/>
      <dgm:spPr/>
      <dgm:t>
        <a:bodyPr/>
        <a:lstStyle/>
        <a:p>
          <a:endParaRPr lang="ru-RU"/>
        </a:p>
      </dgm:t>
    </dgm:pt>
    <dgm:pt modelId="{6ADA1BA4-53F8-4CFE-8AD6-B0779A76B7E6}" type="sibTrans" cxnId="{5536671B-7219-43C6-90F1-06B8B47CAD54}">
      <dgm:prSet/>
      <dgm:spPr/>
    </dgm:pt>
    <dgm:pt modelId="{4A188EF6-E104-4B9C-A940-0DD574BCB459}" type="pres">
      <dgm:prSet presAssocID="{FF990DE1-E6E3-41F8-98A2-D37D0061987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134F494-115D-4D56-B6F5-F50695F77E49}" type="pres">
      <dgm:prSet presAssocID="{CE4C5AF4-3115-4191-872A-DB5AAE4368B2}" presName="centerShape" presStyleLbl="node0" presStyleIdx="0" presStyleCnt="1"/>
      <dgm:spPr/>
      <dgm:t>
        <a:bodyPr/>
        <a:lstStyle/>
        <a:p>
          <a:endParaRPr lang="ru-RU"/>
        </a:p>
      </dgm:t>
    </dgm:pt>
    <dgm:pt modelId="{591FBA71-1B90-4535-8DC4-31FF25E26555}" type="pres">
      <dgm:prSet presAssocID="{8B05DB53-587A-44DC-BAC0-C9090B50B69A}" presName="Name9" presStyleLbl="parChTrans1D2" presStyleIdx="0" presStyleCnt="7"/>
      <dgm:spPr/>
      <dgm:t>
        <a:bodyPr/>
        <a:lstStyle/>
        <a:p>
          <a:endParaRPr lang="ru-RU"/>
        </a:p>
      </dgm:t>
    </dgm:pt>
    <dgm:pt modelId="{B589AB5C-FE4F-4EF7-9D07-7BC51FBBCC46}" type="pres">
      <dgm:prSet presAssocID="{8B05DB53-587A-44DC-BAC0-C9090B50B69A}" presName="connTx" presStyleLbl="parChTrans1D2" presStyleIdx="0" presStyleCnt="7"/>
      <dgm:spPr/>
      <dgm:t>
        <a:bodyPr/>
        <a:lstStyle/>
        <a:p>
          <a:endParaRPr lang="ru-RU"/>
        </a:p>
      </dgm:t>
    </dgm:pt>
    <dgm:pt modelId="{80ED8130-14D2-44C3-8077-B5152F29B072}" type="pres">
      <dgm:prSet presAssocID="{AAC18927-7B78-4B2B-83DF-B707613CAC30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A6D683-77E1-440F-BEB2-927CD316B276}" type="pres">
      <dgm:prSet presAssocID="{240619A7-B4FD-43D4-8225-33B56D398777}" presName="Name9" presStyleLbl="parChTrans1D2" presStyleIdx="1" presStyleCnt="7"/>
      <dgm:spPr/>
      <dgm:t>
        <a:bodyPr/>
        <a:lstStyle/>
        <a:p>
          <a:endParaRPr lang="ru-RU"/>
        </a:p>
      </dgm:t>
    </dgm:pt>
    <dgm:pt modelId="{63C4A70F-9611-4B2A-8AE7-A7E1DA9CD1FF}" type="pres">
      <dgm:prSet presAssocID="{240619A7-B4FD-43D4-8225-33B56D398777}" presName="connTx" presStyleLbl="parChTrans1D2" presStyleIdx="1" presStyleCnt="7"/>
      <dgm:spPr/>
      <dgm:t>
        <a:bodyPr/>
        <a:lstStyle/>
        <a:p>
          <a:endParaRPr lang="ru-RU"/>
        </a:p>
      </dgm:t>
    </dgm:pt>
    <dgm:pt modelId="{59D34DA5-DE80-4851-A0BE-B321C2892881}" type="pres">
      <dgm:prSet presAssocID="{67568257-0961-4E31-9A50-871C9C0BE07F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BE84E9-E514-4BA7-9890-BC3C001A99ED}" type="pres">
      <dgm:prSet presAssocID="{5058A089-BE77-4B11-B8B4-1B843207B4AD}" presName="Name9" presStyleLbl="parChTrans1D2" presStyleIdx="2" presStyleCnt="7"/>
      <dgm:spPr/>
      <dgm:t>
        <a:bodyPr/>
        <a:lstStyle/>
        <a:p>
          <a:endParaRPr lang="ru-RU"/>
        </a:p>
      </dgm:t>
    </dgm:pt>
    <dgm:pt modelId="{1A93C172-7AE7-468D-9518-EAB768A2D596}" type="pres">
      <dgm:prSet presAssocID="{5058A089-BE77-4B11-B8B4-1B843207B4AD}" presName="connTx" presStyleLbl="parChTrans1D2" presStyleIdx="2" presStyleCnt="7"/>
      <dgm:spPr/>
      <dgm:t>
        <a:bodyPr/>
        <a:lstStyle/>
        <a:p>
          <a:endParaRPr lang="ru-RU"/>
        </a:p>
      </dgm:t>
    </dgm:pt>
    <dgm:pt modelId="{59A70909-CB89-48D8-AB2D-E979B83E950B}" type="pres">
      <dgm:prSet presAssocID="{18E55D92-90DA-4AD2-8E6C-48AD6DA31953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D9747E-6A66-4D58-A100-B4A0074637D3}" type="pres">
      <dgm:prSet presAssocID="{9AEC337B-D009-4D23-B584-E220B2DAB471}" presName="Name9" presStyleLbl="parChTrans1D2" presStyleIdx="3" presStyleCnt="7"/>
      <dgm:spPr/>
      <dgm:t>
        <a:bodyPr/>
        <a:lstStyle/>
        <a:p>
          <a:endParaRPr lang="ru-RU"/>
        </a:p>
      </dgm:t>
    </dgm:pt>
    <dgm:pt modelId="{B18B1F60-3F86-4D7D-87C8-1907D27C6546}" type="pres">
      <dgm:prSet presAssocID="{9AEC337B-D009-4D23-B584-E220B2DAB471}" presName="connTx" presStyleLbl="parChTrans1D2" presStyleIdx="3" presStyleCnt="7"/>
      <dgm:spPr/>
      <dgm:t>
        <a:bodyPr/>
        <a:lstStyle/>
        <a:p>
          <a:endParaRPr lang="ru-RU"/>
        </a:p>
      </dgm:t>
    </dgm:pt>
    <dgm:pt modelId="{6231959D-AF2C-484C-8088-473CA6F05102}" type="pres">
      <dgm:prSet presAssocID="{C3B22A86-262D-4FFE-A425-121558BF1A63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EAF86C-3D5E-43D6-B4B5-D6B2D4361242}" type="pres">
      <dgm:prSet presAssocID="{62A87BAB-3CC8-40E8-9E54-936C5F698138}" presName="Name9" presStyleLbl="parChTrans1D2" presStyleIdx="4" presStyleCnt="7"/>
      <dgm:spPr/>
      <dgm:t>
        <a:bodyPr/>
        <a:lstStyle/>
        <a:p>
          <a:endParaRPr lang="ru-RU"/>
        </a:p>
      </dgm:t>
    </dgm:pt>
    <dgm:pt modelId="{64456CA0-6A50-42FA-8713-DA6A3EA89B7F}" type="pres">
      <dgm:prSet presAssocID="{62A87BAB-3CC8-40E8-9E54-936C5F698138}" presName="connTx" presStyleLbl="parChTrans1D2" presStyleIdx="4" presStyleCnt="7"/>
      <dgm:spPr/>
      <dgm:t>
        <a:bodyPr/>
        <a:lstStyle/>
        <a:p>
          <a:endParaRPr lang="ru-RU"/>
        </a:p>
      </dgm:t>
    </dgm:pt>
    <dgm:pt modelId="{119B55D0-7299-4D4F-ADA9-2D7E1910EE21}" type="pres">
      <dgm:prSet presAssocID="{32F3AC25-8A21-4FFF-A3F5-0690598DEFD8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89F323-8D36-4554-A98C-C0E0DDC8D26C}" type="pres">
      <dgm:prSet presAssocID="{A6EE8961-78B1-48D5-B7AB-1036C466612C}" presName="Name9" presStyleLbl="parChTrans1D2" presStyleIdx="5" presStyleCnt="7"/>
      <dgm:spPr/>
      <dgm:t>
        <a:bodyPr/>
        <a:lstStyle/>
        <a:p>
          <a:endParaRPr lang="ru-RU"/>
        </a:p>
      </dgm:t>
    </dgm:pt>
    <dgm:pt modelId="{EDDFD6D1-2C40-4CB4-A4EF-F4F04FC43291}" type="pres">
      <dgm:prSet presAssocID="{A6EE8961-78B1-48D5-B7AB-1036C466612C}" presName="connTx" presStyleLbl="parChTrans1D2" presStyleIdx="5" presStyleCnt="7"/>
      <dgm:spPr/>
      <dgm:t>
        <a:bodyPr/>
        <a:lstStyle/>
        <a:p>
          <a:endParaRPr lang="ru-RU"/>
        </a:p>
      </dgm:t>
    </dgm:pt>
    <dgm:pt modelId="{15003DD6-0C81-415A-809C-4F8C1C0E930D}" type="pres">
      <dgm:prSet presAssocID="{384B7CCF-0252-42FE-A041-14F82C079DFB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28496E-1FB3-472C-955F-323F06C78C76}" type="pres">
      <dgm:prSet presAssocID="{EDD80705-F1FE-42D2-BAD1-E8FFF1520497}" presName="Name9" presStyleLbl="parChTrans1D2" presStyleIdx="6" presStyleCnt="7"/>
      <dgm:spPr/>
      <dgm:t>
        <a:bodyPr/>
        <a:lstStyle/>
        <a:p>
          <a:endParaRPr lang="ru-RU"/>
        </a:p>
      </dgm:t>
    </dgm:pt>
    <dgm:pt modelId="{D30160F1-6E92-4983-B9FD-6A93FD46EB53}" type="pres">
      <dgm:prSet presAssocID="{EDD80705-F1FE-42D2-BAD1-E8FFF1520497}" presName="connTx" presStyleLbl="parChTrans1D2" presStyleIdx="6" presStyleCnt="7"/>
      <dgm:spPr/>
      <dgm:t>
        <a:bodyPr/>
        <a:lstStyle/>
        <a:p>
          <a:endParaRPr lang="ru-RU"/>
        </a:p>
      </dgm:t>
    </dgm:pt>
    <dgm:pt modelId="{01E2A16A-1287-4076-812E-8537EFD371C9}" type="pres">
      <dgm:prSet presAssocID="{C93E83F4-DDE1-44CA-8E93-A3A1EE7D563C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159E7E2-9F58-471B-B4E0-850D93AD9196}" type="presOf" srcId="{240619A7-B4FD-43D4-8225-33B56D398777}" destId="{FDA6D683-77E1-440F-BEB2-927CD316B276}" srcOrd="0" destOrd="0" presId="urn:microsoft.com/office/officeart/2005/8/layout/radial1"/>
    <dgm:cxn modelId="{5EFE91B5-8BB7-41E5-BF89-15D39B3D5CF3}" type="presOf" srcId="{A6EE8961-78B1-48D5-B7AB-1036C466612C}" destId="{EDDFD6D1-2C40-4CB4-A4EF-F4F04FC43291}" srcOrd="1" destOrd="0" presId="urn:microsoft.com/office/officeart/2005/8/layout/radial1"/>
    <dgm:cxn modelId="{38500268-ADCC-41C2-A439-7EE6E1997F50}" type="presOf" srcId="{5058A089-BE77-4B11-B8B4-1B843207B4AD}" destId="{4EBE84E9-E514-4BA7-9890-BC3C001A99ED}" srcOrd="0" destOrd="0" presId="urn:microsoft.com/office/officeart/2005/8/layout/radial1"/>
    <dgm:cxn modelId="{B9F5F66F-3273-4758-BF8D-1623541B1E80}" srcId="{CE4C5AF4-3115-4191-872A-DB5AAE4368B2}" destId="{C3B22A86-262D-4FFE-A425-121558BF1A63}" srcOrd="3" destOrd="0" parTransId="{9AEC337B-D009-4D23-B584-E220B2DAB471}" sibTransId="{6CD8FB6D-B3EE-4B02-8E66-FAE189E2184F}"/>
    <dgm:cxn modelId="{13A5E948-B169-462B-B2AE-4397F89A4AB2}" type="presOf" srcId="{384B7CCF-0252-42FE-A041-14F82C079DFB}" destId="{15003DD6-0C81-415A-809C-4F8C1C0E930D}" srcOrd="0" destOrd="0" presId="urn:microsoft.com/office/officeart/2005/8/layout/radial1"/>
    <dgm:cxn modelId="{59F79DD2-109A-4E51-AD3A-0A0739B89260}" srcId="{CE4C5AF4-3115-4191-872A-DB5AAE4368B2}" destId="{67568257-0961-4E31-9A50-871C9C0BE07F}" srcOrd="1" destOrd="0" parTransId="{240619A7-B4FD-43D4-8225-33B56D398777}" sibTransId="{95C439F4-D461-4783-929F-3C309FCB23BE}"/>
    <dgm:cxn modelId="{96B9CE42-2679-44F6-86A7-6BA234F3A114}" type="presOf" srcId="{8B05DB53-587A-44DC-BAC0-C9090B50B69A}" destId="{591FBA71-1B90-4535-8DC4-31FF25E26555}" srcOrd="0" destOrd="0" presId="urn:microsoft.com/office/officeart/2005/8/layout/radial1"/>
    <dgm:cxn modelId="{5B183295-1890-41D4-9B5A-370F90FC516C}" type="presOf" srcId="{C3B22A86-262D-4FFE-A425-121558BF1A63}" destId="{6231959D-AF2C-484C-8088-473CA6F05102}" srcOrd="0" destOrd="0" presId="urn:microsoft.com/office/officeart/2005/8/layout/radial1"/>
    <dgm:cxn modelId="{90DF0FA5-6C41-4137-8F2C-4E3991FFFD8C}" type="presOf" srcId="{AAC18927-7B78-4B2B-83DF-B707613CAC30}" destId="{80ED8130-14D2-44C3-8077-B5152F29B072}" srcOrd="0" destOrd="0" presId="urn:microsoft.com/office/officeart/2005/8/layout/radial1"/>
    <dgm:cxn modelId="{698E2C55-A590-4C92-AD2B-B51DD0EAB60A}" srcId="{CE4C5AF4-3115-4191-872A-DB5AAE4368B2}" destId="{32F3AC25-8A21-4FFF-A3F5-0690598DEFD8}" srcOrd="4" destOrd="0" parTransId="{62A87BAB-3CC8-40E8-9E54-936C5F698138}" sibTransId="{AE8C6A01-B771-4CB7-920B-CCD23FCCC3BB}"/>
    <dgm:cxn modelId="{8235F9CF-33DC-426E-8138-AC54D1F83D43}" type="presOf" srcId="{67568257-0961-4E31-9A50-871C9C0BE07F}" destId="{59D34DA5-DE80-4851-A0BE-B321C2892881}" srcOrd="0" destOrd="0" presId="urn:microsoft.com/office/officeart/2005/8/layout/radial1"/>
    <dgm:cxn modelId="{F4F39DEB-A7E4-4F1A-8220-92F216FD7D6C}" type="presOf" srcId="{CE4C5AF4-3115-4191-872A-DB5AAE4368B2}" destId="{0134F494-115D-4D56-B6F5-F50695F77E49}" srcOrd="0" destOrd="0" presId="urn:microsoft.com/office/officeart/2005/8/layout/radial1"/>
    <dgm:cxn modelId="{1592D65D-5E12-4EC5-B0F7-6B141D592FC7}" type="presOf" srcId="{FF990DE1-E6E3-41F8-98A2-D37D00619873}" destId="{4A188EF6-E104-4B9C-A940-0DD574BCB459}" srcOrd="0" destOrd="0" presId="urn:microsoft.com/office/officeart/2005/8/layout/radial1"/>
    <dgm:cxn modelId="{8A7D276E-AC3D-40EB-BF7A-AB119D174F7E}" type="presOf" srcId="{EDD80705-F1FE-42D2-BAD1-E8FFF1520497}" destId="{5828496E-1FB3-472C-955F-323F06C78C76}" srcOrd="0" destOrd="0" presId="urn:microsoft.com/office/officeart/2005/8/layout/radial1"/>
    <dgm:cxn modelId="{A090CD2D-683C-4373-BC0D-EDA4890A3A87}" type="presOf" srcId="{9AEC337B-D009-4D23-B584-E220B2DAB471}" destId="{B18B1F60-3F86-4D7D-87C8-1907D27C6546}" srcOrd="1" destOrd="0" presId="urn:microsoft.com/office/officeart/2005/8/layout/radial1"/>
    <dgm:cxn modelId="{CA21FA84-5399-470A-97F4-3CEC8B69F686}" type="presOf" srcId="{32F3AC25-8A21-4FFF-A3F5-0690598DEFD8}" destId="{119B55D0-7299-4D4F-ADA9-2D7E1910EE21}" srcOrd="0" destOrd="0" presId="urn:microsoft.com/office/officeart/2005/8/layout/radial1"/>
    <dgm:cxn modelId="{9EE3D89B-42DD-44C8-A066-6B0C444E8D3B}" type="presOf" srcId="{62A87BAB-3CC8-40E8-9E54-936C5F698138}" destId="{64456CA0-6A50-42FA-8713-DA6A3EA89B7F}" srcOrd="1" destOrd="0" presId="urn:microsoft.com/office/officeart/2005/8/layout/radial1"/>
    <dgm:cxn modelId="{C1B1DB31-F961-4E60-B014-722D9F04D28F}" type="presOf" srcId="{62A87BAB-3CC8-40E8-9E54-936C5F698138}" destId="{01EAF86C-3D5E-43D6-B4B5-D6B2D4361242}" srcOrd="0" destOrd="0" presId="urn:microsoft.com/office/officeart/2005/8/layout/radial1"/>
    <dgm:cxn modelId="{AE9A9091-AF72-4AC0-A241-BB39FED540F4}" type="presOf" srcId="{8B05DB53-587A-44DC-BAC0-C9090B50B69A}" destId="{B589AB5C-FE4F-4EF7-9D07-7BC51FBBCC46}" srcOrd="1" destOrd="0" presId="urn:microsoft.com/office/officeart/2005/8/layout/radial1"/>
    <dgm:cxn modelId="{F92E4773-EE96-4DE2-B1C9-73FF131B7C70}" srcId="{CE4C5AF4-3115-4191-872A-DB5AAE4368B2}" destId="{AAC18927-7B78-4B2B-83DF-B707613CAC30}" srcOrd="0" destOrd="0" parTransId="{8B05DB53-587A-44DC-BAC0-C9090B50B69A}" sibTransId="{DBDD4016-08A8-414E-B80D-0BBE4AD167CE}"/>
    <dgm:cxn modelId="{989E8333-FDC5-4935-B0AE-22E8E2690435}" srcId="{CE4C5AF4-3115-4191-872A-DB5AAE4368B2}" destId="{384B7CCF-0252-42FE-A041-14F82C079DFB}" srcOrd="5" destOrd="0" parTransId="{A6EE8961-78B1-48D5-B7AB-1036C466612C}" sibTransId="{736A067D-27D6-4FB1-BB3A-D8F7BEEDBA19}"/>
    <dgm:cxn modelId="{C5A31C49-C0E6-4F36-ADDA-8231518BFB01}" type="presOf" srcId="{9AEC337B-D009-4D23-B584-E220B2DAB471}" destId="{79D9747E-6A66-4D58-A100-B4A0074637D3}" srcOrd="0" destOrd="0" presId="urn:microsoft.com/office/officeart/2005/8/layout/radial1"/>
    <dgm:cxn modelId="{07A1B774-1912-404D-B060-AF04425EC065}" type="presOf" srcId="{5058A089-BE77-4B11-B8B4-1B843207B4AD}" destId="{1A93C172-7AE7-468D-9518-EAB768A2D596}" srcOrd="1" destOrd="0" presId="urn:microsoft.com/office/officeart/2005/8/layout/radial1"/>
    <dgm:cxn modelId="{81DDB51F-03AA-4A95-A8E1-9354E033C511}" type="presOf" srcId="{EDD80705-F1FE-42D2-BAD1-E8FFF1520497}" destId="{D30160F1-6E92-4983-B9FD-6A93FD46EB53}" srcOrd="1" destOrd="0" presId="urn:microsoft.com/office/officeart/2005/8/layout/radial1"/>
    <dgm:cxn modelId="{000B9CFD-0AFE-4866-BB34-1DA056C6AABC}" type="presOf" srcId="{18E55D92-90DA-4AD2-8E6C-48AD6DA31953}" destId="{59A70909-CB89-48D8-AB2D-E979B83E950B}" srcOrd="0" destOrd="0" presId="urn:microsoft.com/office/officeart/2005/8/layout/radial1"/>
    <dgm:cxn modelId="{62CD690F-234E-4A76-AE6E-E64073518062}" type="presOf" srcId="{A6EE8961-78B1-48D5-B7AB-1036C466612C}" destId="{9089F323-8D36-4554-A98C-C0E0DDC8D26C}" srcOrd="0" destOrd="0" presId="urn:microsoft.com/office/officeart/2005/8/layout/radial1"/>
    <dgm:cxn modelId="{0A905C91-77F3-4042-A204-9713E6546FAF}" type="presOf" srcId="{C93E83F4-DDE1-44CA-8E93-A3A1EE7D563C}" destId="{01E2A16A-1287-4076-812E-8537EFD371C9}" srcOrd="0" destOrd="0" presId="urn:microsoft.com/office/officeart/2005/8/layout/radial1"/>
    <dgm:cxn modelId="{5536671B-7219-43C6-90F1-06B8B47CAD54}" srcId="{CE4C5AF4-3115-4191-872A-DB5AAE4368B2}" destId="{C93E83F4-DDE1-44CA-8E93-A3A1EE7D563C}" srcOrd="6" destOrd="0" parTransId="{EDD80705-F1FE-42D2-BAD1-E8FFF1520497}" sibTransId="{6ADA1BA4-53F8-4CFE-8AD6-B0779A76B7E6}"/>
    <dgm:cxn modelId="{2CB5F825-0C2F-474E-987D-4BB4D67560B5}" srcId="{FF990DE1-E6E3-41F8-98A2-D37D00619873}" destId="{CE4C5AF4-3115-4191-872A-DB5AAE4368B2}" srcOrd="0" destOrd="0" parTransId="{AEDA35BF-1BF8-4F9A-B1C3-DB522357155F}" sibTransId="{D31C4D20-7F4E-4F5B-9026-88780BA0A603}"/>
    <dgm:cxn modelId="{37546A34-47A9-4403-A0E9-AD1EBFAF8530}" srcId="{CE4C5AF4-3115-4191-872A-DB5AAE4368B2}" destId="{18E55D92-90DA-4AD2-8E6C-48AD6DA31953}" srcOrd="2" destOrd="0" parTransId="{5058A089-BE77-4B11-B8B4-1B843207B4AD}" sibTransId="{7B6FD7BB-D7FC-4EDB-A0D2-A5EF44AEF6E8}"/>
    <dgm:cxn modelId="{D24E9F26-FC43-47DA-98B7-36F1025A1CF4}" type="presOf" srcId="{240619A7-B4FD-43D4-8225-33B56D398777}" destId="{63C4A70F-9611-4B2A-8AE7-A7E1DA9CD1FF}" srcOrd="1" destOrd="0" presId="urn:microsoft.com/office/officeart/2005/8/layout/radial1"/>
    <dgm:cxn modelId="{487EF549-F2E0-4EBD-9F81-05AD0C3DDEBE}" type="presParOf" srcId="{4A188EF6-E104-4B9C-A940-0DD574BCB459}" destId="{0134F494-115D-4D56-B6F5-F50695F77E49}" srcOrd="0" destOrd="0" presId="urn:microsoft.com/office/officeart/2005/8/layout/radial1"/>
    <dgm:cxn modelId="{90B85A46-7C51-46A1-96CC-A466B5933D23}" type="presParOf" srcId="{4A188EF6-E104-4B9C-A940-0DD574BCB459}" destId="{591FBA71-1B90-4535-8DC4-31FF25E26555}" srcOrd="1" destOrd="0" presId="urn:microsoft.com/office/officeart/2005/8/layout/radial1"/>
    <dgm:cxn modelId="{AB9560D0-EEE3-4FE6-BAF1-0456E692D979}" type="presParOf" srcId="{591FBA71-1B90-4535-8DC4-31FF25E26555}" destId="{B589AB5C-FE4F-4EF7-9D07-7BC51FBBCC46}" srcOrd="0" destOrd="0" presId="urn:microsoft.com/office/officeart/2005/8/layout/radial1"/>
    <dgm:cxn modelId="{C5BED71E-686A-4732-B413-91ADBB6508E5}" type="presParOf" srcId="{4A188EF6-E104-4B9C-A940-0DD574BCB459}" destId="{80ED8130-14D2-44C3-8077-B5152F29B072}" srcOrd="2" destOrd="0" presId="urn:microsoft.com/office/officeart/2005/8/layout/radial1"/>
    <dgm:cxn modelId="{869057AC-0BA9-4D30-9AF0-C243D34DDAC9}" type="presParOf" srcId="{4A188EF6-E104-4B9C-A940-0DD574BCB459}" destId="{FDA6D683-77E1-440F-BEB2-927CD316B276}" srcOrd="3" destOrd="0" presId="urn:microsoft.com/office/officeart/2005/8/layout/radial1"/>
    <dgm:cxn modelId="{FB071517-C3A2-4983-AB8A-591BEF2B237A}" type="presParOf" srcId="{FDA6D683-77E1-440F-BEB2-927CD316B276}" destId="{63C4A70F-9611-4B2A-8AE7-A7E1DA9CD1FF}" srcOrd="0" destOrd="0" presId="urn:microsoft.com/office/officeart/2005/8/layout/radial1"/>
    <dgm:cxn modelId="{F602B9AE-827F-44D8-B595-A67EA59890A7}" type="presParOf" srcId="{4A188EF6-E104-4B9C-A940-0DD574BCB459}" destId="{59D34DA5-DE80-4851-A0BE-B321C2892881}" srcOrd="4" destOrd="0" presId="urn:microsoft.com/office/officeart/2005/8/layout/radial1"/>
    <dgm:cxn modelId="{B984B759-4FD3-4CA4-8CF5-5D8DC453D7EE}" type="presParOf" srcId="{4A188EF6-E104-4B9C-A940-0DD574BCB459}" destId="{4EBE84E9-E514-4BA7-9890-BC3C001A99ED}" srcOrd="5" destOrd="0" presId="urn:microsoft.com/office/officeart/2005/8/layout/radial1"/>
    <dgm:cxn modelId="{251E6CCD-BA34-4936-92BC-06AB2D372422}" type="presParOf" srcId="{4EBE84E9-E514-4BA7-9890-BC3C001A99ED}" destId="{1A93C172-7AE7-468D-9518-EAB768A2D596}" srcOrd="0" destOrd="0" presId="urn:microsoft.com/office/officeart/2005/8/layout/radial1"/>
    <dgm:cxn modelId="{2014A2BA-70D8-4BB8-9A56-F9D425C7133C}" type="presParOf" srcId="{4A188EF6-E104-4B9C-A940-0DD574BCB459}" destId="{59A70909-CB89-48D8-AB2D-E979B83E950B}" srcOrd="6" destOrd="0" presId="urn:microsoft.com/office/officeart/2005/8/layout/radial1"/>
    <dgm:cxn modelId="{DD7BC82D-70C4-49E8-888E-BB4C5A15F0FC}" type="presParOf" srcId="{4A188EF6-E104-4B9C-A940-0DD574BCB459}" destId="{79D9747E-6A66-4D58-A100-B4A0074637D3}" srcOrd="7" destOrd="0" presId="urn:microsoft.com/office/officeart/2005/8/layout/radial1"/>
    <dgm:cxn modelId="{A7CE5436-DB0A-42B5-BC02-FBF34B6EAE4A}" type="presParOf" srcId="{79D9747E-6A66-4D58-A100-B4A0074637D3}" destId="{B18B1F60-3F86-4D7D-87C8-1907D27C6546}" srcOrd="0" destOrd="0" presId="urn:microsoft.com/office/officeart/2005/8/layout/radial1"/>
    <dgm:cxn modelId="{B67671CE-11DB-4D91-9E40-56DD52C6C113}" type="presParOf" srcId="{4A188EF6-E104-4B9C-A940-0DD574BCB459}" destId="{6231959D-AF2C-484C-8088-473CA6F05102}" srcOrd="8" destOrd="0" presId="urn:microsoft.com/office/officeart/2005/8/layout/radial1"/>
    <dgm:cxn modelId="{CF2B4224-4624-4899-8415-E7192550C5FE}" type="presParOf" srcId="{4A188EF6-E104-4B9C-A940-0DD574BCB459}" destId="{01EAF86C-3D5E-43D6-B4B5-D6B2D4361242}" srcOrd="9" destOrd="0" presId="urn:microsoft.com/office/officeart/2005/8/layout/radial1"/>
    <dgm:cxn modelId="{801FE31E-F70E-4D34-9303-011D03C1D83D}" type="presParOf" srcId="{01EAF86C-3D5E-43D6-B4B5-D6B2D4361242}" destId="{64456CA0-6A50-42FA-8713-DA6A3EA89B7F}" srcOrd="0" destOrd="0" presId="urn:microsoft.com/office/officeart/2005/8/layout/radial1"/>
    <dgm:cxn modelId="{393C68B1-F161-4EDC-9092-38F1496C1DF5}" type="presParOf" srcId="{4A188EF6-E104-4B9C-A940-0DD574BCB459}" destId="{119B55D0-7299-4D4F-ADA9-2D7E1910EE21}" srcOrd="10" destOrd="0" presId="urn:microsoft.com/office/officeart/2005/8/layout/radial1"/>
    <dgm:cxn modelId="{68EB6653-4E06-4FF7-8AB0-4568A080D87C}" type="presParOf" srcId="{4A188EF6-E104-4B9C-A940-0DD574BCB459}" destId="{9089F323-8D36-4554-A98C-C0E0DDC8D26C}" srcOrd="11" destOrd="0" presId="urn:microsoft.com/office/officeart/2005/8/layout/radial1"/>
    <dgm:cxn modelId="{B26DDA4D-98EF-4642-94AE-B893AF94B5E4}" type="presParOf" srcId="{9089F323-8D36-4554-A98C-C0E0DDC8D26C}" destId="{EDDFD6D1-2C40-4CB4-A4EF-F4F04FC43291}" srcOrd="0" destOrd="0" presId="urn:microsoft.com/office/officeart/2005/8/layout/radial1"/>
    <dgm:cxn modelId="{13D0E895-7989-4801-8311-BE38875F7C26}" type="presParOf" srcId="{4A188EF6-E104-4B9C-A940-0DD574BCB459}" destId="{15003DD6-0C81-415A-809C-4F8C1C0E930D}" srcOrd="12" destOrd="0" presId="urn:microsoft.com/office/officeart/2005/8/layout/radial1"/>
    <dgm:cxn modelId="{95A2F982-44ED-4657-80FF-5BE531C78FBB}" type="presParOf" srcId="{4A188EF6-E104-4B9C-A940-0DD574BCB459}" destId="{5828496E-1FB3-472C-955F-323F06C78C76}" srcOrd="13" destOrd="0" presId="urn:microsoft.com/office/officeart/2005/8/layout/radial1"/>
    <dgm:cxn modelId="{D04EB33D-39AB-4544-904E-94C0CD33E298}" type="presParOf" srcId="{5828496E-1FB3-472C-955F-323F06C78C76}" destId="{D30160F1-6E92-4983-B9FD-6A93FD46EB53}" srcOrd="0" destOrd="0" presId="urn:microsoft.com/office/officeart/2005/8/layout/radial1"/>
    <dgm:cxn modelId="{93B0A98F-44D4-4755-89C9-C8CCA04B2C82}" type="presParOf" srcId="{4A188EF6-E104-4B9C-A940-0DD574BCB459}" destId="{01E2A16A-1287-4076-812E-8537EFD371C9}" srcOrd="14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AWJJH2MPE6E2-339168120-128</_dlc_DocId>
    <_dlc_DocIdUrl xmlns="4a252ca3-5a62-4c1c-90a6-29f4710e47f8">
      <Url>http://edu-sps.koiro.local/BuyR/Likur/likurga/_layouts/15/DocIdRedir.aspx?ID=AWJJH2MPE6E2-339168120-128</Url>
      <Description>AWJJH2MPE6E2-339168120-128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869BE685E7B34BB2B6444EAD66A44B" ma:contentTypeVersion="49" ma:contentTypeDescription="Создание документа." ma:contentTypeScope="" ma:versionID="7e2b5544ef6262b7f4563e88106297b4">
  <xsd:schema xmlns:xsd="http://www.w3.org/2001/XMLSchema" xmlns:xs="http://www.w3.org/2001/XMLSchema" xmlns:p="http://schemas.microsoft.com/office/2006/metadata/properties" xmlns:ns2="ea7448b8-9fac-46e0-8a38-5fc479288cf2" xmlns:ns3="4a252ca3-5a62-4c1c-90a6-29f4710e47f8" targetNamespace="http://schemas.microsoft.com/office/2006/metadata/properties" ma:root="true" ma:fieldsID="5de4e87f436cae4714f09d48fa46fbd4" ns2:_="" ns3:_="">
    <xsd:import namespace="ea7448b8-9fac-46e0-8a38-5fc479288cf2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448b8-9fac-46e0-8a38-5fc479288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579A8-A201-4632-9542-DBB7AE3C569C}"/>
</file>

<file path=customXml/itemProps2.xml><?xml version="1.0" encoding="utf-8"?>
<ds:datastoreItem xmlns:ds="http://schemas.openxmlformats.org/officeDocument/2006/customXml" ds:itemID="{4D89280C-2AC8-4DC4-872E-7F255FCBFF8B}"/>
</file>

<file path=customXml/itemProps3.xml><?xml version="1.0" encoding="utf-8"?>
<ds:datastoreItem xmlns:ds="http://schemas.openxmlformats.org/officeDocument/2006/customXml" ds:itemID="{DE43060B-051D-4745-861F-E41818C772B5}"/>
</file>

<file path=customXml/itemProps4.xml><?xml version="1.0" encoding="utf-8"?>
<ds:datastoreItem xmlns:ds="http://schemas.openxmlformats.org/officeDocument/2006/customXml" ds:itemID="{BD0523FE-04B1-49EF-B8D6-642AB4751D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2016-10-25T20:54:00Z</dcterms:created>
  <dcterms:modified xsi:type="dcterms:W3CDTF">2016-10-25T21:01:00Z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0x0101002A869BE685E7B34BB2B6444EAD66A44B</vt:lpwstr>
  </property>
  <property fmtid="{D5CDD505-2E9C-101B-9397-08002B2CF9AE}" pid="3" name="_dlc_DocIdItemGuid">
    <vt:lpwstr>77be4361-b5eb-4784-96b8-f80952e8473c</vt:lpwstr>
  </property>
</Properties>
</file>